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61F" w:rsidRDefault="00F1461F" w:rsidP="00F1461F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KONSPEKT LEKCJI Z JĘZYKA POLSKIEGO</w:t>
      </w:r>
    </w:p>
    <w:p w:rsidR="00F1461F" w:rsidRDefault="00F1461F" w:rsidP="00F146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461F" w:rsidRDefault="00F1461F" w:rsidP="00F1461F">
      <w:pPr>
        <w:pStyle w:val="a3"/>
        <w:rPr>
          <w:szCs w:val="28"/>
        </w:rPr>
      </w:pPr>
      <w:r>
        <w:rPr>
          <w:b/>
          <w:bCs/>
          <w:szCs w:val="28"/>
        </w:rPr>
        <w:t>KLASA</w:t>
      </w:r>
      <w:r>
        <w:rPr>
          <w:szCs w:val="28"/>
        </w:rPr>
        <w:t xml:space="preserve"> : VII ( 3 rok nauczania języka polskiego jako obcego)</w:t>
      </w:r>
    </w:p>
    <w:p w:rsidR="00F1461F" w:rsidRPr="00F1461F" w:rsidRDefault="00F1461F" w:rsidP="00F146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NAUCZYCIEL: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Zoriana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Winnicka</w:t>
      </w:r>
      <w:proofErr w:type="spellEnd"/>
    </w:p>
    <w:p w:rsidR="00F1461F" w:rsidRDefault="00F1461F" w:rsidP="00F146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TEMAT LEKCJI:</w:t>
      </w:r>
      <w:r>
        <w:rPr>
          <w:rFonts w:ascii="Times New Roman" w:hAnsi="Times New Roman" w:cs="Times New Roman"/>
          <w:b/>
          <w:bCs/>
          <w:color w:val="C0504D" w:themeColor="accent2"/>
          <w:sz w:val="28"/>
          <w:szCs w:val="28"/>
        </w:rPr>
        <w:t xml:space="preserve"> „</w:t>
      </w:r>
      <w:r w:rsidRPr="00F1461F">
        <w:rPr>
          <w:rFonts w:ascii="Times New Roman" w:hAnsi="Times New Roman" w:cs="Times New Roman"/>
          <w:b/>
          <w:bCs/>
          <w:color w:val="C0504D" w:themeColor="accent2"/>
          <w:sz w:val="28"/>
          <w:szCs w:val="28"/>
          <w:lang w:val="pl-PL"/>
        </w:rPr>
        <w:t xml:space="preserve"> </w:t>
      </w:r>
      <w:r w:rsidRPr="00F1461F">
        <w:rPr>
          <w:rFonts w:ascii="Times New Roman" w:hAnsi="Times New Roman" w:cs="Times New Roman"/>
          <w:color w:val="C0504D" w:themeColor="accent2"/>
          <w:sz w:val="28"/>
          <w:szCs w:val="28"/>
          <w:lang w:val="pl-PL"/>
        </w:rPr>
        <w:t xml:space="preserve">Rodzina </w:t>
      </w:r>
      <w:r>
        <w:rPr>
          <w:rFonts w:ascii="Times New Roman" w:hAnsi="Times New Roman" w:cs="Times New Roman"/>
          <w:color w:val="C0504D" w:themeColor="accent2"/>
          <w:sz w:val="28"/>
          <w:szCs w:val="28"/>
        </w:rPr>
        <w:t>”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>Edukacja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 xml:space="preserve"> przyrodniczo-społeczna :</w:t>
      </w:r>
      <w:r w:rsidRPr="00F1461F">
        <w:rPr>
          <w:rFonts w:ascii="Times New Roman" w:eastAsia="Times New Roman" w:hAnsi="Times New Roman" w:cs="Times New Roman"/>
          <w:color w:val="000000"/>
          <w:sz w:val="28"/>
          <w:szCs w:val="28"/>
          <w:lang w:val="pl-PL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Członkowie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mojej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rodziny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Drzewo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genealogiczne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rodziny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Stosunek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rodziców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>Edukacja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>polonistyczna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 xml:space="preserve"> 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Układanie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zdań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swojej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rodzinie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Ciche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czytanie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zrozumieniem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Rodzina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wyrazów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.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Czasownik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jako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nazwa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czynności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>Edukacja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>matematyczna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 xml:space="preserve"> 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Kolejność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wykonywania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działań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>Edukacja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 xml:space="preserve"> plastyczno-techniczna 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Projektowanie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drzewa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genealogicznego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swojej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rodziny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>Edukacja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 xml:space="preserve"> ruchowo-muzyczna 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Zabawy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ruchowe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przy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muzyce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>Cele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>operacyjne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 xml:space="preserve"> 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Uczeń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historię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swojej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rodziny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swoje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obowiązki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domowe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rozpoznaje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czasowniki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zgodnie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współżyje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członkami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rodziny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układa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zapisuje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zdania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dany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temat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umie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czytać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cicho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zrozumieniem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tworzy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rodzinę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wyrazów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stosuje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reguły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związane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kolejnością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wykonywania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działań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dostrzega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cechy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charakterystyczne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wyglądu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przedstawia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je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środkami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plastycznymi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;</w:t>
      </w:r>
    </w:p>
    <w:p w:rsidR="00F1461F" w:rsidRDefault="00F1461F" w:rsidP="00F146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szuka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ciekawych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rozwiązań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plastycznych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dba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estetykę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pracy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wyraża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siebie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ekspresji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ruchowej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przedstawia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ruchem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gestem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mimiką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scenki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rodzajowe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>Metody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 xml:space="preserve"> 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„burza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mózgów”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pantomima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drama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rozmowa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kierowana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pokaz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praca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tekstem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praktycznej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działalności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ćwiczenia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>Formy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 xml:space="preserve"> 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zbiorowa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grupowa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indywidualna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>Środki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>dydaktyczne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krzyżówka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zagadki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sylweta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domu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szarego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papieru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,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cegiełki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papierowe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schemat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drzewa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genealogicznego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papierowe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koła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nazwami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członków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rodziny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,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albumy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rodzinne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schematy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drzew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matematycznych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ilustracje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zadań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tekstowych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podręcznik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„Wesoła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szkoła”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karty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pracy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kaseta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audio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muzyką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karton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papier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kolorowy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bibuła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plastelina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uk-UA"/>
        </w:rPr>
        <w:t xml:space="preserve">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uk-UA"/>
        </w:rPr>
        <w:t>Przebieg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uk-UA"/>
        </w:rPr>
        <w:t>zajęć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uk-UA"/>
        </w:rPr>
        <w:t xml:space="preserve"> 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Rozwiązanie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krzyżówki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ook w:val="04A0"/>
      </w:tblPr>
      <w:tblGrid>
        <w:gridCol w:w="202"/>
        <w:gridCol w:w="218"/>
        <w:gridCol w:w="280"/>
        <w:gridCol w:w="218"/>
        <w:gridCol w:w="218"/>
        <w:gridCol w:w="218"/>
        <w:gridCol w:w="218"/>
        <w:gridCol w:w="218"/>
        <w:gridCol w:w="218"/>
        <w:gridCol w:w="280"/>
        <w:gridCol w:w="218"/>
      </w:tblGrid>
      <w:tr w:rsidR="00F1461F" w:rsidTr="00F1461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uk-UA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</w:tc>
      </w:tr>
      <w:tr w:rsidR="00F1461F" w:rsidTr="00F1461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uk-UA"/>
              </w:rPr>
              <w:t>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</w:tc>
      </w:tr>
      <w:tr w:rsidR="00F1461F" w:rsidTr="00F1461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uk-UA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O</w:t>
            </w:r>
          </w:p>
        </w:tc>
      </w:tr>
      <w:tr w:rsidR="00F1461F" w:rsidTr="00F1461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uk-UA"/>
              </w:rPr>
              <w:t>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</w:tc>
      </w:tr>
      <w:tr w:rsidR="00F1461F" w:rsidTr="00F1461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uk-UA"/>
              </w:rPr>
              <w:t>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</w:tc>
      </w:tr>
      <w:tr w:rsidR="00F1461F" w:rsidTr="00F1461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uk-UA"/>
              </w:rPr>
              <w:t>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</w:tc>
      </w:tr>
      <w:tr w:rsidR="00F1461F" w:rsidTr="00F1461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uk-UA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61F" w:rsidRDefault="00F14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</w:tc>
      </w:tr>
    </w:tbl>
    <w:p w:rsidR="00F1461F" w:rsidRDefault="00F1461F" w:rsidP="00F146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3300FF"/>
          <w:sz w:val="28"/>
          <w:szCs w:val="28"/>
          <w:shd w:val="clear" w:color="auto" w:fill="FFFFFF"/>
          <w:lang w:eastAsia="uk-UA"/>
        </w:rPr>
        <w:t>1. 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Syn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mojej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mamy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to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mój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......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3300FF"/>
          <w:sz w:val="28"/>
          <w:szCs w:val="28"/>
          <w:shd w:val="clear" w:color="auto" w:fill="FFFFFF"/>
          <w:lang w:eastAsia="uk-UA"/>
        </w:rPr>
        <w:t>2. 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To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jest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zagadka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niezwykle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prosta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kim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jest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dla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ciebie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twojej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mamy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siostra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3300FF"/>
          <w:sz w:val="28"/>
          <w:szCs w:val="28"/>
          <w:shd w:val="clear" w:color="auto" w:fill="FFFFFF"/>
          <w:lang w:eastAsia="uk-UA"/>
        </w:rPr>
        <w:t>3. 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Ta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dziewczynka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ten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chłopak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jedną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mamę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mają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Odgadnij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powiedz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prędko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jak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się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nazywają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3300FF"/>
          <w:sz w:val="28"/>
          <w:szCs w:val="28"/>
          <w:shd w:val="clear" w:color="auto" w:fill="FFFFFF"/>
          <w:lang w:eastAsia="uk-UA"/>
        </w:rPr>
        <w:t>4. 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Mama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tata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to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twoi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.....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3300FF"/>
          <w:sz w:val="28"/>
          <w:szCs w:val="28"/>
          <w:shd w:val="clear" w:color="auto" w:fill="FFFFFF"/>
          <w:lang w:eastAsia="uk-UA"/>
        </w:rPr>
        <w:t>5. 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Problem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to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jest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bardzo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łatwy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K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im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jest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dla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tata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mojego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taty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?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3300FF"/>
          <w:sz w:val="28"/>
          <w:szCs w:val="28"/>
          <w:shd w:val="clear" w:color="auto" w:fill="FFFFFF"/>
          <w:lang w:eastAsia="uk-UA"/>
        </w:rPr>
        <w:t>6. 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Pomyśl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łatwa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będzie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zagadka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Kim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jest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syn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syna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twojego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dziadka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3300FF"/>
          <w:sz w:val="28"/>
          <w:szCs w:val="28"/>
          <w:shd w:val="clear" w:color="auto" w:fill="FFFFFF"/>
          <w:lang w:eastAsia="uk-UA"/>
        </w:rPr>
        <w:t>7. 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Jak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nazywamy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mamę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naszej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mamy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Zdefiniowanie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pojęcia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rodzina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„Burza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mózgów”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Napisz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jak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najwięcej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wyrazów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które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kojarzą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się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słowem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„rodzina”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Uczniowie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grupach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wypisują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kartonikach-cegiełkach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wyrazy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związane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rodziną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Następnie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odczytują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przyklejają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cegiełki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sylwecie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domu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Konstruowanie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schematu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drzewa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genealogicznego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Uczniowie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siedzą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kręgu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dywanie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Każdy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uczeń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losuje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koło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z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nazwą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członka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rodziny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przykleja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odpowiednim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miejscu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schemacie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drzewa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Zabawa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ruchowa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przy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muzyce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„Cześć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!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Hej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!”-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witamy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się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rodziną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Układanie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zdań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swojej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rodzinie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a)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swobodne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wypowiedzi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rodzinie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podstawie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albumów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rodzinnych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zdjęć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głośne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jednostkowe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czytanie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tekstów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rodzinie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Eli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i Damiana-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wypowiedzi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porównujące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oba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teksty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pod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względem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zawartych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informacji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indywidualne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układanie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zapisywanie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zdań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rodzinie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I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grupa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samodzielne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układanie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zdań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II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grupa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przepisywanie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tekstu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wymianą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wyrazów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pasujących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własnej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rodziny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lastRenderedPageBreak/>
        <w:t xml:space="preserve">6.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Zajęcia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domowe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członków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rodziny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pantomima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a)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wypowiedzi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Jakie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czynności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wykonują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domu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mama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tata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babcia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„Pomocna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dłoń”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Jakie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są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twoje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obowiązki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domowe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Uczniowie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obrysowują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swoją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dłoń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kartce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wycinają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palcach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wypisują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swoje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obowiązki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domowe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pomocą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pantomimy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przedstawiają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swoje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obowiązki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Utrwalenie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pojęcia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czasownika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Jak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nazywają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się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wyrazy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które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są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nazwami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czynności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Wymień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czasowniki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jakie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pojawiły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się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tej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rozmowie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7.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Zabawa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ruchowa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przy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muzyce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„Pieczenie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ciasta”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8.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Kolejność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wykonywania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działań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Przedstawienie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treści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zadań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rysunku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drzewku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matematycznym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a) W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domu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piętrowym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mieszka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rodzina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Ani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W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pokoju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górze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mieszka</w:t>
      </w:r>
      <w:proofErr w:type="spellEnd"/>
      <w:r w:rsidRPr="00F1461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3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braci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obok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pokoju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mieszka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Ania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z 2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siostrami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Rodzice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mają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pokój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parterze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Ile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osób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mieszka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domu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b) W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domu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bliźniaku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mieszkają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2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rodziny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. W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jednej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rodzinie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są 3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osoby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dorosłe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i 3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dzieci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Druga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rodzina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składa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się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z 2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osób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dorosłych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i 2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dzieci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Ile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osób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mieszka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całym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domu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?</w:t>
      </w:r>
    </w:p>
    <w:p w:rsidR="00F1461F" w:rsidRPr="00F1461F" w:rsidRDefault="00F1461F" w:rsidP="00F146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ćwiczenia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liczeniu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praca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indywidualna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karta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pracy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9.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Zabawa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ruchowa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przy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muzyce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„Syp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Simeon”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porządki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domowe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10.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Ciche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czytanie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zrozumieniem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tekstu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„Całkiem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normalnie”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a)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sprawdzenie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zrozumienia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treści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tekstu-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zdania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prawda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/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fałsz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ocena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postępowania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bohatera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utworu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Drama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wymyślanie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grzecznych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odpowiedzi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dla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Pawła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pytania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mamy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11.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Zabawa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ruchowa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przy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muzyce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„Śniegowe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zabawy”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12.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Tworzenie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rodziny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wyrazu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„dom”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karta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pracy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13.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Projektowanie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drzewa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genealogicznego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swojej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rodziny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14.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Ewaluacja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Dokończ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zdanie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Dzisiaj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zajęciach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najbardziej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podobało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się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.....................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Dzisiaj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zajęciach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nauczyłem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się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..........................................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Zorganizowanie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wystawy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prac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plastycznych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</w:p>
    <w:p w:rsidR="00F1461F" w:rsidRPr="00F1461F" w:rsidRDefault="00F1461F" w:rsidP="00F146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ZAŁĄCZNIKI: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lastRenderedPageBreak/>
        <w:t xml:space="preserve">KARTA PRACY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Oblicz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2x5+5=..................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(5+5)+5=...............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(6+6+6)+4=............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3x6+4=..................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3x2+4x3=...............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2x8+4x2=...............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KARTA PRACY 2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WpiszTAK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lub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NIE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Chłopiec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miał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imię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Robert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 ......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Babcia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pytała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chłopca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jak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było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szkole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? ......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Chłopiec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kazde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pytanie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odpowiadał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normalnie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". ......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Wujek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kupił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rower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 ......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Mama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znalazła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sposób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aby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oduczyć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syna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uzywania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słowa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normalnie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". ......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KARTA PRACY 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Podkreśl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wyrazy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tekście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,w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których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ukrył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się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wyraz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".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O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domowych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duszkach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W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domowym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zaciszu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obok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domowników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mogą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zadomowić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się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domowe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duszki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W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nocy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,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gdy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jest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cicho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ciemno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,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wychodzą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swoich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domków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dla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lalek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,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wkładają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podomki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,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kapcie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opowiadają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swoich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domostwach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Dobre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duszki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chętnie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zapraszają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plotki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bezdomne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duszki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Gawędzą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wtedy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cieple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domowego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ogniska.Mówią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jak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dobrze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jest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wracać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domciu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,w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którym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czekają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miłe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,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udomowione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zwierzaki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Opowiadają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panu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domu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urodzonym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domatorze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Domowe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duszki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omijaja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nieprzyjazne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domy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,w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których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miejsca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dla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do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b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rości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miłości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</w:p>
    <w:p w:rsidR="00F1461F" w:rsidRPr="00F1461F" w:rsidRDefault="00F1461F" w:rsidP="00F146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</w:p>
    <w:p w:rsidR="00F1461F" w:rsidRPr="00F1461F" w:rsidRDefault="00F1461F" w:rsidP="00F146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</w:p>
    <w:p w:rsidR="00F1461F" w:rsidRPr="00F1461F" w:rsidRDefault="00F1461F" w:rsidP="00F146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</w:p>
    <w:p w:rsidR="00F1461F" w:rsidRPr="00F1461F" w:rsidRDefault="00F1461F" w:rsidP="00F146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</w:p>
    <w:p w:rsidR="00F1461F" w:rsidRPr="00F1461F" w:rsidRDefault="00F1461F" w:rsidP="00F146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</w:p>
    <w:p w:rsidR="00F1461F" w:rsidRPr="00F1461F" w:rsidRDefault="00F1461F" w:rsidP="00F146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</w:p>
    <w:p w:rsidR="00F1461F" w:rsidRPr="00F1461F" w:rsidRDefault="00F1461F" w:rsidP="00F146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</w:p>
    <w:p w:rsidR="00F1461F" w:rsidRPr="00F1461F" w:rsidRDefault="00F1461F" w:rsidP="00F146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</w:p>
    <w:p w:rsidR="00F1461F" w:rsidRPr="00F1461F" w:rsidRDefault="00F1461F" w:rsidP="00F146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</w:p>
    <w:p w:rsidR="00F1461F" w:rsidRPr="00F1461F" w:rsidRDefault="00F1461F" w:rsidP="00F146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</w:p>
    <w:p w:rsidR="00F1461F" w:rsidRPr="00F1461F" w:rsidRDefault="00F1461F" w:rsidP="00F146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</w:p>
    <w:p w:rsidR="00F1461F" w:rsidRPr="00F1461F" w:rsidRDefault="00F1461F" w:rsidP="00F146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</w:p>
    <w:p w:rsidR="00F1461F" w:rsidRPr="00F1461F" w:rsidRDefault="00F1461F" w:rsidP="00F146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</w:p>
    <w:p w:rsidR="00F1461F" w:rsidRPr="00F1461F" w:rsidRDefault="00F1461F" w:rsidP="00F146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</w:p>
    <w:p w:rsidR="00F1461F" w:rsidRPr="00F1461F" w:rsidRDefault="00F1461F" w:rsidP="00F146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</w:p>
    <w:p w:rsidR="00F1461F" w:rsidRPr="00F1461F" w:rsidRDefault="00F1461F" w:rsidP="00F146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</w:p>
    <w:p w:rsidR="00F1461F" w:rsidRPr="00F1461F" w:rsidRDefault="00F1461F" w:rsidP="00F146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</w:p>
    <w:p w:rsidR="0072145A" w:rsidRDefault="0072145A"/>
    <w:sectPr w:rsidR="0072145A" w:rsidSect="0072145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1461F"/>
    <w:rsid w:val="0072145A"/>
    <w:rsid w:val="00F14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61F"/>
  </w:style>
  <w:style w:type="paragraph" w:styleId="1">
    <w:name w:val="heading 1"/>
    <w:basedOn w:val="a"/>
    <w:next w:val="a"/>
    <w:link w:val="10"/>
    <w:qFormat/>
    <w:rsid w:val="00F1461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pl-PL" w:eastAsia="pl-P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1461F"/>
    <w:rPr>
      <w:rFonts w:ascii="Arial" w:eastAsia="Times New Roman" w:hAnsi="Arial" w:cs="Arial"/>
      <w:b/>
      <w:bCs/>
      <w:kern w:val="32"/>
      <w:sz w:val="32"/>
      <w:szCs w:val="32"/>
      <w:lang w:val="pl-PL" w:eastAsia="pl-PL"/>
    </w:rPr>
  </w:style>
  <w:style w:type="paragraph" w:styleId="a3">
    <w:name w:val="Subtitle"/>
    <w:basedOn w:val="a"/>
    <w:link w:val="a4"/>
    <w:qFormat/>
    <w:rsid w:val="00F1461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pl-PL" w:eastAsia="pl-PL"/>
    </w:rPr>
  </w:style>
  <w:style w:type="character" w:customStyle="1" w:styleId="a4">
    <w:name w:val="Підзаголовок Знак"/>
    <w:basedOn w:val="a0"/>
    <w:link w:val="a3"/>
    <w:rsid w:val="00F1461F"/>
    <w:rPr>
      <w:rFonts w:ascii="Times New Roman" w:eastAsia="Times New Roman" w:hAnsi="Times New Roman" w:cs="Times New Roman"/>
      <w:sz w:val="28"/>
      <w:szCs w:val="24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19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3901</Words>
  <Characters>2225</Characters>
  <Application>Microsoft Office Word</Application>
  <DocSecurity>0</DocSecurity>
  <Lines>18</Lines>
  <Paragraphs>12</Paragraphs>
  <ScaleCrop>false</ScaleCrop>
  <Company/>
  <LinksUpToDate>false</LinksUpToDate>
  <CharactersWithSpaces>6114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2020-10-21T19:15:00Z</dcterms:created>
  <dcterms:modified xsi:type="dcterms:W3CDTF">2020-10-21T19:15:00Z</dcterms:modified>
</cp:coreProperties>
</file>