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4AB" w:rsidRDefault="008F74AB" w:rsidP="008F74AB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8F74AB">
        <w:rPr>
          <w:rFonts w:ascii="Times New Roman" w:hAnsi="Times New Roman"/>
          <w:sz w:val="28"/>
          <w:szCs w:val="28"/>
        </w:rPr>
        <w:t>Дошкільний навчальн</w:t>
      </w:r>
      <w:r>
        <w:rPr>
          <w:rFonts w:ascii="Times New Roman" w:hAnsi="Times New Roman"/>
          <w:sz w:val="28"/>
          <w:szCs w:val="28"/>
        </w:rPr>
        <w:t>ий заклад (ясла-садок) №4 «Сонечко»</w:t>
      </w:r>
    </w:p>
    <w:p w:rsidR="00D974C4" w:rsidRPr="008F74AB" w:rsidRDefault="008F74AB" w:rsidP="008F74AB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8F74AB">
        <w:rPr>
          <w:rFonts w:ascii="Times New Roman" w:hAnsi="Times New Roman"/>
          <w:sz w:val="28"/>
          <w:szCs w:val="28"/>
        </w:rPr>
        <w:t>комунальної власності Сарненської міської ради</w:t>
      </w:r>
    </w:p>
    <w:p w:rsidR="00D974C4" w:rsidRDefault="00D974C4" w:rsidP="00CC4668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D974C4" w:rsidRDefault="00D974C4" w:rsidP="00CC4668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D974C4" w:rsidRDefault="00D974C4" w:rsidP="00CC4668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D974C4" w:rsidRDefault="00D974C4" w:rsidP="00CC4668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D974C4" w:rsidRDefault="00D974C4" w:rsidP="00CC4668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D974C4" w:rsidRDefault="00D974C4" w:rsidP="00CC4668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D974C4" w:rsidRDefault="00D974C4" w:rsidP="00CC4668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D974C4" w:rsidRDefault="00D974C4" w:rsidP="008F74AB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D974C4" w:rsidRDefault="00D974C4" w:rsidP="00CC4668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D974C4" w:rsidRPr="00CC4668" w:rsidRDefault="00D974C4" w:rsidP="00CC4668">
      <w:pPr>
        <w:spacing w:after="0" w:line="360" w:lineRule="auto"/>
        <w:ind w:firstLine="709"/>
        <w:jc w:val="center"/>
        <w:rPr>
          <w:rFonts w:ascii="Times New Roman" w:hAnsi="Times New Roman"/>
          <w:sz w:val="32"/>
          <w:szCs w:val="28"/>
        </w:rPr>
      </w:pPr>
      <w:r w:rsidRPr="00CC4668">
        <w:rPr>
          <w:rFonts w:ascii="Times New Roman" w:hAnsi="Times New Roman"/>
          <w:sz w:val="32"/>
          <w:szCs w:val="28"/>
        </w:rPr>
        <w:t>Конспект заняття</w:t>
      </w:r>
    </w:p>
    <w:p w:rsidR="00D974C4" w:rsidRPr="00CC4668" w:rsidRDefault="00D974C4" w:rsidP="00CC4668">
      <w:pPr>
        <w:spacing w:after="0" w:line="360" w:lineRule="auto"/>
        <w:ind w:firstLine="709"/>
        <w:jc w:val="center"/>
        <w:rPr>
          <w:rFonts w:ascii="Times New Roman" w:hAnsi="Times New Roman"/>
          <w:sz w:val="32"/>
          <w:szCs w:val="28"/>
        </w:rPr>
      </w:pPr>
      <w:r w:rsidRPr="00CC4668">
        <w:rPr>
          <w:rFonts w:ascii="Times New Roman" w:hAnsi="Times New Roman"/>
          <w:sz w:val="32"/>
          <w:szCs w:val="28"/>
        </w:rPr>
        <w:t xml:space="preserve"> з пріоритетом фізичного та логіко-математичного розвитку </w:t>
      </w:r>
    </w:p>
    <w:p w:rsidR="00D974C4" w:rsidRDefault="00D974C4" w:rsidP="00CC4668">
      <w:pPr>
        <w:spacing w:after="0" w:line="360" w:lineRule="auto"/>
        <w:ind w:firstLine="709"/>
        <w:jc w:val="center"/>
        <w:rPr>
          <w:rFonts w:ascii="Times New Roman" w:hAnsi="Times New Roman"/>
          <w:sz w:val="32"/>
          <w:szCs w:val="28"/>
        </w:rPr>
      </w:pPr>
      <w:r w:rsidRPr="00CC4668">
        <w:rPr>
          <w:rFonts w:ascii="Times New Roman" w:hAnsi="Times New Roman"/>
          <w:sz w:val="32"/>
          <w:szCs w:val="28"/>
        </w:rPr>
        <w:t>для дітей другої молодшої групи</w:t>
      </w:r>
    </w:p>
    <w:p w:rsidR="00D974C4" w:rsidRPr="000E05FA" w:rsidRDefault="00D974C4" w:rsidP="00A4600B">
      <w:pPr>
        <w:spacing w:after="0" w:line="360" w:lineRule="auto"/>
        <w:ind w:firstLine="709"/>
        <w:jc w:val="center"/>
        <w:rPr>
          <w:rFonts w:ascii="Times New Roman" w:hAnsi="Times New Roman"/>
          <w:b/>
          <w:sz w:val="48"/>
          <w:szCs w:val="28"/>
        </w:rPr>
      </w:pPr>
      <w:r w:rsidRPr="000E05FA">
        <w:rPr>
          <w:rFonts w:ascii="Times New Roman" w:hAnsi="Times New Roman"/>
          <w:b/>
          <w:sz w:val="48"/>
          <w:szCs w:val="28"/>
        </w:rPr>
        <w:t>«Веселі пінгвінчики»</w:t>
      </w:r>
    </w:p>
    <w:p w:rsidR="00D974C4" w:rsidRDefault="00D974C4" w:rsidP="00CC4668">
      <w:pPr>
        <w:spacing w:after="0" w:line="360" w:lineRule="auto"/>
        <w:ind w:left="4956" w:firstLine="709"/>
        <w:rPr>
          <w:rFonts w:ascii="Times New Roman" w:hAnsi="Times New Roman"/>
          <w:sz w:val="32"/>
          <w:szCs w:val="28"/>
        </w:rPr>
      </w:pPr>
    </w:p>
    <w:p w:rsidR="00D974C4" w:rsidRDefault="00D974C4" w:rsidP="00CC4668">
      <w:pPr>
        <w:spacing w:after="0" w:line="360" w:lineRule="auto"/>
        <w:ind w:left="4956" w:firstLine="709"/>
        <w:rPr>
          <w:rFonts w:ascii="Times New Roman" w:hAnsi="Times New Roman"/>
          <w:sz w:val="32"/>
          <w:szCs w:val="28"/>
        </w:rPr>
      </w:pPr>
    </w:p>
    <w:p w:rsidR="00D974C4" w:rsidRDefault="00D974C4" w:rsidP="00CC4668">
      <w:pPr>
        <w:spacing w:after="0" w:line="360" w:lineRule="auto"/>
        <w:ind w:left="4956" w:firstLine="709"/>
        <w:rPr>
          <w:rFonts w:ascii="Times New Roman" w:hAnsi="Times New Roman"/>
          <w:sz w:val="32"/>
          <w:szCs w:val="28"/>
        </w:rPr>
      </w:pPr>
    </w:p>
    <w:p w:rsidR="00D974C4" w:rsidRDefault="00D974C4" w:rsidP="00CC4668">
      <w:pPr>
        <w:spacing w:after="0" w:line="360" w:lineRule="auto"/>
        <w:ind w:left="4956" w:firstLine="709"/>
        <w:rPr>
          <w:rFonts w:ascii="Times New Roman" w:hAnsi="Times New Roman"/>
          <w:sz w:val="32"/>
          <w:szCs w:val="28"/>
        </w:rPr>
      </w:pPr>
    </w:p>
    <w:p w:rsidR="00D974C4" w:rsidRDefault="00D974C4" w:rsidP="00CC4668">
      <w:pPr>
        <w:spacing w:after="0" w:line="360" w:lineRule="auto"/>
        <w:ind w:left="4956" w:firstLine="709"/>
        <w:rPr>
          <w:rFonts w:ascii="Times New Roman" w:hAnsi="Times New Roman"/>
          <w:sz w:val="32"/>
          <w:szCs w:val="28"/>
        </w:rPr>
      </w:pPr>
    </w:p>
    <w:p w:rsidR="00D974C4" w:rsidRDefault="00D974C4" w:rsidP="00CC4668">
      <w:pPr>
        <w:spacing w:after="0" w:line="360" w:lineRule="auto"/>
        <w:ind w:left="4956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Підготувала:</w:t>
      </w:r>
    </w:p>
    <w:p w:rsidR="00FE0B62" w:rsidRDefault="00FE0B62" w:rsidP="00CC4668">
      <w:pPr>
        <w:spacing w:after="0" w:line="360" w:lineRule="auto"/>
        <w:ind w:left="4956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Фізінструктор </w:t>
      </w:r>
    </w:p>
    <w:p w:rsidR="00D974C4" w:rsidRPr="00CC4668" w:rsidRDefault="00FE0B62" w:rsidP="00CC4668">
      <w:pPr>
        <w:spacing w:after="0" w:line="360" w:lineRule="auto"/>
        <w:ind w:left="4956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Красько. Катерина Павлівна</w:t>
      </w:r>
    </w:p>
    <w:p w:rsidR="00D974C4" w:rsidRPr="00CC4668" w:rsidRDefault="00D974C4" w:rsidP="00CC4668">
      <w:pPr>
        <w:spacing w:after="0" w:line="360" w:lineRule="auto"/>
        <w:ind w:firstLine="709"/>
        <w:jc w:val="center"/>
        <w:rPr>
          <w:rFonts w:ascii="Times New Roman" w:hAnsi="Times New Roman"/>
          <w:sz w:val="32"/>
          <w:szCs w:val="28"/>
        </w:rPr>
      </w:pPr>
    </w:p>
    <w:p w:rsidR="00D974C4" w:rsidRDefault="00D974C4" w:rsidP="00CC4668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8F74AB" w:rsidRDefault="008F74AB" w:rsidP="00CC4668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D974C4" w:rsidRDefault="00D974C4" w:rsidP="00CC4668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D974C4" w:rsidRDefault="00D974C4" w:rsidP="00CC4668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D974C4" w:rsidRPr="00CC4668" w:rsidRDefault="00D974C4" w:rsidP="00CC4668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D974C4" w:rsidRPr="00CC4668" w:rsidRDefault="00D974C4" w:rsidP="00CC46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C4668">
        <w:rPr>
          <w:rFonts w:ascii="Times New Roman" w:hAnsi="Times New Roman"/>
          <w:b/>
          <w:i/>
          <w:sz w:val="28"/>
          <w:szCs w:val="28"/>
        </w:rPr>
        <w:lastRenderedPageBreak/>
        <w:t>Мета:</w:t>
      </w:r>
      <w:r w:rsidRPr="00CC4668">
        <w:rPr>
          <w:rFonts w:ascii="Times New Roman" w:hAnsi="Times New Roman"/>
          <w:sz w:val="28"/>
          <w:szCs w:val="28"/>
        </w:rPr>
        <w:t xml:space="preserve"> формувати у дітей вміння порівнювати предмети за висотою, довжиною, </w:t>
      </w:r>
      <w:r>
        <w:rPr>
          <w:rFonts w:ascii="Times New Roman" w:hAnsi="Times New Roman"/>
          <w:sz w:val="28"/>
          <w:szCs w:val="28"/>
        </w:rPr>
        <w:t>величиною</w:t>
      </w:r>
      <w:r w:rsidRPr="00CC4668">
        <w:rPr>
          <w:rFonts w:ascii="Times New Roman" w:hAnsi="Times New Roman"/>
          <w:sz w:val="28"/>
          <w:szCs w:val="28"/>
        </w:rPr>
        <w:t>;</w:t>
      </w:r>
    </w:p>
    <w:p w:rsidR="00D974C4" w:rsidRPr="00CC4668" w:rsidRDefault="00D974C4" w:rsidP="00CC46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C4668">
        <w:rPr>
          <w:rFonts w:ascii="Times New Roman" w:hAnsi="Times New Roman"/>
          <w:sz w:val="28"/>
          <w:szCs w:val="28"/>
        </w:rPr>
        <w:t>продовжувати вчити розрізняти та називати геометричні фігури – круг, трикутник, квадрат</w:t>
      </w:r>
      <w:r>
        <w:rPr>
          <w:rFonts w:ascii="Times New Roman" w:hAnsi="Times New Roman"/>
          <w:sz w:val="28"/>
          <w:szCs w:val="28"/>
        </w:rPr>
        <w:t>, куля</w:t>
      </w:r>
      <w:r w:rsidRPr="00CC4668">
        <w:rPr>
          <w:rFonts w:ascii="Times New Roman" w:hAnsi="Times New Roman"/>
          <w:sz w:val="28"/>
          <w:szCs w:val="28"/>
        </w:rPr>
        <w:t>;</w:t>
      </w:r>
    </w:p>
    <w:p w:rsidR="00D974C4" w:rsidRPr="00CC4668" w:rsidRDefault="00D974C4" w:rsidP="00CC46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C4668">
        <w:rPr>
          <w:rFonts w:ascii="Times New Roman" w:hAnsi="Times New Roman"/>
          <w:sz w:val="28"/>
          <w:szCs w:val="28"/>
        </w:rPr>
        <w:t>закріплювати кількісний рахунок у межах чотирьох;</w:t>
      </w:r>
    </w:p>
    <w:p w:rsidR="00D974C4" w:rsidRPr="00CC4668" w:rsidRDefault="00D974C4" w:rsidP="00CC46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C4668">
        <w:rPr>
          <w:rFonts w:ascii="Times New Roman" w:hAnsi="Times New Roman"/>
          <w:sz w:val="28"/>
          <w:szCs w:val="28"/>
        </w:rPr>
        <w:t>вправляти у ходьбі по обмеженій території, тримаючи в руках м’яч;</w:t>
      </w:r>
    </w:p>
    <w:p w:rsidR="00D974C4" w:rsidRPr="00CC4668" w:rsidRDefault="00D974C4" w:rsidP="00CC46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C4668">
        <w:rPr>
          <w:rFonts w:ascii="Times New Roman" w:hAnsi="Times New Roman"/>
          <w:sz w:val="28"/>
          <w:szCs w:val="28"/>
        </w:rPr>
        <w:t>розвивати різні групи м'язів під час виконання комплексу загальнорозвиваючих вправ у формі танцювальної фітнес-програми «Зумба</w:t>
      </w:r>
      <w:r>
        <w:rPr>
          <w:rFonts w:ascii="Times New Roman" w:hAnsi="Times New Roman"/>
          <w:sz w:val="28"/>
          <w:szCs w:val="28"/>
        </w:rPr>
        <w:t xml:space="preserve"> К</w:t>
      </w:r>
      <w:r w:rsidRPr="00CC4668">
        <w:rPr>
          <w:rFonts w:ascii="Times New Roman" w:hAnsi="Times New Roman"/>
          <w:sz w:val="28"/>
          <w:szCs w:val="28"/>
        </w:rPr>
        <w:t>ідс»;</w:t>
      </w:r>
    </w:p>
    <w:p w:rsidR="00D974C4" w:rsidRPr="00CC4668" w:rsidRDefault="00D974C4" w:rsidP="00CC46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C4668">
        <w:rPr>
          <w:rFonts w:ascii="Times New Roman" w:hAnsi="Times New Roman"/>
          <w:sz w:val="28"/>
          <w:szCs w:val="28"/>
        </w:rPr>
        <w:t>вчити орієнтуватися в просторі та часі;</w:t>
      </w:r>
    </w:p>
    <w:p w:rsidR="00D974C4" w:rsidRPr="00CC4668" w:rsidRDefault="00D974C4" w:rsidP="00CC46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C4668">
        <w:rPr>
          <w:rFonts w:ascii="Times New Roman" w:hAnsi="Times New Roman"/>
          <w:sz w:val="28"/>
          <w:szCs w:val="28"/>
        </w:rPr>
        <w:t>виховувати бажання займатись фізичними вправами.</w:t>
      </w:r>
    </w:p>
    <w:p w:rsidR="00D974C4" w:rsidRPr="00CC4668" w:rsidRDefault="00D974C4" w:rsidP="00CC46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C4668">
        <w:rPr>
          <w:rFonts w:ascii="Times New Roman" w:hAnsi="Times New Roman"/>
          <w:b/>
          <w:i/>
          <w:sz w:val="28"/>
          <w:szCs w:val="28"/>
        </w:rPr>
        <w:t>Обладнання та інвентар:</w:t>
      </w:r>
      <w:r w:rsidRPr="00CC4668">
        <w:rPr>
          <w:rFonts w:ascii="Times New Roman" w:hAnsi="Times New Roman"/>
          <w:sz w:val="28"/>
          <w:szCs w:val="28"/>
        </w:rPr>
        <w:t xml:space="preserve"> м'ячі за кількістю дітей, маски пінгвінів, сніжки за кількістю дітей, «бурульки», м'які модулі круглої форми, елементи масажної доріжки квадратної форми</w:t>
      </w:r>
      <w:r>
        <w:rPr>
          <w:rFonts w:ascii="Times New Roman" w:hAnsi="Times New Roman"/>
          <w:sz w:val="28"/>
          <w:szCs w:val="28"/>
        </w:rPr>
        <w:t>.</w:t>
      </w:r>
    </w:p>
    <w:p w:rsidR="00D974C4" w:rsidRPr="00CC4668" w:rsidRDefault="00D974C4" w:rsidP="00CC4668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CC4668">
        <w:rPr>
          <w:rFonts w:ascii="Times New Roman" w:hAnsi="Times New Roman"/>
          <w:sz w:val="28"/>
          <w:szCs w:val="28"/>
        </w:rPr>
        <w:t>ХІД ЗАНЯТТЯ</w:t>
      </w:r>
    </w:p>
    <w:p w:rsidR="00D974C4" w:rsidRPr="00CC4668" w:rsidRDefault="00D974C4" w:rsidP="00CC4668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CC4668">
        <w:rPr>
          <w:rFonts w:ascii="Times New Roman" w:hAnsi="Times New Roman"/>
          <w:i/>
          <w:sz w:val="28"/>
          <w:szCs w:val="28"/>
        </w:rPr>
        <w:t>Інструктор.</w:t>
      </w:r>
    </w:p>
    <w:p w:rsidR="00D974C4" w:rsidRPr="00CC4668" w:rsidRDefault="00D974C4" w:rsidP="00CC46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C4668">
        <w:rPr>
          <w:rFonts w:ascii="Times New Roman" w:hAnsi="Times New Roman"/>
          <w:sz w:val="28"/>
          <w:szCs w:val="28"/>
        </w:rPr>
        <w:t>Малята, сьогодні у нас буде не звичайне заняття з фізкультури, а чарівне. І на нас чекають казкові пригоди, а які – зараз дізнаєтеся самі.</w:t>
      </w:r>
    </w:p>
    <w:p w:rsidR="00D974C4" w:rsidRPr="00CC4668" w:rsidRDefault="00FE0B62" w:rsidP="00CC46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172.25pt;margin-top:473.85pt;width:309.65pt;height:243.75pt;z-index:-251655168;mso-position-horizontal-relative:margin;mso-position-vertical-relative:margin" wrapcoords="-18 0 -18 21578 21600 21578 21600 0 -18 0">
            <v:imagedata r:id="rId7" o:title="PicsArt_02-10-03.40"/>
            <w10:wrap type="through" anchorx="margin" anchory="margin"/>
          </v:shape>
        </w:pict>
      </w:r>
      <w:r w:rsidR="00D974C4" w:rsidRPr="00CC4668">
        <w:rPr>
          <w:rFonts w:ascii="Times New Roman" w:hAnsi="Times New Roman"/>
          <w:sz w:val="28"/>
          <w:szCs w:val="28"/>
        </w:rPr>
        <w:t xml:space="preserve">Десь далеко-далеко, де завжди лежить  сніг, жила-була сім'я пінгвінів </w:t>
      </w:r>
      <w:r w:rsidR="00D974C4" w:rsidRPr="00CC4668">
        <w:rPr>
          <w:rFonts w:ascii="Times New Roman" w:hAnsi="Times New Roman"/>
          <w:i/>
          <w:sz w:val="28"/>
          <w:szCs w:val="28"/>
          <w:u w:val="single"/>
        </w:rPr>
        <w:t>(одягнути маски).</w:t>
      </w:r>
    </w:p>
    <w:p w:rsidR="00D974C4" w:rsidRPr="00CC4668" w:rsidRDefault="00D974C4" w:rsidP="00CC46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C4668">
        <w:rPr>
          <w:rFonts w:ascii="Times New Roman" w:hAnsi="Times New Roman"/>
          <w:sz w:val="28"/>
          <w:szCs w:val="28"/>
        </w:rPr>
        <w:t>Мама-пінгвін і тато-пінгвін.</w:t>
      </w:r>
    </w:p>
    <w:p w:rsidR="00D974C4" w:rsidRPr="00CC4668" w:rsidRDefault="00D974C4" w:rsidP="00CC4668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CC4668">
        <w:rPr>
          <w:rFonts w:ascii="Times New Roman" w:hAnsi="Times New Roman"/>
          <w:sz w:val="28"/>
          <w:szCs w:val="28"/>
        </w:rPr>
        <w:t xml:space="preserve">Давайте їх порахуємо </w:t>
      </w:r>
      <w:r w:rsidRPr="00CC4668">
        <w:rPr>
          <w:rFonts w:ascii="Times New Roman" w:hAnsi="Times New Roman"/>
          <w:i/>
          <w:sz w:val="28"/>
          <w:szCs w:val="28"/>
          <w:u w:val="single"/>
        </w:rPr>
        <w:t>(крокування під рахунок раз-два).</w:t>
      </w:r>
    </w:p>
    <w:p w:rsidR="00D974C4" w:rsidRPr="00CC4668" w:rsidRDefault="00D974C4" w:rsidP="00CC4668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CC4668">
        <w:rPr>
          <w:rFonts w:ascii="Times New Roman" w:hAnsi="Times New Roman"/>
          <w:sz w:val="28"/>
          <w:szCs w:val="28"/>
        </w:rPr>
        <w:t xml:space="preserve">І були в них дітки </w:t>
      </w:r>
      <w:r>
        <w:rPr>
          <w:rFonts w:ascii="Times New Roman" w:hAnsi="Times New Roman"/>
          <w:sz w:val="28"/>
          <w:szCs w:val="28"/>
        </w:rPr>
        <w:t>–</w:t>
      </w:r>
      <w:r w:rsidRPr="00CC4668">
        <w:rPr>
          <w:rFonts w:ascii="Times New Roman" w:hAnsi="Times New Roman"/>
          <w:sz w:val="28"/>
          <w:szCs w:val="28"/>
        </w:rPr>
        <w:t xml:space="preserve"> маленькі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668">
        <w:rPr>
          <w:rFonts w:ascii="Times New Roman" w:hAnsi="Times New Roman"/>
          <w:sz w:val="28"/>
          <w:szCs w:val="28"/>
        </w:rPr>
        <w:t>пінгвінчики</w:t>
      </w:r>
      <w:r w:rsidR="00E338EF">
        <w:rPr>
          <w:rFonts w:ascii="Times New Roman" w:hAnsi="Times New Roman"/>
          <w:sz w:val="28"/>
          <w:szCs w:val="28"/>
        </w:rPr>
        <w:t xml:space="preserve"> </w:t>
      </w:r>
      <w:r w:rsidRPr="00CC4668">
        <w:rPr>
          <w:rFonts w:ascii="Times New Roman" w:hAnsi="Times New Roman"/>
          <w:i/>
          <w:sz w:val="28"/>
          <w:szCs w:val="28"/>
          <w:u w:val="single"/>
        </w:rPr>
        <w:t>(крокування під рахунок раз-два-три-чотири).</w:t>
      </w:r>
    </w:p>
    <w:p w:rsidR="008F74AB" w:rsidRDefault="008F74AB" w:rsidP="00CC46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974C4" w:rsidRPr="00CC4668" w:rsidRDefault="00D974C4" w:rsidP="00CC46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C4668">
        <w:rPr>
          <w:rFonts w:ascii="Times New Roman" w:hAnsi="Times New Roman"/>
          <w:sz w:val="28"/>
          <w:szCs w:val="28"/>
        </w:rPr>
        <w:lastRenderedPageBreak/>
        <w:t xml:space="preserve">Зранку пінгвінчики прокидалися і виходили із свого будинку. Щоб дійти до струмка і вмити свої дзьобики, доводилось їм іти під високими скелями, на яких висіли величезні бурульки. Пінгвіни піднімали вгору крильця і намагалися дістати до бурульок </w:t>
      </w:r>
      <w:r w:rsidRPr="00CC4668">
        <w:rPr>
          <w:rFonts w:ascii="Times New Roman" w:hAnsi="Times New Roman"/>
          <w:i/>
          <w:sz w:val="28"/>
          <w:szCs w:val="28"/>
          <w:u w:val="single"/>
        </w:rPr>
        <w:t>(ходьба на носках, руки вгорі, намагатися дотягнутися до підвішених вгорі бурульок).</w:t>
      </w:r>
    </w:p>
    <w:p w:rsidR="00D974C4" w:rsidRPr="00CC4668" w:rsidRDefault="00D974C4" w:rsidP="00CC4668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CC4668">
        <w:rPr>
          <w:rFonts w:ascii="Times New Roman" w:hAnsi="Times New Roman"/>
          <w:sz w:val="28"/>
          <w:szCs w:val="28"/>
        </w:rPr>
        <w:t xml:space="preserve">Давайте їх ще раз порахуємо </w:t>
      </w:r>
      <w:r w:rsidRPr="00CC4668">
        <w:rPr>
          <w:rFonts w:ascii="Times New Roman" w:hAnsi="Times New Roman"/>
          <w:i/>
          <w:sz w:val="28"/>
          <w:szCs w:val="28"/>
          <w:u w:val="single"/>
        </w:rPr>
        <w:t>(крокування під рахунок раз-два-три-чотири).</w:t>
      </w:r>
      <w:r w:rsidR="00E338EF" w:rsidRPr="00E338EF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D974C4" w:rsidRPr="00CC4668" w:rsidRDefault="00D974C4" w:rsidP="00CC4668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CC4668">
        <w:rPr>
          <w:rFonts w:ascii="Times New Roman" w:hAnsi="Times New Roman"/>
          <w:sz w:val="28"/>
          <w:szCs w:val="28"/>
        </w:rPr>
        <w:t>Потім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668">
        <w:rPr>
          <w:rFonts w:ascii="Times New Roman" w:hAnsi="Times New Roman"/>
          <w:sz w:val="28"/>
          <w:szCs w:val="28"/>
        </w:rPr>
        <w:t xml:space="preserve">пінгвінчики низько-низько присідали і йшли під низькими скелями, але обережно, щоб не торкатися до бурульок </w:t>
      </w:r>
      <w:r w:rsidRPr="00CC4668">
        <w:rPr>
          <w:rFonts w:ascii="Times New Roman" w:hAnsi="Times New Roman"/>
          <w:i/>
          <w:sz w:val="28"/>
          <w:szCs w:val="28"/>
          <w:u w:val="single"/>
        </w:rPr>
        <w:t>(ходьба в напівприсіді, руки на поясі, намагаючись не торкатися до бурульок, підвішених вгорі).</w:t>
      </w:r>
    </w:p>
    <w:p w:rsidR="00D974C4" w:rsidRPr="00CC4668" w:rsidRDefault="00D974C4" w:rsidP="00CC4668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CC4668">
        <w:rPr>
          <w:rFonts w:ascii="Times New Roman" w:hAnsi="Times New Roman"/>
          <w:sz w:val="28"/>
          <w:szCs w:val="28"/>
        </w:rPr>
        <w:t xml:space="preserve">Давайте знову їх рахувати, щоб нікого по дорозі не загубити </w:t>
      </w:r>
      <w:r w:rsidRPr="00CC4668">
        <w:rPr>
          <w:rFonts w:ascii="Times New Roman" w:hAnsi="Times New Roman"/>
          <w:i/>
          <w:sz w:val="28"/>
          <w:szCs w:val="28"/>
          <w:u w:val="single"/>
        </w:rPr>
        <w:t>(крокування під рахунок раз-два-три-чотири).</w:t>
      </w:r>
    </w:p>
    <w:p w:rsidR="00D974C4" w:rsidRPr="00CC4668" w:rsidRDefault="00D974C4" w:rsidP="00CC4668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CC4668">
        <w:rPr>
          <w:rFonts w:ascii="Times New Roman" w:hAnsi="Times New Roman"/>
          <w:sz w:val="28"/>
          <w:szCs w:val="28"/>
        </w:rPr>
        <w:t>А далі пінгвінчики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668">
        <w:rPr>
          <w:rFonts w:ascii="Times New Roman" w:hAnsi="Times New Roman"/>
          <w:sz w:val="28"/>
          <w:szCs w:val="28"/>
        </w:rPr>
        <w:t>бігом поверталися назад, щоб виконати зарядку, але не просту, а танцювальну</w:t>
      </w:r>
      <w:r w:rsidR="00E338EF">
        <w:rPr>
          <w:rFonts w:ascii="Times New Roman" w:hAnsi="Times New Roman"/>
          <w:sz w:val="28"/>
          <w:szCs w:val="28"/>
        </w:rPr>
        <w:t xml:space="preserve"> </w:t>
      </w:r>
      <w:r w:rsidRPr="00CC4668">
        <w:rPr>
          <w:rFonts w:ascii="Times New Roman" w:hAnsi="Times New Roman"/>
          <w:i/>
          <w:sz w:val="28"/>
          <w:szCs w:val="28"/>
          <w:u w:val="single"/>
        </w:rPr>
        <w:t>(біг в середньому темпі, 20с.).</w:t>
      </w:r>
    </w:p>
    <w:p w:rsidR="00D974C4" w:rsidRPr="00CC4668" w:rsidRDefault="00D974C4" w:rsidP="00CC4668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CC4668">
        <w:rPr>
          <w:rFonts w:ascii="Times New Roman" w:hAnsi="Times New Roman"/>
          <w:sz w:val="28"/>
          <w:szCs w:val="28"/>
        </w:rPr>
        <w:t xml:space="preserve">І ще раз порахуємо маленьких пінгвінів </w:t>
      </w:r>
      <w:r w:rsidRPr="00CC4668">
        <w:rPr>
          <w:rFonts w:ascii="Times New Roman" w:hAnsi="Times New Roman"/>
          <w:i/>
          <w:sz w:val="28"/>
          <w:szCs w:val="28"/>
          <w:u w:val="single"/>
        </w:rPr>
        <w:t>(ходьба</w:t>
      </w:r>
      <w:r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Pr="00CC4668">
        <w:rPr>
          <w:rFonts w:ascii="Times New Roman" w:hAnsi="Times New Roman"/>
          <w:i/>
          <w:sz w:val="28"/>
          <w:szCs w:val="28"/>
          <w:u w:val="single"/>
        </w:rPr>
        <w:t>з рухами рук під рахунок раз-два-три-чотири).</w:t>
      </w:r>
    </w:p>
    <w:p w:rsidR="00D974C4" w:rsidRPr="00CC4668" w:rsidRDefault="00D974C4" w:rsidP="00CC46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C4668">
        <w:rPr>
          <w:rFonts w:ascii="Times New Roman" w:hAnsi="Times New Roman"/>
          <w:sz w:val="28"/>
          <w:szCs w:val="28"/>
        </w:rPr>
        <w:t>Перешикування в довільному порядку</w:t>
      </w:r>
    </w:p>
    <w:p w:rsidR="00D974C4" w:rsidRPr="004C4CFF" w:rsidRDefault="00FE0B62" w:rsidP="00CC4668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>
        <w:rPr>
          <w:noProof/>
        </w:rPr>
        <w:pict>
          <v:shape id="_x0000_s1028" type="#_x0000_t75" style="position:absolute;left:0;text-align:left;margin-left:150pt;margin-top:411.45pt;width:332.25pt;height:249.15pt;z-index:-251653120;mso-position-horizontal-relative:margin;mso-position-vertical-relative:margin" wrapcoords="-16 0 -16 21578 21600 21578 21600 0 -16 0">
            <v:imagedata r:id="rId8" o:title="PicsArt_02-10-03.37"/>
            <w10:wrap type="through" anchorx="margin" anchory="margin"/>
          </v:shape>
        </w:pict>
      </w:r>
      <w:r w:rsidR="00D974C4" w:rsidRPr="00CC4668">
        <w:rPr>
          <w:rFonts w:ascii="Times New Roman" w:hAnsi="Times New Roman"/>
          <w:i/>
          <w:sz w:val="28"/>
          <w:szCs w:val="28"/>
          <w:u w:val="single"/>
        </w:rPr>
        <w:t>Комплекс загальнорозвиваючих вправ у формі елементів танцювальної фітнес-програми «Зумба</w:t>
      </w:r>
      <w:r w:rsidR="00D974C4">
        <w:rPr>
          <w:rFonts w:ascii="Times New Roman" w:hAnsi="Times New Roman"/>
          <w:i/>
          <w:sz w:val="28"/>
          <w:szCs w:val="28"/>
          <w:u w:val="single"/>
        </w:rPr>
        <w:t xml:space="preserve"> К</w:t>
      </w:r>
      <w:r w:rsidR="00D974C4" w:rsidRPr="00CC4668">
        <w:rPr>
          <w:rFonts w:ascii="Times New Roman" w:hAnsi="Times New Roman"/>
          <w:i/>
          <w:sz w:val="28"/>
          <w:szCs w:val="28"/>
          <w:u w:val="single"/>
        </w:rPr>
        <w:t xml:space="preserve">ідс» під композицію </w:t>
      </w:r>
      <w:r w:rsidR="00D974C4" w:rsidRPr="004C4CFF">
        <w:rPr>
          <w:rFonts w:ascii="Times New Roman" w:hAnsi="Times New Roman"/>
          <w:i/>
          <w:sz w:val="28"/>
          <w:szCs w:val="28"/>
          <w:u w:val="single"/>
        </w:rPr>
        <w:t>«</w:t>
      </w:r>
      <w:r w:rsidR="00D974C4" w:rsidRPr="00CC4668">
        <w:rPr>
          <w:rFonts w:ascii="Times New Roman" w:hAnsi="Times New Roman"/>
          <w:i/>
          <w:sz w:val="28"/>
          <w:szCs w:val="28"/>
          <w:u w:val="single"/>
        </w:rPr>
        <w:t>The</w:t>
      </w:r>
      <w:r w:rsidR="00D974C4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="00D974C4" w:rsidRPr="00CC4668">
        <w:rPr>
          <w:rFonts w:ascii="Times New Roman" w:hAnsi="Times New Roman"/>
          <w:i/>
          <w:sz w:val="28"/>
          <w:szCs w:val="28"/>
          <w:u w:val="single"/>
        </w:rPr>
        <w:t>Penguin</w:t>
      </w:r>
      <w:r w:rsidR="00D974C4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="00D974C4" w:rsidRPr="00CC4668">
        <w:rPr>
          <w:rFonts w:ascii="Times New Roman" w:hAnsi="Times New Roman"/>
          <w:i/>
          <w:sz w:val="28"/>
          <w:szCs w:val="28"/>
          <w:u w:val="single"/>
        </w:rPr>
        <w:t>Dance | Dance</w:t>
      </w:r>
      <w:r w:rsidR="00D974C4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="00D974C4" w:rsidRPr="00CC4668">
        <w:rPr>
          <w:rFonts w:ascii="Times New Roman" w:hAnsi="Times New Roman"/>
          <w:i/>
          <w:sz w:val="28"/>
          <w:szCs w:val="28"/>
          <w:u w:val="single"/>
        </w:rPr>
        <w:t>Along | Pinkfong</w:t>
      </w:r>
      <w:r w:rsidR="00D974C4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="00D974C4" w:rsidRPr="00CC4668">
        <w:rPr>
          <w:rFonts w:ascii="Times New Roman" w:hAnsi="Times New Roman"/>
          <w:i/>
          <w:sz w:val="28"/>
          <w:szCs w:val="28"/>
          <w:u w:val="single"/>
        </w:rPr>
        <w:t>Songs</w:t>
      </w:r>
      <w:r w:rsidR="00D974C4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="00D974C4" w:rsidRPr="00CC4668">
        <w:rPr>
          <w:rFonts w:ascii="Times New Roman" w:hAnsi="Times New Roman"/>
          <w:i/>
          <w:sz w:val="28"/>
          <w:szCs w:val="28"/>
          <w:u w:val="single"/>
        </w:rPr>
        <w:t>for</w:t>
      </w:r>
      <w:r w:rsidR="00D974C4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="00D974C4" w:rsidRPr="00CC4668">
        <w:rPr>
          <w:rFonts w:ascii="Times New Roman" w:hAnsi="Times New Roman"/>
          <w:i/>
          <w:sz w:val="28"/>
          <w:szCs w:val="28"/>
          <w:u w:val="single"/>
        </w:rPr>
        <w:t>Children</w:t>
      </w:r>
      <w:r w:rsidR="00D974C4" w:rsidRPr="004C4CFF">
        <w:rPr>
          <w:rFonts w:ascii="Times New Roman" w:hAnsi="Times New Roman"/>
          <w:i/>
          <w:sz w:val="28"/>
          <w:szCs w:val="28"/>
          <w:u w:val="single"/>
        </w:rPr>
        <w:t>».</w:t>
      </w:r>
      <w:r w:rsidR="00E338EF" w:rsidRPr="00E338EF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D974C4" w:rsidRPr="00CC4668" w:rsidRDefault="00D974C4" w:rsidP="00CC46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C4668">
        <w:rPr>
          <w:rFonts w:ascii="Times New Roman" w:hAnsi="Times New Roman"/>
          <w:sz w:val="28"/>
          <w:szCs w:val="28"/>
        </w:rPr>
        <w:t>Потім пінгвіни снідали рибкою: великою і маленькою, круглою і довгою. А далі вирушали на прогулянку до ігрового майданчика, щоб там зліпити сніговика.</w:t>
      </w:r>
    </w:p>
    <w:p w:rsidR="00D974C4" w:rsidRPr="00CC4668" w:rsidRDefault="00D974C4" w:rsidP="00CC46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C4668">
        <w:rPr>
          <w:rFonts w:ascii="Times New Roman" w:hAnsi="Times New Roman"/>
          <w:sz w:val="28"/>
          <w:szCs w:val="28"/>
        </w:rPr>
        <w:lastRenderedPageBreak/>
        <w:t xml:space="preserve">Щоб дістатися до майданчика, пташенята, як зазвичай, мали перейти море по </w:t>
      </w:r>
      <w:r w:rsidR="00E338EF">
        <w:rPr>
          <w:rFonts w:ascii="Times New Roman" w:hAnsi="Times New Roman"/>
          <w:sz w:val="28"/>
          <w:szCs w:val="28"/>
        </w:rPr>
        <w:t>доріжці</w:t>
      </w:r>
      <w:r w:rsidRPr="00CC4668">
        <w:rPr>
          <w:rFonts w:ascii="Times New Roman" w:hAnsi="Times New Roman"/>
          <w:sz w:val="28"/>
          <w:szCs w:val="28"/>
        </w:rPr>
        <w:t xml:space="preserve"> з крижин. Але сьогодні вона кудись зникли і нам доведеться побудувати нові доріжки. </w:t>
      </w:r>
    </w:p>
    <w:p w:rsidR="00D974C4" w:rsidRPr="00CC4668" w:rsidRDefault="00D974C4" w:rsidP="00CC4668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CC4668">
        <w:rPr>
          <w:rFonts w:ascii="Times New Roman" w:hAnsi="Times New Roman"/>
          <w:i/>
          <w:sz w:val="28"/>
          <w:szCs w:val="28"/>
          <w:u w:val="single"/>
        </w:rPr>
        <w:t>Вправа «Побудуй крижану доріжку»</w:t>
      </w:r>
    </w:p>
    <w:p w:rsidR="00D974C4" w:rsidRDefault="00D974C4" w:rsidP="00CC46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C4668">
        <w:rPr>
          <w:rFonts w:ascii="Times New Roman" w:hAnsi="Times New Roman"/>
          <w:sz w:val="28"/>
          <w:szCs w:val="28"/>
        </w:rPr>
        <w:t>(Частина дітей будує доріжку з квадратних елементів масажного килимка, друга частина із м'яких круглих модулів)</w:t>
      </w:r>
      <w:r>
        <w:rPr>
          <w:rFonts w:ascii="Times New Roman" w:hAnsi="Times New Roman"/>
          <w:sz w:val="28"/>
          <w:szCs w:val="28"/>
        </w:rPr>
        <w:t>.</w:t>
      </w:r>
    </w:p>
    <w:p w:rsidR="00D974C4" w:rsidRPr="00A4600B" w:rsidRDefault="00D974C4" w:rsidP="00CC46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A4600B">
        <w:rPr>
          <w:rFonts w:ascii="Times New Roman" w:hAnsi="Times New Roman"/>
          <w:sz w:val="28"/>
          <w:szCs w:val="28"/>
          <w:u w:val="single"/>
        </w:rPr>
        <w:t>Якої форми частини нашої доріжки?</w:t>
      </w:r>
    </w:p>
    <w:p w:rsidR="00D974C4" w:rsidRPr="00A4600B" w:rsidRDefault="00D974C4" w:rsidP="00CC46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A4600B">
        <w:rPr>
          <w:rFonts w:ascii="Times New Roman" w:hAnsi="Times New Roman"/>
          <w:sz w:val="28"/>
          <w:szCs w:val="28"/>
          <w:u w:val="single"/>
        </w:rPr>
        <w:t>Якого кольору?</w:t>
      </w:r>
    </w:p>
    <w:p w:rsidR="00D974C4" w:rsidRPr="00A4600B" w:rsidRDefault="00D974C4" w:rsidP="00CC46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A4600B">
        <w:rPr>
          <w:rFonts w:ascii="Times New Roman" w:hAnsi="Times New Roman"/>
          <w:sz w:val="28"/>
          <w:szCs w:val="28"/>
          <w:u w:val="single"/>
        </w:rPr>
        <w:t>Чия доріжка довша, а чия коротша?</w:t>
      </w:r>
    </w:p>
    <w:p w:rsidR="00D974C4" w:rsidRDefault="00D974C4" w:rsidP="00CC46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C4668">
        <w:rPr>
          <w:rFonts w:ascii="Times New Roman" w:hAnsi="Times New Roman"/>
          <w:sz w:val="28"/>
          <w:szCs w:val="28"/>
        </w:rPr>
        <w:t>А тепер нам треба перенести на той берег снігові кулі, з яких будемо ліпити сніговиків.</w:t>
      </w:r>
    </w:p>
    <w:p w:rsidR="00D974C4" w:rsidRPr="00A4600B" w:rsidRDefault="00D974C4" w:rsidP="00CC46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A4600B">
        <w:rPr>
          <w:rFonts w:ascii="Times New Roman" w:hAnsi="Times New Roman"/>
          <w:sz w:val="28"/>
          <w:szCs w:val="28"/>
          <w:u w:val="single"/>
        </w:rPr>
        <w:t>Якого кольору м’ячі?</w:t>
      </w:r>
    </w:p>
    <w:p w:rsidR="00D974C4" w:rsidRPr="00A4600B" w:rsidRDefault="00D974C4" w:rsidP="00A4600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A4600B">
        <w:rPr>
          <w:rFonts w:ascii="Times New Roman" w:hAnsi="Times New Roman"/>
          <w:sz w:val="28"/>
          <w:szCs w:val="28"/>
          <w:u w:val="single"/>
        </w:rPr>
        <w:t>Якої форми?</w:t>
      </w:r>
    </w:p>
    <w:p w:rsidR="00D974C4" w:rsidRPr="00CC4668" w:rsidRDefault="00D974C4" w:rsidP="00CC4668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CC4668">
        <w:rPr>
          <w:rFonts w:ascii="Times New Roman" w:hAnsi="Times New Roman"/>
          <w:i/>
          <w:sz w:val="28"/>
          <w:szCs w:val="28"/>
          <w:u w:val="single"/>
        </w:rPr>
        <w:t>Вправа «Переправа»</w:t>
      </w:r>
    </w:p>
    <w:p w:rsidR="00D974C4" w:rsidRPr="00CC4668" w:rsidRDefault="00FE0B62" w:rsidP="00CC46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shape id="_x0000_s1029" type="#_x0000_t75" style="position:absolute;left:0;text-align:left;margin-left:85.4pt;margin-top:364.35pt;width:311.45pt;height:233.55pt;z-index:-251651072;mso-position-horizontal-relative:margin;mso-position-vertical-relative:margin" wrapcoords="-16 0 -16 21578 21600 21578 21600 0 -16 0">
            <v:imagedata r:id="rId9" o:title="PicsArt_02-10-03.38"/>
            <w10:wrap type="through" anchorx="margin" anchory="margin"/>
          </v:shape>
        </w:pict>
      </w:r>
      <w:r w:rsidR="00D974C4" w:rsidRPr="00CC4668">
        <w:rPr>
          <w:rFonts w:ascii="Times New Roman" w:hAnsi="Times New Roman"/>
          <w:sz w:val="28"/>
          <w:szCs w:val="28"/>
        </w:rPr>
        <w:t>(Ходьба по доріжках з м'ячем в руках)</w:t>
      </w:r>
      <w:r w:rsidR="008F74AB" w:rsidRPr="008F74AB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D974C4" w:rsidRPr="00CC4668" w:rsidRDefault="00D974C4" w:rsidP="00CC4668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Times New Roman" w:hAnsi="Times New Roman"/>
          <w:i/>
          <w:sz w:val="28"/>
          <w:szCs w:val="28"/>
          <w:u w:val="single"/>
        </w:rPr>
        <w:t>Рухлива гра «Зліпи</w:t>
      </w:r>
      <w:r w:rsidRPr="00CC4668">
        <w:rPr>
          <w:rFonts w:ascii="Times New Roman" w:hAnsi="Times New Roman"/>
          <w:i/>
          <w:sz w:val="28"/>
          <w:szCs w:val="28"/>
          <w:u w:val="single"/>
        </w:rPr>
        <w:t xml:space="preserve"> сніговика» </w:t>
      </w:r>
    </w:p>
    <w:p w:rsidR="00D974C4" w:rsidRDefault="00D974C4" w:rsidP="00CC46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C4668">
        <w:rPr>
          <w:rFonts w:ascii="Times New Roman" w:hAnsi="Times New Roman"/>
          <w:sz w:val="28"/>
          <w:szCs w:val="28"/>
        </w:rPr>
        <w:t>(Дві команди намагаються «побудувати» сніговика, ставлячи м'яч на м'яч)</w:t>
      </w:r>
      <w:r>
        <w:rPr>
          <w:rFonts w:ascii="Times New Roman" w:hAnsi="Times New Roman"/>
          <w:sz w:val="28"/>
          <w:szCs w:val="28"/>
        </w:rPr>
        <w:t>.</w:t>
      </w:r>
    </w:p>
    <w:p w:rsidR="00D974C4" w:rsidRDefault="00D974C4" w:rsidP="00CC46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A4600B">
        <w:rPr>
          <w:rFonts w:ascii="Times New Roman" w:hAnsi="Times New Roman"/>
          <w:sz w:val="28"/>
          <w:szCs w:val="28"/>
          <w:u w:val="single"/>
        </w:rPr>
        <w:t xml:space="preserve">Чий сніговичок вищий, </w:t>
      </w:r>
      <w:r>
        <w:rPr>
          <w:rFonts w:ascii="Times New Roman" w:hAnsi="Times New Roman"/>
          <w:sz w:val="28"/>
          <w:szCs w:val="28"/>
          <w:u w:val="single"/>
        </w:rPr>
        <w:t xml:space="preserve">а </w:t>
      </w:r>
      <w:r w:rsidRPr="00A4600B">
        <w:rPr>
          <w:rFonts w:ascii="Times New Roman" w:hAnsi="Times New Roman"/>
          <w:sz w:val="28"/>
          <w:szCs w:val="28"/>
          <w:u w:val="single"/>
        </w:rPr>
        <w:t>чий нижчий?</w:t>
      </w:r>
    </w:p>
    <w:p w:rsidR="00D974C4" w:rsidRPr="00A4600B" w:rsidRDefault="00D974C4" w:rsidP="00CC46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4600B">
        <w:rPr>
          <w:rFonts w:ascii="Times New Roman" w:hAnsi="Times New Roman"/>
          <w:sz w:val="28"/>
          <w:szCs w:val="28"/>
        </w:rPr>
        <w:lastRenderedPageBreak/>
        <w:t>Малята</w:t>
      </w:r>
      <w:r>
        <w:rPr>
          <w:rFonts w:ascii="Times New Roman" w:hAnsi="Times New Roman"/>
          <w:sz w:val="28"/>
          <w:szCs w:val="28"/>
        </w:rPr>
        <w:t>, а чи зможемо ми зіграти в сніжки нашими сніговими кулями? Ні. Чому? Бо вони завеликі для гри в сніжки. Давайте для гри знайдемо маленькі кульки.</w:t>
      </w:r>
    </w:p>
    <w:p w:rsidR="00D974C4" w:rsidRPr="00CC4668" w:rsidRDefault="00D974C4" w:rsidP="00CC4668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CC4668">
        <w:rPr>
          <w:rFonts w:ascii="Times New Roman" w:hAnsi="Times New Roman"/>
          <w:i/>
          <w:sz w:val="28"/>
          <w:szCs w:val="28"/>
          <w:u w:val="single"/>
        </w:rPr>
        <w:t>Рухлива гра «Сніжки-бурульки»</w:t>
      </w:r>
    </w:p>
    <w:p w:rsidR="00D974C4" w:rsidRDefault="00D974C4" w:rsidP="00CC46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C4668">
        <w:rPr>
          <w:rFonts w:ascii="Times New Roman" w:hAnsi="Times New Roman"/>
          <w:sz w:val="28"/>
          <w:szCs w:val="28"/>
        </w:rPr>
        <w:t>(На слова інструктора «сніжки» - діти грають в сніжки, на слова «бурульки» - залишають  сніжки і підстрибують вгору намагаючись дістати до підвішених вгорі бурульок).</w:t>
      </w:r>
    </w:p>
    <w:p w:rsidR="00D974C4" w:rsidRPr="00A4600B" w:rsidRDefault="00D974C4" w:rsidP="00CC46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A4600B">
        <w:rPr>
          <w:rFonts w:ascii="Times New Roman" w:hAnsi="Times New Roman"/>
          <w:sz w:val="28"/>
          <w:szCs w:val="28"/>
          <w:u w:val="single"/>
        </w:rPr>
        <w:t>Якої форми сніжки, а якої бурульки?</w:t>
      </w:r>
    </w:p>
    <w:p w:rsidR="00D974C4" w:rsidRPr="00A4600B" w:rsidRDefault="00D974C4" w:rsidP="00CC46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A4600B">
        <w:rPr>
          <w:rFonts w:ascii="Times New Roman" w:hAnsi="Times New Roman"/>
          <w:sz w:val="28"/>
          <w:szCs w:val="28"/>
          <w:u w:val="single"/>
        </w:rPr>
        <w:t>Якої довжини бурульки?</w:t>
      </w:r>
    </w:p>
    <w:p w:rsidR="00D974C4" w:rsidRPr="00CC4668" w:rsidRDefault="00D974C4" w:rsidP="00CC4668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CC4668">
        <w:rPr>
          <w:rFonts w:ascii="Times New Roman" w:hAnsi="Times New Roman"/>
          <w:sz w:val="28"/>
          <w:szCs w:val="28"/>
        </w:rPr>
        <w:t xml:space="preserve">Вдосталь награвшись, пінгвінчики вирушили додому </w:t>
      </w:r>
      <w:r w:rsidRPr="00CC4668">
        <w:rPr>
          <w:rFonts w:ascii="Times New Roman" w:hAnsi="Times New Roman"/>
          <w:i/>
          <w:sz w:val="28"/>
          <w:szCs w:val="28"/>
          <w:u w:val="single"/>
        </w:rPr>
        <w:t>(ходьба з рухами рук в повільному темп</w:t>
      </w:r>
      <w:r w:rsidR="00FE0B62">
        <w:rPr>
          <w:rFonts w:ascii="Times New Roman" w:hAnsi="Times New Roman"/>
          <w:i/>
          <w:sz w:val="28"/>
          <w:szCs w:val="28"/>
          <w:u w:val="single"/>
        </w:rPr>
        <w:t>і</w:t>
      </w:r>
      <w:bookmarkStart w:id="0" w:name="_GoBack"/>
      <w:bookmarkEnd w:id="0"/>
      <w:r w:rsidRPr="00CC4668">
        <w:rPr>
          <w:rFonts w:ascii="Times New Roman" w:hAnsi="Times New Roman"/>
          <w:i/>
          <w:sz w:val="28"/>
          <w:szCs w:val="28"/>
          <w:u w:val="single"/>
        </w:rPr>
        <w:t>).</w:t>
      </w:r>
    </w:p>
    <w:p w:rsidR="00D974C4" w:rsidRPr="00CC4668" w:rsidRDefault="00D974C4" w:rsidP="00CC46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C4668">
        <w:rPr>
          <w:rFonts w:ascii="Times New Roman" w:hAnsi="Times New Roman"/>
          <w:sz w:val="28"/>
          <w:szCs w:val="28"/>
        </w:rPr>
        <w:t>Перешикування в шеренгу.</w:t>
      </w:r>
    </w:p>
    <w:p w:rsidR="00D974C4" w:rsidRPr="00CC4668" w:rsidRDefault="00D974C4" w:rsidP="00CC46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C4668">
        <w:rPr>
          <w:rFonts w:ascii="Times New Roman" w:hAnsi="Times New Roman"/>
          <w:sz w:val="28"/>
          <w:szCs w:val="28"/>
        </w:rPr>
        <w:t>Підсумок.</w:t>
      </w:r>
    </w:p>
    <w:p w:rsidR="00D974C4" w:rsidRPr="00CC4668" w:rsidRDefault="00D974C4" w:rsidP="00CC4668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D974C4" w:rsidRPr="00CC4668" w:rsidRDefault="00FE0B62" w:rsidP="00CC466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shape id="_x0000_s1030" type="#_x0000_t75" style="position:absolute;left:0;text-align:left;margin-left:172.75pt;margin-top:530.85pt;width:300.05pt;height:225pt;z-index:-251649024;mso-position-horizontal-relative:margin;mso-position-vertical-relative:margin" wrapcoords="-43 0 -43 21542 21600 21542 21600 0 -43 0">
            <v:imagedata r:id="rId10" o:title="PicsArt_02-10-03.38"/>
            <w10:wrap type="through" anchorx="margin" anchory="margin"/>
          </v:shape>
        </w:pict>
      </w:r>
      <w:r>
        <w:rPr>
          <w:noProof/>
        </w:rPr>
        <w:pict>
          <v:shape id="_x0000_s1026" type="#_x0000_t75" style="position:absolute;left:0;text-align:left;margin-left:9.2pt;margin-top:375pt;width:280.35pt;height:210.2pt;z-index:-251648000;mso-position-horizontal-relative:margin;mso-position-vertical-relative:margin" wrapcoords="-16 0 -16 21578 21600 21578 21600 0 -16 0">
            <v:imagedata r:id="rId11" o:title="PicsArt_02-10-03.39"/>
            <w10:wrap type="square" anchorx="margin" anchory="margin"/>
          </v:shape>
        </w:pict>
      </w:r>
    </w:p>
    <w:sectPr w:rsidR="00D974C4" w:rsidRPr="00CC4668" w:rsidSect="00CC4668">
      <w:footerReference w:type="default" r:id="rId12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4C4" w:rsidRDefault="00D974C4" w:rsidP="0033396C">
      <w:pPr>
        <w:spacing w:after="0" w:line="240" w:lineRule="auto"/>
      </w:pPr>
      <w:r>
        <w:separator/>
      </w:r>
    </w:p>
  </w:endnote>
  <w:endnote w:type="continuationSeparator" w:id="0">
    <w:p w:rsidR="00D974C4" w:rsidRDefault="00D974C4" w:rsidP="003339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4000E47B" w:usb2="00000001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4C4" w:rsidRDefault="008220C3">
    <w:pPr>
      <w:pStyle w:val="a6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E0B62">
      <w:rPr>
        <w:noProof/>
      </w:rPr>
      <w:t>5</w:t>
    </w:r>
    <w:r>
      <w:rPr>
        <w:noProof/>
      </w:rPr>
      <w:fldChar w:fldCharType="end"/>
    </w:r>
  </w:p>
  <w:p w:rsidR="00D974C4" w:rsidRDefault="00D974C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4C4" w:rsidRDefault="00D974C4" w:rsidP="0033396C">
      <w:pPr>
        <w:spacing w:after="0" w:line="240" w:lineRule="auto"/>
      </w:pPr>
      <w:r>
        <w:separator/>
      </w:r>
    </w:p>
  </w:footnote>
  <w:footnote w:type="continuationSeparator" w:id="0">
    <w:p w:rsidR="00D974C4" w:rsidRDefault="00D974C4" w:rsidP="003339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617F25"/>
    <w:multiLevelType w:val="hybridMultilevel"/>
    <w:tmpl w:val="298EA226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6C61A4C"/>
    <w:multiLevelType w:val="hybridMultilevel"/>
    <w:tmpl w:val="FEBE7234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5B85A7A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1500"/>
    <w:rsid w:val="00027E1D"/>
    <w:rsid w:val="00030EE5"/>
    <w:rsid w:val="0005785C"/>
    <w:rsid w:val="00072C0D"/>
    <w:rsid w:val="0009271B"/>
    <w:rsid w:val="00093E56"/>
    <w:rsid w:val="000B0D8A"/>
    <w:rsid w:val="000D6EDE"/>
    <w:rsid w:val="000E05FA"/>
    <w:rsid w:val="000F46A7"/>
    <w:rsid w:val="00101D0E"/>
    <w:rsid w:val="001421C7"/>
    <w:rsid w:val="00144BDE"/>
    <w:rsid w:val="0018035D"/>
    <w:rsid w:val="001879FB"/>
    <w:rsid w:val="001A165D"/>
    <w:rsid w:val="001F5F6D"/>
    <w:rsid w:val="00242017"/>
    <w:rsid w:val="00267F7D"/>
    <w:rsid w:val="002C593E"/>
    <w:rsid w:val="002D2783"/>
    <w:rsid w:val="0030382C"/>
    <w:rsid w:val="003202D1"/>
    <w:rsid w:val="00324F79"/>
    <w:rsid w:val="0033396C"/>
    <w:rsid w:val="003E2E4B"/>
    <w:rsid w:val="003E5055"/>
    <w:rsid w:val="00412D10"/>
    <w:rsid w:val="004262C1"/>
    <w:rsid w:val="00442C85"/>
    <w:rsid w:val="004627A0"/>
    <w:rsid w:val="004A249D"/>
    <w:rsid w:val="004A48CF"/>
    <w:rsid w:val="004A531B"/>
    <w:rsid w:val="004C1D16"/>
    <w:rsid w:val="004C4CFF"/>
    <w:rsid w:val="004D4BEA"/>
    <w:rsid w:val="004E1D21"/>
    <w:rsid w:val="0050195F"/>
    <w:rsid w:val="00534836"/>
    <w:rsid w:val="00540FA5"/>
    <w:rsid w:val="005816D0"/>
    <w:rsid w:val="0058500A"/>
    <w:rsid w:val="005B2995"/>
    <w:rsid w:val="005C2955"/>
    <w:rsid w:val="005F2A6F"/>
    <w:rsid w:val="005F4FA9"/>
    <w:rsid w:val="0061552A"/>
    <w:rsid w:val="0063051D"/>
    <w:rsid w:val="00683444"/>
    <w:rsid w:val="006C022B"/>
    <w:rsid w:val="006F1B13"/>
    <w:rsid w:val="00704E30"/>
    <w:rsid w:val="0076497C"/>
    <w:rsid w:val="00771500"/>
    <w:rsid w:val="007B05D0"/>
    <w:rsid w:val="007F2A69"/>
    <w:rsid w:val="008220C3"/>
    <w:rsid w:val="00824090"/>
    <w:rsid w:val="00860160"/>
    <w:rsid w:val="00866814"/>
    <w:rsid w:val="00891216"/>
    <w:rsid w:val="00896BDF"/>
    <w:rsid w:val="008A4310"/>
    <w:rsid w:val="008F74AB"/>
    <w:rsid w:val="00905867"/>
    <w:rsid w:val="009059A6"/>
    <w:rsid w:val="009102A4"/>
    <w:rsid w:val="00914444"/>
    <w:rsid w:val="00943A9A"/>
    <w:rsid w:val="00957C3C"/>
    <w:rsid w:val="00985FA8"/>
    <w:rsid w:val="00994B88"/>
    <w:rsid w:val="009C52CE"/>
    <w:rsid w:val="009D0AB0"/>
    <w:rsid w:val="00A34754"/>
    <w:rsid w:val="00A42750"/>
    <w:rsid w:val="00A45BEE"/>
    <w:rsid w:val="00A4600B"/>
    <w:rsid w:val="00A67B6F"/>
    <w:rsid w:val="00AD2145"/>
    <w:rsid w:val="00AD4844"/>
    <w:rsid w:val="00AF1DED"/>
    <w:rsid w:val="00B27852"/>
    <w:rsid w:val="00B556A7"/>
    <w:rsid w:val="00B73572"/>
    <w:rsid w:val="00B742F8"/>
    <w:rsid w:val="00B85C96"/>
    <w:rsid w:val="00B906CB"/>
    <w:rsid w:val="00B920EB"/>
    <w:rsid w:val="00B9211C"/>
    <w:rsid w:val="00B971AF"/>
    <w:rsid w:val="00BA67C4"/>
    <w:rsid w:val="00BE2EF8"/>
    <w:rsid w:val="00C0080A"/>
    <w:rsid w:val="00C3223A"/>
    <w:rsid w:val="00CA0E4A"/>
    <w:rsid w:val="00CB7A40"/>
    <w:rsid w:val="00CC4668"/>
    <w:rsid w:val="00CC5701"/>
    <w:rsid w:val="00CD030F"/>
    <w:rsid w:val="00D032D8"/>
    <w:rsid w:val="00D30707"/>
    <w:rsid w:val="00D57875"/>
    <w:rsid w:val="00D61B8D"/>
    <w:rsid w:val="00D974C4"/>
    <w:rsid w:val="00DA6156"/>
    <w:rsid w:val="00DC1E86"/>
    <w:rsid w:val="00E338EF"/>
    <w:rsid w:val="00E36F12"/>
    <w:rsid w:val="00E82021"/>
    <w:rsid w:val="00E944CA"/>
    <w:rsid w:val="00EA2E72"/>
    <w:rsid w:val="00EC23AB"/>
    <w:rsid w:val="00EF1920"/>
    <w:rsid w:val="00EF1980"/>
    <w:rsid w:val="00F47577"/>
    <w:rsid w:val="00FC6AEC"/>
    <w:rsid w:val="00FE0B62"/>
    <w:rsid w:val="00FE3D8E"/>
    <w:rsid w:val="00FF5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  <w14:docId w14:val="6B129EE7"/>
  <w15:docId w15:val="{52BC844A-CC21-4C64-A85A-D94D1684C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4836"/>
    <w:pPr>
      <w:spacing w:after="160" w:line="259" w:lineRule="auto"/>
    </w:pPr>
    <w:rPr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A6156"/>
    <w:pPr>
      <w:ind w:left="720"/>
      <w:contextualSpacing/>
    </w:pPr>
  </w:style>
  <w:style w:type="paragraph" w:styleId="a4">
    <w:name w:val="header"/>
    <w:basedOn w:val="a"/>
    <w:link w:val="a5"/>
    <w:uiPriority w:val="99"/>
    <w:rsid w:val="0033396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33396C"/>
    <w:rPr>
      <w:rFonts w:cs="Times New Roman"/>
    </w:rPr>
  </w:style>
  <w:style w:type="paragraph" w:styleId="a6">
    <w:name w:val="footer"/>
    <w:basedOn w:val="a"/>
    <w:link w:val="a7"/>
    <w:uiPriority w:val="99"/>
    <w:rsid w:val="0033396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33396C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0E05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0E05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594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0978631693koo@gmail.com</dc:creator>
  <cp:keywords/>
  <dc:description/>
  <cp:lastModifiedBy>havryk.ua@gmail.com</cp:lastModifiedBy>
  <cp:revision>7</cp:revision>
  <cp:lastPrinted>2019-01-10T20:21:00Z</cp:lastPrinted>
  <dcterms:created xsi:type="dcterms:W3CDTF">2019-01-24T09:24:00Z</dcterms:created>
  <dcterms:modified xsi:type="dcterms:W3CDTF">2019-02-17T14:53:00Z</dcterms:modified>
</cp:coreProperties>
</file>