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365E1" w14:textId="035B5A3F" w:rsidR="00C646E8" w:rsidRDefault="007D019F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 w:rsidR="005D0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</w:t>
      </w:r>
    </w:p>
    <w:p w14:paraId="331CA462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УПРАВЛ</w:t>
      </w: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ІННЯ ОСВІТИ </w:t>
      </w:r>
    </w:p>
    <w:p w14:paraId="6CDB1BCA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ГОЛОСІЇВСЬКОЇ РАЙОННОЇ В МІСТІ КИЄВІ </w:t>
      </w:r>
    </w:p>
    <w:p w14:paraId="2CC60C92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ДЕРЖАВНОЇ АДМІНІСТРАЦІЇ</w:t>
      </w:r>
    </w:p>
    <w:p w14:paraId="44DCFE00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6D093258" w14:textId="7E191CD2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ЗАКЛАД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ДОШКІЛЬНОЇ ОСВІТИ </w:t>
      </w: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№285</w:t>
      </w:r>
    </w:p>
    <w:p w14:paraId="14DD4CD6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08D972C1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191414C2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326D0442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1B493125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61EF11C3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2B893DF5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4B1AAADB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59197F01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422A3556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684CF443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6B43AE3D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  <w:t>Методична розробка</w:t>
      </w:r>
    </w:p>
    <w:p w14:paraId="1E805CB0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</w:pPr>
    </w:p>
    <w:p w14:paraId="3D708F99" w14:textId="389A9A53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  <w:t>«</w:t>
      </w:r>
      <w:proofErr w:type="spellStart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>Формування</w:t>
      </w:r>
      <w:proofErr w:type="spellEnd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  <w:t>економічної культури</w:t>
      </w:r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14:paraId="2241BB3F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 xml:space="preserve">у дітей старшого </w:t>
      </w:r>
      <w:proofErr w:type="spellStart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>дошкільного</w:t>
      </w:r>
      <w:proofErr w:type="spellEnd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>віку</w:t>
      </w:r>
      <w:proofErr w:type="spellEnd"/>
      <w:r w:rsidRPr="00A00ABD">
        <w:rPr>
          <w:rFonts w:ascii="Times New Roman" w:eastAsia="Calibri" w:hAnsi="Times New Roman" w:cs="Times New Roman"/>
          <w:b/>
          <w:bCs/>
          <w:sz w:val="36"/>
          <w:szCs w:val="36"/>
          <w:lang w:val="uk-UA" w:eastAsia="ru-RU"/>
        </w:rPr>
        <w:t>»</w:t>
      </w:r>
    </w:p>
    <w:p w14:paraId="4EB9317C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31AC3478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3665B1F1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766835ED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16E9BAF6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1FB63E92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2D8B1A4B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4C7C6C03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5C4894D7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08590F78" w14:textId="77777777" w:rsidR="00A00ABD" w:rsidRPr="00A00ABD" w:rsidRDefault="00A00ABD" w:rsidP="00A00AB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5BB3200C" w14:textId="1E1F23A4" w:rsidR="00A00ABD" w:rsidRPr="00A00ABD" w:rsidRDefault="00B07FA7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Вихователь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Пасторова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 В.В.</w:t>
      </w:r>
    </w:p>
    <w:p w14:paraId="01E141B5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39A26BF6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2714807B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5891BD6F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6A1D217D" w14:textId="77777777" w:rsidR="00A00ABD" w:rsidRP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7A9AB443" w14:textId="12553045" w:rsidR="00A00ABD" w:rsidRPr="000548EE" w:rsidRDefault="00A00ABD" w:rsidP="00A00AB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692993CA" w14:textId="77777777" w:rsidR="00A00ABD" w:rsidRPr="000548EE" w:rsidRDefault="00A00ABD" w:rsidP="00A00AB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1C027836" w14:textId="645F377F" w:rsidR="00A00ABD" w:rsidRPr="000548EE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 w:rsidRPr="00A00ABD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Київ-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2020</w:t>
      </w:r>
    </w:p>
    <w:p w14:paraId="5827CAD9" w14:textId="54313F5F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5271DDBD" w14:textId="77777777" w:rsidR="00141896" w:rsidRDefault="00141896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99780BA" w14:textId="77777777" w:rsidR="00A00ABD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4848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АНОТАЦІЯ</w:t>
      </w:r>
    </w:p>
    <w:p w14:paraId="74324F96" w14:textId="77777777" w:rsidR="00A00ABD" w:rsidRPr="00484888" w:rsidRDefault="00A00ABD" w:rsidP="00A00AB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14:paraId="49241C89" w14:textId="77777777" w:rsidR="00A00ABD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8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     Актуальність обраної теми полягає в тому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е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>кономічна допитливість дітей закономірна, адже економічні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відносини пронизують всі сфери 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>життєдіяльності людей і перш за все побут сім'ї, де дитина на кожному кроці стикається з економічн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лексикою.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Разом з батьками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дитина 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>ходить в магазин</w:t>
      </w:r>
      <w:r>
        <w:rPr>
          <w:rFonts w:ascii="Times New Roman" w:hAnsi="Times New Roman" w:cs="Times New Roman"/>
          <w:sz w:val="28"/>
          <w:szCs w:val="28"/>
          <w:lang w:val="uk-UA"/>
        </w:rPr>
        <w:t>, аптеку, банк, тощо, а розуміння раціональної поведінки у відношенні до товарів, простих обмінних операцій, оцінки цінностей до результатів праці у дитини не виникає, як і не виникають вольові зусилля – «хочу і потрібно». Тому наряду з  програмовими вимогами в цій методичній розробці розглянуті такі освітні завдання:</w:t>
      </w:r>
    </w:p>
    <w:p w14:paraId="0967951B" w14:textId="77777777" w:rsidR="00A00ABD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вчити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 xml:space="preserve"> узгоджувати потреби з реальни</w:t>
      </w:r>
      <w:r>
        <w:rPr>
          <w:rFonts w:ascii="Times New Roman" w:hAnsi="Times New Roman" w:cs="Times New Roman"/>
          <w:sz w:val="28"/>
          <w:szCs w:val="28"/>
          <w:lang w:val="uk-UA"/>
        </w:rPr>
        <w:t>ми можливостями їх задоволення та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 xml:space="preserve"> формува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у дітей розумні економічні потреби;                                          </w:t>
      </w:r>
    </w:p>
    <w:p w14:paraId="65CFDE69" w14:textId="77777777" w:rsidR="00A00ABD" w:rsidRPr="00592965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>стимулювати мотивацію до ощадливості, накопичення, корисним витрат</w:t>
      </w:r>
      <w:r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294456C" w14:textId="77777777" w:rsidR="00A00ABD" w:rsidRPr="00592965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 xml:space="preserve">сприяти формуванню </w:t>
      </w:r>
      <w:r>
        <w:rPr>
          <w:rFonts w:ascii="Times New Roman" w:hAnsi="Times New Roman" w:cs="Times New Roman"/>
          <w:sz w:val="28"/>
          <w:szCs w:val="28"/>
          <w:lang w:val="uk-UA"/>
        </w:rPr>
        <w:t>вмінню самостійно приймати рішення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D3833ED" w14:textId="77777777" w:rsidR="00A00ABD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>виховання поваги до сво</w:t>
      </w:r>
      <w:r>
        <w:rPr>
          <w:rFonts w:ascii="Times New Roman" w:hAnsi="Times New Roman" w:cs="Times New Roman"/>
          <w:sz w:val="28"/>
          <w:szCs w:val="28"/>
          <w:lang w:val="uk-UA"/>
        </w:rPr>
        <w:t>єї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 xml:space="preserve"> і чужої праці, сумлінному ставленню до </w:t>
      </w:r>
      <w:r>
        <w:rPr>
          <w:rFonts w:ascii="Times New Roman" w:hAnsi="Times New Roman" w:cs="Times New Roman"/>
          <w:sz w:val="28"/>
          <w:szCs w:val="28"/>
          <w:lang w:val="uk-UA"/>
        </w:rPr>
        <w:t>праці</w:t>
      </w:r>
      <w:r w:rsidRPr="0059296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02CCFF5" w14:textId="77777777" w:rsidR="00A00ABD" w:rsidRDefault="00A00ABD" w:rsidP="00A00AB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16F1D">
        <w:t xml:space="preserve"> </w:t>
      </w:r>
      <w:r w:rsidRPr="00316F1D">
        <w:rPr>
          <w:rFonts w:ascii="Times New Roman" w:hAnsi="Times New Roman" w:cs="Times New Roman"/>
          <w:sz w:val="28"/>
          <w:szCs w:val="28"/>
          <w:lang w:val="uk-UA"/>
        </w:rPr>
        <w:t>виховання дбайливого ставлення до всіх видів власності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232C112" w14:textId="34E878EF" w:rsidR="00A00ABD" w:rsidRPr="00321B05" w:rsidRDefault="00A00ABD" w:rsidP="00A00ABD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Методична розробка </w:t>
      </w:r>
      <w:r w:rsidRPr="00C412F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«Формування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основ економічної культури</w:t>
      </w:r>
      <w:r w:rsidRPr="00C412F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» </w:t>
      </w: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>складається з двох ч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астин: теоретичної і практичної</w:t>
      </w: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>. В теоретичній частині представлені питання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інтеграції освітніх ліній у економічному вихованню дошкільників,</w:t>
      </w: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створенню умов, використання різних форм, методів та прийомів</w:t>
      </w: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>. В практичній частині подано</w:t>
      </w:r>
      <w:r w:rsidR="005A22C2">
        <w:rPr>
          <w:rFonts w:ascii="Times New Roman" w:eastAsia="Calibri" w:hAnsi="Times New Roman" w:cs="Times New Roman"/>
          <w:sz w:val="28"/>
          <w:szCs w:val="28"/>
          <w:lang w:val="uk-UA"/>
        </w:rPr>
        <w:t>: дидактичні ігри; сюжетно-рольова гра «Супермаркет» з різноманітними варіантами сюжету, спеціально створені проблемні ситуації, схеми інтелектуальних карт,</w:t>
      </w:r>
      <w:r w:rsidRPr="00321B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A22C2">
        <w:rPr>
          <w:rFonts w:ascii="Times New Roman" w:eastAsia="Calibri" w:hAnsi="Times New Roman" w:cs="Times New Roman"/>
          <w:sz w:val="28"/>
          <w:szCs w:val="28"/>
          <w:lang w:val="uk-UA"/>
        </w:rPr>
        <w:t>практичний матеріал для ігор</w:t>
      </w:r>
    </w:p>
    <w:p w14:paraId="3025ABED" w14:textId="77777777" w:rsidR="00A00ABD" w:rsidRPr="00C412F5" w:rsidRDefault="00A00ABD" w:rsidP="00A00AB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412F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     Методична розробка «Формування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основ економічної культури</w:t>
      </w:r>
      <w:r w:rsidRPr="00C412F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» стане у пригоді вихователям дошкільних навчальних закладів в старшій групі.</w:t>
      </w:r>
    </w:p>
    <w:p w14:paraId="30417B84" w14:textId="77777777" w:rsidR="00A00ABD" w:rsidRDefault="00A00ABD" w:rsidP="00A00AB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B2C3751" w14:textId="77777777" w:rsidR="00A00ABD" w:rsidRDefault="00A00ABD" w:rsidP="00A00AB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190EB4F" w14:textId="77777777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br/>
      </w:r>
    </w:p>
    <w:p w14:paraId="384AAC48" w14:textId="77777777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D788139" w14:textId="77777777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765A8365" w14:textId="77777777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B333ADC" w14:textId="77777777" w:rsidR="00A00ABD" w:rsidRDefault="00A00ABD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4DD5791B" w14:textId="66CD29E3" w:rsidR="006A4746" w:rsidRDefault="006A4746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7CCE492" w14:textId="77777777" w:rsidR="007E384B" w:rsidRDefault="007E384B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0E49FE10" w14:textId="77777777" w:rsidR="00123329" w:rsidRDefault="00123329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DF7BBB7" w14:textId="1F66E173" w:rsidR="00083215" w:rsidRDefault="00083215" w:rsidP="0012332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ЗМІСТ</w:t>
      </w:r>
    </w:p>
    <w:p w14:paraId="09AAB50D" w14:textId="528E03BE" w:rsid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Вступ………………………………………………………………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 .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4</w:t>
      </w:r>
    </w:p>
    <w:p w14:paraId="365C7B31" w14:textId="55B95EB7" w:rsidR="00DD095C" w:rsidRP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Умови реалізації………………………………….………………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.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6</w:t>
      </w:r>
    </w:p>
    <w:p w14:paraId="6A4A5B1D" w14:textId="37C4EFC3" w:rsid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Взаємозв’язок з усіма освітніми лініями Базового компоненту дошкільної освіти Україні………………………………………………………</w:t>
      </w:r>
      <w:r w:rsidR="0012332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="0012332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7</w:t>
      </w:r>
    </w:p>
    <w:p w14:paraId="1298DA56" w14:textId="5114B7F4" w:rsid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Форми, методи, прийоми у реалізації економічного виховання</w:t>
      </w:r>
      <w:r w:rsidR="0012332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.. 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.9</w:t>
      </w:r>
    </w:p>
    <w:p w14:paraId="4D8C20F5" w14:textId="4EF11412" w:rsidR="00DD095C" w:rsidRDefault="00DD095C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Схеми інтелектуальних карт………………………………</w:t>
      </w:r>
      <w:r w:rsidR="0012332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………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1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6</w:t>
      </w:r>
    </w:p>
    <w:p w14:paraId="0D866FE0" w14:textId="22FD3ABF" w:rsid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Дидактичн</w:t>
      </w:r>
      <w:r w:rsidR="00DD095C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DD095C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гра та варіанти 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……………………</w:t>
      </w:r>
      <w:r w:rsidR="00DD095C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……………….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</w:t>
      </w:r>
      <w:r w:rsidR="00DD095C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1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8</w:t>
      </w:r>
    </w:p>
    <w:p w14:paraId="67320AC3" w14:textId="232A8378" w:rsidR="00DD095C" w:rsidRDefault="00DD095C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Сюжетно-рольова гр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а </w:t>
      </w:r>
      <w:r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«Супермаркет»</w:t>
      </w:r>
      <w:r w:rsidR="009E32A3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…22</w:t>
      </w:r>
    </w:p>
    <w:p w14:paraId="23BA5554" w14:textId="4F18706C" w:rsidR="00123329" w:rsidRDefault="00123329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Спеціально-створені проблемні ситуації………………………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...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.2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</w:p>
    <w:p w14:paraId="6B97C3A1" w14:textId="0E6D0232" w:rsid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>Висновок</w:t>
      </w:r>
      <w:proofErr w:type="spellEnd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>……………………………………………………………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35</w:t>
      </w:r>
    </w:p>
    <w:p w14:paraId="464BB031" w14:textId="014B9778" w:rsidR="00DD095C" w:rsidRPr="00DD095C" w:rsidRDefault="009E32A3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Список </w:t>
      </w:r>
      <w:proofErr w:type="spellStart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>літературних</w:t>
      </w:r>
      <w:proofErr w:type="spellEnd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>джерел</w:t>
      </w:r>
      <w:proofErr w:type="spellEnd"/>
      <w:r w:rsidRPr="00DD095C">
        <w:rPr>
          <w:rFonts w:ascii="Times New Roman" w:eastAsia="Calibri" w:hAnsi="Times New Roman" w:cs="Times New Roman"/>
          <w:sz w:val="28"/>
          <w:szCs w:val="28"/>
          <w:lang w:eastAsia="ru-RU"/>
        </w:rPr>
        <w:t>……………………………………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...36</w:t>
      </w:r>
    </w:p>
    <w:p w14:paraId="4FE19BD2" w14:textId="51936EB5" w:rsidR="009E32A3" w:rsidRPr="00DD095C" w:rsidRDefault="00DD095C" w:rsidP="00123329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2839B3" w:rsidRPr="00DD095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Додатки…………………………………………………………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...</w:t>
      </w:r>
      <w:r w:rsidR="0012332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..</w:t>
      </w:r>
      <w:r w:rsidR="0079281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37</w:t>
      </w:r>
    </w:p>
    <w:p w14:paraId="1D23A627" w14:textId="77777777" w:rsidR="009E32A3" w:rsidRPr="009E32A3" w:rsidRDefault="009E32A3" w:rsidP="0012332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BA9D7FE" w14:textId="77777777" w:rsidR="009E32A3" w:rsidRPr="009E32A3" w:rsidRDefault="009E32A3" w:rsidP="0012332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DD02375" w14:textId="77777777" w:rsidR="009E32A3" w:rsidRPr="009E32A3" w:rsidRDefault="009E32A3" w:rsidP="009E32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14:paraId="74ED26D4" w14:textId="77777777" w:rsidR="009E32A3" w:rsidRPr="009E32A3" w:rsidRDefault="009E32A3" w:rsidP="009E32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14:paraId="3794FB2C" w14:textId="48F77F5D" w:rsidR="00083215" w:rsidRDefault="00083215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59DDDF70" w14:textId="2FD19E8F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7BCA9BF" w14:textId="3BC8B70A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E22CC62" w14:textId="38078599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39D08B0" w14:textId="0A631411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60598A2" w14:textId="6FBD4B20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4BF80761" w14:textId="053FFEB7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031B6A3B" w14:textId="4DC7124E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9160F01" w14:textId="0E4A93F3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5E1A8B0C" w14:textId="3B5526EC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4CC30439" w14:textId="7085EC66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5CCB0242" w14:textId="73228BE5" w:rsidR="009E32A3" w:rsidRDefault="009E32A3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1A6B78E6" w14:textId="77777777" w:rsidR="00DD095C" w:rsidRDefault="00DD095C" w:rsidP="0048488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4211944" w14:textId="33229739" w:rsidR="00CC5EE1" w:rsidRPr="007D019F" w:rsidRDefault="005D06CF" w:rsidP="0012332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51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848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ВСТУП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</w:t>
      </w:r>
      <w:r w:rsidR="00CC5E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</w:p>
    <w:p w14:paraId="64D33BDD" w14:textId="7694A4A0" w:rsidR="00EA35EC" w:rsidRDefault="00CC5EE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Працюючи зі старшими дошкільниками протягом 1</w:t>
      </w:r>
      <w:r w:rsidR="0008321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</w:t>
      </w:r>
      <w:r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років, я помітила </w:t>
      </w:r>
      <w:r w:rsidR="0025404D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трансформувал</w:t>
      </w:r>
      <w:r w:rsidR="00576B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D05BB0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 ігри, </w:t>
      </w:r>
      <w:r w:rsidR="00C44135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інтереси, </w:t>
      </w:r>
      <w:r w:rsidR="00D05BB0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мотивації</w:t>
      </w:r>
      <w:r w:rsidR="005D06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</w:t>
      </w:r>
      <w:r w:rsidR="00D05BB0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потреби дітей</w:t>
      </w:r>
      <w:r w:rsidR="00C44135"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16AC7849" w14:textId="364C6B78" w:rsidR="0006139A" w:rsidRPr="0006139A" w:rsidRDefault="0006139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233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Змінився і контингент батьків – наразі більшість задовольняють потреби дітей економічного характеру і все частіше чуєш скарги від батьків щодо повного нерозуміння дитиною </w:t>
      </w:r>
      <w:r w:rsidRPr="001F1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потреб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можлив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C5EE1">
        <w:rPr>
          <w:rFonts w:ascii="Times New Roman" w:hAnsi="Times New Roman" w:cs="Times New Roman"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sz w:val="28"/>
          <w:szCs w:val="28"/>
          <w:lang w:val="uk-UA"/>
        </w:rPr>
        <w:t>ей родини.</w:t>
      </w:r>
    </w:p>
    <w:p w14:paraId="718F4AAE" w14:textId="77777777" w:rsidR="0006139A" w:rsidRDefault="00C4413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EA35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Сьогоднішніх дітей важко </w:t>
      </w:r>
      <w:r w:rsidR="002B41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виховувати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традиційними методами</w:t>
      </w:r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B41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впливу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адже сучасні діти – володіють </w:t>
      </w:r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кліповим</w:t>
      </w:r>
      <w:proofErr w:type="spellEnd"/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мисленням</w:t>
      </w:r>
      <w:r w:rsidR="00EA35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вони </w:t>
      </w:r>
      <w:r w:rsidRP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здатні обробляти великі обсяги даних</w:t>
      </w:r>
      <w:r w:rsidR="007A164B">
        <w:rPr>
          <w:rFonts w:ascii="FuturaPT-Book" w:hAnsi="FuturaPT-Book"/>
          <w:sz w:val="26"/>
          <w:szCs w:val="26"/>
          <w:shd w:val="clear" w:color="auto" w:fill="FFFFFF"/>
          <w:lang w:val="uk-UA"/>
        </w:rPr>
        <w:t xml:space="preserve">, </w:t>
      </w:r>
      <w:r w:rsidR="007A164B" w:rsidRP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>але на жаль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 не вміють аналізувати дані та сприймають тільки подану готову інформацію. Доросла людина не стає для них першоджерелом знань</w:t>
      </w:r>
      <w:r w:rsidR="002B41A0">
        <w:rPr>
          <w:rFonts w:ascii="FuturaPT-Book" w:hAnsi="FuturaPT-Book"/>
          <w:sz w:val="28"/>
          <w:szCs w:val="28"/>
          <w:shd w:val="clear" w:color="auto" w:fill="FFFFFF"/>
          <w:lang w:val="uk-UA"/>
        </w:rPr>
        <w:t>,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 </w:t>
      </w:r>
      <w:r w:rsidR="002B41A0">
        <w:rPr>
          <w:rFonts w:ascii="FuturaPT-Book" w:hAnsi="FuturaPT-Book"/>
          <w:sz w:val="28"/>
          <w:szCs w:val="28"/>
          <w:shd w:val="clear" w:color="auto" w:fill="FFFFFF"/>
          <w:lang w:val="uk-UA"/>
        </w:rPr>
        <w:t>завдяки різноманітним</w:t>
      </w:r>
      <w:r w:rsidR="00EA35EC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 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>гаджет</w:t>
      </w:r>
      <w:r w:rsidR="002B41A0">
        <w:rPr>
          <w:rFonts w:ascii="FuturaPT-Book" w:hAnsi="FuturaPT-Book"/>
          <w:sz w:val="28"/>
          <w:szCs w:val="28"/>
          <w:shd w:val="clear" w:color="auto" w:fill="FFFFFF"/>
          <w:lang w:val="uk-UA"/>
        </w:rPr>
        <w:t>ам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, які задовольняють потребу </w:t>
      </w:r>
      <w:r w:rsidR="002B41A0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дітей 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у </w:t>
      </w:r>
      <w:r w:rsidR="007A164B" w:rsidRP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 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пізнанні світу. </w:t>
      </w:r>
      <w:r w:rsidR="00EA35EC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Тим паче в 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 ногу з сучасними маленькими споживачами ідуть і мультиплікатори, швидко працює і відео-ігрова індуст</w:t>
      </w:r>
      <w:r w:rsidR="005D06CF">
        <w:rPr>
          <w:rFonts w:ascii="FuturaPT-Book" w:hAnsi="FuturaPT-Book"/>
          <w:sz w:val="28"/>
          <w:szCs w:val="28"/>
          <w:shd w:val="clear" w:color="auto" w:fill="FFFFFF"/>
          <w:lang w:val="uk-UA"/>
        </w:rPr>
        <w:t>р</w:t>
      </w:r>
      <w:r w:rsidR="007A164B">
        <w:rPr>
          <w:rFonts w:ascii="FuturaPT-Book" w:hAnsi="FuturaPT-Book"/>
          <w:sz w:val="28"/>
          <w:szCs w:val="28"/>
          <w:shd w:val="clear" w:color="auto" w:fill="FFFFFF"/>
          <w:lang w:val="uk-UA"/>
        </w:rPr>
        <w:t xml:space="preserve">ія, які наповнюють </w:t>
      </w:r>
      <w:r w:rsidR="007A16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свою продукцію різноманітн</w:t>
      </w:r>
      <w:r w:rsidR="00EA35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ою науковою та мистецькою інформацією. </w:t>
      </w:r>
      <w:r w:rsidR="001F16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Зроблено все для розвитку геніальної дитини! </w:t>
      </w:r>
      <w:r w:rsidR="00EA35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Але дитина залишається дитиною і від володінням абстрактними поняттями, вона і досі не розуміє простих понять: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товар -</w:t>
      </w:r>
      <w:r w:rsidR="00EA35EC">
        <w:rPr>
          <w:rFonts w:ascii="Times New Roman" w:hAnsi="Times New Roman" w:cs="Times New Roman"/>
          <w:sz w:val="28"/>
          <w:szCs w:val="28"/>
          <w:lang w:val="uk-UA"/>
        </w:rPr>
        <w:t xml:space="preserve"> ціна, </w:t>
      </w:r>
      <w:r w:rsidR="008748E8">
        <w:rPr>
          <w:rFonts w:ascii="Times New Roman" w:hAnsi="Times New Roman" w:cs="Times New Roman"/>
          <w:sz w:val="28"/>
          <w:szCs w:val="28"/>
          <w:lang w:val="uk-UA"/>
        </w:rPr>
        <w:t>праця</w:t>
      </w:r>
      <w:r w:rsidR="00EA35EC">
        <w:rPr>
          <w:rFonts w:ascii="Times New Roman" w:hAnsi="Times New Roman" w:cs="Times New Roman"/>
          <w:sz w:val="28"/>
          <w:szCs w:val="28"/>
          <w:lang w:val="uk-UA"/>
        </w:rPr>
        <w:t xml:space="preserve"> - зароблена плата</w:t>
      </w:r>
      <w:r w:rsidR="001F1688">
        <w:rPr>
          <w:rFonts w:ascii="Times New Roman" w:hAnsi="Times New Roman" w:cs="Times New Roman"/>
          <w:sz w:val="28"/>
          <w:szCs w:val="28"/>
          <w:lang w:val="uk-UA"/>
        </w:rPr>
        <w:t>, взаємодія людини і природи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>. Найбільш «незрозумілими»</w:t>
      </w:r>
      <w:r w:rsidR="0006139A">
        <w:rPr>
          <w:rFonts w:ascii="Times New Roman" w:hAnsi="Times New Roman" w:cs="Times New Roman"/>
          <w:sz w:val="28"/>
          <w:szCs w:val="28"/>
          <w:lang w:val="uk-UA"/>
        </w:rPr>
        <w:t xml:space="preserve"> стають такі питання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- чи все можна купити за </w:t>
      </w:r>
      <w:r w:rsidR="005D7989">
        <w:rPr>
          <w:rFonts w:ascii="Times New Roman" w:hAnsi="Times New Roman" w:cs="Times New Roman"/>
          <w:sz w:val="28"/>
          <w:szCs w:val="28"/>
          <w:lang w:val="uk-UA"/>
        </w:rPr>
        <w:t>мамину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зарплату, чому </w:t>
      </w:r>
      <w:r w:rsidR="005D7989">
        <w:rPr>
          <w:rFonts w:ascii="Times New Roman" w:hAnsi="Times New Roman" w:cs="Times New Roman"/>
          <w:sz w:val="28"/>
          <w:szCs w:val="28"/>
          <w:lang w:val="uk-UA"/>
        </w:rPr>
        <w:t>тато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7989">
        <w:rPr>
          <w:rFonts w:ascii="Times New Roman" w:hAnsi="Times New Roman" w:cs="Times New Roman"/>
          <w:sz w:val="28"/>
          <w:szCs w:val="28"/>
          <w:lang w:val="uk-UA"/>
        </w:rPr>
        <w:t>купуючи сир і сметану не може</w:t>
      </w:r>
      <w:r w:rsidR="00CC5EE1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купити вподобану іграшку</w:t>
      </w:r>
      <w:r w:rsidR="008748E8">
        <w:rPr>
          <w:rFonts w:ascii="Times New Roman" w:hAnsi="Times New Roman" w:cs="Times New Roman"/>
          <w:sz w:val="28"/>
          <w:szCs w:val="28"/>
          <w:lang w:val="uk-UA"/>
        </w:rPr>
        <w:t>, навіщо бабуся із села везе овочі, якщо вони продаються в Ашані?</w:t>
      </w:r>
      <w:r w:rsidR="0006139A" w:rsidRPr="000613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130DDF7" w14:textId="77777777" w:rsidR="00484888" w:rsidRPr="00321B05" w:rsidRDefault="0006139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Формування у дітей елементів економічної культури не нова, поруч з формуванням у дітей основних компетенцій з освітніх ліній Базового компоненту та програм</w:t>
      </w:r>
      <w:r w:rsidR="000E022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розвитку дитини дошкільного віку «Українське дошкілля» стоять і вимоги  з  ознайомленням дитини з предметним світом і основами економічної культури</w:t>
      </w:r>
      <w:r w:rsidR="000E0228">
        <w:rPr>
          <w:rFonts w:ascii="Times New Roman" w:hAnsi="Times New Roman" w:cs="Times New Roman"/>
          <w:sz w:val="28"/>
          <w:szCs w:val="28"/>
          <w:lang w:val="uk-UA"/>
        </w:rPr>
        <w:t xml:space="preserve">. Але постає питання 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>– знаючи обсяг вимог, знаючи своїх вихованців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допомогти 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 xml:space="preserve">їм  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t>адапт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>уватися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 до сучасної дійсності, 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правильно розуміти і оцінюва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>ти ті явища навколишнього життя</w:t>
      </w:r>
      <w:r w:rsidR="00E662E8" w:rsidRPr="00CC5EE1">
        <w:rPr>
          <w:rFonts w:ascii="Times New Roman" w:hAnsi="Times New Roman" w:cs="Times New Roman"/>
          <w:sz w:val="28"/>
          <w:szCs w:val="28"/>
          <w:lang w:val="uk-UA"/>
        </w:rPr>
        <w:t xml:space="preserve">, які мимоволі вторгаються </w:t>
      </w:r>
      <w:r w:rsidR="00E662E8">
        <w:rPr>
          <w:rFonts w:ascii="Times New Roman" w:hAnsi="Times New Roman" w:cs="Times New Roman"/>
          <w:sz w:val="28"/>
          <w:szCs w:val="28"/>
          <w:lang w:val="uk-UA"/>
        </w:rPr>
        <w:t xml:space="preserve">до них. </w:t>
      </w:r>
      <w:r w:rsidR="00C41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26CCA0" w14:textId="1F328084" w:rsidR="00451DE0" w:rsidRDefault="00484888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Тому пріоритетним напрямком моєї роботи стало пошук форм, методів та засобів формування у дошкільників основ економічної грамотності.</w:t>
      </w:r>
      <w:r w:rsidR="00451DE0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програмових та  вимог Базового компоненту до компетенції дитини старшого дошкільного віку, побудувати систему занять, які допоможуть не тільки ознайомити вихованців з економічною грамотністю, але</w:t>
      </w:r>
      <w:r w:rsidR="00083215">
        <w:rPr>
          <w:rFonts w:ascii="Times New Roman" w:hAnsi="Times New Roman" w:cs="Times New Roman"/>
          <w:sz w:val="28"/>
          <w:szCs w:val="28"/>
          <w:lang w:val="uk-UA"/>
        </w:rPr>
        <w:t xml:space="preserve"> виховати моральні якості, сформувати людські цінності, які знадобляться дитині у реальному житті.</w:t>
      </w:r>
    </w:p>
    <w:p w14:paraId="7D120FD5" w14:textId="16FFF992" w:rsidR="00451DE0" w:rsidRDefault="00451DE0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6278C710" w14:textId="77777777" w:rsidR="00321B05" w:rsidRDefault="00321B0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9AFC" w14:textId="77777777" w:rsidR="00321B05" w:rsidRDefault="00321B0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3B9E26" w14:textId="77777777" w:rsidR="007D019F" w:rsidRDefault="007D019F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38CAE7" w14:textId="6783EEA6" w:rsidR="006A4746" w:rsidRDefault="006A4746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B674A71" w14:textId="3813A8E8" w:rsidR="00B07FA7" w:rsidRDefault="00B07FA7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4394F6" w14:textId="6CB6828C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0BB2541" w14:textId="1690F3C6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1E4BF81" w14:textId="4F93AA21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EF28DE6" w14:textId="6A3AAF8E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6DD64A" w14:textId="58C2D0D0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4D1A609" w14:textId="39DB8561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598B979" w14:textId="3F102BA0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667CB4" w14:textId="78CAEE96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2FF199" w14:textId="76542CDB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649C931" w14:textId="6DB3D619" w:rsidR="00123329" w:rsidRDefault="00123329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7295D4B" w14:textId="78ECC269" w:rsidR="0028035E" w:rsidRDefault="0028035E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EB30E1" w14:textId="77777777" w:rsidR="0028035E" w:rsidRDefault="0028035E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5E25D0E" w14:textId="674A598D" w:rsidR="00E8106F" w:rsidRDefault="002839B3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6E4880">
        <w:rPr>
          <w:rFonts w:ascii="Times New Roman" w:hAnsi="Times New Roman" w:cs="Times New Roman"/>
          <w:sz w:val="28"/>
          <w:szCs w:val="28"/>
          <w:lang w:val="uk-UA"/>
        </w:rPr>
        <w:t>УМОВИ:</w:t>
      </w:r>
    </w:p>
    <w:p w14:paraId="6818B794" w14:textId="77777777" w:rsidR="00E8106F" w:rsidRDefault="00E8106F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Більшість дітей старшого дошкільного віку володіють поняттями: «гроші», «товар», «покупки», «праця», «магазин», але практичного зв’язку між товарно-грошовими відносинами не розуміють. Тому основною умовою  формування у дітей економічної культури має стати дитяча цікавість і можливість практично реалізувати ці знання. </w:t>
      </w:r>
    </w:p>
    <w:p w14:paraId="17478C46" w14:textId="77777777" w:rsidR="00E8106F" w:rsidRDefault="00E8106F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C50A0C">
        <w:rPr>
          <w:rFonts w:ascii="Times New Roman" w:hAnsi="Times New Roman" w:cs="Times New Roman"/>
          <w:sz w:val="28"/>
          <w:szCs w:val="28"/>
          <w:lang w:val="uk-UA"/>
        </w:rPr>
        <w:t>Включення основ економічного виховання в освітню діяльність має відбуватися на основі принципів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EDD154C" w14:textId="77777777" w:rsidR="00E8106F" w:rsidRDefault="00E8106F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Особистісно-орієнтовного підходу до дитини;</w:t>
      </w:r>
    </w:p>
    <w:p w14:paraId="7286E377" w14:textId="77777777" w:rsidR="00E8106F" w:rsidRDefault="00E8106F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Модифікація та адаптація матеріалу доступного до сприймання та розуміння дошкільниками;</w:t>
      </w:r>
    </w:p>
    <w:p w14:paraId="3BD14AC9" w14:textId="77777777" w:rsidR="00E8106F" w:rsidRDefault="00E8106F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0A0C">
        <w:rPr>
          <w:rFonts w:ascii="Times New Roman" w:hAnsi="Times New Roman" w:cs="Times New Roman"/>
          <w:sz w:val="28"/>
          <w:szCs w:val="28"/>
          <w:lang w:val="uk-UA"/>
        </w:rPr>
        <w:t>Можливість інтеграції економічного змісту з іншими освітніми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лініями;</w:t>
      </w:r>
    </w:p>
    <w:p w14:paraId="672ED2EA" w14:textId="77777777" w:rsidR="00E8106F" w:rsidRDefault="00E8106F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172C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пізнавальних інтересів і можливість практично </w:t>
      </w:r>
      <w:r>
        <w:rPr>
          <w:rFonts w:ascii="Times New Roman" w:hAnsi="Times New Roman" w:cs="Times New Roman"/>
          <w:sz w:val="28"/>
          <w:szCs w:val="28"/>
          <w:lang w:val="uk-UA"/>
        </w:rPr>
        <w:t>реалізувати знання у практичній діяльності;</w:t>
      </w:r>
    </w:p>
    <w:p w14:paraId="0A5E494E" w14:textId="77777777" w:rsidR="009A0F09" w:rsidRPr="009A0F09" w:rsidRDefault="009A0F09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наростаючої складності(с</w:t>
      </w:r>
      <w:r w:rsidRPr="009A0F09">
        <w:rPr>
          <w:rFonts w:ascii="Times New Roman" w:hAnsi="Times New Roman" w:cs="Times New Roman"/>
          <w:sz w:val="28"/>
          <w:szCs w:val="28"/>
          <w:lang w:val="uk-UA"/>
        </w:rPr>
        <w:t>творення ситуацій успіху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E2EF732" w14:textId="77777777" w:rsidR="00E8106F" w:rsidRDefault="00E8106F" w:rsidP="0012332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має бути систематичною та послідовною.</w:t>
      </w:r>
    </w:p>
    <w:p w14:paraId="4ACE2C67" w14:textId="77777777" w:rsidR="000D0696" w:rsidRDefault="000D0696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Ознайомлюючи дітей з певними поняттями необхідно мати певний наочний, ігровий або роздатковий матеріал, адже для дітей – будь-які знання мають бути цікавими та захоплюючими.</w:t>
      </w:r>
    </w:p>
    <w:p w14:paraId="628A5331" w14:textId="77777777" w:rsidR="002908DE" w:rsidRDefault="002908DE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FA66E97" w14:textId="77777777" w:rsidR="002908DE" w:rsidRDefault="002908DE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DAE94D5" w14:textId="4993535D" w:rsidR="002908DE" w:rsidRDefault="002908DE" w:rsidP="00123329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33F20335" w14:textId="6671DBB9" w:rsidR="002839B3" w:rsidRDefault="002839B3" w:rsidP="00123329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39072F62" w14:textId="63B1A102" w:rsidR="002839B3" w:rsidRDefault="002839B3" w:rsidP="00123329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307AC4D6" w14:textId="70DE09ED" w:rsidR="002839B3" w:rsidRDefault="002839B3" w:rsidP="00123329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32A2487B" w14:textId="77777777" w:rsidR="002908DE" w:rsidRDefault="002908DE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6C35A0C" w14:textId="102A7EA2" w:rsidR="002B41A0" w:rsidRPr="00665F07" w:rsidRDefault="002839B3" w:rsidP="00123329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ВЗАЄМОЗВ’ЯЗОК ЕКОНОМІЧНОГО ВИХОВАННЯ </w:t>
      </w:r>
      <w:r w:rsidR="00732DE7" w:rsidRPr="00732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2DE7">
        <w:rPr>
          <w:rFonts w:ascii="Times New Roman" w:hAnsi="Times New Roman" w:cs="Times New Roman"/>
          <w:sz w:val="28"/>
          <w:szCs w:val="28"/>
          <w:lang w:val="uk-UA"/>
        </w:rPr>
        <w:t>З ОСВІТНІМИ ЛІНІЯМИ</w:t>
      </w:r>
      <w:r w:rsidR="00665F07">
        <w:rPr>
          <w:rFonts w:ascii="Times New Roman" w:hAnsi="Times New Roman" w:cs="Times New Roman"/>
          <w:sz w:val="28"/>
          <w:szCs w:val="28"/>
          <w:lang w:val="uk-UA"/>
        </w:rPr>
        <w:t xml:space="preserve"> БАЗОВОГО КОМПОНЕНТУ ДОШКІЛЬНОЇ ОСВІТИ</w:t>
      </w:r>
    </w:p>
    <w:p w14:paraId="5F623D26" w14:textId="77777777" w:rsidR="00732DE7" w:rsidRDefault="00732DE7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8106F">
        <w:rPr>
          <w:rFonts w:ascii="Times New Roman" w:hAnsi="Times New Roman" w:cs="Times New Roman"/>
          <w:sz w:val="28"/>
          <w:szCs w:val="28"/>
          <w:lang w:val="uk-UA"/>
        </w:rPr>
        <w:t>Економічне виховання доцільно включати в наступн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8106F">
        <w:rPr>
          <w:rFonts w:ascii="Times New Roman" w:hAnsi="Times New Roman" w:cs="Times New Roman"/>
          <w:sz w:val="28"/>
          <w:szCs w:val="28"/>
          <w:lang w:val="uk-UA"/>
        </w:rPr>
        <w:t xml:space="preserve"> освітн</w:t>
      </w:r>
      <w:r>
        <w:rPr>
          <w:rFonts w:ascii="Times New Roman" w:hAnsi="Times New Roman" w:cs="Times New Roman"/>
          <w:sz w:val="28"/>
          <w:szCs w:val="28"/>
          <w:lang w:val="uk-UA"/>
        </w:rPr>
        <w:t>ю діяльність:</w:t>
      </w:r>
    </w:p>
    <w:p w14:paraId="776CB365" w14:textId="3A699F96" w:rsidR="00732DE7" w:rsidRDefault="0050151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</w:t>
      </w:r>
      <w:r w:rsidR="00732DE7" w:rsidRPr="00E8106F">
        <w:rPr>
          <w:rFonts w:ascii="Times New Roman" w:hAnsi="Times New Roman" w:cs="Times New Roman"/>
          <w:sz w:val="28"/>
          <w:szCs w:val="28"/>
          <w:u w:val="single"/>
          <w:lang w:val="uk-UA"/>
        </w:rPr>
        <w:t>Особистість дитини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»,</w:t>
      </w:r>
      <w:r w:rsidRPr="005015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2DE7" w:rsidRPr="00501515">
        <w:rPr>
          <w:rFonts w:ascii="Times New Roman" w:hAnsi="Times New Roman" w:cs="Times New Roman"/>
          <w:sz w:val="28"/>
          <w:szCs w:val="28"/>
          <w:lang w:val="uk-UA"/>
        </w:rPr>
        <w:t>передбача</w:t>
      </w:r>
      <w:r w:rsidR="002839B3" w:rsidRPr="00501515">
        <w:rPr>
          <w:rFonts w:ascii="Times New Roman" w:hAnsi="Times New Roman" w:cs="Times New Roman"/>
          <w:sz w:val="28"/>
          <w:szCs w:val="28"/>
          <w:lang w:val="uk-UA"/>
        </w:rPr>
        <w:t xml:space="preserve">є: </w:t>
      </w:r>
      <w:r w:rsidR="00732DE7">
        <w:rPr>
          <w:rFonts w:ascii="Times New Roman" w:hAnsi="Times New Roman" w:cs="Times New Roman"/>
          <w:sz w:val="28"/>
          <w:szCs w:val="28"/>
          <w:lang w:val="uk-UA"/>
        </w:rPr>
        <w:t>засвоєння норм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32D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2DE7" w:rsidRPr="00E8106F">
        <w:rPr>
          <w:rFonts w:ascii="Times New Roman" w:hAnsi="Times New Roman" w:cs="Times New Roman"/>
          <w:sz w:val="28"/>
          <w:szCs w:val="28"/>
          <w:lang w:val="uk-UA"/>
        </w:rPr>
        <w:t>становленн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32DE7" w:rsidRPr="00E8106F">
        <w:rPr>
          <w:rFonts w:ascii="Times New Roman" w:hAnsi="Times New Roman" w:cs="Times New Roman"/>
          <w:sz w:val="28"/>
          <w:szCs w:val="28"/>
          <w:lang w:val="uk-UA"/>
        </w:rPr>
        <w:t xml:space="preserve"> сам</w:t>
      </w:r>
      <w:r w:rsidR="00732DE7">
        <w:rPr>
          <w:rFonts w:ascii="Times New Roman" w:hAnsi="Times New Roman" w:cs="Times New Roman"/>
          <w:sz w:val="28"/>
          <w:szCs w:val="28"/>
          <w:lang w:val="uk-UA"/>
        </w:rPr>
        <w:t xml:space="preserve">остійності, цілеспрямованості і </w:t>
      </w:r>
      <w:r w:rsidR="00732DE7" w:rsidRPr="00E8106F">
        <w:rPr>
          <w:rFonts w:ascii="Times New Roman" w:hAnsi="Times New Roman" w:cs="Times New Roman"/>
          <w:sz w:val="28"/>
          <w:szCs w:val="28"/>
          <w:lang w:val="uk-UA"/>
        </w:rPr>
        <w:t>саморегуляції власних дій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. Усвідомл</w:t>
      </w:r>
      <w:r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, що минуле, сьогодення, майбутнє залежить від обставин життя і здатності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допомагати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самій собі. Здатн</w:t>
      </w:r>
      <w:r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до регуляції власної поведінки в різних життєвих ситуації. Зна</w:t>
      </w:r>
      <w:r>
        <w:rPr>
          <w:rFonts w:ascii="Times New Roman" w:hAnsi="Times New Roman" w:cs="Times New Roman"/>
          <w:sz w:val="28"/>
          <w:szCs w:val="28"/>
          <w:lang w:val="uk-UA"/>
        </w:rPr>
        <w:t>ння з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розвит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людського тіла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його здоров’я</w:t>
      </w:r>
      <w:r>
        <w:rPr>
          <w:rFonts w:ascii="Times New Roman" w:hAnsi="Times New Roman" w:cs="Times New Roman"/>
          <w:sz w:val="28"/>
          <w:szCs w:val="28"/>
          <w:lang w:val="uk-UA"/>
        </w:rPr>
        <w:t>, яке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залежить від повноцінного харчування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рухов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діяльн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, безпечн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поведінк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, догляд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за тілом</w:t>
      </w:r>
      <w:r w:rsidRPr="005015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запобіганням захворюванням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11EB45" w14:textId="011C2293" w:rsidR="002839B3" w:rsidRDefault="0050151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</w:t>
      </w:r>
      <w:r w:rsidR="002839B3" w:rsidRPr="00E8106F">
        <w:rPr>
          <w:rFonts w:ascii="Times New Roman" w:hAnsi="Times New Roman" w:cs="Times New Roman"/>
          <w:sz w:val="28"/>
          <w:szCs w:val="28"/>
          <w:u w:val="single"/>
          <w:lang w:val="uk-UA"/>
        </w:rPr>
        <w:t>Дитина у соціумі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</w:t>
      </w:r>
      <w:r w:rsidR="002839B3" w:rsidRPr="00E8106F">
        <w:rPr>
          <w:rFonts w:ascii="Times New Roman" w:hAnsi="Times New Roman" w:cs="Times New Roman"/>
          <w:sz w:val="28"/>
          <w:szCs w:val="28"/>
          <w:lang w:val="uk-UA"/>
        </w:rPr>
        <w:t>дошкільнятами норм і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 xml:space="preserve"> моральних </w:t>
      </w:r>
      <w:r w:rsidR="002839B3" w:rsidRPr="00E8106F">
        <w:rPr>
          <w:rFonts w:ascii="Times New Roman" w:hAnsi="Times New Roman" w:cs="Times New Roman"/>
          <w:sz w:val="28"/>
          <w:szCs w:val="28"/>
          <w:lang w:val="uk-UA"/>
        </w:rPr>
        <w:t>цінностей, прийнятих у су</w:t>
      </w:r>
      <w:r w:rsidR="002839B3">
        <w:rPr>
          <w:rFonts w:ascii="Times New Roman" w:hAnsi="Times New Roman" w:cs="Times New Roman"/>
          <w:sz w:val="28"/>
          <w:szCs w:val="28"/>
          <w:lang w:val="uk-UA"/>
        </w:rPr>
        <w:t>спільстві.</w:t>
      </w:r>
      <w:r w:rsidR="00F33D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Усвідомлення змісту понять сім’я та дотримання дитиною правил сімейного співжиття, </w:t>
      </w:r>
      <w:r w:rsidR="00F33D17">
        <w:rPr>
          <w:rFonts w:ascii="Times New Roman" w:hAnsi="Times New Roman" w:cs="Times New Roman"/>
          <w:sz w:val="28"/>
          <w:szCs w:val="28"/>
          <w:lang w:val="uk-UA"/>
        </w:rPr>
        <w:t>розуміє внесок кожного члена сім’ї у ї добробут. Розвинене співчуття до хворого, прагнення надати посильну допомогу.</w:t>
      </w:r>
      <w:r w:rsidR="000548EE">
        <w:rPr>
          <w:rFonts w:ascii="Times New Roman" w:hAnsi="Times New Roman" w:cs="Times New Roman"/>
          <w:sz w:val="28"/>
          <w:szCs w:val="28"/>
          <w:lang w:val="uk-UA"/>
        </w:rPr>
        <w:t xml:space="preserve"> Обізнаність з елементарними соціальними та морально- етичними нормами міжособистісних взаємин; вміння дотримуватись їх під час спілкування. Володіння інформацію про рівність всіх народів світу.</w:t>
      </w:r>
    </w:p>
    <w:p w14:paraId="094C0A5F" w14:textId="2F671627" w:rsidR="000548EE" w:rsidRDefault="000548EE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«Дитина у природному довкіллі»</w:t>
      </w:r>
      <w:r w:rsidRPr="000548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передбачає: орієнтування  в тому, що природне довкілля та життєдіяльність людини взаємопов’язані. Розуміння , що природне довкілля змінюється внаслідок людської діяльності. Знання, що людина використовує основні природні ресурси: воду, ґрунт, повітря – для задоволення своїх потреб. Розуміння дитиною правил доцільного природокористування.</w:t>
      </w:r>
    </w:p>
    <w:p w14:paraId="3636AA9E" w14:textId="20C9AB37" w:rsidR="000548EE" w:rsidRDefault="000548EE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«Дитина у світі культури»</w:t>
      </w:r>
      <w:r w:rsidRPr="000548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Hlk58420061"/>
      <w:r>
        <w:rPr>
          <w:rFonts w:ascii="Times New Roman" w:hAnsi="Times New Roman" w:cs="Times New Roman"/>
          <w:sz w:val="28"/>
          <w:szCs w:val="28"/>
          <w:lang w:val="uk-UA"/>
        </w:rPr>
        <w:t>передбачає:</w:t>
      </w:r>
      <w:r w:rsidR="00876F4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End w:id="0"/>
      <w:r w:rsidR="00876F46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дитиною, що </w:t>
      </w:r>
      <w:r w:rsidR="0087177C">
        <w:rPr>
          <w:rFonts w:ascii="Times New Roman" w:hAnsi="Times New Roman" w:cs="Times New Roman"/>
          <w:sz w:val="28"/>
          <w:szCs w:val="28"/>
          <w:lang w:val="uk-UA"/>
        </w:rPr>
        <w:t xml:space="preserve">предметний світ – рукотворний, створений для задоволення потреб людини та </w:t>
      </w:r>
      <w:r w:rsidR="0087177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завдяки людській праці. Має елементарні знання про виробництво різних предметів ужитку. Виявляє ціннісне ставлення до результатів людської праці, розуміє її необхідність і мотивацію, зв’язок із життєвими потребами, станом здоров’я. Знає про професії, усвідомлює відмінність між власною діяльністю і виробництвом. Має уявлення про заощадливе ведення домашнього господарства, </w:t>
      </w:r>
      <w:proofErr w:type="spellStart"/>
      <w:r w:rsidR="0087177C">
        <w:rPr>
          <w:rFonts w:ascii="Times New Roman" w:hAnsi="Times New Roman" w:cs="Times New Roman"/>
          <w:sz w:val="28"/>
          <w:szCs w:val="28"/>
          <w:lang w:val="uk-UA"/>
        </w:rPr>
        <w:t>ощадливо</w:t>
      </w:r>
      <w:proofErr w:type="spellEnd"/>
      <w:r w:rsidR="0087177C">
        <w:rPr>
          <w:rFonts w:ascii="Times New Roman" w:hAnsi="Times New Roman" w:cs="Times New Roman"/>
          <w:sz w:val="28"/>
          <w:szCs w:val="28"/>
          <w:lang w:val="uk-UA"/>
        </w:rPr>
        <w:t xml:space="preserve"> ставиться до грошей, до речей. Розрізняє соціальні ролі «</w:t>
      </w:r>
      <w:r w:rsidR="00325E95">
        <w:rPr>
          <w:rFonts w:ascii="Times New Roman" w:hAnsi="Times New Roman" w:cs="Times New Roman"/>
          <w:sz w:val="28"/>
          <w:szCs w:val="28"/>
          <w:lang w:val="uk-UA"/>
        </w:rPr>
        <w:t>покупець</w:t>
      </w:r>
      <w:r w:rsidR="0087177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25E95">
        <w:rPr>
          <w:rFonts w:ascii="Times New Roman" w:hAnsi="Times New Roman" w:cs="Times New Roman"/>
          <w:sz w:val="28"/>
          <w:szCs w:val="28"/>
          <w:lang w:val="uk-UA"/>
        </w:rPr>
        <w:t>, «продавець», поняття «товар», «гроші», тощо.</w:t>
      </w:r>
      <w:r w:rsidR="00665F07" w:rsidRPr="00665F07">
        <w:t xml:space="preserve"> </w:t>
      </w:r>
      <w:r w:rsidR="00665F07" w:rsidRPr="00665F07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665F07" w:rsidRPr="00665F07">
        <w:rPr>
          <w:rFonts w:ascii="Times New Roman" w:hAnsi="Times New Roman" w:cs="Times New Roman"/>
          <w:sz w:val="28"/>
          <w:szCs w:val="28"/>
        </w:rPr>
        <w:t>володіння</w:t>
      </w:r>
      <w:proofErr w:type="spellEnd"/>
      <w:r w:rsidR="00665F07" w:rsidRPr="00665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F07" w:rsidRPr="00665F07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="00665F07" w:rsidRPr="00665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F07" w:rsidRPr="00665F07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="00665F07" w:rsidRPr="00665F07">
        <w:rPr>
          <w:rFonts w:ascii="Times New Roman" w:hAnsi="Times New Roman" w:cs="Times New Roman"/>
          <w:sz w:val="28"/>
          <w:szCs w:val="28"/>
        </w:rPr>
        <w:t xml:space="preserve"> діяльності, </w:t>
      </w:r>
      <w:proofErr w:type="spellStart"/>
      <w:r w:rsidR="00665F07" w:rsidRPr="00665F0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665F07" w:rsidRPr="00665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F07" w:rsidRPr="00665F07">
        <w:rPr>
          <w:rFonts w:ascii="Times New Roman" w:hAnsi="Times New Roman" w:cs="Times New Roman"/>
          <w:sz w:val="28"/>
          <w:szCs w:val="28"/>
        </w:rPr>
        <w:t>споживання</w:t>
      </w:r>
      <w:proofErr w:type="spellEnd"/>
      <w:r w:rsidR="00665F07" w:rsidRPr="00665F07">
        <w:rPr>
          <w:rFonts w:ascii="Times New Roman" w:hAnsi="Times New Roman" w:cs="Times New Roman"/>
          <w:sz w:val="28"/>
          <w:szCs w:val="28"/>
        </w:rPr>
        <w:t>.</w:t>
      </w:r>
    </w:p>
    <w:p w14:paraId="248E5592" w14:textId="73BA222D" w:rsidR="00325E95" w:rsidRDefault="00325E9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«Гра дитини»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передбачає: у власній грі відтворює знання та моральні уявлення, творчо відображає діяльність, взаємин дорослих, реальні та уявлювані події, ситуації.  </w:t>
      </w:r>
    </w:p>
    <w:p w14:paraId="3A203730" w14:textId="46BDFB97" w:rsidR="000548EE" w:rsidRDefault="00325E9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«Дитина у сенсорно-пізнавальному просторі»</w:t>
      </w:r>
      <w:r w:rsidRPr="00325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передбачає:  вміння класифікувати предмети і їх сукупності</w:t>
      </w:r>
      <w:r w:rsidR="006669C6">
        <w:rPr>
          <w:rFonts w:ascii="Times New Roman" w:hAnsi="Times New Roman" w:cs="Times New Roman"/>
          <w:sz w:val="28"/>
          <w:szCs w:val="28"/>
          <w:lang w:val="uk-UA"/>
        </w:rPr>
        <w:t xml:space="preserve"> за кількісними і якісними ознаками. Встановлює причинно-наслідкові зв’язки між різними явищами в природному та соціальному довкіллі. Здійснює найпростіші числові обчислення. </w:t>
      </w:r>
    </w:p>
    <w:p w14:paraId="2A118B95" w14:textId="0169ACFF" w:rsidR="00665F07" w:rsidRPr="00665F07" w:rsidRDefault="00665F0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Освітня лінія</w:t>
      </w:r>
      <w:r w:rsidR="007E384B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«Мовлення д</w:t>
      </w:r>
      <w:r w:rsidR="00814CB4">
        <w:rPr>
          <w:rFonts w:ascii="Times New Roman" w:hAnsi="Times New Roman" w:cs="Times New Roman"/>
          <w:sz w:val="28"/>
          <w:szCs w:val="28"/>
          <w:u w:val="single"/>
          <w:lang w:val="uk-UA"/>
        </w:rPr>
        <w:t>итини»</w:t>
      </w:r>
      <w:r w:rsidR="00814CB4" w:rsidRPr="00814C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CB4">
        <w:rPr>
          <w:rFonts w:ascii="Times New Roman" w:hAnsi="Times New Roman" w:cs="Times New Roman"/>
          <w:sz w:val="28"/>
          <w:szCs w:val="28"/>
          <w:lang w:val="uk-UA"/>
        </w:rPr>
        <w:t>передбачає:  оперування узагальненими словами різного порядку; володіє формами мовленнєвого етикету  відповідно до ситуації; вільно, не вимушено вступає в розмову з дітьми,  дорослими (як знайомими так і незнайомцями); Вміння адекватно й доречно спілкуватись рідною мовою в різних життєвих ситуаціях.</w:t>
      </w:r>
    </w:p>
    <w:p w14:paraId="1D7D8EB7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3944E41E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F5389F9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3D9BE213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9AF4DDD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927D23F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FD736F1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79361B7" w14:textId="77777777" w:rsidR="009D7775" w:rsidRDefault="009D7775" w:rsidP="0012332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31A2B725" w14:textId="22307D15" w:rsidR="002908DE" w:rsidRDefault="002908DE" w:rsidP="00123329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ФОРМИ, МЕТОДИ, ПРИЙОМИ</w:t>
      </w:r>
      <w:r w:rsidR="00093650">
        <w:rPr>
          <w:rFonts w:ascii="Times New Roman" w:eastAsia="Calibri" w:hAnsi="Times New Roman" w:cs="Times New Roman"/>
          <w:sz w:val="28"/>
          <w:szCs w:val="28"/>
          <w:lang w:val="uk-UA"/>
        </w:rPr>
        <w:t>,                                                                                                У РЕАЛІЗАЦІЇ ЕКОНОМІЧНОГО ВИХОВАННЯ</w:t>
      </w:r>
    </w:p>
    <w:p w14:paraId="4A58DD35" w14:textId="77777777" w:rsidR="00350804" w:rsidRPr="00350804" w:rsidRDefault="0035080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50804">
        <w:rPr>
          <w:rFonts w:ascii="Times New Roman" w:hAnsi="Times New Roman" w:cs="Times New Roman"/>
          <w:sz w:val="28"/>
          <w:szCs w:val="28"/>
          <w:lang w:val="uk-UA"/>
        </w:rPr>
        <w:t xml:space="preserve">При виборі методів і прийомів роботи необхідно враховувати ряд факторів: цілі, завдання, зміст </w:t>
      </w:r>
      <w:r w:rsidR="00732DE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50804">
        <w:rPr>
          <w:rFonts w:ascii="Times New Roman" w:hAnsi="Times New Roman" w:cs="Times New Roman"/>
          <w:sz w:val="28"/>
          <w:szCs w:val="28"/>
          <w:lang w:val="uk-UA"/>
        </w:rPr>
        <w:t>формованих економічних уявлень на даному етапі, вікові та індивідуаль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 особливості дітей, наявність </w:t>
      </w:r>
      <w:r w:rsidRPr="00350804">
        <w:rPr>
          <w:rFonts w:ascii="Times New Roman" w:hAnsi="Times New Roman" w:cs="Times New Roman"/>
          <w:sz w:val="28"/>
          <w:szCs w:val="28"/>
          <w:lang w:val="uk-UA"/>
        </w:rPr>
        <w:t>необхідних дидактичних засобів, конкретні умови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2B2121" w14:textId="339866F1" w:rsidR="00732DE7" w:rsidRDefault="00732DE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Але найбільш дієвими, які передбачають, як  і засвоєння нових знань так і відтворення їх в практичній діяльності є – гра, як провідна діяльність дітей, ознайомлення з художньою літературою відповідного змісту, проектна робота та спеціал</w:t>
      </w:r>
      <w:r w:rsidR="00E85E28">
        <w:rPr>
          <w:rFonts w:ascii="Times New Roman" w:hAnsi="Times New Roman" w:cs="Times New Roman"/>
          <w:sz w:val="28"/>
          <w:szCs w:val="28"/>
          <w:lang w:val="uk-UA"/>
        </w:rPr>
        <w:t>ьно створені проблемні ситуації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A2D7E3" w14:textId="782DBACF" w:rsidR="00E8106F" w:rsidRDefault="00E50D9B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ГРА</w:t>
      </w:r>
      <w:r w:rsidR="00E85E2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ДИДАКТИЧНІ ВПРАВИ</w:t>
      </w:r>
    </w:p>
    <w:p w14:paraId="6D4104B1" w14:textId="77777777" w:rsidR="002908DE" w:rsidRDefault="00732DE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908DE">
        <w:rPr>
          <w:rFonts w:ascii="Times New Roman" w:hAnsi="Times New Roman" w:cs="Times New Roman"/>
          <w:sz w:val="28"/>
          <w:szCs w:val="28"/>
          <w:lang w:val="uk-UA"/>
        </w:rPr>
        <w:t>Різні види ігор</w:t>
      </w:r>
      <w:r w:rsidR="002908DE" w:rsidRPr="006E4880">
        <w:rPr>
          <w:rFonts w:ascii="Times New Roman" w:hAnsi="Times New Roman" w:cs="Times New Roman"/>
          <w:sz w:val="28"/>
          <w:szCs w:val="28"/>
          <w:lang w:val="uk-UA"/>
        </w:rPr>
        <w:t xml:space="preserve"> одна з найбільш бажаних</w:t>
      </w:r>
      <w:r w:rsidR="00290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8DE" w:rsidRPr="006E4880">
        <w:rPr>
          <w:rFonts w:ascii="Times New Roman" w:hAnsi="Times New Roman" w:cs="Times New Roman"/>
          <w:sz w:val="28"/>
          <w:szCs w:val="28"/>
          <w:lang w:val="uk-UA"/>
        </w:rPr>
        <w:t xml:space="preserve">форм для </w:t>
      </w:r>
      <w:r>
        <w:rPr>
          <w:rFonts w:ascii="Times New Roman" w:hAnsi="Times New Roman" w:cs="Times New Roman"/>
          <w:sz w:val="28"/>
          <w:szCs w:val="28"/>
          <w:lang w:val="uk-UA"/>
        </w:rPr>
        <w:t>зацікавлення дітей та формування у них</w:t>
      </w:r>
      <w:r w:rsidR="002908DE" w:rsidRPr="006E4880">
        <w:rPr>
          <w:rFonts w:ascii="Times New Roman" w:hAnsi="Times New Roman" w:cs="Times New Roman"/>
          <w:sz w:val="28"/>
          <w:szCs w:val="28"/>
          <w:lang w:val="uk-UA"/>
        </w:rPr>
        <w:t xml:space="preserve"> основ </w:t>
      </w:r>
      <w:r w:rsidR="002908DE">
        <w:rPr>
          <w:rFonts w:ascii="Times New Roman" w:hAnsi="Times New Roman" w:cs="Times New Roman"/>
          <w:sz w:val="28"/>
          <w:szCs w:val="28"/>
          <w:lang w:val="uk-UA"/>
        </w:rPr>
        <w:t xml:space="preserve">економічної </w:t>
      </w:r>
      <w:r w:rsidR="002908DE" w:rsidRPr="006E4880">
        <w:rPr>
          <w:rFonts w:ascii="Times New Roman" w:hAnsi="Times New Roman" w:cs="Times New Roman"/>
          <w:sz w:val="28"/>
          <w:szCs w:val="28"/>
          <w:lang w:val="uk-UA"/>
        </w:rPr>
        <w:t xml:space="preserve"> грамотності. </w:t>
      </w:r>
    </w:p>
    <w:p w14:paraId="725DE359" w14:textId="77777777" w:rsidR="00732DE7" w:rsidRDefault="007430F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     За допомогою використання дидактичних ігор можна послідовно, системно ознайомлювати дітей з економічною культурою. Цінність їх використання полягає в тому, що певний матеріал можна підібрати індивідуально спираючись на знання і можливості певної дитини. Немаловажне значення і в тому, що  діти можуть самостійно в них грати закріплюючи певний матеріал. Дидактичні ігри </w:t>
      </w:r>
      <w:r w:rsidRPr="001B51E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сприяють розширенню знань, 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узагальненню основних уявлень та понять, вихованню вольових якостей.</w:t>
      </w:r>
    </w:p>
    <w:p w14:paraId="16E7C0A6" w14:textId="77777777" w:rsidR="007430F7" w:rsidRPr="001B51E3" w:rsidRDefault="00732DE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кожній грі існує і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>гровий задум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ігрова ситуація, в яку вводиться дитина, і яку в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сприймає як власну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. Обов’язковими є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певних 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ігрових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>дій (відібрати, р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озкласти, доповнити, закінчити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>та ін.). Ігрові дії завжди включають в себе навчальну задачу, тобто т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, що є для кожної дитини найважливішою умовою особистого успіху 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емоційного зв'язку з іншими учасниками. 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Виконання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задачі вимагає від дитини активних розумових і вольових зусиль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. У кожної гри мають бути правила, вони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бувають двох видів: правила дії і правила спілкування. Прикладом правил дії є вміння дітей назвати пропущене, розділяти предмети на групи, об'єднувати їх за принципом узагальнення ознак 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 xml:space="preserve">тощо, а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>правил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є такі, як: не підказувати, діяти по черзі, діяти за викликом або сигналу педагога</w:t>
      </w:r>
      <w:r w:rsidR="00E50D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D668C2" w14:textId="77777777" w:rsidR="00751ABC" w:rsidRPr="001B51E3" w:rsidRDefault="00751AB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    Дидактичні ігри поділяються як на традиційні так і на мультимедійні ігри, які діти можуть пограти вдома разом із батьками.</w:t>
      </w:r>
    </w:p>
    <w:p w14:paraId="637DCD1D" w14:textId="7F7EB0A2" w:rsidR="006E4880" w:rsidRPr="001B51E3" w:rsidRDefault="007430F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>Мною були підібран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>, розроблен</w:t>
      </w:r>
      <w:r w:rsidR="004C50E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та систематизован</w:t>
      </w:r>
      <w:r w:rsidR="004C50E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41896">
        <w:rPr>
          <w:rFonts w:ascii="Times New Roman" w:hAnsi="Times New Roman" w:cs="Times New Roman"/>
          <w:sz w:val="28"/>
          <w:szCs w:val="28"/>
          <w:lang w:val="uk-UA"/>
        </w:rPr>
        <w:t xml:space="preserve"> дидактична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50EB">
        <w:rPr>
          <w:rFonts w:ascii="Times New Roman" w:hAnsi="Times New Roman" w:cs="Times New Roman"/>
          <w:sz w:val="28"/>
          <w:szCs w:val="28"/>
          <w:lang w:val="uk-UA"/>
        </w:rPr>
        <w:t>гра «Супермаркет» з низкою варіантів</w:t>
      </w:r>
      <w:r w:rsidR="006E4880" w:rsidRPr="001B51E3">
        <w:rPr>
          <w:rFonts w:ascii="Times New Roman" w:hAnsi="Times New Roman" w:cs="Times New Roman"/>
          <w:sz w:val="28"/>
          <w:szCs w:val="28"/>
          <w:lang w:val="uk-UA"/>
        </w:rPr>
        <w:t>: «Що можна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і не можна</w:t>
      </w:r>
      <w:r w:rsidR="006E4880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купити?</w:t>
      </w:r>
      <w:r w:rsidR="000D0696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E4880" w:rsidRPr="001B51E3">
        <w:rPr>
          <w:rFonts w:ascii="Times New Roman" w:hAnsi="Times New Roman" w:cs="Times New Roman"/>
          <w:sz w:val="28"/>
          <w:szCs w:val="28"/>
          <w:lang w:val="uk-UA"/>
        </w:rPr>
        <w:t>Де що куп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>ити? »,«Вибираємо найважливіше</w:t>
      </w:r>
      <w:r w:rsidR="006E4880" w:rsidRPr="001B51E3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«Види витрат», «Ціна і якість», «Речі першої необхідності»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>, «Реклама», «Акції</w:t>
      </w:r>
      <w:r w:rsidR="00D15A3C">
        <w:rPr>
          <w:rFonts w:ascii="Times New Roman" w:hAnsi="Times New Roman" w:cs="Times New Roman"/>
          <w:sz w:val="28"/>
          <w:szCs w:val="28"/>
          <w:lang w:val="uk-UA"/>
        </w:rPr>
        <w:t xml:space="preserve"> та скидки», «Товар та послуги»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D2B1C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C32CE4A" w14:textId="6CB78967" w:rsidR="00C9544B" w:rsidRDefault="00E50D9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     За допомогою використання сюжетно-рольової гри вирішу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ться практичне застосування знань. </w:t>
      </w:r>
      <w:r w:rsidR="00C9544B">
        <w:rPr>
          <w:rFonts w:ascii="Times New Roman" w:hAnsi="Times New Roman" w:cs="Times New Roman"/>
          <w:sz w:val="28"/>
          <w:szCs w:val="28"/>
          <w:lang w:val="uk-UA"/>
        </w:rPr>
        <w:t>Сюжетно-рольова гра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сприяє розумінню побутового значення вивченого матеріалу, формує зв’язки між компонентами та кінцевим результатом. Виховує особистісні якост</w:t>
      </w:r>
      <w:r w:rsidR="00C9544B">
        <w:rPr>
          <w:rFonts w:ascii="Times New Roman" w:hAnsi="Times New Roman" w:cs="Times New Roman"/>
          <w:sz w:val="28"/>
          <w:szCs w:val="28"/>
          <w:lang w:val="uk-UA"/>
        </w:rPr>
        <w:t>і та</w:t>
      </w:r>
      <w:r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норми поведінки.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>Сюжетно-рольова гра служить важливим джерелом розвитку соціальної свідомості дитини в дошкільному віці, бо в ній д</w:t>
      </w:r>
      <w:r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ототожню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себе з дорослими, відтворю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їх функції, копію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їх відносини в спеціально створюваних ними ж самими умовами. </w:t>
      </w:r>
      <w:r w:rsidR="003508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420D747" w14:textId="77777777" w:rsidR="001B51E3" w:rsidRDefault="00C954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У творчій грі</w:t>
      </w:r>
      <w:r w:rsidR="00350804">
        <w:rPr>
          <w:rFonts w:ascii="Times New Roman" w:hAnsi="Times New Roman" w:cs="Times New Roman"/>
          <w:sz w:val="28"/>
          <w:szCs w:val="28"/>
          <w:lang w:val="uk-UA"/>
        </w:rPr>
        <w:t xml:space="preserve"> має бути </w:t>
      </w:r>
      <w:r w:rsidR="00350804" w:rsidRPr="00350804">
        <w:rPr>
          <w:rFonts w:ascii="Times New Roman" w:hAnsi="Times New Roman" w:cs="Times New Roman"/>
          <w:sz w:val="28"/>
          <w:szCs w:val="28"/>
          <w:lang w:val="uk-UA"/>
        </w:rPr>
        <w:t>розгорнутий сюжет, що включає різноманітні ролі, пов'язані з економічним змістом, де ігрові завдання повинні вирішуватися безпосередньо на основі засвоєних економічних знань і пропонуватися дитині у вигляді ігрових правил.</w:t>
      </w:r>
      <w:r w:rsidR="003508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Особливостями такої гри є включення в цю гру -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який бере</w:t>
      </w:r>
      <w:r w:rsidR="001B51E3" w:rsidRPr="001B51E3">
        <w:rPr>
          <w:rFonts w:ascii="Times New Roman" w:hAnsi="Times New Roman" w:cs="Times New Roman"/>
          <w:sz w:val="28"/>
          <w:szCs w:val="28"/>
          <w:lang w:val="uk-UA"/>
        </w:rPr>
        <w:t xml:space="preserve"> на себе таку роль, яка дозволила б йому контролювати правильність і точність виконання кожною дитиною дій в економічній сфері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EFBC4D" w14:textId="78F1EF0C" w:rsidR="002908DE" w:rsidRDefault="00751AB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Мною були розроблені та систематизовані сюжетно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рольов</w:t>
      </w:r>
      <w:r w:rsidR="00D15A3C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5A3C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="00141896">
        <w:rPr>
          <w:rFonts w:ascii="Times New Roman" w:hAnsi="Times New Roman" w:cs="Times New Roman"/>
          <w:sz w:val="28"/>
          <w:szCs w:val="28"/>
          <w:lang w:val="uk-UA"/>
        </w:rPr>
        <w:t xml:space="preserve"> завдяки який, діти практично ознайомляться з такими поняттями: «</w:t>
      </w:r>
      <w:r w:rsidR="00D15A3C">
        <w:rPr>
          <w:rFonts w:ascii="Times New Roman" w:hAnsi="Times New Roman" w:cs="Times New Roman"/>
          <w:sz w:val="28"/>
          <w:szCs w:val="28"/>
          <w:lang w:val="uk-UA"/>
        </w:rPr>
        <w:t xml:space="preserve">Праця та витрати» </w:t>
      </w:r>
      <w:r w:rsidR="00D15A3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сюжет якої розвивається за темами: </w:t>
      </w:r>
      <w:r>
        <w:rPr>
          <w:rFonts w:ascii="Times New Roman" w:hAnsi="Times New Roman" w:cs="Times New Roman"/>
          <w:sz w:val="28"/>
          <w:szCs w:val="28"/>
          <w:lang w:val="uk-UA"/>
        </w:rPr>
        <w:t>«Праця і заробітна плата»; «Праця і оплата товарів та послуг»;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Займ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борг»</w:t>
      </w:r>
      <w:r w:rsidR="007E38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6CA391" w14:textId="77777777" w:rsidR="007E384B" w:rsidRDefault="007E38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A17930A" w14:textId="018D7246" w:rsidR="002908DE" w:rsidRDefault="007E384B" w:rsidP="0012332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ХУДОЖНЬОЇ ЛІТЕРАТУРИ:</w:t>
      </w:r>
    </w:p>
    <w:p w14:paraId="0570C1E6" w14:textId="34A16A6E" w:rsidR="00393455" w:rsidRDefault="00C954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Ознайомлення з художньою літературою та бесіди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обговорення п</w:t>
      </w:r>
      <w:r w:rsidR="002908DE">
        <w:rPr>
          <w:rFonts w:ascii="Times New Roman" w:hAnsi="Times New Roman" w:cs="Times New Roman"/>
          <w:sz w:val="28"/>
          <w:szCs w:val="28"/>
          <w:lang w:val="uk-UA"/>
        </w:rPr>
        <w:t xml:space="preserve">ідходять для з’ясування особистісних відносин та знань дитини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2908DE">
        <w:rPr>
          <w:rFonts w:ascii="Times New Roman" w:hAnsi="Times New Roman" w:cs="Times New Roman"/>
          <w:sz w:val="28"/>
          <w:szCs w:val="28"/>
          <w:lang w:val="uk-UA"/>
        </w:rPr>
        <w:t>вивченої теми.</w:t>
      </w:r>
      <w:r w:rsidR="003116D4" w:rsidRPr="00C9544B">
        <w:rPr>
          <w:lang w:val="uk-UA"/>
        </w:rPr>
        <w:t xml:space="preserve"> </w:t>
      </w:r>
      <w:r w:rsidR="003116D4" w:rsidRPr="003116D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>художній літературі</w:t>
      </w:r>
      <w:r w:rsidR="003116D4" w:rsidRPr="003116D4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 xml:space="preserve">ий сенс розкривається </w:t>
      </w:r>
      <w:r w:rsidR="003116D4" w:rsidRPr="003116D4">
        <w:rPr>
          <w:rFonts w:ascii="Times New Roman" w:hAnsi="Times New Roman" w:cs="Times New Roman"/>
          <w:sz w:val="28"/>
          <w:szCs w:val="28"/>
          <w:lang w:val="uk-UA"/>
        </w:rPr>
        <w:t xml:space="preserve">перед дитиною у вигляді проблемної 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 xml:space="preserve">ситуації, вирішення якої формує </w:t>
      </w:r>
      <w:r w:rsidR="003116D4" w:rsidRPr="003116D4">
        <w:rPr>
          <w:rFonts w:ascii="Times New Roman" w:hAnsi="Times New Roman" w:cs="Times New Roman"/>
          <w:sz w:val="28"/>
          <w:szCs w:val="28"/>
          <w:lang w:val="uk-UA"/>
        </w:rPr>
        <w:t>логіку, к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>омунікативно-пізнавальні 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>, формує особистісне ставлення до певних героїв, що створює мотиваційний приклад правильних вчинків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формуються такі економічні уявлення: ставлення до праці та грошей, бережливості, працелюбності, самостійності та відповідальності.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Дошкільнята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бережливо та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охайно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до речей,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, відповідально та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відноситися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грошових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>.</w:t>
      </w:r>
      <w:r w:rsidR="00C7471E">
        <w:t xml:space="preserve"> </w:t>
      </w:r>
      <w:r w:rsidR="00C7471E">
        <w:rPr>
          <w:rFonts w:ascii="Times New Roman" w:hAnsi="Times New Roman" w:cs="Times New Roman"/>
          <w:sz w:val="28"/>
          <w:szCs w:val="28"/>
          <w:lang w:val="uk-UA"/>
        </w:rPr>
        <w:t>І є безперечним</w:t>
      </w:r>
      <w:r w:rsidR="00393455">
        <w:rPr>
          <w:rFonts w:ascii="Times New Roman" w:hAnsi="Times New Roman" w:cs="Times New Roman"/>
          <w:sz w:val="28"/>
          <w:szCs w:val="28"/>
          <w:lang w:val="uk-UA"/>
        </w:rPr>
        <w:t xml:space="preserve"> джерелом розвитку дитячого моделювання ситуації. </w:t>
      </w:r>
      <w:r>
        <w:rPr>
          <w:rFonts w:ascii="Times New Roman" w:hAnsi="Times New Roman" w:cs="Times New Roman"/>
          <w:sz w:val="28"/>
          <w:szCs w:val="28"/>
          <w:lang w:val="uk-UA"/>
        </w:rPr>
        <w:t>Бесіди – обговорення сприяють глибокому розумінню елементів</w:t>
      </w:r>
      <w:r w:rsidR="00393455">
        <w:rPr>
          <w:rFonts w:ascii="Times New Roman" w:hAnsi="Times New Roman" w:cs="Times New Roman"/>
          <w:sz w:val="28"/>
          <w:szCs w:val="28"/>
          <w:lang w:val="uk-UA"/>
        </w:rPr>
        <w:t xml:space="preserve"> певних подій, зв’язку «подія-вчинок-результат». </w:t>
      </w:r>
    </w:p>
    <w:p w14:paraId="51CB512C" w14:textId="77777777" w:rsidR="002908DE" w:rsidRDefault="0039345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Читання такої літератури та її обговорення має відбуватися на спеціально відведеному занятті, адже дитина має не просто послухати, а сприйняти та осмислити</w:t>
      </w:r>
      <w:r w:rsidR="00D777D0">
        <w:rPr>
          <w:rFonts w:ascii="Times New Roman" w:hAnsi="Times New Roman" w:cs="Times New Roman"/>
          <w:sz w:val="28"/>
          <w:szCs w:val="28"/>
          <w:lang w:val="uk-UA"/>
        </w:rPr>
        <w:t xml:space="preserve"> її зміст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F5DCCC" w14:textId="66A0383F" w:rsidR="00F65B8D" w:rsidRDefault="00F65B8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Художня література, яка знайомить дошкільнят з 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>потреб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 xml:space="preserve"> людини та варіант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 xml:space="preserve"> їх задоволення</w:t>
      </w:r>
      <w:r>
        <w:rPr>
          <w:rFonts w:ascii="Times New Roman" w:hAnsi="Times New Roman" w:cs="Times New Roman"/>
          <w:sz w:val="28"/>
          <w:szCs w:val="28"/>
          <w:lang w:val="uk-UA"/>
        </w:rPr>
        <w:t>:  «Лис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хліб» М. Пришвін; «Троє поросят» Б. Грим</w:t>
      </w:r>
      <w:r w:rsidR="0031249F">
        <w:rPr>
          <w:rFonts w:ascii="Times New Roman" w:hAnsi="Times New Roman" w:cs="Times New Roman"/>
          <w:sz w:val="28"/>
          <w:szCs w:val="28"/>
          <w:lang w:val="uk-UA"/>
        </w:rPr>
        <w:t>; «Заяча хатинка» народна казка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62479D2" w14:textId="4872123D" w:rsidR="00F65B8D" w:rsidRDefault="00F65B8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Художня література, яка </w:t>
      </w:r>
      <w:r w:rsidR="00C7471E" w:rsidRPr="002748E2">
        <w:rPr>
          <w:rFonts w:ascii="Times New Roman" w:hAnsi="Times New Roman" w:cs="Times New Roman"/>
          <w:sz w:val="28"/>
          <w:szCs w:val="28"/>
          <w:lang w:val="uk-UA"/>
        </w:rPr>
        <w:t>розкрива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C7471E" w:rsidRPr="002748E2">
        <w:rPr>
          <w:rFonts w:ascii="Times New Roman" w:hAnsi="Times New Roman" w:cs="Times New Roman"/>
          <w:sz w:val="28"/>
          <w:szCs w:val="28"/>
          <w:lang w:val="uk-UA"/>
        </w:rPr>
        <w:t xml:space="preserve"> зміст і значення праці людей</w:t>
      </w:r>
      <w:r>
        <w:rPr>
          <w:rFonts w:ascii="Times New Roman" w:hAnsi="Times New Roman" w:cs="Times New Roman"/>
          <w:sz w:val="28"/>
          <w:szCs w:val="28"/>
          <w:lang w:val="uk-UA"/>
        </w:rPr>
        <w:t>: народна казка  «Колосок», В.Ф. Одоєвський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Морозко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748E2">
        <w:rPr>
          <w:rFonts w:ascii="Times New Roman" w:hAnsi="Times New Roman" w:cs="Times New Roman"/>
          <w:sz w:val="28"/>
          <w:szCs w:val="28"/>
          <w:lang w:val="uk-UA"/>
        </w:rPr>
        <w:t>; «Що Ніна Має зробити», «Кожна людина повинна»</w:t>
      </w:r>
      <w:r w:rsidR="00112112">
        <w:rPr>
          <w:rFonts w:ascii="Times New Roman" w:hAnsi="Times New Roman" w:cs="Times New Roman"/>
          <w:sz w:val="28"/>
          <w:szCs w:val="28"/>
          <w:lang w:val="uk-UA"/>
        </w:rPr>
        <w:t>, «Солом’яні брила», «Права й ліва рука»,  «Велике відро»,</w:t>
      </w:r>
      <w:r w:rsidR="00810A3C">
        <w:rPr>
          <w:rFonts w:ascii="Times New Roman" w:hAnsi="Times New Roman" w:cs="Times New Roman"/>
          <w:sz w:val="28"/>
          <w:szCs w:val="28"/>
          <w:lang w:val="uk-UA"/>
        </w:rPr>
        <w:t xml:space="preserve">  «Гвинтик», «Прогаяний день»</w:t>
      </w:r>
      <w:r w:rsidR="009709C1">
        <w:rPr>
          <w:rFonts w:ascii="Times New Roman" w:hAnsi="Times New Roman" w:cs="Times New Roman"/>
          <w:sz w:val="28"/>
          <w:szCs w:val="28"/>
          <w:lang w:val="uk-UA"/>
        </w:rPr>
        <w:t>, «Мокра і суха сорочка»,</w:t>
      </w:r>
      <w:r w:rsidR="002748E2">
        <w:rPr>
          <w:rFonts w:ascii="Times New Roman" w:hAnsi="Times New Roman" w:cs="Times New Roman"/>
          <w:sz w:val="28"/>
          <w:szCs w:val="28"/>
          <w:lang w:val="uk-UA"/>
        </w:rPr>
        <w:t xml:space="preserve"> В. О. Сухомлинський;</w:t>
      </w:r>
      <w:r w:rsidR="003325CD">
        <w:rPr>
          <w:rFonts w:ascii="Times New Roman" w:hAnsi="Times New Roman" w:cs="Times New Roman"/>
          <w:sz w:val="28"/>
          <w:szCs w:val="28"/>
          <w:lang w:val="uk-UA"/>
        </w:rPr>
        <w:t xml:space="preserve"> «Як селянин цапів доїв»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 xml:space="preserve"> народна казка.</w:t>
      </w:r>
    </w:p>
    <w:p w14:paraId="10621C92" w14:textId="703C42F1" w:rsidR="00C7471E" w:rsidRPr="00F65B8D" w:rsidRDefault="00F65B8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>Художня література, яка  знайомить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C7471E" w:rsidRPr="00C7471E">
        <w:rPr>
          <w:rFonts w:ascii="Times New Roman" w:hAnsi="Times New Roman" w:cs="Times New Roman"/>
          <w:sz w:val="28"/>
          <w:szCs w:val="28"/>
        </w:rPr>
        <w:t>планування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7471E" w:rsidRPr="00C7471E">
        <w:rPr>
          <w:rFonts w:ascii="Times New Roman" w:hAnsi="Times New Roman" w:cs="Times New Roman"/>
          <w:sz w:val="28"/>
          <w:szCs w:val="28"/>
        </w:rPr>
        <w:t xml:space="preserve"> бюджету,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розподіл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="00685E65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язків</w:t>
      </w:r>
      <w:proofErr w:type="spellEnd"/>
      <w:r w:rsidR="00C7471E" w:rsidRPr="00C747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7471E" w:rsidRPr="00C7471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власності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народна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C7471E" w:rsidRPr="00C7471E">
        <w:rPr>
          <w:rFonts w:ascii="Times New Roman" w:hAnsi="Times New Roman" w:cs="Times New Roman"/>
          <w:sz w:val="28"/>
          <w:szCs w:val="28"/>
        </w:rPr>
        <w:t xml:space="preserve">Убогий та </w:t>
      </w:r>
      <w:proofErr w:type="spellStart"/>
      <w:r w:rsidR="00C7471E" w:rsidRPr="00C7471E">
        <w:rPr>
          <w:rFonts w:ascii="Times New Roman" w:hAnsi="Times New Roman" w:cs="Times New Roman"/>
          <w:sz w:val="28"/>
          <w:szCs w:val="28"/>
        </w:rPr>
        <w:t>багатий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2748E2">
        <w:rPr>
          <w:rFonts w:ascii="Times New Roman" w:hAnsi="Times New Roman" w:cs="Times New Roman"/>
          <w:sz w:val="28"/>
          <w:szCs w:val="28"/>
          <w:lang w:val="uk-UA"/>
        </w:rPr>
        <w:t xml:space="preserve"> «Знайшов винного» В.О. Сухомлинський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EEED81F" w14:textId="52E101B9" w:rsidR="00F65B8D" w:rsidRPr="00C7471E" w:rsidRDefault="00F65B8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7471E">
        <w:rPr>
          <w:rFonts w:ascii="Times New Roman" w:hAnsi="Times New Roman" w:cs="Times New Roman"/>
          <w:sz w:val="28"/>
          <w:szCs w:val="28"/>
          <w:lang w:val="uk-UA"/>
        </w:rPr>
        <w:t>Художня література, яка</w:t>
      </w:r>
      <w:r w:rsidRPr="00F65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формує 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>морально-економічн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 xml:space="preserve"> якост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7471E" w:rsidRPr="00F65B8D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особистості, як економність, дбайливість, доброзичливість, практичність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BE5D0E3" w14:textId="51E12841" w:rsidR="00C7471E" w:rsidRDefault="00F65B8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71E">
        <w:rPr>
          <w:rFonts w:ascii="Times New Roman" w:hAnsi="Times New Roman" w:cs="Times New Roman"/>
          <w:sz w:val="28"/>
          <w:szCs w:val="28"/>
          <w:lang w:val="uk-UA"/>
        </w:rPr>
        <w:t xml:space="preserve">Художня література, яка  </w:t>
      </w:r>
      <w:r w:rsidR="00C7471E" w:rsidRPr="00C7471E">
        <w:rPr>
          <w:rFonts w:ascii="Times New Roman" w:hAnsi="Times New Roman" w:cs="Times New Roman"/>
          <w:sz w:val="28"/>
          <w:szCs w:val="28"/>
          <w:lang w:val="uk-UA"/>
        </w:rPr>
        <w:t>зн</w:t>
      </w:r>
      <w:r>
        <w:rPr>
          <w:rFonts w:ascii="Times New Roman" w:hAnsi="Times New Roman" w:cs="Times New Roman"/>
          <w:sz w:val="28"/>
          <w:szCs w:val="28"/>
          <w:lang w:val="uk-UA"/>
        </w:rPr>
        <w:t>айомить з професіями та працею: «</w:t>
      </w:r>
      <w:r w:rsidR="00C7471E" w:rsidRPr="00F56C11">
        <w:rPr>
          <w:rFonts w:ascii="Times New Roman" w:hAnsi="Times New Roman" w:cs="Times New Roman"/>
          <w:sz w:val="28"/>
          <w:szCs w:val="28"/>
          <w:lang w:val="uk-UA"/>
        </w:rPr>
        <w:t>Ремісник і різець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56C11">
        <w:rPr>
          <w:rFonts w:ascii="Times New Roman" w:hAnsi="Times New Roman" w:cs="Times New Roman"/>
          <w:sz w:val="28"/>
          <w:szCs w:val="28"/>
          <w:lang w:val="uk-UA"/>
        </w:rPr>
        <w:t>; «Пекар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6C11">
        <w:rPr>
          <w:rFonts w:ascii="Times New Roman" w:hAnsi="Times New Roman" w:cs="Times New Roman"/>
          <w:sz w:val="28"/>
          <w:szCs w:val="28"/>
          <w:lang w:val="uk-UA"/>
        </w:rPr>
        <w:t>і кравець»</w:t>
      </w:r>
      <w:r w:rsidR="009709C1">
        <w:rPr>
          <w:rFonts w:ascii="Times New Roman" w:hAnsi="Times New Roman" w:cs="Times New Roman"/>
          <w:sz w:val="28"/>
          <w:szCs w:val="28"/>
          <w:lang w:val="uk-UA"/>
        </w:rPr>
        <w:t>, «»</w:t>
      </w:r>
      <w:r w:rsidR="00F56C11" w:rsidRPr="00F56C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6C11">
        <w:rPr>
          <w:rFonts w:ascii="Times New Roman" w:hAnsi="Times New Roman" w:cs="Times New Roman"/>
          <w:sz w:val="28"/>
          <w:szCs w:val="28"/>
          <w:lang w:val="uk-UA"/>
        </w:rPr>
        <w:t>В.О. Сухомлинський</w:t>
      </w:r>
      <w:r w:rsidR="009709C1">
        <w:rPr>
          <w:rFonts w:ascii="Times New Roman" w:hAnsi="Times New Roman" w:cs="Times New Roman"/>
          <w:sz w:val="28"/>
          <w:szCs w:val="28"/>
          <w:lang w:val="uk-UA"/>
        </w:rPr>
        <w:t>,  «Подорожні</w:t>
      </w:r>
      <w:r w:rsidR="003325CD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3325CD">
        <w:rPr>
          <w:rFonts w:ascii="Times New Roman" w:hAnsi="Times New Roman" w:cs="Times New Roman"/>
          <w:sz w:val="28"/>
          <w:szCs w:val="28"/>
          <w:lang w:val="uk-UA"/>
        </w:rPr>
        <w:t>кримсько</w:t>
      </w:r>
      <w:proofErr w:type="spellEnd"/>
      <w:r w:rsidR="003325CD">
        <w:rPr>
          <w:rFonts w:ascii="Times New Roman" w:hAnsi="Times New Roman" w:cs="Times New Roman"/>
          <w:sz w:val="28"/>
          <w:szCs w:val="28"/>
          <w:lang w:val="uk-UA"/>
        </w:rPr>
        <w:t>-татарська казка.</w:t>
      </w:r>
    </w:p>
    <w:p w14:paraId="62F0CE0C" w14:textId="1F14CBF1" w:rsidR="002908DE" w:rsidRDefault="007E38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ПРОЄКТНА ДІЯЛЬНІСТЬ</w:t>
      </w:r>
    </w:p>
    <w:p w14:paraId="4B1D97B2" w14:textId="63A3003B" w:rsidR="000B75C9" w:rsidRDefault="004871C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</w:t>
      </w:r>
      <w:r w:rsidR="00CA34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комбінованим методом вивчення складного матеріалу. 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>Це потужний засіб для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 розгорнуто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 вивченн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 певних понять та термінів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 xml:space="preserve"> легка</w:t>
      </w:r>
      <w:r w:rsidR="003116D4">
        <w:rPr>
          <w:rFonts w:ascii="Times New Roman" w:hAnsi="Times New Roman" w:cs="Times New Roman"/>
          <w:sz w:val="28"/>
          <w:szCs w:val="28"/>
          <w:lang w:val="uk-UA"/>
        </w:rPr>
        <w:t xml:space="preserve"> класифікація та систематизація.</w:t>
      </w:r>
      <w:r w:rsidR="00F65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95172BD" w14:textId="5EDC551C" w:rsidR="002F7254" w:rsidRDefault="002F725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 – це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ета, прийнята і освоєна дітьми. 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Суть методу </w:t>
      </w:r>
      <w:proofErr w:type="spellStart"/>
      <w:r w:rsidRPr="002F7254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>ктів</w:t>
      </w:r>
      <w:proofErr w:type="spellEnd"/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 – у стимулюванні інтересу дітей до різних проблем, розв’язання яких потребує певних знань і експериментально-пошукових дій. </w:t>
      </w:r>
      <w:proofErr w:type="spellStart"/>
      <w:r w:rsidRPr="002F7254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– є формою отримання знань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ерез </w:t>
      </w:r>
      <w:r>
        <w:rPr>
          <w:rFonts w:ascii="Times New Roman" w:hAnsi="Times New Roman" w:cs="Times New Roman"/>
          <w:sz w:val="28"/>
          <w:szCs w:val="28"/>
          <w:lang w:val="uk-UA"/>
        </w:rPr>
        <w:t>яку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 діти застосовують наявні знання у різних умовах, отримуючи практичний результат та набуваючи нових знань і досвіду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4AB85CA" w14:textId="0A58CBA9" w:rsidR="002F7254" w:rsidRDefault="002F725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До організації </w:t>
      </w:r>
      <w:proofErr w:type="spellStart"/>
      <w:r w:rsidRPr="002F7254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7254">
        <w:rPr>
          <w:rFonts w:ascii="Times New Roman" w:hAnsi="Times New Roman" w:cs="Times New Roman"/>
          <w:sz w:val="28"/>
          <w:szCs w:val="28"/>
          <w:lang w:val="uk-UA"/>
        </w:rPr>
        <w:t>ктної</w:t>
      </w:r>
      <w:proofErr w:type="spellEnd"/>
      <w:r w:rsidRPr="002F7254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дітей бажано залучати їхніх батьків</w:t>
      </w:r>
      <w:r>
        <w:rPr>
          <w:rFonts w:ascii="Times New Roman" w:hAnsi="Times New Roman" w:cs="Times New Roman"/>
          <w:sz w:val="28"/>
          <w:szCs w:val="28"/>
          <w:lang w:val="uk-UA"/>
        </w:rPr>
        <w:t>, що створює передумови до взаємозв’язку закладу та сім’ї.</w:t>
      </w:r>
    </w:p>
    <w:p w14:paraId="53387B03" w14:textId="3F2E110C" w:rsidR="002F7254" w:rsidRDefault="002F725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можуть бути: «</w:t>
      </w:r>
      <w:r w:rsidR="007071AC">
        <w:rPr>
          <w:rFonts w:ascii="Times New Roman" w:hAnsi="Times New Roman" w:cs="Times New Roman"/>
          <w:sz w:val="28"/>
          <w:szCs w:val="28"/>
          <w:lang w:val="uk-UA"/>
        </w:rPr>
        <w:t>Мрія та накопичення коштів на її реалізацію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71AC">
        <w:rPr>
          <w:rFonts w:ascii="Times New Roman" w:hAnsi="Times New Roman" w:cs="Times New Roman"/>
          <w:sz w:val="28"/>
          <w:szCs w:val="28"/>
          <w:lang w:val="uk-UA"/>
        </w:rPr>
        <w:t>; «Заробіток через свою творчість».</w:t>
      </w:r>
    </w:p>
    <w:p w14:paraId="3A872934" w14:textId="098A3C4A" w:rsidR="00AD0C61" w:rsidRPr="002F7254" w:rsidRDefault="007E38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ІНТЕЛЕКТУАЛЬНИХ КАРТ</w:t>
      </w:r>
    </w:p>
    <w:p w14:paraId="6BC2143E" w14:textId="56861DD7" w:rsidR="00AD0C61" w:rsidRDefault="007E38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</w:t>
      </w:r>
      <w:r w:rsidR="00AD0C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Інтелектуальна карта («карта-розумових дій», «ментальна карта», «карта пам’яті» </w:t>
      </w:r>
      <w:r w:rsidR="00AD0C6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Mind</w:t>
      </w:r>
      <w:r w:rsidR="00AD0C61" w:rsidRPr="00057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0C6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Map</w:t>
      </w:r>
      <w:r w:rsidR="00AD0C61" w:rsidRPr="00057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) – </w:t>
      </w:r>
      <w:r w:rsidR="00AD0C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схема, яка візуалізує певну інформацію під час обробки її людиною. </w:t>
      </w:r>
      <w:r w:rsidR="00AD0C61" w:rsidRPr="00057BFD">
        <w:rPr>
          <w:rFonts w:ascii="Times New Roman" w:hAnsi="Times New Roman" w:cs="Times New Roman"/>
          <w:sz w:val="28"/>
          <w:szCs w:val="28"/>
        </w:rPr>
        <w:t xml:space="preserve">Головна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 xml:space="preserve">інтелектуальної карти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пов’язуються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чином,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 xml:space="preserve">візуальними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зв’язками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звичними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для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дитячого</w:t>
      </w:r>
      <w:r w:rsidR="00AD0C61" w:rsidRPr="0005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D0C61" w:rsidRPr="00057BFD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="00AD0C61" w:rsidRPr="00057BFD">
        <w:rPr>
          <w:rFonts w:ascii="Times New Roman" w:hAnsi="Times New Roman" w:cs="Times New Roman"/>
          <w:sz w:val="28"/>
          <w:szCs w:val="28"/>
        </w:rPr>
        <w:t xml:space="preserve">. </w:t>
      </w:r>
      <w:r w:rsidR="00AD0C61" w:rsidRPr="00057BFD">
        <w:rPr>
          <w:rFonts w:ascii="Times New Roman" w:hAnsi="Times New Roman" w:cs="Times New Roman"/>
          <w:sz w:val="28"/>
          <w:szCs w:val="28"/>
          <w:lang w:val="uk-UA"/>
        </w:rPr>
        <w:t xml:space="preserve">Інтелект-карта відображає </w:t>
      </w:r>
      <w:r w:rsidR="00AD0C61" w:rsidRPr="00057BFD">
        <w:rPr>
          <w:rFonts w:ascii="Times New Roman" w:hAnsi="Times New Roman" w:cs="Times New Roman"/>
          <w:sz w:val="28"/>
          <w:szCs w:val="28"/>
          <w:lang w:val="uk-UA"/>
        </w:rPr>
        <w:lastRenderedPageBreak/>
        <w:t>зв'язки (смислові, асоціативні, причинно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0C61" w:rsidRPr="00057BFD">
        <w:rPr>
          <w:rFonts w:ascii="Times New Roman" w:hAnsi="Times New Roman" w:cs="Times New Roman"/>
          <w:sz w:val="28"/>
          <w:szCs w:val="28"/>
          <w:lang w:val="uk-UA"/>
        </w:rPr>
        <w:t>наслідкові та інші) між поняттями, частинами, складовими проблеми або предметної області, яку ми розглядаємо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. Карта пам’яті зображується у вигляді діаграми, або схеми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 xml:space="preserve"> на якій зображені слова, поняття зв’язані гілками</w:t>
      </w:r>
      <w:r w:rsidR="00685E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 xml:space="preserve"> які відходять від основного слова або поняття. За допомогою складених за певними правилами карт можна візуалізувати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 xml:space="preserve">і класифікувати ідеї та наочно показати дошкільнятам складні поняття. </w:t>
      </w:r>
      <w:r w:rsidR="00AD0C61" w:rsidRPr="004C36D3">
        <w:rPr>
          <w:rFonts w:ascii="Times New Roman" w:hAnsi="Times New Roman" w:cs="Times New Roman"/>
          <w:sz w:val="28"/>
          <w:szCs w:val="28"/>
        </w:rPr>
        <w:t xml:space="preserve">Суть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інтелектуальної карти</w:t>
      </w:r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зрозумілих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об’єктів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асоціацій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мислить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="00AD0C61"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наочно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карту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D0C61" w:rsidRPr="004C36D3">
        <w:rPr>
          <w:rFonts w:ascii="Times New Roman" w:hAnsi="Times New Roman" w:cs="Times New Roman"/>
          <w:sz w:val="28"/>
          <w:szCs w:val="28"/>
        </w:rPr>
        <w:t>обрану</w:t>
      </w:r>
      <w:proofErr w:type="spellEnd"/>
      <w:r w:rsidR="00AD0C61" w:rsidRPr="004C36D3">
        <w:rPr>
          <w:rFonts w:ascii="Times New Roman" w:hAnsi="Times New Roman" w:cs="Times New Roman"/>
          <w:sz w:val="28"/>
          <w:szCs w:val="28"/>
        </w:rPr>
        <w:t xml:space="preserve"> тему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8F7195" w14:textId="57CCE043" w:rsidR="00AD0C61" w:rsidRDefault="007E384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D0C61">
        <w:rPr>
          <w:rFonts w:ascii="Times New Roman" w:hAnsi="Times New Roman" w:cs="Times New Roman"/>
          <w:sz w:val="28"/>
          <w:szCs w:val="28"/>
          <w:lang w:val="uk-UA"/>
        </w:rPr>
        <w:t>Етапи побудови інтелектуальної карти:</w:t>
      </w:r>
    </w:p>
    <w:p w14:paraId="0D0519B4" w14:textId="77777777" w:rsidR="00AD0C61" w:rsidRDefault="00AD0C61" w:rsidP="001233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Об’єкт уваги (зображений у центрі);</w:t>
      </w:r>
    </w:p>
    <w:p w14:paraId="17B7C730" w14:textId="7E9B364F" w:rsidR="00AD0C61" w:rsidRDefault="00AD0C61" w:rsidP="001233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Основні теми пов’язані з головним об’єктом (радіально розходяться від</w:t>
      </w:r>
      <w:r w:rsidRPr="002C4E7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центрального </w:t>
      </w:r>
      <w:r w:rsidRPr="001C73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об’єкту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);</w:t>
      </w:r>
    </w:p>
    <w:p w14:paraId="00614A24" w14:textId="3EE7D72A" w:rsidR="00AD0C61" w:rsidRDefault="00AD0C61" w:rsidP="001233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Стрілки, або гілки (які пов’язують основні теми з об’єктом уваги, або другорядними темами основне їх призначення відповісти на питання: що, де?</w:t>
      </w:r>
      <w:r w:rsidR="00703E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як?</w:t>
      </w:r>
      <w:r w:rsidR="00703E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навіщо? звідки?). </w:t>
      </w:r>
    </w:p>
    <w:p w14:paraId="2F66086B" w14:textId="77777777" w:rsidR="00AD0C61" w:rsidRDefault="00AD0C61" w:rsidP="001233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Другорядні теми, які розкривають основні теми.</w:t>
      </w:r>
    </w:p>
    <w:p w14:paraId="785DB355" w14:textId="5F36395A" w:rsidR="00AD0C61" w:rsidRPr="004C36D3" w:rsidRDefault="00AD0C61" w:rsidP="0012332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Подібний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пам'яті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необмежено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рости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доповнюватися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може легко використовуватись на будь-якому занятті.</w:t>
      </w:r>
    </w:p>
    <w:p w14:paraId="3DB5B087" w14:textId="77777777" w:rsidR="00AD0C61" w:rsidRDefault="00AD0C61" w:rsidP="001233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Етапи роботи з інтелектуальною картою:</w:t>
      </w:r>
    </w:p>
    <w:p w14:paraId="7E41ED34" w14:textId="3CC4128F" w:rsidR="00AD0C61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Перший етап: м</w:t>
      </w:r>
      <w:r w:rsidRPr="001C73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ета</w:t>
      </w:r>
      <w:r w:rsidRPr="001C7366">
        <w:rPr>
          <w:rFonts w:ascii="Times New Roman" w:hAnsi="Times New Roman" w:cs="Times New Roman"/>
          <w:sz w:val="28"/>
          <w:szCs w:val="28"/>
        </w:rPr>
        <w:t xml:space="preserve"> роботи — 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зосередити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 xml:space="preserve"> ді</w:t>
      </w:r>
      <w:r>
        <w:rPr>
          <w:rFonts w:ascii="Times New Roman" w:hAnsi="Times New Roman" w:cs="Times New Roman"/>
          <w:sz w:val="28"/>
          <w:szCs w:val="28"/>
        </w:rPr>
        <w:t xml:space="preserve">тей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ключовому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919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Вихователем визначається головне поняття. </w:t>
      </w:r>
      <w:r>
        <w:rPr>
          <w:rFonts w:ascii="Times New Roman" w:hAnsi="Times New Roman" w:cs="Times New Roman"/>
          <w:sz w:val="28"/>
          <w:szCs w:val="28"/>
          <w:lang w:val="uk-UA"/>
        </w:rPr>
        <w:t>Способи роботи з дошкільнятами – це питання-відповіді та поступове відкриття пов’язаних з головним поняттям темами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(щоб це все унаочнити, вихователем завчасно знаходяться картинки, які діти наклеюють або 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малюють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          </w:t>
      </w:r>
    </w:p>
    <w:p w14:paraId="4235CCA4" w14:textId="79B924B0" w:rsidR="00AD0C61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Мета д</w:t>
      </w:r>
      <w:r>
        <w:rPr>
          <w:rFonts w:ascii="Times New Roman" w:hAnsi="Times New Roman" w:cs="Times New Roman"/>
          <w:sz w:val="28"/>
          <w:szCs w:val="28"/>
          <w:lang w:val="uk-UA"/>
        </w:rPr>
        <w:t>руг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етап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703EDA" w:rsidRPr="001C736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класифікувати знання дітей з вивченої теми. С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хема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доповнюється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, перше коло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розростається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уточнень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схемі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розташовуються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36D3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4C36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F0175DB" w14:textId="69C45EED" w:rsidR="00703EDA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Третій етап має 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систематизувати знання дітей, знайти всі зв’язки між поняттями, структурувати інформацію.</w:t>
      </w:r>
    </w:p>
    <w:p w14:paraId="6D60A3AE" w14:textId="10682199" w:rsidR="00AD0C61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Інтелектуальн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карту варто тримати на видному місці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3EDA" w:rsidRPr="001C7366">
        <w:rPr>
          <w:rFonts w:ascii="Times New Roman" w:hAnsi="Times New Roman" w:cs="Times New Roman"/>
          <w:sz w:val="28"/>
          <w:szCs w:val="28"/>
        </w:rPr>
        <w:t>—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дасть змогу дітям підходити до неї, уточнювати для себе інформацію. </w:t>
      </w:r>
    </w:p>
    <w:p w14:paraId="2F743463" w14:textId="77777777" w:rsidR="00AD0C61" w:rsidRPr="00A935CE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D33E2">
        <w:rPr>
          <w:rFonts w:ascii="Times New Roman" w:hAnsi="Times New Roman" w:cs="Times New Roman"/>
          <w:sz w:val="28"/>
          <w:szCs w:val="28"/>
        </w:rPr>
        <w:t xml:space="preserve">Карта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реалізувати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педагогіки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ає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зм</w:t>
      </w:r>
      <w:r>
        <w:rPr>
          <w:rFonts w:ascii="Times New Roman" w:hAnsi="Times New Roman" w:cs="Times New Roman"/>
          <w:sz w:val="28"/>
          <w:szCs w:val="28"/>
        </w:rPr>
        <w:t>огу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охопити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поглядом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тему</w:t>
      </w:r>
      <w:r w:rsidRPr="00DD3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A50">
        <w:rPr>
          <w:rFonts w:ascii="Times New Roman" w:hAnsi="Times New Roman" w:cs="Times New Roman"/>
          <w:sz w:val="28"/>
          <w:szCs w:val="28"/>
          <w:lang w:val="uk-UA"/>
        </w:rPr>
        <w:t>Метод інтелект-карт підвищує якість та інтенсивність навчання, тренує пам’ять</w:t>
      </w:r>
      <w:r w:rsidRPr="00DD33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задовольняє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DD33E2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пізнавальний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спрямований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, а не на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3E2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DD33E2">
        <w:rPr>
          <w:rFonts w:ascii="Times New Roman" w:hAnsi="Times New Roman" w:cs="Times New Roman"/>
          <w:sz w:val="28"/>
          <w:szCs w:val="28"/>
        </w:rPr>
        <w:t>.</w:t>
      </w:r>
    </w:p>
    <w:p w14:paraId="180A7C47" w14:textId="77777777" w:rsidR="00AD0C61" w:rsidRPr="001C7366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366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1C7366">
        <w:rPr>
          <w:rFonts w:ascii="Times New Roman" w:hAnsi="Times New Roman" w:cs="Times New Roman"/>
          <w:sz w:val="28"/>
          <w:szCs w:val="28"/>
        </w:rPr>
        <w:t>y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сний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стий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нстр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y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нт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>, н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нний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для: </w:t>
      </w:r>
    </w:p>
    <w:p w14:paraId="654E801D" w14:textId="77777777" w:rsidR="00AD0C61" w:rsidRPr="00A935CE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швидк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цюв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ликих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обсягів 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нф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рм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ї; </w:t>
      </w:r>
    </w:p>
    <w:p w14:paraId="0F95CDF3" w14:textId="77777777" w:rsidR="00AD0C61" w:rsidRPr="00A935CE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зр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y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чн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м’ят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C7366">
        <w:rPr>
          <w:rFonts w:ascii="Times New Roman" w:hAnsi="Times New Roman" w:cs="Times New Roman"/>
          <w:sz w:val="28"/>
          <w:szCs w:val="28"/>
        </w:rPr>
        <w:t>y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14:paraId="010AAEF6" w14:textId="77777777" w:rsidR="00AD0C61" w:rsidRPr="00A935CE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1C7366">
        <w:rPr>
          <w:rFonts w:ascii="Times New Roman" w:hAnsi="Times New Roman" w:cs="Times New Roman"/>
          <w:sz w:val="28"/>
          <w:szCs w:val="28"/>
        </w:rPr>
        <w:t>o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звитк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y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ц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ia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тивн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C7366">
        <w:rPr>
          <w:rFonts w:ascii="Times New Roman" w:hAnsi="Times New Roman" w:cs="Times New Roman"/>
          <w:sz w:val="28"/>
          <w:szCs w:val="28"/>
        </w:rPr>
        <w:t>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мисл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e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14:paraId="23B741D4" w14:textId="6D913353" w:rsidR="00AD0C61" w:rsidRDefault="00AD0C6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C7366">
        <w:rPr>
          <w:rFonts w:ascii="Times New Roman" w:hAnsi="Times New Roman" w:cs="Times New Roman"/>
          <w:sz w:val="28"/>
          <w:szCs w:val="28"/>
        </w:rPr>
        <w:t>y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ao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чн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e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e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proofErr w:type="spellStart"/>
      <w:r w:rsidRPr="001C7366">
        <w:rPr>
          <w:rFonts w:ascii="Times New Roman" w:hAnsi="Times New Roman" w:cs="Times New Roman"/>
          <w:sz w:val="28"/>
          <w:szCs w:val="28"/>
          <w:lang w:val="uk-UA"/>
        </w:rPr>
        <w:t>нт</w:t>
      </w:r>
      <w:proofErr w:type="spellEnd"/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ї м</w:t>
      </w:r>
      <w:r w:rsidRPr="001C7366">
        <w:rPr>
          <w:rFonts w:ascii="Times New Roman" w:hAnsi="Times New Roman" w:cs="Times New Roman"/>
          <w:sz w:val="28"/>
          <w:szCs w:val="28"/>
        </w:rPr>
        <w:t>a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C7366">
        <w:rPr>
          <w:rFonts w:ascii="Times New Roman" w:hAnsi="Times New Roman" w:cs="Times New Roman"/>
          <w:sz w:val="28"/>
          <w:szCs w:val="28"/>
        </w:rPr>
        <w:t>e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1C7366">
        <w:rPr>
          <w:rFonts w:ascii="Times New Roman" w:hAnsi="Times New Roman" w:cs="Times New Roman"/>
          <w:sz w:val="28"/>
          <w:szCs w:val="28"/>
        </w:rPr>
        <w:t>ia</w:t>
      </w:r>
      <w:proofErr w:type="spellEnd"/>
      <w:r w:rsidRPr="001C736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1C7366">
        <w:rPr>
          <w:rFonts w:ascii="Times New Roman" w:hAnsi="Times New Roman" w:cs="Times New Roman"/>
          <w:sz w:val="28"/>
          <w:szCs w:val="28"/>
        </w:rPr>
        <w:t>i</w:t>
      </w:r>
      <w:r w:rsidRPr="001C7366">
        <w:rPr>
          <w:rFonts w:ascii="Times New Roman" w:hAnsi="Times New Roman" w:cs="Times New Roman"/>
          <w:sz w:val="28"/>
          <w:szCs w:val="28"/>
          <w:lang w:val="uk-UA"/>
        </w:rPr>
        <w:t xml:space="preserve">в; </w:t>
      </w:r>
    </w:p>
    <w:p w14:paraId="38D3F9C2" w14:textId="0E575EAC" w:rsidR="004871C5" w:rsidRDefault="004871C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1C5">
        <w:rPr>
          <w:rFonts w:ascii="Times New Roman" w:hAnsi="Times New Roman" w:cs="Times New Roman"/>
          <w:sz w:val="28"/>
          <w:szCs w:val="28"/>
          <w:lang w:val="uk-UA"/>
        </w:rPr>
        <w:t>Інтелект-карта складається за активної участі дітей на їх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ніх</w:t>
      </w:r>
      <w:r w:rsidRPr="004871C5">
        <w:rPr>
          <w:rFonts w:ascii="Times New Roman" w:hAnsi="Times New Roman" w:cs="Times New Roman"/>
          <w:sz w:val="28"/>
          <w:szCs w:val="28"/>
          <w:lang w:val="uk-UA"/>
        </w:rPr>
        <w:t xml:space="preserve"> очах, охоче дітьми коментується, багаторазово удосконалюється та доповнюється.</w:t>
      </w:r>
    </w:p>
    <w:p w14:paraId="6FCA31F2" w14:textId="27B82B8D" w:rsidR="00123329" w:rsidRDefault="007071A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Через цей метод в повній мірі розкриваються такі теми, як «гроші»; «прибуток та витрати»</w:t>
      </w:r>
      <w:r w:rsidR="00AD25A3">
        <w:rPr>
          <w:rFonts w:ascii="Times New Roman" w:hAnsi="Times New Roman" w:cs="Times New Roman"/>
          <w:sz w:val="28"/>
          <w:szCs w:val="28"/>
          <w:lang w:val="uk-UA"/>
        </w:rPr>
        <w:t>, «Товар</w:t>
      </w:r>
      <w:r w:rsidR="004F4258">
        <w:rPr>
          <w:rFonts w:ascii="Times New Roman" w:hAnsi="Times New Roman" w:cs="Times New Roman"/>
          <w:sz w:val="28"/>
          <w:szCs w:val="28"/>
          <w:lang w:val="uk-UA"/>
        </w:rPr>
        <w:t xml:space="preserve"> і в</w:t>
      </w:r>
      <w:r w:rsidR="00AD25A3">
        <w:rPr>
          <w:rFonts w:ascii="Times New Roman" w:hAnsi="Times New Roman" w:cs="Times New Roman"/>
          <w:sz w:val="28"/>
          <w:szCs w:val="28"/>
          <w:lang w:val="uk-UA"/>
        </w:rPr>
        <w:t>иробництво»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14:paraId="13DC11EA" w14:textId="649B5E75" w:rsidR="002F7254" w:rsidRDefault="00703ED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Спеціально створені проблемні ситуації</w:t>
      </w:r>
    </w:p>
    <w:p w14:paraId="7CA8015D" w14:textId="140359B6" w:rsidR="000B75C9" w:rsidRDefault="00E1409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Спеціально створені ситуації – це </w:t>
      </w:r>
      <w:r w:rsidR="000B75C9" w:rsidRPr="000B75C9">
        <w:rPr>
          <w:rFonts w:ascii="Times New Roman" w:hAnsi="Times New Roman" w:cs="Times New Roman"/>
          <w:sz w:val="28"/>
          <w:szCs w:val="28"/>
          <w:lang w:val="uk-UA"/>
        </w:rPr>
        <w:t>навчання на прикладі розбору конкретної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5C9" w:rsidRPr="000B75C9">
        <w:rPr>
          <w:rFonts w:ascii="Times New Roman" w:hAnsi="Times New Roman" w:cs="Times New Roman"/>
          <w:sz w:val="28"/>
          <w:szCs w:val="28"/>
          <w:lang w:val="uk-UA"/>
        </w:rPr>
        <w:t xml:space="preserve">ситуації. 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B75C9" w:rsidRPr="000B75C9">
        <w:rPr>
          <w:rFonts w:ascii="Times New Roman" w:hAnsi="Times New Roman" w:cs="Times New Roman"/>
          <w:sz w:val="28"/>
          <w:szCs w:val="28"/>
          <w:lang w:val="uk-UA"/>
        </w:rPr>
        <w:t>итуації можна розді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лити на наступні види: ситуації </w:t>
      </w:r>
      <w:r w:rsidR="000B75C9" w:rsidRPr="000B75C9">
        <w:rPr>
          <w:rFonts w:ascii="Times New Roman" w:hAnsi="Times New Roman" w:cs="Times New Roman"/>
          <w:sz w:val="28"/>
          <w:szCs w:val="28"/>
          <w:lang w:val="uk-UA"/>
        </w:rPr>
        <w:t>морального вибору; спілкування і</w:t>
      </w:r>
      <w:r w:rsidR="000B75C9">
        <w:rPr>
          <w:rFonts w:ascii="Times New Roman" w:hAnsi="Times New Roman" w:cs="Times New Roman"/>
          <w:sz w:val="28"/>
          <w:szCs w:val="28"/>
          <w:lang w:val="uk-UA"/>
        </w:rPr>
        <w:t xml:space="preserve"> взаємодії; проблемні ситуації</w:t>
      </w:r>
      <w:r w:rsidR="00703E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75C9" w:rsidRPr="000B7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B758BB9" w14:textId="77777777" w:rsidR="009D7775" w:rsidRDefault="009D7775" w:rsidP="008335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AD5FE7" w14:textId="77777777" w:rsidR="009D7775" w:rsidRDefault="009D7775" w:rsidP="008335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D99E3D" w14:textId="77777777" w:rsidR="009D7775" w:rsidRDefault="009D7775" w:rsidP="008335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EA9289" w14:textId="77777777" w:rsidR="009D7775" w:rsidRDefault="009D7775" w:rsidP="008335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1F60B3" w14:textId="77777777" w:rsidR="00DA4A72" w:rsidRPr="001A2005" w:rsidRDefault="00DA4A72" w:rsidP="001A2005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7E2CA211" w14:textId="441AF5DF" w:rsidR="00AD565E" w:rsidRDefault="00A935CE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Схема інтелектуальної карти «Гроші»</w:t>
      </w:r>
    </w:p>
    <w:tbl>
      <w:tblPr>
        <w:tblStyle w:val="a6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935CE" w:rsidRPr="00AD0C61" w14:paraId="6020BEAF" w14:textId="77777777" w:rsidTr="000C2E79">
        <w:trPr>
          <w:trHeight w:val="5961"/>
        </w:trPr>
        <w:tc>
          <w:tcPr>
            <w:tcW w:w="9918" w:type="dxa"/>
          </w:tcPr>
          <w:p w14:paraId="305C4DC8" w14:textId="3575A51D" w:rsidR="00A935CE" w:rsidRDefault="009029F6" w:rsidP="00AE7C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0382613" wp14:editId="1B54136E">
                      <wp:simplePos x="0" y="0"/>
                      <wp:positionH relativeFrom="column">
                        <wp:posOffset>2303779</wp:posOffset>
                      </wp:positionH>
                      <wp:positionV relativeFrom="paragraph">
                        <wp:posOffset>2503170</wp:posOffset>
                      </wp:positionV>
                      <wp:extent cx="180975" cy="257175"/>
                      <wp:effectExtent l="19050" t="0" r="28575" b="47625"/>
                      <wp:wrapNone/>
                      <wp:docPr id="155" name="Стрелка вниз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04E94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155" o:spid="_x0000_s1026" type="#_x0000_t67" style="position:absolute;margin-left:181.4pt;margin-top:197.1pt;width:14.25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" adj="14000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1A41A7B" wp14:editId="2DE1995E">
                      <wp:simplePos x="0" y="0"/>
                      <wp:positionH relativeFrom="column">
                        <wp:posOffset>1853881</wp:posOffset>
                      </wp:positionH>
                      <wp:positionV relativeFrom="paragraph">
                        <wp:posOffset>827088</wp:posOffset>
                      </wp:positionV>
                      <wp:extent cx="238125" cy="250732"/>
                      <wp:effectExtent l="0" t="0" r="22542" b="41593"/>
                      <wp:wrapNone/>
                      <wp:docPr id="133" name="Стрелка вверх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54440">
                                <a:off x="0" y="0"/>
                                <a:ext cx="238125" cy="250732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45A2E6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133" o:spid="_x0000_s1026" type="#_x0000_t68" style="position:absolute;margin-left:145.95pt;margin-top:65.15pt;width:18.75pt;height:19.75pt;rotation:-3108110fd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" adj="10257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06F1456" wp14:editId="3367722F">
                      <wp:simplePos x="0" y="0"/>
                      <wp:positionH relativeFrom="column">
                        <wp:posOffset>2589530</wp:posOffset>
                      </wp:positionH>
                      <wp:positionV relativeFrom="paragraph">
                        <wp:posOffset>721995</wp:posOffset>
                      </wp:positionV>
                      <wp:extent cx="209550" cy="228600"/>
                      <wp:effectExtent l="19050" t="19050" r="38100" b="19050"/>
                      <wp:wrapNone/>
                      <wp:docPr id="140" name="Стрелка вверх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286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947C6" id="Стрелка вверх 140" o:spid="_x0000_s1026" type="#_x0000_t68" style="position:absolute;margin-left:203.9pt;margin-top:56.85pt;width:16.5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" adj="9900" fillcolor="#5b9bd5 [3204]" strokecolor="#1f4d78 [1604]" strokeweight="1pt"/>
                  </w:pict>
                </mc:Fallback>
              </mc:AlternateContent>
            </w:r>
            <w:r w:rsidR="00542A23" w:rsidRPr="00E969F0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602033F" wp14:editId="4534B495">
                      <wp:simplePos x="0" y="0"/>
                      <wp:positionH relativeFrom="column">
                        <wp:posOffset>4075430</wp:posOffset>
                      </wp:positionH>
                      <wp:positionV relativeFrom="paragraph">
                        <wp:posOffset>1871345</wp:posOffset>
                      </wp:positionV>
                      <wp:extent cx="742950" cy="762000"/>
                      <wp:effectExtent l="0" t="0" r="19050" b="19050"/>
                      <wp:wrapNone/>
                      <wp:docPr id="86" name="Прямоугольник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2950" cy="7620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6137F6B" w14:textId="5A0D335F" w:rsidR="00093650" w:rsidRPr="00542A23" w:rsidRDefault="00093650" w:rsidP="0074205D">
                                  <w:pP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Послуги</w:t>
                                  </w:r>
                                </w:p>
                                <w:p w14:paraId="5899DA36" w14:textId="4778BC99" w:rsidR="00093650" w:rsidRPr="00E969F0" w:rsidRDefault="00093650" w:rsidP="0074205D">
                                  <w:pPr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7DE8016F" wp14:editId="047251FB">
                                        <wp:extent cx="447675" cy="400050"/>
                                        <wp:effectExtent l="0" t="0" r="9525" b="0"/>
                                        <wp:docPr id="1" name="Рисунок 1" descr="Товари та послуги&quot;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Товари та послуги&quot;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51865" t="21371" r="13054" b="1633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62279" cy="413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2033F" id="Прямоугольник 86" o:spid="_x0000_s1026" style="position:absolute;left:0;text-align:left;margin-left:320.9pt;margin-top:147.35pt;width:58.5pt;height:6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" fillcolor="window" strokecolor="#70ad47" strokeweight="1pt">
                      <v:textbox>
                        <w:txbxContent>
                          <w:p w14:paraId="46137F6B" w14:textId="5A0D335F" w:rsidR="00093650" w:rsidRPr="00542A23" w:rsidRDefault="00093650" w:rsidP="0074205D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Послуги</w:t>
                            </w:r>
                          </w:p>
                          <w:p w14:paraId="5899DA36" w14:textId="4778BC99" w:rsidR="00093650" w:rsidRPr="00E969F0" w:rsidRDefault="00093650" w:rsidP="0074205D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DE8016F" wp14:editId="047251FB">
                                  <wp:extent cx="447675" cy="400050"/>
                                  <wp:effectExtent l="0" t="0" r="9525" b="0"/>
                                  <wp:docPr id="1" name="Рисунок 1" descr="Товари та послуги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Товари та послуги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1865" t="21371" r="13054" b="163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2279" cy="41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42A2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2043D07" wp14:editId="7306FF83">
                      <wp:simplePos x="0" y="0"/>
                      <wp:positionH relativeFrom="column">
                        <wp:posOffset>4046855</wp:posOffset>
                      </wp:positionH>
                      <wp:positionV relativeFrom="paragraph">
                        <wp:posOffset>1014095</wp:posOffset>
                      </wp:positionV>
                      <wp:extent cx="781050" cy="781050"/>
                      <wp:effectExtent l="0" t="0" r="19050" b="19050"/>
                      <wp:wrapNone/>
                      <wp:docPr id="85" name="Прямоугольник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7810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7B5C205" w14:textId="114D68DE" w:rsidR="00093650" w:rsidRPr="00542A23" w:rsidRDefault="00093650" w:rsidP="00E969F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Товари</w:t>
                                  </w:r>
                                </w:p>
                                <w:p w14:paraId="47AD05C8" w14:textId="220EB2FC" w:rsidR="00093650" w:rsidRPr="00E969F0" w:rsidRDefault="00093650" w:rsidP="00E969F0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28F522D3" wp14:editId="2FA7AEC7">
                                        <wp:extent cx="404109" cy="387271"/>
                                        <wp:effectExtent l="0" t="0" r="0" b="0"/>
                                        <wp:docPr id="2" name="Рисунок 2" descr="ᐈ Тележка иконка значок, вектор тележка супермаркета иконка | скачать на  Depositphotos®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ᐈ Тележка иконка значок, вектор тележка супермаркета иконка | скачать на  Depositphotos®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8000" t="5010" r="15833" b="354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15931" cy="398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043D07" id="Прямоугольник 85" o:spid="_x0000_s1027" style="position:absolute;left:0;text-align:left;margin-left:318.65pt;margin-top:79.85pt;width:61.5pt;height:6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" fillcolor="white [3201]" strokecolor="#70ad47 [3209]" strokeweight="1pt">
                      <v:textbox>
                        <w:txbxContent>
                          <w:p w14:paraId="07B5C205" w14:textId="114D68DE" w:rsidR="00093650" w:rsidRPr="00542A23" w:rsidRDefault="00093650" w:rsidP="00E96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Товари</w:t>
                            </w:r>
                          </w:p>
                          <w:p w14:paraId="47AD05C8" w14:textId="220EB2FC" w:rsidR="00093650" w:rsidRPr="00E969F0" w:rsidRDefault="00093650" w:rsidP="00E969F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8F522D3" wp14:editId="2FA7AEC7">
                                  <wp:extent cx="404109" cy="387271"/>
                                  <wp:effectExtent l="0" t="0" r="0" b="0"/>
                                  <wp:docPr id="2" name="Рисунок 2" descr="ᐈ Тележка иконка значок, вектор тележка супермаркета иконка | скачать на  Depositphotos®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ᐈ Тележка иконка значок, вектор тележка супермаркета иконка | скачать на  Depositphotos®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000" t="5010" r="15833" b="35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931" cy="39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42A23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F5AD4B0" wp14:editId="757C277F">
                      <wp:simplePos x="0" y="0"/>
                      <wp:positionH relativeFrom="column">
                        <wp:posOffset>2179955</wp:posOffset>
                      </wp:positionH>
                      <wp:positionV relativeFrom="paragraph">
                        <wp:posOffset>61595</wp:posOffset>
                      </wp:positionV>
                      <wp:extent cx="1019175" cy="704850"/>
                      <wp:effectExtent l="0" t="0" r="28575" b="19050"/>
                      <wp:wrapNone/>
                      <wp:docPr id="73" name="Прямоугольник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704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5989DC" w14:textId="43B3070E" w:rsidR="00093650" w:rsidRPr="00E969F0" w:rsidRDefault="00093650" w:rsidP="00E969F0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E969F0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0BCBFA26" wp14:editId="08121F1B">
                                        <wp:extent cx="504825" cy="414216"/>
                                        <wp:effectExtent l="0" t="0" r="0" b="5080"/>
                                        <wp:docPr id="5" name="Рисунок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32861" cy="4372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паперові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5AD4B0" id="Прямоугольник 73" o:spid="_x0000_s1028" style="position:absolute;left:0;text-align:left;margin-left:171.65pt;margin-top:4.85pt;width:80.25pt;height:55.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" fillcolor="white [3201]" strokecolor="#70ad47 [3209]" strokeweight="1pt">
                      <v:textbox>
                        <w:txbxContent>
                          <w:p w14:paraId="6D5989DC" w14:textId="43B3070E" w:rsidR="00093650" w:rsidRPr="00E969F0" w:rsidRDefault="00093650" w:rsidP="00E969F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969F0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CBFA26" wp14:editId="08121F1B">
                                  <wp:extent cx="504825" cy="414216"/>
                                  <wp:effectExtent l="0" t="0" r="0" b="508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861" cy="437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паперові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42A2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4256" behindDoc="1" locked="0" layoutInCell="1" allowOverlap="1" wp14:anchorId="659E11C6" wp14:editId="0C5AAFA4">
                  <wp:simplePos x="0" y="0"/>
                  <wp:positionH relativeFrom="column">
                    <wp:posOffset>2970530</wp:posOffset>
                  </wp:positionH>
                  <wp:positionV relativeFrom="paragraph">
                    <wp:posOffset>2816225</wp:posOffset>
                  </wp:positionV>
                  <wp:extent cx="762000" cy="571500"/>
                  <wp:effectExtent l="0" t="0" r="0" b="0"/>
                  <wp:wrapTight wrapText="bothSides">
                    <wp:wrapPolygon edited="0">
                      <wp:start x="0" y="0"/>
                      <wp:lineTo x="0" y="20880"/>
                      <wp:lineTo x="21060" y="20880"/>
                      <wp:lineTo x="21060" y="0"/>
                      <wp:lineTo x="0" y="0"/>
                    </wp:wrapPolygon>
                  </wp:wrapTight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>
              <w:rPr>
                <w:noProof/>
                <w:lang w:eastAsia="ru-RU"/>
              </w:rPr>
              <w:drawing>
                <wp:anchor distT="0" distB="0" distL="114300" distR="114300" simplePos="0" relativeHeight="251724800" behindDoc="1" locked="0" layoutInCell="1" allowOverlap="1" wp14:anchorId="5812E251" wp14:editId="3EEE9CDE">
                  <wp:simplePos x="0" y="0"/>
                  <wp:positionH relativeFrom="column">
                    <wp:posOffset>5485130</wp:posOffset>
                  </wp:positionH>
                  <wp:positionV relativeFrom="paragraph">
                    <wp:posOffset>1978025</wp:posOffset>
                  </wp:positionV>
                  <wp:extent cx="647700" cy="47625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965" y="20736"/>
                      <wp:lineTo x="20965" y="0"/>
                      <wp:lineTo x="0" y="0"/>
                    </wp:wrapPolygon>
                  </wp:wrapTight>
                  <wp:docPr id="110" name="Рисунок 110" descr="Що таке комунальні платежі і з яких послуг вони складаються | easypay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Що таке комунальні платежі і з яких послуг вони складаються | easypay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2" t="11187" r="7302" b="22069"/>
                          <a:stretch/>
                        </pic:blipFill>
                        <pic:spPr bwMode="auto">
                          <a:xfrm>
                            <a:off x="0" y="0"/>
                            <a:ext cx="6477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>
              <w:rPr>
                <w:noProof/>
                <w:lang w:eastAsia="ru-RU"/>
              </w:rPr>
              <w:drawing>
                <wp:anchor distT="0" distB="0" distL="114300" distR="114300" simplePos="0" relativeHeight="251723776" behindDoc="1" locked="0" layoutInCell="1" allowOverlap="1" wp14:anchorId="53F114F6" wp14:editId="10336E6D">
                  <wp:simplePos x="0" y="0"/>
                  <wp:positionH relativeFrom="column">
                    <wp:posOffset>5454650</wp:posOffset>
                  </wp:positionH>
                  <wp:positionV relativeFrom="paragraph">
                    <wp:posOffset>1399540</wp:posOffset>
                  </wp:positionV>
                  <wp:extent cx="704850" cy="532765"/>
                  <wp:effectExtent l="0" t="0" r="0" b="635"/>
                  <wp:wrapTight wrapText="bothSides">
                    <wp:wrapPolygon edited="0">
                      <wp:start x="0" y="0"/>
                      <wp:lineTo x="0" y="20853"/>
                      <wp:lineTo x="21016" y="20853"/>
                      <wp:lineTo x="21016" y="0"/>
                      <wp:lineTo x="0" y="0"/>
                    </wp:wrapPolygon>
                  </wp:wrapTight>
                  <wp:docPr id="107" name="Рисунок 107" descr="Более 25 тыс. семей помогли в пунктах соцпроката и обмена вещ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олее 25 тыс. семей помогли в пунктах соцпроката и обмена веще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15" t="17550" r="13357" b="4725"/>
                          <a:stretch/>
                        </pic:blipFill>
                        <pic:spPr bwMode="auto">
                          <a:xfrm>
                            <a:off x="0" y="0"/>
                            <a:ext cx="704850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2752" behindDoc="1" locked="0" layoutInCell="1" allowOverlap="1" wp14:anchorId="124AD7AD" wp14:editId="0098A5DF">
                  <wp:simplePos x="0" y="0"/>
                  <wp:positionH relativeFrom="column">
                    <wp:posOffset>5351145</wp:posOffset>
                  </wp:positionH>
                  <wp:positionV relativeFrom="paragraph">
                    <wp:posOffset>628650</wp:posOffset>
                  </wp:positionV>
                  <wp:extent cx="627380" cy="581025"/>
                  <wp:effectExtent l="0" t="0" r="1270" b="9525"/>
                  <wp:wrapTight wrapText="bothSides">
                    <wp:wrapPolygon edited="0">
                      <wp:start x="0" y="0"/>
                      <wp:lineTo x="0" y="21246"/>
                      <wp:lineTo x="20988" y="21246"/>
                      <wp:lineTo x="20988" y="0"/>
                      <wp:lineTo x="0" y="0"/>
                    </wp:wrapPolygon>
                  </wp:wrapTight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C2E411C" wp14:editId="42AB1F19">
                      <wp:simplePos x="0" y="0"/>
                      <wp:positionH relativeFrom="column">
                        <wp:posOffset>5285105</wp:posOffset>
                      </wp:positionH>
                      <wp:positionV relativeFrom="paragraph">
                        <wp:posOffset>581025</wp:posOffset>
                      </wp:positionV>
                      <wp:extent cx="714375" cy="657225"/>
                      <wp:effectExtent l="0" t="0" r="28575" b="28575"/>
                      <wp:wrapNone/>
                      <wp:docPr id="98" name="Прямоугольник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657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173A51" id="Прямоугольник 98" o:spid="_x0000_s1026" style="position:absolute;margin-left:416.15pt;margin-top:45.75pt;width:56.25pt;height:51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" fillcolor="white [3201]" strokecolor="#70ad47 [3209]" strokeweight="1pt"/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w:drawing>
                <wp:anchor distT="0" distB="0" distL="114300" distR="114300" simplePos="0" relativeHeight="251725824" behindDoc="1" locked="0" layoutInCell="1" allowOverlap="1" wp14:anchorId="6E359EBA" wp14:editId="703B8559">
                  <wp:simplePos x="0" y="0"/>
                  <wp:positionH relativeFrom="column">
                    <wp:posOffset>5151755</wp:posOffset>
                  </wp:positionH>
                  <wp:positionV relativeFrom="paragraph">
                    <wp:posOffset>2557145</wp:posOffset>
                  </wp:positionV>
                  <wp:extent cx="630555" cy="732790"/>
                  <wp:effectExtent l="0" t="0" r="0" b="0"/>
                  <wp:wrapTight wrapText="bothSides">
                    <wp:wrapPolygon edited="0">
                      <wp:start x="0" y="0"/>
                      <wp:lineTo x="0" y="20776"/>
                      <wp:lineTo x="20882" y="20776"/>
                      <wp:lineTo x="20882" y="0"/>
                      <wp:lineTo x="0" y="0"/>
                    </wp:wrapPolygon>
                  </wp:wrapTight>
                  <wp:docPr id="115" name="Рисунок 115" descr="Сюжетно--рольові ігри дітей в дошкільному закладі | Projeto profissões  educação infantil, Desenhos de profissões, Rotina na educação infant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южетно--рольові ігри дітей в дошкільному закладі | Projeto profissões  educação infantil, Desenhos de profissões, Rotina na educação infant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55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45FF914" wp14:editId="6248902E">
                      <wp:simplePos x="0" y="0"/>
                      <wp:positionH relativeFrom="column">
                        <wp:posOffset>5153025</wp:posOffset>
                      </wp:positionH>
                      <wp:positionV relativeFrom="paragraph">
                        <wp:posOffset>2333624</wp:posOffset>
                      </wp:positionV>
                      <wp:extent cx="319672" cy="184601"/>
                      <wp:effectExtent l="19050" t="57150" r="0" b="44450"/>
                      <wp:wrapNone/>
                      <wp:docPr id="151" name="Стрелка вправо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68888">
                                <a:off x="0" y="0"/>
                                <a:ext cx="319672" cy="184601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E1A59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51" o:spid="_x0000_s1026" type="#_x0000_t13" style="position:absolute;margin-left:405.75pt;margin-top:183.75pt;width:25.15pt;height:14.55pt;rotation:2369004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" adj="15363" fillcolor="#5b9bd5 [3204]" strokecolor="#1f4d78 [1604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E074AA8" wp14:editId="4F0D87EC">
                      <wp:simplePos x="0" y="0"/>
                      <wp:positionH relativeFrom="column">
                        <wp:posOffset>5266055</wp:posOffset>
                      </wp:positionH>
                      <wp:positionV relativeFrom="paragraph">
                        <wp:posOffset>1976120</wp:posOffset>
                      </wp:positionV>
                      <wp:extent cx="276225" cy="209550"/>
                      <wp:effectExtent l="0" t="19050" r="47625" b="38100"/>
                      <wp:wrapNone/>
                      <wp:docPr id="145" name="Стрелка вправо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60D13" id="Стрелка вправо 145" o:spid="_x0000_s1026" type="#_x0000_t13" style="position:absolute;margin-left:414.65pt;margin-top:155.6pt;width:21.75pt;height:1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" adj="13407" fillcolor="#5b9bd5 [3204]" strokecolor="#1f4d78 [1604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0F994EB" wp14:editId="1356FA67">
                      <wp:simplePos x="0" y="0"/>
                      <wp:positionH relativeFrom="column">
                        <wp:posOffset>5250180</wp:posOffset>
                      </wp:positionH>
                      <wp:positionV relativeFrom="paragraph">
                        <wp:posOffset>1572260</wp:posOffset>
                      </wp:positionV>
                      <wp:extent cx="263207" cy="200025"/>
                      <wp:effectExtent l="0" t="19050" r="41910" b="47625"/>
                      <wp:wrapNone/>
                      <wp:docPr id="143" name="Стрелка вправо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207" cy="2000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F2F84B" id="Стрелка вправо 143" o:spid="_x0000_s1026" type="#_x0000_t13" style="position:absolute;margin-left:413.4pt;margin-top:123.8pt;width:20.7pt;height:15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" adj="13393" fillcolor="#5b9bd5 [3204]" strokecolor="#1f4d78 [1604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35C1543" wp14:editId="18C54865">
                      <wp:simplePos x="0" y="0"/>
                      <wp:positionH relativeFrom="column">
                        <wp:posOffset>5189219</wp:posOffset>
                      </wp:positionH>
                      <wp:positionV relativeFrom="paragraph">
                        <wp:posOffset>1214047</wp:posOffset>
                      </wp:positionV>
                      <wp:extent cx="257175" cy="180975"/>
                      <wp:effectExtent l="38100" t="38100" r="0" b="28575"/>
                      <wp:wrapNone/>
                      <wp:docPr id="146" name="Стрелка вправо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89440">
                                <a:off x="0" y="0"/>
                                <a:ext cx="257175" cy="1809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AD8833" id="Стрелка вправо 146" o:spid="_x0000_s1026" type="#_x0000_t13" style="position:absolute;margin-left:408.6pt;margin-top:95.6pt;width:20.25pt;height:14.25pt;rotation:-1431481fd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" adj="14000" fillcolor="#5b9bd5 [3204]" strokecolor="#1f4d78 [1604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7872" behindDoc="1" locked="0" layoutInCell="1" allowOverlap="1" wp14:anchorId="2BBBFEB8" wp14:editId="5A343D28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1101725</wp:posOffset>
                  </wp:positionV>
                  <wp:extent cx="919480" cy="1295400"/>
                  <wp:effectExtent l="0" t="0" r="0" b="0"/>
                  <wp:wrapTight wrapText="bothSides">
                    <wp:wrapPolygon edited="0">
                      <wp:start x="21600" y="21600"/>
                      <wp:lineTo x="21600" y="318"/>
                      <wp:lineTo x="567" y="318"/>
                      <wp:lineTo x="567" y="21600"/>
                      <wp:lineTo x="21600" y="21600"/>
                    </wp:wrapPolygon>
                  </wp:wrapTight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91948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 w:rsidRPr="007420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1" locked="0" layoutInCell="1" allowOverlap="1" wp14:anchorId="1C5396F0" wp14:editId="43FD56FE">
                      <wp:simplePos x="0" y="0"/>
                      <wp:positionH relativeFrom="column">
                        <wp:posOffset>4588510</wp:posOffset>
                      </wp:positionH>
                      <wp:positionV relativeFrom="paragraph">
                        <wp:posOffset>1662430</wp:posOffset>
                      </wp:positionV>
                      <wp:extent cx="950595" cy="313690"/>
                      <wp:effectExtent l="0" t="5397" r="15557" b="15558"/>
                      <wp:wrapTight wrapText="bothSides">
                        <wp:wrapPolygon edited="0">
                          <wp:start x="21723" y="372"/>
                          <wp:lineTo x="79" y="372"/>
                          <wp:lineTo x="79" y="21359"/>
                          <wp:lineTo x="21723" y="21360"/>
                          <wp:lineTo x="21723" y="372"/>
                        </wp:wrapPolygon>
                      </wp:wrapTight>
                      <wp:docPr id="94" name="Прямоугольник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50595" cy="3136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76BF895" w14:textId="3F8A49DD" w:rsidR="00093650" w:rsidRPr="00E969F0" w:rsidRDefault="00093650" w:rsidP="007420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Які бувають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396F0" id="Прямоугольник 94" o:spid="_x0000_s1029" style="position:absolute;left:0;text-align:left;margin-left:361.3pt;margin-top:130.9pt;width:74.85pt;height:24.7pt;rotation:-90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" fillcolor="window" strokecolor="#70ad47" strokeweight="1pt">
                      <v:textbox>
                        <w:txbxContent>
                          <w:p w14:paraId="376BF895" w14:textId="3F8A49DD" w:rsidR="00093650" w:rsidRPr="00E969F0" w:rsidRDefault="00093650" w:rsidP="007420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Які бувають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3454010" wp14:editId="22D3CE7C">
                      <wp:simplePos x="0" y="0"/>
                      <wp:positionH relativeFrom="column">
                        <wp:posOffset>3141980</wp:posOffset>
                      </wp:positionH>
                      <wp:positionV relativeFrom="paragraph">
                        <wp:posOffset>1579245</wp:posOffset>
                      </wp:positionV>
                      <wp:extent cx="950595" cy="313690"/>
                      <wp:effectExtent l="0" t="5397" r="15557" b="15558"/>
                      <wp:wrapNone/>
                      <wp:docPr id="83" name="Прямоугольник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50595" cy="3136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6B0BDF" w14:textId="2F0938AD" w:rsidR="00093650" w:rsidRPr="00E969F0" w:rsidRDefault="00093650" w:rsidP="00E969F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E969F0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навіщо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54010" id="Прямоугольник 83" o:spid="_x0000_s1030" style="position:absolute;left:0;text-align:left;margin-left:247.4pt;margin-top:124.35pt;width:74.85pt;height:24.7pt;rotation:-9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" fillcolor="white [3201]" strokecolor="#70ad47 [3209]" strokeweight="1pt">
                      <v:textbox>
                        <w:txbxContent>
                          <w:p w14:paraId="326B0BDF" w14:textId="2F0938AD" w:rsidR="00093650" w:rsidRPr="00E969F0" w:rsidRDefault="00093650" w:rsidP="00E96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969F0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навіщо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887D1B4" wp14:editId="1D20824F">
                      <wp:simplePos x="0" y="0"/>
                      <wp:positionH relativeFrom="column">
                        <wp:posOffset>3799205</wp:posOffset>
                      </wp:positionH>
                      <wp:positionV relativeFrom="paragraph">
                        <wp:posOffset>1435100</wp:posOffset>
                      </wp:positionV>
                      <wp:extent cx="361950" cy="571500"/>
                      <wp:effectExtent l="0" t="38100" r="38100" b="57150"/>
                      <wp:wrapNone/>
                      <wp:docPr id="141" name="Стрелка вправо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571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B06B7" id="Стрелка вправо 141" o:spid="_x0000_s1026" type="#_x0000_t13" style="position:absolute;margin-left:299.15pt;margin-top:113pt;width:28.5pt;height:4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" adj="10800" fillcolor="#5b9bd5 [3204]" strokecolor="#1f4d78 [1604]" strokeweight="1pt"/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F9DFB45" wp14:editId="3A9A4DE4">
                      <wp:simplePos x="0" y="0"/>
                      <wp:positionH relativeFrom="column">
                        <wp:posOffset>189229</wp:posOffset>
                      </wp:positionH>
                      <wp:positionV relativeFrom="paragraph">
                        <wp:posOffset>1054099</wp:posOffset>
                      </wp:positionV>
                      <wp:extent cx="1019175" cy="1400175"/>
                      <wp:effectExtent l="0" t="0" r="28575" b="28575"/>
                      <wp:wrapNone/>
                      <wp:docPr id="122" name="Прямоугольник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14001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C71B23" id="Прямоугольник 122" o:spid="_x0000_s1026" style="position:absolute;margin-left:14.9pt;margin-top:83pt;width:80.25pt;height:11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" fillcolor="white [3201]" strokecolor="#70ad47 [3209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1576647" wp14:editId="06E4C28C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1482725</wp:posOffset>
                      </wp:positionV>
                      <wp:extent cx="381000" cy="495300"/>
                      <wp:effectExtent l="19050" t="19050" r="19050" b="38100"/>
                      <wp:wrapNone/>
                      <wp:docPr id="142" name="Стрелка влево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4953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66E130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Стрелка влево 142" o:spid="_x0000_s1026" type="#_x0000_t66" style="position:absolute;margin-left:93.65pt;margin-top:116.75pt;width:30pt;height:3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" adj="10800" fillcolor="#5b9bd5 [3204]" strokecolor="#1f4d78 [1604]" strokeweight="1pt"/>
                  </w:pict>
                </mc:Fallback>
              </mc:AlternateContent>
            </w:r>
            <w:r w:rsidR="000C2E79" w:rsidRPr="007420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4D6E044" wp14:editId="2A1F2D20">
                      <wp:simplePos x="0" y="0"/>
                      <wp:positionH relativeFrom="column">
                        <wp:posOffset>1276667</wp:posOffset>
                      </wp:positionH>
                      <wp:positionV relativeFrom="paragraph">
                        <wp:posOffset>1637349</wp:posOffset>
                      </wp:positionV>
                      <wp:extent cx="951070" cy="313901"/>
                      <wp:effectExtent l="0" t="5397" r="15557" b="15558"/>
                      <wp:wrapNone/>
                      <wp:docPr id="97" name="Прямоугольник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51070" cy="31390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BC849FB" w14:textId="21A2FF31" w:rsidR="00093650" w:rsidRPr="00E969F0" w:rsidRDefault="00093650" w:rsidP="007420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Де взяти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D6E044" id="Прямоугольник 97" o:spid="_x0000_s1031" style="position:absolute;left:0;text-align:left;margin-left:100.5pt;margin-top:128.95pt;width:74.9pt;height:24.7pt;rotation: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" fillcolor="window" strokecolor="#70ad47" strokeweight="1pt">
                      <v:textbox>
                        <w:txbxContent>
                          <w:p w14:paraId="2BC849FB" w14:textId="21A2FF31" w:rsidR="00093650" w:rsidRPr="00E969F0" w:rsidRDefault="00093650" w:rsidP="007420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Де взяти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3EEEFA1" wp14:editId="10FE5FAD">
                      <wp:simplePos x="0" y="0"/>
                      <wp:positionH relativeFrom="column">
                        <wp:posOffset>1856105</wp:posOffset>
                      </wp:positionH>
                      <wp:positionV relativeFrom="paragraph">
                        <wp:posOffset>2759074</wp:posOffset>
                      </wp:positionV>
                      <wp:extent cx="952500" cy="714375"/>
                      <wp:effectExtent l="0" t="0" r="19050" b="28575"/>
                      <wp:wrapNone/>
                      <wp:docPr id="153" name="Прямоугольник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5479C" id="Прямоугольник 153" o:spid="_x0000_s1026" style="position:absolute;margin-left:146.15pt;margin-top:217.25pt;width:75pt;height:5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" fillcolor="white [3201]" strokecolor="#70ad47 [3209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A850B8F" wp14:editId="2611A17D">
                      <wp:simplePos x="0" y="0"/>
                      <wp:positionH relativeFrom="column">
                        <wp:posOffset>2865755</wp:posOffset>
                      </wp:positionH>
                      <wp:positionV relativeFrom="paragraph">
                        <wp:posOffset>2766695</wp:posOffset>
                      </wp:positionV>
                      <wp:extent cx="933450" cy="704850"/>
                      <wp:effectExtent l="0" t="0" r="19050" b="19050"/>
                      <wp:wrapNone/>
                      <wp:docPr id="154" name="Прямоугольник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704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DB3F0D" id="Прямоугольник 154" o:spid="_x0000_s1026" style="position:absolute;margin-left:225.65pt;margin-top:217.85pt;width:73.5pt;height:55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" fillcolor="white [3201]" strokecolor="#70ad47 [3209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3232" behindDoc="1" locked="0" layoutInCell="1" allowOverlap="1" wp14:anchorId="0D4DCFBE" wp14:editId="3D6A3D52">
                  <wp:simplePos x="0" y="0"/>
                  <wp:positionH relativeFrom="column">
                    <wp:posOffset>1903730</wp:posOffset>
                  </wp:positionH>
                  <wp:positionV relativeFrom="paragraph">
                    <wp:posOffset>2847340</wp:posOffset>
                  </wp:positionV>
                  <wp:extent cx="723900" cy="576580"/>
                  <wp:effectExtent l="0" t="0" r="0" b="0"/>
                  <wp:wrapTight wrapText="bothSides">
                    <wp:wrapPolygon edited="0">
                      <wp:start x="0" y="0"/>
                      <wp:lineTo x="0" y="20696"/>
                      <wp:lineTo x="21032" y="20696"/>
                      <wp:lineTo x="21032" y="0"/>
                      <wp:lineTo x="0" y="0"/>
                    </wp:wrapPolygon>
                  </wp:wrapTight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76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51ED971" wp14:editId="759594D5">
                      <wp:simplePos x="0" y="0"/>
                      <wp:positionH relativeFrom="column">
                        <wp:posOffset>3046730</wp:posOffset>
                      </wp:positionH>
                      <wp:positionV relativeFrom="paragraph">
                        <wp:posOffset>2503450</wp:posOffset>
                      </wp:positionV>
                      <wp:extent cx="161925" cy="247650"/>
                      <wp:effectExtent l="19050" t="0" r="28575" b="38100"/>
                      <wp:wrapNone/>
                      <wp:docPr id="156" name="Стрелка вниз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2476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0B4572" id="Стрелка вниз 156" o:spid="_x0000_s1026" type="#_x0000_t67" style="position:absolute;margin-left:239.9pt;margin-top:197.1pt;width:12.75pt;height:19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" adj="14538" fillcolor="#5b9bd5 [3204]" strokecolor="#1f4d78 [1604]" strokeweight="1pt"/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4EC1929" wp14:editId="096C0A62">
                      <wp:simplePos x="0" y="0"/>
                      <wp:positionH relativeFrom="column">
                        <wp:posOffset>2113280</wp:posOffset>
                      </wp:positionH>
                      <wp:positionV relativeFrom="paragraph">
                        <wp:posOffset>2233295</wp:posOffset>
                      </wp:positionV>
                      <wp:extent cx="1200150" cy="247650"/>
                      <wp:effectExtent l="0" t="0" r="19050" b="19050"/>
                      <wp:wrapNone/>
                      <wp:docPr id="152" name="Прямоугольник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61A139" w14:textId="434BD1E5" w:rsidR="00093650" w:rsidRPr="00A23746" w:rsidRDefault="00093650" w:rsidP="00A237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A23746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Звідки взялись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C1929" id="Прямоугольник 152" o:spid="_x0000_s1032" style="position:absolute;left:0;text-align:left;margin-left:166.4pt;margin-top:175.85pt;width:94.5pt;height:19.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" fillcolor="white [3201]" strokecolor="#70ad47 [3209]" strokeweight="1pt">
                      <v:textbox>
                        <w:txbxContent>
                          <w:p w14:paraId="0A61A139" w14:textId="434BD1E5" w:rsidR="00093650" w:rsidRPr="00A23746" w:rsidRDefault="00093650" w:rsidP="00A237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A23746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Звідки взялись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5AF7DAA" wp14:editId="580EC271">
                      <wp:simplePos x="0" y="0"/>
                      <wp:positionH relativeFrom="column">
                        <wp:posOffset>1094105</wp:posOffset>
                      </wp:positionH>
                      <wp:positionV relativeFrom="paragraph">
                        <wp:posOffset>177800</wp:posOffset>
                      </wp:positionV>
                      <wp:extent cx="971550" cy="723900"/>
                      <wp:effectExtent l="0" t="0" r="19050" b="19050"/>
                      <wp:wrapNone/>
                      <wp:docPr id="69" name="Прямоугольник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AC3C47" w14:textId="7B420CF1" w:rsidR="00093650" w:rsidRDefault="00093650" w:rsidP="00E969F0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E969F0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3CDEA1B6" wp14:editId="190AB4C5">
                                        <wp:extent cx="415636" cy="381000"/>
                                        <wp:effectExtent l="0" t="0" r="3810" b="0"/>
                                        <wp:docPr id="3" name="Рисунок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27990" cy="3923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F180145" w14:textId="582203D0" w:rsidR="00093650" w:rsidRPr="00542A23" w:rsidRDefault="00093650" w:rsidP="00E969F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монети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F7DAA" id="Прямоугольник 69" o:spid="_x0000_s1033" style="position:absolute;left:0;text-align:left;margin-left:86.15pt;margin-top:14pt;width:76.5pt;height:5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" fillcolor="white [3201]" strokecolor="#70ad47 [3209]" strokeweight="1pt">
                      <v:textbox>
                        <w:txbxContent>
                          <w:p w14:paraId="00AC3C47" w14:textId="7B420CF1" w:rsidR="00093650" w:rsidRDefault="00093650" w:rsidP="00E969F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969F0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CDEA1B6" wp14:editId="190AB4C5">
                                  <wp:extent cx="415636" cy="381000"/>
                                  <wp:effectExtent l="0" t="0" r="3810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990" cy="392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180145" w14:textId="582203D0" w:rsidR="00093650" w:rsidRPr="00542A23" w:rsidRDefault="00093650" w:rsidP="00E96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монети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525D227" wp14:editId="35CD879E">
                      <wp:simplePos x="0" y="0"/>
                      <wp:positionH relativeFrom="column">
                        <wp:posOffset>3422650</wp:posOffset>
                      </wp:positionH>
                      <wp:positionV relativeFrom="paragraph">
                        <wp:posOffset>223520</wp:posOffset>
                      </wp:positionV>
                      <wp:extent cx="914400" cy="723900"/>
                      <wp:effectExtent l="0" t="0" r="19050" b="19050"/>
                      <wp:wrapNone/>
                      <wp:docPr id="77" name="Прямоугольник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DC89EE" w14:textId="0E5EAD23" w:rsidR="00093650" w:rsidRDefault="00093650" w:rsidP="00E969F0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 w:rsidRPr="00E969F0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671CED46" wp14:editId="53E8CD61">
                                        <wp:extent cx="561975" cy="357505"/>
                                        <wp:effectExtent l="0" t="0" r="9525" b="4445"/>
                                        <wp:docPr id="4" name="Рисунок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9781" cy="362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9DD4E0B" w14:textId="7A8A6F4B" w:rsidR="00093650" w:rsidRPr="00542A23" w:rsidRDefault="00093650" w:rsidP="00E969F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електронні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5D227" id="Прямоугольник 77" o:spid="_x0000_s1034" style="position:absolute;left:0;text-align:left;margin-left:269.5pt;margin-top:17.6pt;width:1in;height:5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" fillcolor="white [3201]" strokecolor="#70ad47 [3209]" strokeweight="1pt">
                      <v:textbox>
                        <w:txbxContent>
                          <w:p w14:paraId="2BDC89EE" w14:textId="0E5EAD23" w:rsidR="00093650" w:rsidRDefault="00093650" w:rsidP="00E969F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969F0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71CED46" wp14:editId="53E8CD61">
                                  <wp:extent cx="561975" cy="357505"/>
                                  <wp:effectExtent l="0" t="0" r="9525" b="4445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9781" cy="362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DD4E0B" w14:textId="7A8A6F4B" w:rsidR="00093650" w:rsidRPr="00542A23" w:rsidRDefault="00093650" w:rsidP="00E96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електронні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E2AFE5B" wp14:editId="493B35B9">
                      <wp:simplePos x="0" y="0"/>
                      <wp:positionH relativeFrom="column">
                        <wp:posOffset>3261994</wp:posOffset>
                      </wp:positionH>
                      <wp:positionV relativeFrom="paragraph">
                        <wp:posOffset>842179</wp:posOffset>
                      </wp:positionV>
                      <wp:extent cx="228050" cy="242150"/>
                      <wp:effectExtent l="19050" t="0" r="19685" b="43815"/>
                      <wp:wrapNone/>
                      <wp:docPr id="137" name="Стрелка вверх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37045">
                                <a:off x="0" y="0"/>
                                <a:ext cx="228050" cy="24215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990E5" id="Стрелка вверх 137" o:spid="_x0000_s1026" type="#_x0000_t68" style="position:absolute;margin-left:256.85pt;margin-top:66.3pt;width:17.95pt;height:19.05pt;rotation:1788090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" adj="10171" fillcolor="#5b9bd5 [3204]" strokecolor="#1f4d78 [1604]" strokeweight="1pt"/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0FD0112" wp14:editId="31F869E7">
                      <wp:simplePos x="0" y="0"/>
                      <wp:positionH relativeFrom="column">
                        <wp:posOffset>1998345</wp:posOffset>
                      </wp:positionH>
                      <wp:positionV relativeFrom="paragraph">
                        <wp:posOffset>970915</wp:posOffset>
                      </wp:positionV>
                      <wp:extent cx="1381125" cy="295275"/>
                      <wp:effectExtent l="0" t="0" r="28575" b="28575"/>
                      <wp:wrapNone/>
                      <wp:docPr id="65" name="Прямоугольник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2952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1583A4" w14:textId="3B9717B1" w:rsidR="00093650" w:rsidRPr="005D1752" w:rsidRDefault="00093650" w:rsidP="005D17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D175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Які бувають?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FD0112" id="Прямоугольник 65" o:spid="_x0000_s1035" style="position:absolute;left:0;text-align:left;margin-left:157.35pt;margin-top:76.45pt;width:108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" fillcolor="white [3201]" strokecolor="#70ad47 [3209]" strokeweight="1pt">
                      <v:textbox>
                        <w:txbxContent>
                          <w:p w14:paraId="6B1583A4" w14:textId="3B9717B1" w:rsidR="00093650" w:rsidRPr="005D1752" w:rsidRDefault="00093650" w:rsidP="005D17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D175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Які бувають?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C2E79">
              <w:rPr>
                <w:noProof/>
                <w:lang w:eastAsia="ru-RU"/>
              </w:rPr>
              <w:drawing>
                <wp:anchor distT="0" distB="0" distL="114300" distR="114300" simplePos="0" relativeHeight="251701248" behindDoc="0" locked="0" layoutInCell="1" allowOverlap="1" wp14:anchorId="1D8FE9E5" wp14:editId="3884BA0F">
                  <wp:simplePos x="0" y="0"/>
                  <wp:positionH relativeFrom="column">
                    <wp:posOffset>1998980</wp:posOffset>
                  </wp:positionH>
                  <wp:positionV relativeFrom="page">
                    <wp:posOffset>1292225</wp:posOffset>
                  </wp:positionV>
                  <wp:extent cx="1390650" cy="628650"/>
                  <wp:effectExtent l="0" t="0" r="0" b="0"/>
                  <wp:wrapNone/>
                  <wp:docPr id="30" name="Рисунок 30" descr="Знаки зодіаку, які витрачають гроші швидше, ніж встигають заробити » Новини  Чернівці: Інформаційний портал «Молодий буковинець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наки зодіаку, які витрачають гроші швидше, ніж встигають заробити » Новини  Чернівці: Інформаційний портал «Молодий буковинець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2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74A56D9" wp14:editId="7F367094">
                      <wp:simplePos x="0" y="0"/>
                      <wp:positionH relativeFrom="column">
                        <wp:posOffset>1952625</wp:posOffset>
                      </wp:positionH>
                      <wp:positionV relativeFrom="paragraph">
                        <wp:posOffset>1266824</wp:posOffset>
                      </wp:positionV>
                      <wp:extent cx="1466850" cy="962025"/>
                      <wp:effectExtent l="0" t="0" r="19050" b="28575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6850" cy="9620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898F38" w14:textId="763F3278" w:rsidR="00093650" w:rsidRDefault="00093650" w:rsidP="00A935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14:paraId="718024BF" w14:textId="2D6F312C" w:rsidR="00093650" w:rsidRDefault="00093650" w:rsidP="00A935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14:paraId="1DBE41BF" w14:textId="6591DEB5" w:rsidR="00093650" w:rsidRDefault="00093650" w:rsidP="00A935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w:t>Гроші</w:t>
                                  </w:r>
                                </w:p>
                                <w:p w14:paraId="6FBCC946" w14:textId="6AA02390" w:rsidR="00093650" w:rsidRPr="00A935CE" w:rsidRDefault="00093650" w:rsidP="00A935C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A56D9" id="Прямоугольник 26" o:spid="_x0000_s1036" style="position:absolute;left:0;text-align:left;margin-left:153.75pt;margin-top:99.75pt;width:115.5pt;height:7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" fillcolor="white [3201]" strokecolor="black [3200]" strokeweight="1pt">
                      <v:textbox>
                        <w:txbxContent>
                          <w:p w14:paraId="22898F38" w14:textId="763F3278" w:rsidR="00093650" w:rsidRDefault="00093650" w:rsidP="00A93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14:paraId="718024BF" w14:textId="2D6F312C" w:rsidR="00093650" w:rsidRDefault="00093650" w:rsidP="00A93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14:paraId="1DBE41BF" w14:textId="6591DEB5" w:rsidR="00093650" w:rsidRDefault="00093650" w:rsidP="00A93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Гроші</w:t>
                            </w:r>
                          </w:p>
                          <w:p w14:paraId="6FBCC946" w14:textId="6AA02390" w:rsidR="00093650" w:rsidRPr="00A935CE" w:rsidRDefault="00093650" w:rsidP="00A93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5A6D4DAC" w14:textId="152909F2" w:rsidR="00AD565E" w:rsidRDefault="00AD0C61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8079F9">
        <w:rPr>
          <w:rFonts w:ascii="Times New Roman" w:hAnsi="Times New Roman" w:cs="Times New Roman"/>
          <w:sz w:val="28"/>
          <w:szCs w:val="28"/>
          <w:lang w:val="uk-UA"/>
        </w:rPr>
        <w:t xml:space="preserve">     Схема інтелектуальної карти «Прибуток та витрати»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79F9" w14:paraId="01FB1F8C" w14:textId="77777777" w:rsidTr="00B0657F">
        <w:trPr>
          <w:trHeight w:val="6988"/>
        </w:trPr>
        <w:tc>
          <w:tcPr>
            <w:tcW w:w="9911" w:type="dxa"/>
          </w:tcPr>
          <w:p w14:paraId="69DFE243" w14:textId="32FAE9BB" w:rsidR="008079F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23104" behindDoc="1" locked="0" layoutInCell="1" allowOverlap="1" wp14:anchorId="6E4B69D2" wp14:editId="1F7ECD81">
                  <wp:simplePos x="0" y="0"/>
                  <wp:positionH relativeFrom="column">
                    <wp:posOffset>4818380</wp:posOffset>
                  </wp:positionH>
                  <wp:positionV relativeFrom="paragraph">
                    <wp:posOffset>67310</wp:posOffset>
                  </wp:positionV>
                  <wp:extent cx="866775" cy="571500"/>
                  <wp:effectExtent l="0" t="0" r="9525" b="0"/>
                  <wp:wrapTight wrapText="bothSides">
                    <wp:wrapPolygon edited="0">
                      <wp:start x="0" y="0"/>
                      <wp:lineTo x="0" y="20880"/>
                      <wp:lineTo x="21363" y="20880"/>
                      <wp:lineTo x="21363" y="0"/>
                      <wp:lineTo x="0" y="0"/>
                    </wp:wrapPolygon>
                  </wp:wrapTight>
                  <wp:docPr id="14" name="Рисунок 14" descr="Security Installers: Is that 'Bit of Work on the Side' Worth the Risk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curity Installers: Is that 'Bit of Work on the Side' Worth the Risk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62" t="8741" r="20476" b="5944"/>
                          <a:stretch/>
                        </pic:blipFill>
                        <pic:spPr bwMode="auto">
                          <a:xfrm>
                            <a:off x="0" y="0"/>
                            <a:ext cx="8667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8E0B03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1" locked="0" layoutInCell="1" allowOverlap="1" wp14:anchorId="408B9842" wp14:editId="4275E7F2">
                      <wp:simplePos x="0" y="0"/>
                      <wp:positionH relativeFrom="column">
                        <wp:posOffset>3780155</wp:posOffset>
                      </wp:positionH>
                      <wp:positionV relativeFrom="paragraph">
                        <wp:posOffset>3941445</wp:posOffset>
                      </wp:positionV>
                      <wp:extent cx="697865" cy="342900"/>
                      <wp:effectExtent l="0" t="0" r="26035" b="19050"/>
                      <wp:wrapTight wrapText="bothSides">
                        <wp:wrapPolygon edited="0">
                          <wp:start x="0" y="0"/>
                          <wp:lineTo x="0" y="21600"/>
                          <wp:lineTo x="21816" y="21600"/>
                          <wp:lineTo x="21816" y="0"/>
                          <wp:lineTo x="0" y="0"/>
                        </wp:wrapPolygon>
                      </wp:wrapTight>
                      <wp:docPr id="236" name="Прямоугольник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7865" cy="3429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82F92DA" w14:textId="77777777" w:rsidR="00093650" w:rsidRPr="00E969F0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Що 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8B9842" id="Прямоугольник 236" o:spid="_x0000_s1037" style="position:absolute;left:0;text-align:left;margin-left:297.65pt;margin-top:310.35pt;width:54.95pt;height:27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" fillcolor="window" strokecolor="#70ad47" strokeweight="1pt">
                      <v:textbox>
                        <w:txbxContent>
                          <w:p w14:paraId="682F92DA" w14:textId="77777777" w:rsidR="00093650" w:rsidRPr="00E969F0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це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8E0B03" w:rsidRPr="008E0B03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1" locked="0" layoutInCell="1" allowOverlap="1" wp14:anchorId="176E0F80" wp14:editId="36F94C56">
                      <wp:simplePos x="0" y="0"/>
                      <wp:positionH relativeFrom="column">
                        <wp:posOffset>1560830</wp:posOffset>
                      </wp:positionH>
                      <wp:positionV relativeFrom="paragraph">
                        <wp:posOffset>3931920</wp:posOffset>
                      </wp:positionV>
                      <wp:extent cx="697865" cy="390525"/>
                      <wp:effectExtent l="0" t="0" r="26035" b="28575"/>
                      <wp:wrapTight wrapText="bothSides">
                        <wp:wrapPolygon edited="0">
                          <wp:start x="0" y="0"/>
                          <wp:lineTo x="0" y="22127"/>
                          <wp:lineTo x="21816" y="22127"/>
                          <wp:lineTo x="21816" y="0"/>
                          <wp:lineTo x="0" y="0"/>
                        </wp:wrapPolygon>
                      </wp:wrapTight>
                      <wp:docPr id="237" name="Прямоугольник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7865" cy="390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9983F2B" w14:textId="77777777" w:rsidR="00093650" w:rsidRPr="00E969F0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Що 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6E0F80" id="Прямоугольник 237" o:spid="_x0000_s1038" style="position:absolute;left:0;text-align:left;margin-left:122.9pt;margin-top:309.6pt;width:54.95pt;height:30.7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" fillcolor="window" strokecolor="#70ad47" strokeweight="1pt">
                      <v:textbox>
                        <w:txbxContent>
                          <w:p w14:paraId="19983F2B" w14:textId="77777777" w:rsidR="00093650" w:rsidRPr="00E969F0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це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B25498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1" locked="0" layoutInCell="1" allowOverlap="1" wp14:anchorId="082503ED" wp14:editId="77197E17">
                      <wp:simplePos x="0" y="0"/>
                      <wp:positionH relativeFrom="column">
                        <wp:posOffset>450532</wp:posOffset>
                      </wp:positionH>
                      <wp:positionV relativeFrom="paragraph">
                        <wp:posOffset>3190558</wp:posOffset>
                      </wp:positionV>
                      <wp:extent cx="697865" cy="478790"/>
                      <wp:effectExtent l="0" t="4762" r="21272" b="21273"/>
                      <wp:wrapTight wrapText="bothSides">
                        <wp:wrapPolygon edited="0">
                          <wp:start x="-147" y="21385"/>
                          <wp:lineTo x="21669" y="21385"/>
                          <wp:lineTo x="21669" y="-100"/>
                          <wp:lineTo x="-147" y="-100"/>
                          <wp:lineTo x="-147" y="21385"/>
                        </wp:wrapPolygon>
                      </wp:wrapTight>
                      <wp:docPr id="235" name="Прямоугольник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97865" cy="4787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C111D3B" w14:textId="6180A4AC" w:rsidR="00093650" w:rsidRPr="00E969F0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Що 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2503ED" id="Прямоугольник 235" o:spid="_x0000_s1039" style="position:absolute;left:0;text-align:left;margin-left:35.45pt;margin-top:251.25pt;width:54.95pt;height:37.7pt;rotation:90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" fillcolor="window" strokecolor="#70ad47" strokeweight="1pt">
                      <v:textbox>
                        <w:txbxContent>
                          <w:p w14:paraId="7C111D3B" w14:textId="6180A4AC" w:rsidR="00093650" w:rsidRPr="00E969F0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це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B25498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000" behindDoc="1" locked="0" layoutInCell="1" allowOverlap="1" wp14:anchorId="0BE76412" wp14:editId="59DB5DCD">
                      <wp:simplePos x="0" y="0"/>
                      <wp:positionH relativeFrom="column">
                        <wp:posOffset>4544060</wp:posOffset>
                      </wp:positionH>
                      <wp:positionV relativeFrom="paragraph">
                        <wp:posOffset>3044190</wp:posOffset>
                      </wp:positionV>
                      <wp:extent cx="615950" cy="419100"/>
                      <wp:effectExtent l="3175" t="0" r="15875" b="15875"/>
                      <wp:wrapTight wrapText="bothSides">
                        <wp:wrapPolygon edited="0">
                          <wp:start x="21489" y="-164"/>
                          <wp:lineTo x="111" y="-164"/>
                          <wp:lineTo x="111" y="21436"/>
                          <wp:lineTo x="21489" y="21436"/>
                          <wp:lineTo x="21489" y="-164"/>
                        </wp:wrapPolygon>
                      </wp:wrapTight>
                      <wp:docPr id="234" name="Прямоугольник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15950" cy="419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ABDE0F9" w14:textId="78C05B03" w:rsidR="00093650" w:rsidRPr="00E969F0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що 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E76412" id="Прямоугольник 234" o:spid="_x0000_s1040" style="position:absolute;left:0;text-align:left;margin-left:357.8pt;margin-top:239.7pt;width:48.5pt;height:33pt;rotation:-90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" fillcolor="window" strokecolor="#70ad47" strokeweight="1pt">
                      <v:textbox>
                        <w:txbxContent>
                          <w:p w14:paraId="7ABDE0F9" w14:textId="78C05B03" w:rsidR="00093650" w:rsidRPr="00E969F0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це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B25498" w:rsidRPr="00B25498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67808" behindDoc="0" locked="0" layoutInCell="1" allowOverlap="1" wp14:anchorId="48641915" wp14:editId="16B8033B">
                  <wp:simplePos x="0" y="0"/>
                  <wp:positionH relativeFrom="column">
                    <wp:posOffset>1588135</wp:posOffset>
                  </wp:positionH>
                  <wp:positionV relativeFrom="paragraph">
                    <wp:posOffset>179070</wp:posOffset>
                  </wp:positionV>
                  <wp:extent cx="760095" cy="623570"/>
                  <wp:effectExtent l="0" t="0" r="1905" b="5080"/>
                  <wp:wrapNone/>
                  <wp:docPr id="197" name="Рисунок 197" descr="Пазлы для детей Лето в деревне на 60 элементов Сastorland, цена 90 грн.,  купить в Одессе — Prom.ua (ID#103770748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азлы для детей Лето в деревне на 60 элементов Сastorland, цена 90 грн.,  купить в Одессе — Prom.ua (ID#103770748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62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5498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F643505" wp14:editId="52E2859B">
                      <wp:simplePos x="0" y="0"/>
                      <wp:positionH relativeFrom="column">
                        <wp:posOffset>-263684</wp:posOffset>
                      </wp:positionH>
                      <wp:positionV relativeFrom="paragraph">
                        <wp:posOffset>812007</wp:posOffset>
                      </wp:positionV>
                      <wp:extent cx="1058545" cy="419418"/>
                      <wp:effectExtent l="0" t="4127" r="23177" b="23178"/>
                      <wp:wrapNone/>
                      <wp:docPr id="230" name="Прямоугольник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58545" cy="4194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5C693B1" w14:textId="5699180F" w:rsidR="00093650" w:rsidRPr="00E969F0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Яка буває робота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643505" id="Прямоугольник 230" o:spid="_x0000_s1041" style="position:absolute;left:0;text-align:left;margin-left:-20.75pt;margin-top:63.95pt;width:83.35pt;height:33.05pt;rotation:9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" fillcolor="window" strokecolor="#70ad47" strokeweight="1pt">
                      <v:textbox>
                        <w:txbxContent>
                          <w:p w14:paraId="15C693B1" w14:textId="5699180F" w:rsidR="00093650" w:rsidRPr="00E969F0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Яка буває робота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5498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6544" behindDoc="1" locked="0" layoutInCell="1" allowOverlap="1" wp14:anchorId="691E25DF" wp14:editId="450B8DA4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574675</wp:posOffset>
                  </wp:positionV>
                  <wp:extent cx="605155" cy="784860"/>
                  <wp:effectExtent l="0" t="0" r="4445" b="0"/>
                  <wp:wrapTight wrapText="bothSides">
                    <wp:wrapPolygon edited="0">
                      <wp:start x="21600" y="21600"/>
                      <wp:lineTo x="21600" y="629"/>
                      <wp:lineTo x="521" y="629"/>
                      <wp:lineTo x="521" y="21600"/>
                      <wp:lineTo x="21600" y="21600"/>
                    </wp:wrapPolygon>
                  </wp:wrapTight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05155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0657F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C2D8D1F" wp14:editId="7120E100">
                      <wp:simplePos x="0" y="0"/>
                      <wp:positionH relativeFrom="column">
                        <wp:posOffset>3094355</wp:posOffset>
                      </wp:positionH>
                      <wp:positionV relativeFrom="paragraph">
                        <wp:posOffset>3465195</wp:posOffset>
                      </wp:positionV>
                      <wp:extent cx="164519" cy="180975"/>
                      <wp:effectExtent l="19050" t="0" r="26035" b="47625"/>
                      <wp:wrapNone/>
                      <wp:docPr id="228" name="Стрелка вниз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519" cy="1809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77D066" id="Стрелка вниз 228" o:spid="_x0000_s1026" type="#_x0000_t67" style="position:absolute;margin-left:243.65pt;margin-top:272.85pt;width:12.95pt;height:14.2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" adj="11782" fillcolor="#5b9bd5 [3204]" strokecolor="#1f4d78 [1604]" strokeweight="1pt"/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5EB6776" wp14:editId="48389A6F">
                      <wp:simplePos x="0" y="0"/>
                      <wp:positionH relativeFrom="column">
                        <wp:posOffset>2179955</wp:posOffset>
                      </wp:positionH>
                      <wp:positionV relativeFrom="paragraph">
                        <wp:posOffset>3712845</wp:posOffset>
                      </wp:positionV>
                      <wp:extent cx="771525" cy="466725"/>
                      <wp:effectExtent l="0" t="0" r="28575" b="28575"/>
                      <wp:wrapNone/>
                      <wp:docPr id="227" name="Прямоугольник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4667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58015A" w14:textId="41FAE58E" w:rsidR="00093650" w:rsidRPr="00B0657F" w:rsidRDefault="00093650" w:rsidP="00B065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B0657F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послуги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EB6776" id="Прямоугольник 227" o:spid="_x0000_s1042" style="position:absolute;left:0;text-align:left;margin-left:171.65pt;margin-top:292.35pt;width:60.75pt;height:36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" fillcolor="white [3201]" strokecolor="#70ad47 [3209]" strokeweight="1pt">
                      <v:textbox>
                        <w:txbxContent>
                          <w:p w14:paraId="2158015A" w14:textId="41FAE58E" w:rsidR="00093650" w:rsidRPr="00B0657F" w:rsidRDefault="00093650" w:rsidP="00B06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B0657F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послуги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8A779F7" wp14:editId="02E014CE">
                      <wp:simplePos x="0" y="0"/>
                      <wp:positionH relativeFrom="column">
                        <wp:posOffset>3046095</wp:posOffset>
                      </wp:positionH>
                      <wp:positionV relativeFrom="paragraph">
                        <wp:posOffset>3684270</wp:posOffset>
                      </wp:positionV>
                      <wp:extent cx="866775" cy="476250"/>
                      <wp:effectExtent l="0" t="0" r="28575" b="19050"/>
                      <wp:wrapNone/>
                      <wp:docPr id="226" name="Прямоугольник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52D8C1" w14:textId="34FC3043" w:rsidR="00093650" w:rsidRPr="00B0657F" w:rsidRDefault="00093650" w:rsidP="00B065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B065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розваги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779F7" id="Прямоугольник 226" o:spid="_x0000_s1043" style="position:absolute;left:0;text-align:left;margin-left:239.85pt;margin-top:290.1pt;width:68.25pt;height:37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" fillcolor="white [3201]" strokecolor="#70ad47 [3209]" strokeweight="1pt">
                      <v:textbox>
                        <w:txbxContent>
                          <w:p w14:paraId="3352D8C1" w14:textId="34FC3043" w:rsidR="00093650" w:rsidRPr="00B0657F" w:rsidRDefault="00093650" w:rsidP="00B06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065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розваги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20F8A5C" wp14:editId="3043D63C">
                      <wp:simplePos x="0" y="0"/>
                      <wp:positionH relativeFrom="column">
                        <wp:posOffset>2437130</wp:posOffset>
                      </wp:positionH>
                      <wp:positionV relativeFrom="paragraph">
                        <wp:posOffset>3464878</wp:posOffset>
                      </wp:positionV>
                      <wp:extent cx="161925" cy="200025"/>
                      <wp:effectExtent l="19050" t="0" r="28575" b="47625"/>
                      <wp:wrapNone/>
                      <wp:docPr id="216" name="Стрелка вниз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2000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F42524" id="Стрелка вниз 216" o:spid="_x0000_s1026" type="#_x0000_t67" style="position:absolute;margin-left:191.9pt;margin-top:272.85pt;width:12.75pt;height:15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" adj="12857" fillcolor="#5b9bd5 [3204]" strokecolor="#1f4d78 [1604]" strokeweight="1pt"/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FA1F5CB" wp14:editId="64F10DCC">
                      <wp:simplePos x="0" y="0"/>
                      <wp:positionH relativeFrom="column">
                        <wp:posOffset>3637280</wp:posOffset>
                      </wp:positionH>
                      <wp:positionV relativeFrom="paragraph">
                        <wp:posOffset>2950845</wp:posOffset>
                      </wp:positionV>
                      <wp:extent cx="955040" cy="619125"/>
                      <wp:effectExtent l="0" t="0" r="16510" b="28575"/>
                      <wp:wrapNone/>
                      <wp:docPr id="225" name="Прямоугольник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5040" cy="619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D84A91" w14:textId="581BEC45" w:rsidR="00093650" w:rsidRPr="00B0657F" w:rsidRDefault="00093650" w:rsidP="00B065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B0657F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Комунальні послуги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 xml:space="preserve"> та послуги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A1F5CB" id="Прямоугольник 225" o:spid="_x0000_s1044" style="position:absolute;left:0;text-align:left;margin-left:286.4pt;margin-top:232.35pt;width:75.2pt;height:48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" fillcolor="white [3201]" strokecolor="#70ad47 [3209]" strokeweight="1pt">
                      <v:textbox>
                        <w:txbxContent>
                          <w:p w14:paraId="77D84A91" w14:textId="581BEC45" w:rsidR="00093650" w:rsidRPr="00B0657F" w:rsidRDefault="00093650" w:rsidP="00B06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B0657F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Комунальні послуги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та послуги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A5053EA" wp14:editId="52398BBA">
                      <wp:simplePos x="0" y="0"/>
                      <wp:positionH relativeFrom="column">
                        <wp:posOffset>3372803</wp:posOffset>
                      </wp:positionH>
                      <wp:positionV relativeFrom="paragraph">
                        <wp:posOffset>3215957</wp:posOffset>
                      </wp:positionV>
                      <wp:extent cx="236655" cy="258741"/>
                      <wp:effectExtent l="7937" t="11113" r="38418" b="38417"/>
                      <wp:wrapNone/>
                      <wp:docPr id="220" name="Стрелка вниз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36655" cy="258741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ABBD7" id="Стрелка вниз 220" o:spid="_x0000_s1026" type="#_x0000_t67" style="position:absolute;margin-left:265.6pt;margin-top:253.2pt;width:18.65pt;height:20.35pt;rotation:-9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" adj="11722" fillcolor="#5b9bd5 [3204]" strokecolor="#1f4d78 [1604]" strokeweight="1pt"/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4EFF1D6" wp14:editId="08CF59B1">
                      <wp:simplePos x="0" y="0"/>
                      <wp:positionH relativeFrom="column">
                        <wp:posOffset>2084705</wp:posOffset>
                      </wp:positionH>
                      <wp:positionV relativeFrom="paragraph">
                        <wp:posOffset>3204210</wp:posOffset>
                      </wp:positionV>
                      <wp:extent cx="243226" cy="284418"/>
                      <wp:effectExtent l="17780" t="20320" r="3175" b="41275"/>
                      <wp:wrapNone/>
                      <wp:docPr id="217" name="Стрелка вниз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43226" cy="28441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C2A58" id="Стрелка вниз 217" o:spid="_x0000_s1026" type="#_x0000_t67" style="position:absolute;margin-left:164.15pt;margin-top:252.3pt;width:19.15pt;height:22.4pt;rotation:9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" adj="12364" fillcolor="#5b9bd5 [3204]" strokecolor="#1f4d78 [1604]" strokeweight="1pt"/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B18D9FD" wp14:editId="0D47CD16">
                      <wp:simplePos x="0" y="0"/>
                      <wp:positionH relativeFrom="column">
                        <wp:posOffset>1104775</wp:posOffset>
                      </wp:positionH>
                      <wp:positionV relativeFrom="paragraph">
                        <wp:posOffset>3093720</wp:posOffset>
                      </wp:positionV>
                      <wp:extent cx="971550" cy="685800"/>
                      <wp:effectExtent l="0" t="0" r="19050" b="19050"/>
                      <wp:wrapNone/>
                      <wp:docPr id="223" name="Прямоугольник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9416C0" w14:textId="77616385" w:rsidR="00093650" w:rsidRPr="00B0657F" w:rsidRDefault="00093650" w:rsidP="00B065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B0657F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Потреби першої необхідності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18D9FD" id="Прямоугольник 223" o:spid="_x0000_s1045" style="position:absolute;left:0;text-align:left;margin-left:87pt;margin-top:243.6pt;width:76.5pt;height:5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" fillcolor="white [3201]" strokecolor="#70ad47 [3209]" strokeweight="1pt">
                      <v:textbox>
                        <w:txbxContent>
                          <w:p w14:paraId="379416C0" w14:textId="77616385" w:rsidR="00093650" w:rsidRPr="00B0657F" w:rsidRDefault="00093650" w:rsidP="00B06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B0657F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Потреби першої необхідності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0657F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601E81A" wp14:editId="6583B0F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3160395</wp:posOffset>
                      </wp:positionV>
                      <wp:extent cx="962025" cy="276225"/>
                      <wp:effectExtent l="0" t="0" r="28575" b="28575"/>
                      <wp:wrapNone/>
                      <wp:docPr id="214" name="Прямоугольник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DC0B5C" w14:textId="037B9BA2" w:rsidR="00093650" w:rsidRPr="00B0657F" w:rsidRDefault="00093650" w:rsidP="00B0657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B065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На що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1E81A" id="Прямоугольник 214" o:spid="_x0000_s1046" style="position:absolute;left:0;text-align:left;margin-left:187.4pt;margin-top:248.85pt;width:75.75pt;height:21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" fillcolor="white [3201]" strokecolor="#70ad47 [3209]" strokeweight="1pt">
                      <v:textbox>
                        <w:txbxContent>
                          <w:p w14:paraId="75DC0B5C" w14:textId="037B9BA2" w:rsidR="00093650" w:rsidRPr="00B0657F" w:rsidRDefault="00093650" w:rsidP="00B065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065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На що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6357712" wp14:editId="7FEA345A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969010</wp:posOffset>
                      </wp:positionV>
                      <wp:extent cx="971550" cy="638175"/>
                      <wp:effectExtent l="0" t="0" r="19050" b="28575"/>
                      <wp:wrapNone/>
                      <wp:docPr id="176" name="Прямоугольник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6381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5CD176" w14:textId="49659828" w:rsidR="00093650" w:rsidRPr="008079F9" w:rsidRDefault="00093650" w:rsidP="008079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Заробітна плата на роботі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57712" id="Прямоугольник 176" o:spid="_x0000_s1047" style="position:absolute;left:0;text-align:left;margin-left:98.15pt;margin-top:76.3pt;width:76.5pt;height:50.2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" fillcolor="white [3201]" strokecolor="#70ad47 [3209]" strokeweight="1pt">
                      <v:textbox>
                        <w:txbxContent>
                          <w:p w14:paraId="755CD176" w14:textId="49659828" w:rsidR="00093650" w:rsidRPr="008079F9" w:rsidRDefault="00093650" w:rsidP="008079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Заробітна плата на роботі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22C1603" wp14:editId="0470D923">
                      <wp:simplePos x="0" y="0"/>
                      <wp:positionH relativeFrom="column">
                        <wp:posOffset>2322830</wp:posOffset>
                      </wp:positionH>
                      <wp:positionV relativeFrom="paragraph">
                        <wp:posOffset>769620</wp:posOffset>
                      </wp:positionV>
                      <wp:extent cx="1000125" cy="628650"/>
                      <wp:effectExtent l="0" t="0" r="28575" b="19050"/>
                      <wp:wrapNone/>
                      <wp:docPr id="177" name="Прямоугольник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28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B2B3D2" w14:textId="684E6592" w:rsidR="00093650" w:rsidRPr="0036437D" w:rsidRDefault="00093650" w:rsidP="0036437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Праця на п</w:t>
                                  </w:r>
                                  <w:r w:rsidRPr="0036437D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рисад</w:t>
                                  </w:r>
                                  <w:r w:rsidR="00DA4A7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и</w:t>
                                  </w:r>
                                  <w:r w:rsidRPr="0036437D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бн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ій</w:t>
                                  </w:r>
                                  <w:r w:rsidRPr="0036437D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 xml:space="preserve"> ділян</w:t>
                                  </w:r>
                                  <w:r w:rsidR="00DA4A7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ці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2C1603" id="Прямоугольник 177" o:spid="_x0000_s1048" style="position:absolute;left:0;text-align:left;margin-left:182.9pt;margin-top:60.6pt;width:78.75pt;height:49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" fillcolor="white [3201]" strokecolor="#70ad47 [3209]" strokeweight="1pt">
                      <v:textbox>
                        <w:txbxContent>
                          <w:p w14:paraId="30B2B3D2" w14:textId="684E6592" w:rsidR="00093650" w:rsidRPr="0036437D" w:rsidRDefault="00093650" w:rsidP="0036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Праця на п</w:t>
                            </w:r>
                            <w:r w:rsidRPr="0036437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рисад</w:t>
                            </w:r>
                            <w:r w:rsidR="00DA4A7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и</w:t>
                            </w:r>
                            <w:r w:rsidRPr="0036437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бн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ій</w:t>
                            </w:r>
                            <w:r w:rsidRPr="0036437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ділян</w:t>
                            </w:r>
                            <w:r w:rsidR="00DA4A7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ці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F319E53" wp14:editId="0E6211D9">
                      <wp:simplePos x="0" y="0"/>
                      <wp:positionH relativeFrom="column">
                        <wp:posOffset>3305175</wp:posOffset>
                      </wp:positionH>
                      <wp:positionV relativeFrom="paragraph">
                        <wp:posOffset>1469880</wp:posOffset>
                      </wp:positionV>
                      <wp:extent cx="165531" cy="231513"/>
                      <wp:effectExtent l="38100" t="0" r="25400" b="35560"/>
                      <wp:wrapNone/>
                      <wp:docPr id="187" name="Стрелка вверх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03848">
                                <a:off x="0" y="0"/>
                                <a:ext cx="165531" cy="231513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560B5" id="Стрелка вверх 187" o:spid="_x0000_s1026" type="#_x0000_t68" style="position:absolute;margin-left:260.25pt;margin-top:115.75pt;width:13.05pt;height:18.25pt;rotation:1861056fd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" adj="7722" fillcolor="#5b9bd5 [3204]" strokecolor="#1f4d78 [1604]" strokeweight="1pt"/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3F873B0" wp14:editId="7F040EEE">
                      <wp:simplePos x="0" y="0"/>
                      <wp:positionH relativeFrom="column">
                        <wp:posOffset>2684780</wp:posOffset>
                      </wp:positionH>
                      <wp:positionV relativeFrom="paragraph">
                        <wp:posOffset>1369695</wp:posOffset>
                      </wp:positionV>
                      <wp:extent cx="209550" cy="247650"/>
                      <wp:effectExtent l="19050" t="19050" r="38100" b="19050"/>
                      <wp:wrapNone/>
                      <wp:docPr id="185" name="Стрелка вверх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4765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0AEB9" id="Стрелка вверх 185" o:spid="_x0000_s1026" type="#_x0000_t68" style="position:absolute;margin-left:211.4pt;margin-top:107.85pt;width:16.5pt;height:19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" adj="9138" fillcolor="#5b9bd5 [3204]" strokecolor="#1f4d78 [1604]" strokeweight="1pt"/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B4F99D2" wp14:editId="3217B3CC">
                      <wp:simplePos x="0" y="0"/>
                      <wp:positionH relativeFrom="column">
                        <wp:posOffset>2149157</wp:posOffset>
                      </wp:positionH>
                      <wp:positionV relativeFrom="paragraph">
                        <wp:posOffset>1457009</wp:posOffset>
                      </wp:positionV>
                      <wp:extent cx="178855" cy="285750"/>
                      <wp:effectExtent l="22543" t="34607" r="34607" b="15558"/>
                      <wp:wrapNone/>
                      <wp:docPr id="186" name="Стрелка вверх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352328">
                                <a:off x="0" y="0"/>
                                <a:ext cx="178855" cy="28575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47099" id="Стрелка вверх 186" o:spid="_x0000_s1026" type="#_x0000_t68" style="position:absolute;margin-left:169.2pt;margin-top:114.75pt;width:14.1pt;height:22.5pt;rotation:-4639591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" adj="6760" fillcolor="#5b9bd5 [3204]" strokecolor="#1f4d78 [1604]" strokeweight="1pt"/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4009ABC" wp14:editId="1B137A7E">
                      <wp:simplePos x="0" y="0"/>
                      <wp:positionH relativeFrom="column">
                        <wp:posOffset>2303780</wp:posOffset>
                      </wp:positionH>
                      <wp:positionV relativeFrom="paragraph">
                        <wp:posOffset>1636395</wp:posOffset>
                      </wp:positionV>
                      <wp:extent cx="1028700" cy="266700"/>
                      <wp:effectExtent l="0" t="0" r="19050" b="19050"/>
                      <wp:wrapNone/>
                      <wp:docPr id="183" name="Прямоугольник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225CC0" w14:textId="15FF094F" w:rsidR="00093650" w:rsidRPr="0036437D" w:rsidRDefault="00093650" w:rsidP="0036437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36437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Що це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009ABC" id="Прямоугольник 183" o:spid="_x0000_s1049" style="position:absolute;left:0;text-align:left;margin-left:181.4pt;margin-top:128.85pt;width:81pt;height:21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" fillcolor="white [3201]" strokecolor="#70ad47 [3209]" strokeweight="1pt">
                      <v:textbox>
                        <w:txbxContent>
                          <w:p w14:paraId="33225CC0" w14:textId="15FF094F" w:rsidR="00093650" w:rsidRPr="0036437D" w:rsidRDefault="00093650" w:rsidP="0036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6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Що це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63F8635" wp14:editId="2CE40A18">
                      <wp:simplePos x="0" y="0"/>
                      <wp:positionH relativeFrom="column">
                        <wp:posOffset>2303780</wp:posOffset>
                      </wp:positionH>
                      <wp:positionV relativeFrom="paragraph">
                        <wp:posOffset>1912620</wp:posOffset>
                      </wp:positionV>
                      <wp:extent cx="1038225" cy="447675"/>
                      <wp:effectExtent l="0" t="0" r="28575" b="28575"/>
                      <wp:wrapNone/>
                      <wp:docPr id="169" name="Прямоугольник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4476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87699C" w14:textId="3BC93389" w:rsidR="00093650" w:rsidRPr="008079F9" w:rsidRDefault="00093650" w:rsidP="008079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8079F9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w:t>прибуток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3F8635" id="Прямоугольник 169" o:spid="_x0000_s1050" style="position:absolute;left:0;text-align:left;margin-left:181.4pt;margin-top:150.6pt;width:81.75pt;height:35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" fillcolor="white [3201]" strokecolor="#70ad47 [3209]" strokeweight="1pt">
                      <v:textbox>
                        <w:txbxContent>
                          <w:p w14:paraId="1187699C" w14:textId="3BC93389" w:rsidR="00093650" w:rsidRPr="008079F9" w:rsidRDefault="00093650" w:rsidP="008079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79F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прибуток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632FB7E" wp14:editId="2547D683">
                      <wp:simplePos x="0" y="0"/>
                      <wp:positionH relativeFrom="column">
                        <wp:posOffset>2675255</wp:posOffset>
                      </wp:positionH>
                      <wp:positionV relativeFrom="paragraph">
                        <wp:posOffset>2245995</wp:posOffset>
                      </wp:positionV>
                      <wp:extent cx="333375" cy="438150"/>
                      <wp:effectExtent l="19050" t="0" r="47625" b="38100"/>
                      <wp:wrapNone/>
                      <wp:docPr id="172" name="Стрелка вниз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4381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58F886" id="Стрелка вниз 172" o:spid="_x0000_s1026" type="#_x0000_t67" style="position:absolute;margin-left:210.65pt;margin-top:176.85pt;width:26.25pt;height:34.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" adj="13383" fillcolor="#5b9bd5 [3204]" strokecolor="#1f4d78 [1604]" strokeweight="1pt"/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4D4D973" wp14:editId="0B94B08A">
                      <wp:simplePos x="0" y="0"/>
                      <wp:positionH relativeFrom="column">
                        <wp:posOffset>2370455</wp:posOffset>
                      </wp:positionH>
                      <wp:positionV relativeFrom="paragraph">
                        <wp:posOffset>2674620</wp:posOffset>
                      </wp:positionV>
                      <wp:extent cx="981656" cy="476250"/>
                      <wp:effectExtent l="0" t="0" r="28575" b="19050"/>
                      <wp:wrapNone/>
                      <wp:docPr id="170" name="Прямоугольник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656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0886E8" w14:textId="5341831A" w:rsidR="00093650" w:rsidRPr="008079F9" w:rsidRDefault="00093650" w:rsidP="008079F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8079F9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w:t>витрати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4D973" id="Прямоугольник 170" o:spid="_x0000_s1051" style="position:absolute;left:0;text-align:left;margin-left:186.65pt;margin-top:210.6pt;width:77.3pt;height:37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" fillcolor="white [3201]" strokecolor="#70ad47 [3209]" strokeweight="1pt">
                      <v:textbox>
                        <w:txbxContent>
                          <w:p w14:paraId="2F0886E8" w14:textId="5341831A" w:rsidR="00093650" w:rsidRPr="008079F9" w:rsidRDefault="00093650" w:rsidP="008079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79F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витрати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6437D" w:rsidRPr="00B254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="00B0657F" w:rsidRPr="00B254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</w:t>
            </w:r>
          </w:p>
          <w:p w14:paraId="3E9D69AE" w14:textId="3786370E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C148C33" wp14:editId="0E3407F6">
                      <wp:simplePos x="0" y="0"/>
                      <wp:positionH relativeFrom="column">
                        <wp:posOffset>2360930</wp:posOffset>
                      </wp:positionH>
                      <wp:positionV relativeFrom="paragraph">
                        <wp:posOffset>34290</wp:posOffset>
                      </wp:positionV>
                      <wp:extent cx="1175611" cy="466725"/>
                      <wp:effectExtent l="0" t="0" r="24765" b="28575"/>
                      <wp:wrapNone/>
                      <wp:docPr id="232" name="Прямоугольник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5611" cy="4667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E392492" w14:textId="38C0576B" w:rsidR="00093650" w:rsidRPr="00542A23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Який прибуток з села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48C33" id="Прямоугольник 232" o:spid="_x0000_s1052" style="position:absolute;left:0;text-align:left;margin-left:185.9pt;margin-top:2.7pt;width:92.55pt;height:36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" fillcolor="window" strokecolor="#70ad47" strokeweight="1pt">
                      <v:textbox>
                        <w:txbxContent>
                          <w:p w14:paraId="7E392492" w14:textId="38C0576B" w:rsidR="00093650" w:rsidRPr="00542A23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Який прибуток з села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</w:t>
            </w:r>
          </w:p>
          <w:p w14:paraId="7466A672" w14:textId="305DD255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498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66784" behindDoc="1" locked="0" layoutInCell="1" allowOverlap="1" wp14:anchorId="021A41E1" wp14:editId="2B04492C">
                  <wp:simplePos x="0" y="0"/>
                  <wp:positionH relativeFrom="column">
                    <wp:posOffset>3656330</wp:posOffset>
                  </wp:positionH>
                  <wp:positionV relativeFrom="paragraph">
                    <wp:posOffset>53975</wp:posOffset>
                  </wp:positionV>
                  <wp:extent cx="514350" cy="487045"/>
                  <wp:effectExtent l="0" t="0" r="0" b="8255"/>
                  <wp:wrapTight wrapText="bothSides">
                    <wp:wrapPolygon edited="0">
                      <wp:start x="6400" y="0"/>
                      <wp:lineTo x="0" y="4224"/>
                      <wp:lineTo x="0" y="18587"/>
                      <wp:lineTo x="2400" y="21121"/>
                      <wp:lineTo x="6400" y="21121"/>
                      <wp:lineTo x="14400" y="21121"/>
                      <wp:lineTo x="17600" y="21121"/>
                      <wp:lineTo x="20800" y="16897"/>
                      <wp:lineTo x="20800" y="4224"/>
                      <wp:lineTo x="16800" y="0"/>
                      <wp:lineTo x="6400" y="0"/>
                    </wp:wrapPolygon>
                  </wp:wrapTight>
                  <wp:docPr id="212" name="Рисунок 212" descr="Что подарить на рождение ребенка 🚩 Подар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Что подарить на рождение ребенка 🚩 Подар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287836" w14:textId="035C69C7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24128" behindDoc="1" locked="0" layoutInCell="1" allowOverlap="1" wp14:anchorId="02CF90A6" wp14:editId="3567A703">
                  <wp:simplePos x="0" y="0"/>
                  <wp:positionH relativeFrom="column">
                    <wp:posOffset>5180330</wp:posOffset>
                  </wp:positionH>
                  <wp:positionV relativeFrom="paragraph">
                    <wp:posOffset>25400</wp:posOffset>
                  </wp:positionV>
                  <wp:extent cx="361315" cy="546735"/>
                  <wp:effectExtent l="0" t="0" r="635" b="5715"/>
                  <wp:wrapTight wrapText="bothSides">
                    <wp:wrapPolygon edited="0">
                      <wp:start x="0" y="0"/>
                      <wp:lineTo x="0" y="21073"/>
                      <wp:lineTo x="20499" y="21073"/>
                      <wp:lineTo x="20499" y="0"/>
                      <wp:lineTo x="0" y="0"/>
                    </wp:wrapPolygon>
                  </wp:wrapTight>
                  <wp:docPr id="15" name="Рисунок 15" descr="Жіночий одяг у Києві та Львові. Купити жіночий одяг — інтернет магазин  LeBoutique Украї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Жіночий одяг у Києві та Львові. Купити жіночий одяг — інтернет магазин  LeBoutique Украї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54" t="4318" r="24545" b="4998"/>
                          <a:stretch/>
                        </pic:blipFill>
                        <pic:spPr bwMode="auto">
                          <a:xfrm>
                            <a:off x="0" y="0"/>
                            <a:ext cx="361315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FA047B" w14:textId="28CF9E20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1" locked="0" layoutInCell="1" allowOverlap="1" wp14:anchorId="5278E892" wp14:editId="1C652B8E">
                      <wp:simplePos x="0" y="0"/>
                      <wp:positionH relativeFrom="column">
                        <wp:posOffset>4011930</wp:posOffset>
                      </wp:positionH>
                      <wp:positionV relativeFrom="paragraph">
                        <wp:posOffset>123190</wp:posOffset>
                      </wp:positionV>
                      <wp:extent cx="1058545" cy="419100"/>
                      <wp:effectExtent l="0" t="4127" r="23177" b="23178"/>
                      <wp:wrapTight wrapText="bothSides">
                        <wp:wrapPolygon edited="0">
                          <wp:start x="21684" y="213"/>
                          <wp:lineTo x="-84" y="213"/>
                          <wp:lineTo x="-84" y="21813"/>
                          <wp:lineTo x="21684" y="21813"/>
                          <wp:lineTo x="21684" y="213"/>
                        </wp:wrapPolygon>
                      </wp:wrapTight>
                      <wp:docPr id="233" name="Прямоугольник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58545" cy="419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1D46A11" w14:textId="2560BB55" w:rsidR="00093650" w:rsidRPr="00E969F0" w:rsidRDefault="00093650" w:rsidP="00B254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Яка бувають подарунки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8E892" id="Прямоугольник 233" o:spid="_x0000_s1053" style="position:absolute;left:0;text-align:left;margin-left:315.9pt;margin-top:9.7pt;width:83.35pt;height:33pt;rotation:-90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" fillcolor="window" strokecolor="#70ad47" strokeweight="1pt">
                      <v:textbox>
                        <w:txbxContent>
                          <w:p w14:paraId="11D46A11" w14:textId="2560BB55" w:rsidR="00093650" w:rsidRPr="00E969F0" w:rsidRDefault="00093650" w:rsidP="00B254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Яка бувають подарунки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Pr="00B2549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E6FE166" wp14:editId="38243768">
                      <wp:simplePos x="0" y="0"/>
                      <wp:positionH relativeFrom="column">
                        <wp:posOffset>3359149</wp:posOffset>
                      </wp:positionH>
                      <wp:positionV relativeFrom="paragraph">
                        <wp:posOffset>94615</wp:posOffset>
                      </wp:positionV>
                      <wp:extent cx="933450" cy="600075"/>
                      <wp:effectExtent l="0" t="0" r="19050" b="28575"/>
                      <wp:wrapNone/>
                      <wp:docPr id="181" name="Прямоугольник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6000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A776FE" w14:textId="6132C183" w:rsidR="00093650" w:rsidRPr="0036437D" w:rsidRDefault="00093650" w:rsidP="0036437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</w:pPr>
                                  <w:r w:rsidRPr="0036437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uk-UA"/>
                                    </w:rPr>
                                    <w:t>подарунок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6FE166" id="Прямоугольник 181" o:spid="_x0000_s1054" style="position:absolute;left:0;text-align:left;margin-left:264.5pt;margin-top:7.45pt;width:73.5pt;height:47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" fillcolor="white [3201]" strokecolor="#70ad47 [3209]" strokeweight="1pt">
                      <v:textbox>
                        <w:txbxContent>
                          <w:p w14:paraId="35A776FE" w14:textId="6132C183" w:rsidR="00093650" w:rsidRPr="0036437D" w:rsidRDefault="00093650" w:rsidP="0036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6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подарунок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F2C92CC" w14:textId="7EA83CAC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A5A0BB1" w14:textId="050CFED1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26176" behindDoc="1" locked="0" layoutInCell="1" allowOverlap="1" wp14:anchorId="78116589" wp14:editId="5A2154F5">
                  <wp:simplePos x="0" y="0"/>
                  <wp:positionH relativeFrom="margin">
                    <wp:posOffset>4942205</wp:posOffset>
                  </wp:positionH>
                  <wp:positionV relativeFrom="paragraph">
                    <wp:posOffset>135890</wp:posOffset>
                  </wp:positionV>
                  <wp:extent cx="819150" cy="636270"/>
                  <wp:effectExtent l="0" t="0" r="0" b="0"/>
                  <wp:wrapTight wrapText="bothSides">
                    <wp:wrapPolygon edited="0">
                      <wp:start x="0" y="0"/>
                      <wp:lineTo x="0" y="20695"/>
                      <wp:lineTo x="21098" y="20695"/>
                      <wp:lineTo x="21098" y="0"/>
                      <wp:lineTo x="0" y="0"/>
                    </wp:wrapPolygon>
                  </wp:wrapTight>
                  <wp:docPr id="16" name="Рисунок 16" descr="Ремонт дрібної побутової техніки у Львові - Ремонт - Myspares - інтернет  магазин запчастин для побутової техніки - UB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монт дрібної побутової техніки у Львові - Ремонт - Myspares - інтернет  магазин запчастин для побутової техніки - UB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27" r="31868" b="13888"/>
                          <a:stretch/>
                        </pic:blipFill>
                        <pic:spPr bwMode="auto">
                          <a:xfrm>
                            <a:off x="0" y="0"/>
                            <a:ext cx="81915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CAAA3A" w14:textId="043875D4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86FCFB5" w14:textId="3CE987F9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8D33FFE" w14:textId="12CEEA26" w:rsidR="000C2E79" w:rsidRDefault="00542A23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</w:t>
            </w:r>
          </w:p>
          <w:p w14:paraId="65BBDD72" w14:textId="684EE957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D087C8D" w14:textId="21C86A12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1056" behindDoc="1" locked="0" layoutInCell="1" allowOverlap="1" wp14:anchorId="2D022767" wp14:editId="2E11FE5F">
                  <wp:simplePos x="0" y="0"/>
                  <wp:positionH relativeFrom="column">
                    <wp:posOffset>1132205</wp:posOffset>
                  </wp:positionH>
                  <wp:positionV relativeFrom="paragraph">
                    <wp:posOffset>161290</wp:posOffset>
                  </wp:positionV>
                  <wp:extent cx="914400" cy="652780"/>
                  <wp:effectExtent l="0" t="0" r="0" b="0"/>
                  <wp:wrapTight wrapText="bothSides">
                    <wp:wrapPolygon edited="0">
                      <wp:start x="0" y="0"/>
                      <wp:lineTo x="0" y="20802"/>
                      <wp:lineTo x="21150" y="20802"/>
                      <wp:lineTo x="21150" y="0"/>
                      <wp:lineTo x="0" y="0"/>
                    </wp:wrapPolygon>
                  </wp:wrapTight>
                  <wp:docPr id="9" name="Рисунок 9" descr="ᐈ Тележка иконка значок, вектор тележка супермаркета иконка | скачать на 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ᐈ Тележка иконка значок, вектор тележка супермаркета иконка | скачать на  Depositphotos®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00" t="5010" r="15833" b="3549"/>
                          <a:stretch/>
                        </pic:blipFill>
                        <pic:spPr bwMode="auto">
                          <a:xfrm>
                            <a:off x="0" y="0"/>
                            <a:ext cx="914400" cy="65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20032" behindDoc="1" locked="0" layoutInCell="1" allowOverlap="1" wp14:anchorId="6EBB9708" wp14:editId="26571CFA">
                  <wp:simplePos x="0" y="0"/>
                  <wp:positionH relativeFrom="column">
                    <wp:posOffset>3646805</wp:posOffset>
                  </wp:positionH>
                  <wp:positionV relativeFrom="paragraph">
                    <wp:posOffset>94615</wp:posOffset>
                  </wp:positionV>
                  <wp:extent cx="885825" cy="571500"/>
                  <wp:effectExtent l="0" t="0" r="9525" b="0"/>
                  <wp:wrapTight wrapText="bothSides">
                    <wp:wrapPolygon edited="0">
                      <wp:start x="0" y="0"/>
                      <wp:lineTo x="0" y="20880"/>
                      <wp:lineTo x="21368" y="20880"/>
                      <wp:lineTo x="21368" y="0"/>
                      <wp:lineTo x="0" y="0"/>
                    </wp:wrapPolygon>
                  </wp:wrapTight>
                  <wp:docPr id="7" name="Рисунок 7" descr="Що таке комунальні платежі і з яких послуг вони складаються | easypay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Що таке комунальні платежі і з яких послуг вони складаються | easypay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2" t="11187" r="7302" b="22069"/>
                          <a:stretch/>
                        </pic:blipFill>
                        <pic:spPr bwMode="auto">
                          <a:xfrm>
                            <a:off x="0" y="0"/>
                            <a:ext cx="8858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4BFD92" w14:textId="41F65284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85F7758" w14:textId="07DBB157" w:rsidR="000C2E79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</w:t>
            </w:r>
          </w:p>
          <w:p w14:paraId="7AEA1A2D" w14:textId="507238B1" w:rsidR="000C2E79" w:rsidRPr="00B25498" w:rsidRDefault="000C2E79" w:rsidP="00B0657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</w:t>
            </w:r>
          </w:p>
        </w:tc>
      </w:tr>
    </w:tbl>
    <w:p w14:paraId="12863B2F" w14:textId="4709B941" w:rsidR="00833592" w:rsidRDefault="00B25498" w:rsidP="00B2549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6C970A" w14:textId="471B7928" w:rsidR="00A935CE" w:rsidRDefault="00833592" w:rsidP="00B2549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B25498">
        <w:rPr>
          <w:rFonts w:ascii="Times New Roman" w:hAnsi="Times New Roman" w:cs="Times New Roman"/>
          <w:sz w:val="28"/>
          <w:szCs w:val="28"/>
          <w:lang w:val="uk-UA"/>
        </w:rPr>
        <w:t xml:space="preserve">  Схема інтелектуальної карти «Робота»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25498" w14:paraId="34C4511A" w14:textId="77777777" w:rsidTr="00B25498">
        <w:trPr>
          <w:trHeight w:val="5783"/>
        </w:trPr>
        <w:tc>
          <w:tcPr>
            <w:tcW w:w="9911" w:type="dxa"/>
          </w:tcPr>
          <w:p w14:paraId="36429E6B" w14:textId="7339D645" w:rsidR="00B25498" w:rsidRDefault="00DA4A72" w:rsidP="00B254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1FC8989" wp14:editId="7CD881DB">
                      <wp:simplePos x="0" y="0"/>
                      <wp:positionH relativeFrom="column">
                        <wp:posOffset>4896485</wp:posOffset>
                      </wp:positionH>
                      <wp:positionV relativeFrom="paragraph">
                        <wp:posOffset>2371090</wp:posOffset>
                      </wp:positionV>
                      <wp:extent cx="1066800" cy="752475"/>
                      <wp:effectExtent l="0" t="0" r="19050" b="28575"/>
                      <wp:wrapNone/>
                      <wp:docPr id="261" name="Прямоугольник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52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2019BD3" w14:textId="57A9FACB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Вирощ</w:t>
                                  </w:r>
                                  <w:r w:rsidR="00DA4A7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у</w:t>
                                  </w: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вання фруктів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FC8989" id="Прямоугольник 261" o:spid="_x0000_s1055" style="position:absolute;left:0;text-align:left;margin-left:385.55pt;margin-top:186.7pt;width:84pt;height:59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" fillcolor="white [3201]" strokecolor="#70ad47 [3209]" strokeweight="1pt">
                      <v:textbox>
                        <w:txbxContent>
                          <w:p w14:paraId="72019BD3" w14:textId="57A9FACB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Вирощ</w:t>
                            </w:r>
                            <w:r w:rsidR="00DA4A7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у</w:t>
                            </w: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вання фруктів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958D44D" wp14:editId="4A99ED8F">
                      <wp:simplePos x="0" y="0"/>
                      <wp:positionH relativeFrom="column">
                        <wp:posOffset>3751580</wp:posOffset>
                      </wp:positionH>
                      <wp:positionV relativeFrom="paragraph">
                        <wp:posOffset>2361565</wp:posOffset>
                      </wp:positionV>
                      <wp:extent cx="1110298" cy="438150"/>
                      <wp:effectExtent l="0" t="0" r="13970" b="19050"/>
                      <wp:wrapNone/>
                      <wp:docPr id="259" name="Прямоугольник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0298" cy="438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7D7D18" w14:textId="2176E11B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Виро</w:t>
                                  </w:r>
                                  <w:r w:rsidR="00DA4A7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щу</w:t>
                                  </w: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вання овочів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58D44D" id="Прямоугольник 259" o:spid="_x0000_s1056" style="position:absolute;left:0;text-align:left;margin-left:295.4pt;margin-top:185.95pt;width:87.45pt;height:34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" fillcolor="white [3201]" strokecolor="#70ad47 [3209]" strokeweight="1pt">
                      <v:textbox>
                        <w:txbxContent>
                          <w:p w14:paraId="277D7D18" w14:textId="2176E11B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</w:t>
                            </w:r>
                            <w:r w:rsidR="00DA4A7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щу</w:t>
                            </w: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вання овочів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39AC606" wp14:editId="38BF1EEE">
                      <wp:simplePos x="0" y="0"/>
                      <wp:positionH relativeFrom="column">
                        <wp:posOffset>5096509</wp:posOffset>
                      </wp:positionH>
                      <wp:positionV relativeFrom="paragraph">
                        <wp:posOffset>913765</wp:posOffset>
                      </wp:positionV>
                      <wp:extent cx="866775" cy="654685"/>
                      <wp:effectExtent l="0" t="0" r="28575" b="12065"/>
                      <wp:wrapNone/>
                      <wp:docPr id="267" name="Прямоугольник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6546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BDF2CD" w14:textId="36098F92" w:rsidR="00093650" w:rsidRPr="00542A23" w:rsidRDefault="00093650" w:rsidP="004F425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Утримання птахів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9AC606" id="Прямоугольник 267" o:spid="_x0000_s1057" style="position:absolute;left:0;text-align:left;margin-left:401.3pt;margin-top:71.95pt;width:68.25pt;height:51.5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" fillcolor="white [3201]" strokecolor="#70ad47 [3209]" strokeweight="1pt">
                      <v:textbox>
                        <w:txbxContent>
                          <w:p w14:paraId="25BDF2CD" w14:textId="36098F92" w:rsidR="00093650" w:rsidRPr="00542A23" w:rsidRDefault="00093650" w:rsidP="004F42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Утримання птахів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42A2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4B5E5E6" wp14:editId="0AF48154">
                      <wp:simplePos x="0" y="0"/>
                      <wp:positionH relativeFrom="column">
                        <wp:posOffset>2494280</wp:posOffset>
                      </wp:positionH>
                      <wp:positionV relativeFrom="paragraph">
                        <wp:posOffset>760094</wp:posOffset>
                      </wp:positionV>
                      <wp:extent cx="952500" cy="371475"/>
                      <wp:effectExtent l="0" t="0" r="19050" b="28575"/>
                      <wp:wrapNone/>
                      <wp:docPr id="239" name="Прямоугольник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371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81C6AB" w14:textId="0515F129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На роботі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B5E5E6" id="Прямоугольник 239" o:spid="_x0000_s1058" style="position:absolute;left:0;text-align:left;margin-left:196.4pt;margin-top:59.85pt;width:75pt;height:29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" fillcolor="white [3201]" strokecolor="#70ad47 [3209]" strokeweight="1pt">
                      <v:textbox>
                        <w:txbxContent>
                          <w:p w14:paraId="3081C6AB" w14:textId="0515F129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 роботі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42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02926D3" wp14:editId="68FBDCB4">
                      <wp:simplePos x="0" y="0"/>
                      <wp:positionH relativeFrom="column">
                        <wp:posOffset>2558298</wp:posOffset>
                      </wp:positionH>
                      <wp:positionV relativeFrom="paragraph">
                        <wp:posOffset>2580640</wp:posOffset>
                      </wp:positionV>
                      <wp:extent cx="1148716" cy="590550"/>
                      <wp:effectExtent l="0" t="0" r="13335" b="19050"/>
                      <wp:wrapNone/>
                      <wp:docPr id="270" name="Прямоугольник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8716" cy="590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C10C25" w14:textId="2198ECEA" w:rsidR="00093650" w:rsidRPr="00542A23" w:rsidRDefault="00093650" w:rsidP="004F425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навчання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2926D3" id="Прямоугольник 270" o:spid="_x0000_s1059" style="position:absolute;left:0;text-align:left;margin-left:201.45pt;margin-top:203.2pt;width:90.45pt;height:46.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" fillcolor="white [3201]" strokecolor="#70ad47 [3209]" strokeweight="1pt">
                      <v:textbox>
                        <w:txbxContent>
                          <w:p w14:paraId="60C10C25" w14:textId="2198ECEA" w:rsidR="00093650" w:rsidRPr="00542A23" w:rsidRDefault="00093650" w:rsidP="004F42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навчання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F42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0A6CC761" wp14:editId="34DAF992">
                      <wp:simplePos x="0" y="0"/>
                      <wp:positionH relativeFrom="column">
                        <wp:posOffset>3227705</wp:posOffset>
                      </wp:positionH>
                      <wp:positionV relativeFrom="paragraph">
                        <wp:posOffset>2256790</wp:posOffset>
                      </wp:positionV>
                      <wp:extent cx="191770" cy="276225"/>
                      <wp:effectExtent l="19050" t="19050" r="36830" b="28575"/>
                      <wp:wrapNone/>
                      <wp:docPr id="269" name="Стрелка вверх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770" cy="27622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46155" id="Стрелка вверх 269" o:spid="_x0000_s1026" type="#_x0000_t68" style="position:absolute;margin-left:254.15pt;margin-top:177.7pt;width:15.1pt;height:21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" adj="7498" fillcolor="#5b9bd5 [3204]" strokecolor="#1f4d78 [1604]" strokeweight="1pt"/>
                  </w:pict>
                </mc:Fallback>
              </mc:AlternateContent>
            </w:r>
            <w:r w:rsidR="004F425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D6131EE" wp14:editId="7F253B61">
                      <wp:simplePos x="0" y="0"/>
                      <wp:positionH relativeFrom="column">
                        <wp:posOffset>2741930</wp:posOffset>
                      </wp:positionH>
                      <wp:positionV relativeFrom="paragraph">
                        <wp:posOffset>2290121</wp:posOffset>
                      </wp:positionV>
                      <wp:extent cx="200025" cy="271469"/>
                      <wp:effectExtent l="19050" t="0" r="28575" b="33655"/>
                      <wp:wrapNone/>
                      <wp:docPr id="268" name="Стрелка вниз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71469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06720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268" o:spid="_x0000_s1026" type="#_x0000_t67" style="position:absolute;margin-left:215.9pt;margin-top:180.3pt;width:15.75pt;height:21.4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" adj="13642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2D8CB12" wp14:editId="1309A217">
                      <wp:simplePos x="0" y="0"/>
                      <wp:positionH relativeFrom="column">
                        <wp:posOffset>5313680</wp:posOffset>
                      </wp:positionH>
                      <wp:positionV relativeFrom="paragraph">
                        <wp:posOffset>1370964</wp:posOffset>
                      </wp:positionV>
                      <wp:extent cx="142875" cy="219075"/>
                      <wp:effectExtent l="19050" t="19050" r="28575" b="28575"/>
                      <wp:wrapNone/>
                      <wp:docPr id="266" name="Стрелка вверх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190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AC98C" id="Стрелка вверх 266" o:spid="_x0000_s1026" type="#_x0000_t68" style="position:absolute;margin-left:418.4pt;margin-top:107.95pt;width:11.25pt;height:17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" adj="7043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150065C" wp14:editId="23A0064D">
                      <wp:simplePos x="0" y="0"/>
                      <wp:positionH relativeFrom="column">
                        <wp:posOffset>4325620</wp:posOffset>
                      </wp:positionH>
                      <wp:positionV relativeFrom="paragraph">
                        <wp:posOffset>1353820</wp:posOffset>
                      </wp:positionV>
                      <wp:extent cx="152400" cy="216547"/>
                      <wp:effectExtent l="19050" t="19050" r="19050" b="12065"/>
                      <wp:wrapNone/>
                      <wp:docPr id="264" name="Стрелка вверх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16547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84D621" id="Стрелка вверх 264" o:spid="_x0000_s1026" type="#_x0000_t68" style="position:absolute;margin-left:340.6pt;margin-top:106.6pt;width:12pt;height:17.0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" adj="7601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D108475" wp14:editId="3820EC90">
                      <wp:simplePos x="0" y="0"/>
                      <wp:positionH relativeFrom="column">
                        <wp:posOffset>3923030</wp:posOffset>
                      </wp:positionH>
                      <wp:positionV relativeFrom="paragraph">
                        <wp:posOffset>913765</wp:posOffset>
                      </wp:positionV>
                      <wp:extent cx="1095375" cy="440678"/>
                      <wp:effectExtent l="0" t="0" r="28575" b="17145"/>
                      <wp:wrapNone/>
                      <wp:docPr id="265" name="Прямоугольник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44067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758DE1" w14:textId="1FC1E6BE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Утримання худоби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108475" id="Прямоугольник 265" o:spid="_x0000_s1060" style="position:absolute;left:0;text-align:left;margin-left:308.9pt;margin-top:71.95pt;width:86.25pt;height:34.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" fillcolor="white [3201]" strokecolor="#70ad47 [3209]" strokeweight="1pt">
                      <v:textbox>
                        <w:txbxContent>
                          <w:p w14:paraId="37758DE1" w14:textId="1FC1E6BE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Утримання худоби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6FA24A2" wp14:editId="4EC469E1">
                      <wp:simplePos x="0" y="0"/>
                      <wp:positionH relativeFrom="column">
                        <wp:posOffset>5256530</wp:posOffset>
                      </wp:positionH>
                      <wp:positionV relativeFrom="paragraph">
                        <wp:posOffset>2190115</wp:posOffset>
                      </wp:positionV>
                      <wp:extent cx="123825" cy="200025"/>
                      <wp:effectExtent l="19050" t="0" r="47625" b="47625"/>
                      <wp:wrapNone/>
                      <wp:docPr id="263" name="Стрелка вниз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000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939AB4" id="Стрелка вниз 263" o:spid="_x0000_s1026" type="#_x0000_t67" style="position:absolute;margin-left:413.9pt;margin-top:172.45pt;width:9.75pt;height:15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" adj="14914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99D7EF1" wp14:editId="20A73959">
                      <wp:simplePos x="0" y="0"/>
                      <wp:positionH relativeFrom="column">
                        <wp:posOffset>4592320</wp:posOffset>
                      </wp:positionH>
                      <wp:positionV relativeFrom="paragraph">
                        <wp:posOffset>2180590</wp:posOffset>
                      </wp:positionV>
                      <wp:extent cx="149860" cy="209550"/>
                      <wp:effectExtent l="19050" t="0" r="21590" b="38100"/>
                      <wp:wrapNone/>
                      <wp:docPr id="260" name="Стрелка вниз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86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F6E677" id="Стрелка вниз 260" o:spid="_x0000_s1026" type="#_x0000_t67" style="position:absolute;margin-left:361.6pt;margin-top:171.7pt;width:11.8pt;height:16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" adj="13876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FC17CBA" wp14:editId="6AB7A97D">
                      <wp:simplePos x="0" y="0"/>
                      <wp:positionH relativeFrom="column">
                        <wp:posOffset>4323080</wp:posOffset>
                      </wp:positionH>
                      <wp:positionV relativeFrom="paragraph">
                        <wp:posOffset>1551305</wp:posOffset>
                      </wp:positionV>
                      <wp:extent cx="1071245" cy="619125"/>
                      <wp:effectExtent l="0" t="0" r="14605" b="28575"/>
                      <wp:wrapNone/>
                      <wp:docPr id="241" name="Прямоугольник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1245" cy="619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716E03" w14:textId="424F4856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Робота на присад</w:t>
                                  </w:r>
                                  <w:r w:rsidR="00DA4A72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и</w:t>
                                  </w: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бній ділянці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C17CBA" id="Прямоугольник 241" o:spid="_x0000_s1061" style="position:absolute;left:0;text-align:left;margin-left:340.4pt;margin-top:122.15pt;width:84.35pt;height:48.75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" fillcolor="white [3201]" strokecolor="#70ad47 [3209]" strokeweight="1pt">
                      <v:textbox>
                        <w:txbxContent>
                          <w:p w14:paraId="17716E03" w14:textId="424F4856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Робота на присад</w:t>
                            </w:r>
                            <w:r w:rsidR="00DA4A72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и</w:t>
                            </w: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бній ділянці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DC0A4ED" wp14:editId="5467B860">
                      <wp:simplePos x="0" y="0"/>
                      <wp:positionH relativeFrom="column">
                        <wp:posOffset>1408430</wp:posOffset>
                      </wp:positionH>
                      <wp:positionV relativeFrom="paragraph">
                        <wp:posOffset>2066291</wp:posOffset>
                      </wp:positionV>
                      <wp:extent cx="161925" cy="247650"/>
                      <wp:effectExtent l="19050" t="0" r="28575" b="38100"/>
                      <wp:wrapNone/>
                      <wp:docPr id="258" name="Стрелка вниз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2476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FF6DA" id="Стрелка вниз 258" o:spid="_x0000_s1026" type="#_x0000_t67" style="position:absolute;margin-left:110.9pt;margin-top:162.7pt;width:12.75pt;height:19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" adj="14538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1A309F45" wp14:editId="3251D055">
                      <wp:simplePos x="0" y="0"/>
                      <wp:positionH relativeFrom="column">
                        <wp:posOffset>1398904</wp:posOffset>
                      </wp:positionH>
                      <wp:positionV relativeFrom="paragraph">
                        <wp:posOffset>2342515</wp:posOffset>
                      </wp:positionV>
                      <wp:extent cx="828675" cy="361950"/>
                      <wp:effectExtent l="0" t="0" r="28575" b="19050"/>
                      <wp:wrapNone/>
                      <wp:docPr id="257" name="Прямоугольник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3619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CCDBE8" w14:textId="59CBADF0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рукоділля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A309F45" id="Прямоугольник 257" o:spid="_x0000_s1062" style="position:absolute;left:0;text-align:left;margin-left:110.15pt;margin-top:184.45pt;width:65.25pt;height:28.5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" fillcolor="white [3201]" strokecolor="#70ad47 [3209]" strokeweight="1pt">
                      <v:textbox>
                        <w:txbxContent>
                          <w:p w14:paraId="3FCCDBE8" w14:textId="59CBADF0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рукоділля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E7B6F26" wp14:editId="68895B5F">
                      <wp:simplePos x="0" y="0"/>
                      <wp:positionH relativeFrom="column">
                        <wp:posOffset>888645</wp:posOffset>
                      </wp:positionH>
                      <wp:positionV relativeFrom="paragraph">
                        <wp:posOffset>2089467</wp:posOffset>
                      </wp:positionV>
                      <wp:extent cx="223990" cy="144750"/>
                      <wp:effectExtent l="39687" t="17463" r="44768" b="6667"/>
                      <wp:wrapNone/>
                      <wp:docPr id="256" name="Стрелка влево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390669">
                                <a:off x="0" y="0"/>
                                <a:ext cx="223990" cy="1447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64B3E" id="Стрелка влево 256" o:spid="_x0000_s1026" type="#_x0000_t66" style="position:absolute;margin-left:69.95pt;margin-top:164.5pt;width:17.65pt;height:11.4pt;rotation:-350544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" adj="6979" fillcolor="#5b9bd5" strokecolor="#41719c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B97D165" wp14:editId="326DEE1F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2247265</wp:posOffset>
                      </wp:positionV>
                      <wp:extent cx="1085850" cy="428625"/>
                      <wp:effectExtent l="0" t="0" r="19050" b="28575"/>
                      <wp:wrapNone/>
                      <wp:docPr id="255" name="Прямоугольник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428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64658F" w14:textId="54B3D30B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Приготування їжі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97D165" id="Прямоугольник 255" o:spid="_x0000_s1063" style="position:absolute;left:0;text-align:left;margin-left:14.9pt;margin-top:176.95pt;width:85.5pt;height:33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" fillcolor="white [3201]" strokecolor="#70ad47 [3209]" strokeweight="1pt">
                      <v:textbox>
                        <w:txbxContent>
                          <w:p w14:paraId="4764658F" w14:textId="54B3D30B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Приготування їжі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2FB5FF4" wp14:editId="1AC42274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1723390</wp:posOffset>
                      </wp:positionV>
                      <wp:extent cx="171450" cy="171450"/>
                      <wp:effectExtent l="19050" t="19050" r="19050" b="38100"/>
                      <wp:wrapNone/>
                      <wp:docPr id="254" name="Стрелка влево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714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76443" id="Стрелка влево 254" o:spid="_x0000_s1026" type="#_x0000_t66" style="position:absolute;margin-left:62.15pt;margin-top:135.7pt;width:13.5pt;height:13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" adj="10800" fillcolor="#5b9bd5" strokecolor="#41719c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1A775A84" wp14:editId="0E3C1DDE">
                      <wp:simplePos x="0" y="0"/>
                      <wp:positionH relativeFrom="column">
                        <wp:posOffset>-29846</wp:posOffset>
                      </wp:positionH>
                      <wp:positionV relativeFrom="paragraph">
                        <wp:posOffset>1656715</wp:posOffset>
                      </wp:positionV>
                      <wp:extent cx="904875" cy="457200"/>
                      <wp:effectExtent l="0" t="0" r="28575" b="19050"/>
                      <wp:wrapNone/>
                      <wp:docPr id="253" name="Прямоугольник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4572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432F76" w14:textId="160E5F56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Прання, прасування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775A84" id="Прямоугольник 253" o:spid="_x0000_s1064" style="position:absolute;left:0;text-align:left;margin-left:-2.35pt;margin-top:130.45pt;width:71.25pt;height:3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" fillcolor="white [3201]" strokecolor="#70ad47 [3209]" strokeweight="1pt">
                      <v:textbox>
                        <w:txbxContent>
                          <w:p w14:paraId="0C432F76" w14:textId="160E5F56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Прання, прасування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53B4F49" wp14:editId="241599DD">
                      <wp:simplePos x="0" y="0"/>
                      <wp:positionH relativeFrom="column">
                        <wp:posOffset>837404</wp:posOffset>
                      </wp:positionH>
                      <wp:positionV relativeFrom="paragraph">
                        <wp:posOffset>1418589</wp:posOffset>
                      </wp:positionV>
                      <wp:extent cx="247650" cy="152400"/>
                      <wp:effectExtent l="0" t="38100" r="19050" b="57150"/>
                      <wp:wrapNone/>
                      <wp:docPr id="252" name="Стрелка влево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595152">
                                <a:off x="0" y="0"/>
                                <a:ext cx="247650" cy="1524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144" id="Стрелка влево 252" o:spid="_x0000_s1026" type="#_x0000_t66" style="position:absolute;margin-left:65.95pt;margin-top:111.7pt;width:19.5pt;height:12pt;rotation:2834598fd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" adj="6646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54A2E0E" wp14:editId="069309AE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1104265</wp:posOffset>
                      </wp:positionV>
                      <wp:extent cx="990600" cy="333375"/>
                      <wp:effectExtent l="0" t="0" r="19050" b="28575"/>
                      <wp:wrapNone/>
                      <wp:docPr id="251" name="Прямоугольник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333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5326B9" w14:textId="6992CE3E" w:rsidR="00093650" w:rsidRPr="00542A23" w:rsidRDefault="00093650" w:rsidP="006C270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прибирання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4A2E0E" id="Прямоугольник 251" o:spid="_x0000_s1065" style="position:absolute;left:0;text-align:left;margin-left:13.4pt;margin-top:86.95pt;width:78pt;height:26.2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" fillcolor="white [3201]" strokecolor="#70ad47 [3209]" strokeweight="1pt">
                      <v:textbox>
                        <w:txbxContent>
                          <w:p w14:paraId="3F5326B9" w14:textId="6992CE3E" w:rsidR="00093650" w:rsidRPr="00542A23" w:rsidRDefault="00093650" w:rsidP="006C27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прибирання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966602B" wp14:editId="558708D4">
                      <wp:simplePos x="0" y="0"/>
                      <wp:positionH relativeFrom="column">
                        <wp:posOffset>3423460</wp:posOffset>
                      </wp:positionH>
                      <wp:positionV relativeFrom="paragraph">
                        <wp:posOffset>596374</wp:posOffset>
                      </wp:positionV>
                      <wp:extent cx="249555" cy="182312"/>
                      <wp:effectExtent l="19050" t="19050" r="0" b="46355"/>
                      <wp:wrapNone/>
                      <wp:docPr id="250" name="Стрелка влево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15804">
                                <a:off x="0" y="0"/>
                                <a:ext cx="249555" cy="182312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D31F5" id="Стрелка влево 250" o:spid="_x0000_s1026" type="#_x0000_t66" style="position:absolute;margin-left:269.55pt;margin-top:46.95pt;width:19.65pt;height:14.35pt;rotation:9410756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" adj="7890" fillcolor="#5b9bd5" strokecolor="#41719c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0B7462B" wp14:editId="41637DB2">
                      <wp:simplePos x="0" y="0"/>
                      <wp:positionH relativeFrom="column">
                        <wp:posOffset>2275205</wp:posOffset>
                      </wp:positionH>
                      <wp:positionV relativeFrom="paragraph">
                        <wp:posOffset>628015</wp:posOffset>
                      </wp:positionV>
                      <wp:extent cx="249555" cy="200025"/>
                      <wp:effectExtent l="0" t="19050" r="36195" b="28575"/>
                      <wp:wrapNone/>
                      <wp:docPr id="249" name="Стрелка влево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36438">
                                <a:off x="0" y="0"/>
                                <a:ext cx="249555" cy="20002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992B9" id="Стрелка влево 249" o:spid="_x0000_s1026" type="#_x0000_t66" style="position:absolute;margin-left:179.15pt;margin-top:49.45pt;width:19.65pt;height:15.75pt;rotation:2005880fd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" adj="8656" fillcolor="#5b9bd5 [3204]" strokecolor="#1f4d78 [1604]" strokeweight="1pt"/>
                  </w:pict>
                </mc:Fallback>
              </mc:AlternateContent>
            </w:r>
            <w:r w:rsidR="006C27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126B2F3" wp14:editId="2D8807BB">
                      <wp:simplePos x="0" y="0"/>
                      <wp:positionH relativeFrom="column">
                        <wp:posOffset>2846705</wp:posOffset>
                      </wp:positionH>
                      <wp:positionV relativeFrom="paragraph">
                        <wp:posOffset>542290</wp:posOffset>
                      </wp:positionV>
                      <wp:extent cx="209550" cy="219075"/>
                      <wp:effectExtent l="19050" t="19050" r="38100" b="28575"/>
                      <wp:wrapNone/>
                      <wp:docPr id="248" name="Стрелка вверх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190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E143C" id="Стрелка вверх 248" o:spid="_x0000_s1026" type="#_x0000_t68" style="position:absolute;margin-left:224.15pt;margin-top:42.7pt;width:16.5pt;height:17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" adj="10330" fillcolor="#5b9bd5 [3204]" strokecolor="#1f4d78 [1604]" strokeweight="1pt"/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35F5364" wp14:editId="574FED9C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294640</wp:posOffset>
                      </wp:positionV>
                      <wp:extent cx="977900" cy="438150"/>
                      <wp:effectExtent l="0" t="0" r="12700" b="19050"/>
                      <wp:wrapNone/>
                      <wp:docPr id="247" name="Прямоугольник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0" cy="438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87F47B" w14:textId="4375525F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Віддалена робота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F5364" id="Прямоугольник 247" o:spid="_x0000_s1066" style="position:absolute;left:0;text-align:left;margin-left:107.9pt;margin-top:23.2pt;width:77pt;height:34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" fillcolor="white [3201]" strokecolor="#70ad47 [3209]" strokeweight="1pt">
                      <v:textbox>
                        <w:txbxContent>
                          <w:p w14:paraId="4287F47B" w14:textId="4375525F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Віддалена робота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78C2E2D" wp14:editId="4AC538C4">
                      <wp:simplePos x="0" y="0"/>
                      <wp:positionH relativeFrom="column">
                        <wp:posOffset>2465705</wp:posOffset>
                      </wp:positionH>
                      <wp:positionV relativeFrom="paragraph">
                        <wp:posOffset>66040</wp:posOffset>
                      </wp:positionV>
                      <wp:extent cx="990600" cy="485775"/>
                      <wp:effectExtent l="0" t="0" r="19050" b="28575"/>
                      <wp:wrapNone/>
                      <wp:docPr id="245" name="Прямоугольник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4857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FF5BA5" w14:textId="21CACBA6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На підприємстві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78C2E2D" id="Прямоугольник 245" o:spid="_x0000_s1067" style="position:absolute;left:0;text-align:left;margin-left:194.15pt;margin-top:5.2pt;width:78pt;height:38.2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" fillcolor="white [3201]" strokecolor="#70ad47 [3209]" strokeweight="1pt">
                      <v:textbox>
                        <w:txbxContent>
                          <w:p w14:paraId="14FF5BA5" w14:textId="21CACBA6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 підприємстві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03E12B6" wp14:editId="4D32AE67">
                      <wp:simplePos x="0" y="0"/>
                      <wp:positionH relativeFrom="column">
                        <wp:posOffset>3665855</wp:posOffset>
                      </wp:positionH>
                      <wp:positionV relativeFrom="paragraph">
                        <wp:posOffset>208915</wp:posOffset>
                      </wp:positionV>
                      <wp:extent cx="1009967" cy="447675"/>
                      <wp:effectExtent l="0" t="0" r="19050" b="28575"/>
                      <wp:wrapNone/>
                      <wp:docPr id="246" name="Прямоугольник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967" cy="4476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3B3538" w14:textId="7465C22A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фрілансер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3E12B6" id="Прямоугольник 246" o:spid="_x0000_s1068" style="position:absolute;left:0;text-align:left;margin-left:288.65pt;margin-top:16.45pt;width:79.5pt;height:35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" fillcolor="white [3201]" strokecolor="#70ad47 [3209]" strokeweight="1pt">
                      <v:textbox>
                        <w:txbxContent>
                          <w:p w14:paraId="3F3B3538" w14:textId="7465C22A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фрілансер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56E0602" wp14:editId="700498CA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1599565</wp:posOffset>
                      </wp:positionV>
                      <wp:extent cx="981075" cy="457200"/>
                      <wp:effectExtent l="0" t="0" r="28575" b="19050"/>
                      <wp:wrapNone/>
                      <wp:docPr id="240" name="Прямоугольник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075" cy="4572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EF656F" w14:textId="04E2E872" w:rsidR="00093650" w:rsidRPr="00542A2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542A23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Домашня робота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6E0602" id="Прямоугольник 240" o:spid="_x0000_s1069" style="position:absolute;left:0;text-align:left;margin-left:72.65pt;margin-top:125.95pt;width:77.25pt;height:36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" fillcolor="white [3201]" strokecolor="#70ad47 [3209]" strokeweight="1pt">
                      <v:textbox>
                        <w:txbxContent>
                          <w:p w14:paraId="13EF656F" w14:textId="04E2E872" w:rsidR="00093650" w:rsidRPr="00542A2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542A2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Домашня робота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1F9E8B8" wp14:editId="5E69E3B3">
                      <wp:simplePos x="0" y="0"/>
                      <wp:positionH relativeFrom="column">
                        <wp:posOffset>1941830</wp:posOffset>
                      </wp:positionH>
                      <wp:positionV relativeFrom="paragraph">
                        <wp:posOffset>1732915</wp:posOffset>
                      </wp:positionV>
                      <wp:extent cx="266700" cy="161925"/>
                      <wp:effectExtent l="19050" t="19050" r="19050" b="47625"/>
                      <wp:wrapNone/>
                      <wp:docPr id="243" name="Стрелка влево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6192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FE906" id="Стрелка влево 243" o:spid="_x0000_s1026" type="#_x0000_t66" style="position:absolute;margin-left:152.9pt;margin-top:136.45pt;width:21pt;height:12.7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" adj="6557" fillcolor="#5b9bd5 [3204]" strokecolor="#1f4d78 [1604]" strokeweight="1pt"/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3EAB79C" wp14:editId="520C7B11">
                      <wp:simplePos x="0" y="0"/>
                      <wp:positionH relativeFrom="column">
                        <wp:posOffset>3961130</wp:posOffset>
                      </wp:positionH>
                      <wp:positionV relativeFrom="paragraph">
                        <wp:posOffset>1771015</wp:posOffset>
                      </wp:positionV>
                      <wp:extent cx="314325" cy="180975"/>
                      <wp:effectExtent l="0" t="19050" r="47625" b="47625"/>
                      <wp:wrapNone/>
                      <wp:docPr id="244" name="Стрелка вправо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1809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3FF89" id="Стрелка вправо 244" o:spid="_x0000_s1026" type="#_x0000_t13" style="position:absolute;margin-left:311.9pt;margin-top:139.45pt;width:24.75pt;height:14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" adj="15382" fillcolor="#5b9bd5 [3204]" strokecolor="#1f4d78 [1604]" strokeweight="1pt"/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9BE1DD2" wp14:editId="1589C5D1">
                      <wp:simplePos x="0" y="0"/>
                      <wp:positionH relativeFrom="column">
                        <wp:posOffset>2208530</wp:posOffset>
                      </wp:positionH>
                      <wp:positionV relativeFrom="paragraph">
                        <wp:posOffset>1428115</wp:posOffset>
                      </wp:positionV>
                      <wp:extent cx="1724025" cy="828675"/>
                      <wp:effectExtent l="0" t="0" r="28575" b="28575"/>
                      <wp:wrapNone/>
                      <wp:docPr id="238" name="Прямоугольник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8286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6D7575" w14:textId="329C28FF" w:rsidR="00093650" w:rsidRPr="008E0B03" w:rsidRDefault="00093650" w:rsidP="008E0B0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8E0B03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w:t>Робота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BE1DD2" id="Прямоугольник 238" o:spid="_x0000_s1070" style="position:absolute;left:0;text-align:left;margin-left:173.9pt;margin-top:112.45pt;width:135.75pt;height:65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" fillcolor="white [3201]" strokecolor="#70ad47 [3209]" strokeweight="1pt">
                      <v:textbox>
                        <w:txbxContent>
                          <w:p w14:paraId="4D6D7575" w14:textId="329C28FF" w:rsidR="00093650" w:rsidRPr="008E0B03" w:rsidRDefault="00093650" w:rsidP="008E0B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E0B0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Робота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B0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5C7F3AE" wp14:editId="4944CE18">
                      <wp:simplePos x="0" y="0"/>
                      <wp:positionH relativeFrom="column">
                        <wp:posOffset>2875280</wp:posOffset>
                      </wp:positionH>
                      <wp:positionV relativeFrom="paragraph">
                        <wp:posOffset>1123315</wp:posOffset>
                      </wp:positionV>
                      <wp:extent cx="200025" cy="276225"/>
                      <wp:effectExtent l="19050" t="19050" r="47625" b="28575"/>
                      <wp:wrapNone/>
                      <wp:docPr id="242" name="Стрелка вверх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7622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7514B" id="Стрелка вверх 242" o:spid="_x0000_s1026" type="#_x0000_t68" style="position:absolute;margin-left:226.4pt;margin-top:88.45pt;width:15.75pt;height:21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" adj="7821" fillcolor="#5b9bd5 [3204]" strokecolor="#1f4d78 [1604]" strokeweight="1pt"/>
                  </w:pict>
                </mc:Fallback>
              </mc:AlternateContent>
            </w:r>
          </w:p>
        </w:tc>
      </w:tr>
    </w:tbl>
    <w:p w14:paraId="11F40611" w14:textId="71A9BC2B" w:rsidR="004F4258" w:rsidRDefault="00AD0C61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0C2E7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F4258">
        <w:rPr>
          <w:rFonts w:ascii="Times New Roman" w:hAnsi="Times New Roman" w:cs="Times New Roman"/>
          <w:sz w:val="28"/>
          <w:szCs w:val="28"/>
          <w:lang w:val="uk-UA"/>
        </w:rPr>
        <w:t>Схема інтелектуальної карти «Виробництво»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F4258" w14:paraId="0594B49D" w14:textId="77777777" w:rsidTr="004F4258">
        <w:trPr>
          <w:trHeight w:val="5996"/>
        </w:trPr>
        <w:tc>
          <w:tcPr>
            <w:tcW w:w="9911" w:type="dxa"/>
          </w:tcPr>
          <w:p w14:paraId="71FB0AE2" w14:textId="14CB7407" w:rsidR="004F4258" w:rsidRDefault="00EA44A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64064" behindDoc="1" locked="0" layoutInCell="1" allowOverlap="1" wp14:anchorId="12356974" wp14:editId="24A95DD0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133985</wp:posOffset>
                  </wp:positionV>
                  <wp:extent cx="885825" cy="654685"/>
                  <wp:effectExtent l="0" t="0" r="9525" b="0"/>
                  <wp:wrapTight wrapText="bothSides">
                    <wp:wrapPolygon edited="0">
                      <wp:start x="0" y="0"/>
                      <wp:lineTo x="0" y="20741"/>
                      <wp:lineTo x="21368" y="20741"/>
                      <wp:lineTo x="21368" y="0"/>
                      <wp:lineTo x="0" y="0"/>
                    </wp:wrapPolygon>
                  </wp:wrapTight>
                  <wp:docPr id="117" name="Рисунок 117" descr="Экспорт российского зерна растет, цены на зерно падают - Газета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Экспорт российского зерна растет, цены на зерно падают - Газета.R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376" t="29480" r="13342"/>
                          <a:stretch/>
                        </pic:blipFill>
                        <pic:spPr bwMode="auto">
                          <a:xfrm>
                            <a:off x="0" y="0"/>
                            <a:ext cx="885825" cy="654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F645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153A4572" wp14:editId="726CA723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105410</wp:posOffset>
                      </wp:positionV>
                      <wp:extent cx="904875" cy="694690"/>
                      <wp:effectExtent l="0" t="0" r="28575" b="10160"/>
                      <wp:wrapNone/>
                      <wp:docPr id="108" name="Прямокутник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6946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44E73" id="Прямокутник 108" o:spid="_x0000_s1026" style="position:absolute;margin-left:359.15pt;margin-top:8.3pt;width:71.25pt;height:54.7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" fillcolor="white [3201]" strokecolor="#70ad47 [3209]" strokeweight="1pt"/>
                  </w:pict>
                </mc:Fallback>
              </mc:AlternateContent>
            </w:r>
            <w:r w:rsidR="00BE79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107D1869" wp14:editId="504AF90F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1086485</wp:posOffset>
                      </wp:positionV>
                      <wp:extent cx="180975" cy="171450"/>
                      <wp:effectExtent l="19050" t="19050" r="28575" b="38100"/>
                      <wp:wrapNone/>
                      <wp:docPr id="41" name="Стрілка: вліво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1C0D27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Стрілка: вліво 41" o:spid="_x0000_s1026" type="#_x0000_t66" style="position:absolute;margin-left:55.4pt;margin-top:85.55pt;width:14.25pt;height:13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" adj="10232" fillcolor="#5b9bd5 [3204]" strokecolor="#1f4d78 [1604]" strokeweight="1pt"/>
                  </w:pict>
                </mc:Fallback>
              </mc:AlternateContent>
            </w:r>
            <w:r w:rsidR="00BE79E0">
              <w:rPr>
                <w:noProof/>
              </w:rPr>
              <w:drawing>
                <wp:anchor distT="0" distB="0" distL="114300" distR="114300" simplePos="0" relativeHeight="251835392" behindDoc="1" locked="0" layoutInCell="1" allowOverlap="1" wp14:anchorId="6D0B375F" wp14:editId="0F5C8B16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657860</wp:posOffset>
                  </wp:positionV>
                  <wp:extent cx="556895" cy="715010"/>
                  <wp:effectExtent l="0" t="2857" r="0" b="0"/>
                  <wp:wrapTight wrapText="bothSides">
                    <wp:wrapPolygon edited="0">
                      <wp:start x="-111" y="21514"/>
                      <wp:lineTo x="20578" y="21514"/>
                      <wp:lineTo x="20578" y="796"/>
                      <wp:lineTo x="-111" y="796"/>
                      <wp:lineTo x="-111" y="21514"/>
                    </wp:wrapPolygon>
                  </wp:wrapTight>
                  <wp:docPr id="281" name="Рисунок 281" descr="Пряжа 100%шерсть Овечья шерсть ПЕХОРКА натуральный/светлый (530), 200м 100г  - 0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яжа 100%шерсть Овечья шерсть ПЕХОРКА натуральный/светлый (530), 200м 100г  - 05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13" b="2966"/>
                          <a:stretch/>
                        </pic:blipFill>
                        <pic:spPr bwMode="auto">
                          <a:xfrm rot="5400000">
                            <a:off x="0" y="0"/>
                            <a:ext cx="556895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79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539C5532" wp14:editId="5B5E6626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610236</wp:posOffset>
                      </wp:positionV>
                      <wp:extent cx="800100" cy="733425"/>
                      <wp:effectExtent l="0" t="0" r="19050" b="28575"/>
                      <wp:wrapNone/>
                      <wp:docPr id="282" name="Прямокутник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733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B798281" id="Прямокутник 282" o:spid="_x0000_s1026" style="position:absolute;margin-left:-4.9pt;margin-top:48.05pt;width:63pt;height:57.75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" fillcolor="white [3201]" strokecolor="#70ad47 [3209]" strokeweight="1pt"/>
                  </w:pict>
                </mc:Fallback>
              </mc:AlternateContent>
            </w:r>
            <w:r w:rsidR="00BE79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7643FDCC" wp14:editId="42E2870F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276859</wp:posOffset>
                      </wp:positionV>
                      <wp:extent cx="381000" cy="333375"/>
                      <wp:effectExtent l="19050" t="0" r="19050" b="47625"/>
                      <wp:wrapNone/>
                      <wp:docPr id="38" name="Стрілка: кутова вгору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81000" cy="333375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9C7FA" id="Стрілка: кутова вгору 38" o:spid="_x0000_s1026" style="position:absolute;margin-left:36.65pt;margin-top:21.8pt;width:30pt;height:26.25pt;rotation:180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8100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" path="m,250031r255984,l255984,83344r-41671,l297656,r83344,83344l339328,83344r,250031l,333375,,250031xe" fillcolor="#5b9bd5 [3204]" strokecolor="#1f4d78 [1604]" strokeweight="1pt">
                      <v:stroke joinstyle="miter"/>
                      <v:path arrowok="t" o:connecttype="custom" o:connectlocs="0,250031;255984,250031;255984,83344;214313,83344;297656,0;381000,83344;339328,83344;339328,333375;0,333375;0,250031" o:connectangles="0,0,0,0,0,0,0,0,0,0"/>
                    </v:shape>
                  </w:pict>
                </mc:Fallback>
              </mc:AlternateContent>
            </w:r>
            <w:r w:rsidR="00BE79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712ED303" wp14:editId="44D33DCE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1381761</wp:posOffset>
                      </wp:positionV>
                      <wp:extent cx="285750" cy="400050"/>
                      <wp:effectExtent l="19050" t="0" r="19050" b="38100"/>
                      <wp:wrapNone/>
                      <wp:docPr id="37" name="Стрілка: униз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4000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7C0B2A" id="Стрілка: униз 37" o:spid="_x0000_s1026" type="#_x0000_t67" style="position:absolute;margin-left:37.4pt;margin-top:108.8pt;width:22.5pt;height:31.5pt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" adj="13886" fillcolor="#5b9bd5 [3204]" strokecolor="#1f4d78 [1604]" strokeweight="1pt"/>
                  </w:pict>
                </mc:Fallback>
              </mc:AlternateContent>
            </w:r>
            <w:r w:rsidR="00BE79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737B2C1B" wp14:editId="195A7B61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953135</wp:posOffset>
                      </wp:positionV>
                      <wp:extent cx="870231" cy="666750"/>
                      <wp:effectExtent l="0" t="0" r="25400" b="19050"/>
                      <wp:wrapNone/>
                      <wp:docPr id="278" name="Прямокутник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231" cy="666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AABB0" id="Прямокутник 278" o:spid="_x0000_s1026" style="position:absolute;margin-left:70.85pt;margin-top:75.05pt;width:68.5pt;height:52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" fillcolor="white [3201]" strokecolor="#70ad47 [3209]" strokeweight="1pt"/>
                  </w:pict>
                </mc:Fallback>
              </mc:AlternateContent>
            </w:r>
            <w:r w:rsidR="00BE79E0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29248" behindDoc="1" locked="0" layoutInCell="1" allowOverlap="1" wp14:anchorId="5DF6782D" wp14:editId="0C77281E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95885</wp:posOffset>
                      </wp:positionV>
                      <wp:extent cx="898525" cy="723900"/>
                      <wp:effectExtent l="0" t="0" r="15875" b="19050"/>
                      <wp:wrapTight wrapText="bothSides">
                        <wp:wrapPolygon edited="0">
                          <wp:start x="0" y="0"/>
                          <wp:lineTo x="0" y="21600"/>
                          <wp:lineTo x="21524" y="21600"/>
                          <wp:lineTo x="21524" y="0"/>
                          <wp:lineTo x="0" y="0"/>
                        </wp:wrapPolygon>
                      </wp:wrapTight>
                      <wp:docPr id="271" name="Прямокутник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8525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604C63" id="Прямокутник 271" o:spid="_x0000_s1026" style="position:absolute;margin-left:68.6pt;margin-top:7.55pt;width:70.75pt;height:57pt;z-index:-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" fillcolor="white [3201]" strokecolor="#70ad47 [3209]" strokeweight="1pt">
                      <w10:wrap type="tight"/>
                    </v:rect>
                  </w:pict>
                </mc:Fallback>
              </mc:AlternateContent>
            </w:r>
            <w:r w:rsidR="00BE79E0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anchor distT="0" distB="0" distL="114300" distR="114300" simplePos="0" relativeHeight="251833344" behindDoc="1" locked="0" layoutInCell="1" allowOverlap="1" wp14:anchorId="4B15CA6D" wp14:editId="4311AE9D">
                  <wp:simplePos x="0" y="0"/>
                  <wp:positionH relativeFrom="column">
                    <wp:posOffset>951230</wp:posOffset>
                  </wp:positionH>
                  <wp:positionV relativeFrom="paragraph">
                    <wp:posOffset>991235</wp:posOffset>
                  </wp:positionV>
                  <wp:extent cx="772795" cy="628650"/>
                  <wp:effectExtent l="0" t="0" r="8255" b="0"/>
                  <wp:wrapTight wrapText="bothSides">
                    <wp:wrapPolygon edited="0">
                      <wp:start x="0" y="0"/>
                      <wp:lineTo x="0" y="20945"/>
                      <wp:lineTo x="21298" y="20945"/>
                      <wp:lineTo x="21298" y="0"/>
                      <wp:lineTo x="0" y="0"/>
                    </wp:wrapPolygon>
                  </wp:wrapTight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79E0"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1" locked="0" layoutInCell="1" allowOverlap="1" wp14:anchorId="72998A55" wp14:editId="453019D4">
                      <wp:simplePos x="0" y="0"/>
                      <wp:positionH relativeFrom="column">
                        <wp:posOffset>1480185</wp:posOffset>
                      </wp:positionH>
                      <wp:positionV relativeFrom="paragraph">
                        <wp:posOffset>775970</wp:posOffset>
                      </wp:positionV>
                      <wp:extent cx="858520" cy="238125"/>
                      <wp:effectExtent l="5397" t="0" r="23178" b="23177"/>
                      <wp:wrapTight wrapText="bothSides">
                        <wp:wrapPolygon edited="0">
                          <wp:start x="136" y="22090"/>
                          <wp:lineTo x="21704" y="22090"/>
                          <wp:lineTo x="21704" y="-374"/>
                          <wp:lineTo x="136" y="-374"/>
                          <wp:lineTo x="136" y="22090"/>
                        </wp:wrapPolygon>
                      </wp:wrapTight>
                      <wp:docPr id="285" name="Прямоугольник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5852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E5E8DF8" w14:textId="3C64E1B0" w:rsidR="00093650" w:rsidRPr="00E969F0" w:rsidRDefault="00093650" w:rsidP="00BE79E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З чого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98A55" id="_x0000_s1071" style="position:absolute;left:0;text-align:left;margin-left:116.55pt;margin-top:61.1pt;width:67.6pt;height:18.75pt;rotation:90;z-index:-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" fillcolor="window" strokecolor="#70ad47" strokeweight="1pt">
                      <v:textbox>
                        <w:txbxContent>
                          <w:p w14:paraId="7E5E8DF8" w14:textId="3C64E1B0" w:rsidR="00093650" w:rsidRPr="00E969F0" w:rsidRDefault="00093650" w:rsidP="00BE79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 чого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 w:rsidR="00BE79E0">
              <w:rPr>
                <w:noProof/>
              </w:rPr>
              <w:drawing>
                <wp:anchor distT="0" distB="0" distL="114300" distR="114300" simplePos="0" relativeHeight="251831296" behindDoc="1" locked="0" layoutInCell="1" allowOverlap="1" wp14:anchorId="5249C509" wp14:editId="23085486">
                  <wp:simplePos x="0" y="0"/>
                  <wp:positionH relativeFrom="page">
                    <wp:posOffset>936979</wp:posOffset>
                  </wp:positionH>
                  <wp:positionV relativeFrom="paragraph">
                    <wp:posOffset>134620</wp:posOffset>
                  </wp:positionV>
                  <wp:extent cx="885825" cy="666115"/>
                  <wp:effectExtent l="0" t="0" r="9525" b="635"/>
                  <wp:wrapTight wrapText="bothSides">
                    <wp:wrapPolygon edited="0">
                      <wp:start x="0" y="0"/>
                      <wp:lineTo x="0" y="21003"/>
                      <wp:lineTo x="21368" y="21003"/>
                      <wp:lineTo x="21368" y="0"/>
                      <wp:lineTo x="0" y="0"/>
                    </wp:wrapPolygon>
                  </wp:wrapTight>
                  <wp:docPr id="273" name="Рисунок 273" descr="Закупочную цену на хлопок-сырец установили в Казахста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купочную цену на хлопок-сырец установили в Казахста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85825" cy="66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BE79E0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284B8FF" wp14:editId="7485EE3A">
                      <wp:simplePos x="0" y="0"/>
                      <wp:positionH relativeFrom="column">
                        <wp:posOffset>3180080</wp:posOffset>
                      </wp:positionH>
                      <wp:positionV relativeFrom="paragraph">
                        <wp:posOffset>38735</wp:posOffset>
                      </wp:positionV>
                      <wp:extent cx="1038225" cy="1038225"/>
                      <wp:effectExtent l="0" t="0" r="28575" b="28575"/>
                      <wp:wrapNone/>
                      <wp:docPr id="229" name="Прямокутник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1038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AB417E" w14:textId="4317F3AA" w:rsidR="00093650" w:rsidRDefault="00093650" w:rsidP="00B07F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B07FA7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Продукти</w:t>
                                  </w:r>
                                </w:p>
                                <w:p w14:paraId="2CCC1CE7" w14:textId="7F22A422" w:rsidR="00093650" w:rsidRPr="00B07FA7" w:rsidRDefault="00093650" w:rsidP="00B07F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EFFB4F1" wp14:editId="6236C85E">
                                        <wp:extent cx="873707" cy="600710"/>
                                        <wp:effectExtent l="0" t="0" r="3175" b="8890"/>
                                        <wp:docPr id="126" name="Рисунок 126" descr="Хлеб Белый из пшеничной муки первого сорта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Хлеб Белый из пшеничной муки первого сорта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90197" cy="6120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4B8FF" id="Прямокутник 229" o:spid="_x0000_s1072" style="position:absolute;left:0;text-align:left;margin-left:250.4pt;margin-top:3.05pt;width:81.75pt;height:81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" fillcolor="white [3201]" strokecolor="#70ad47 [3209]" strokeweight="1pt">
                      <v:textbox>
                        <w:txbxContent>
                          <w:p w14:paraId="59AB417E" w14:textId="4317F3AA" w:rsidR="00093650" w:rsidRDefault="00093650" w:rsidP="00B07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B07FA7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Продукти</w:t>
                            </w:r>
                          </w:p>
                          <w:p w14:paraId="2CCC1CE7" w14:textId="7F22A422" w:rsidR="00093650" w:rsidRPr="00B07FA7" w:rsidRDefault="00093650" w:rsidP="00B07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FFB4F1" wp14:editId="6236C85E">
                                  <wp:extent cx="873707" cy="600710"/>
                                  <wp:effectExtent l="0" t="0" r="3175" b="8890"/>
                                  <wp:docPr id="126" name="Рисунок 126" descr="Хлеб Белый из пшеничной муки первого сорт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Хлеб Белый из пшеничной муки первого сорт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0197" cy="6120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E79E0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BF1D6A4" wp14:editId="26EE57C7">
                      <wp:simplePos x="0" y="0"/>
                      <wp:positionH relativeFrom="column">
                        <wp:posOffset>2046605</wp:posOffset>
                      </wp:positionH>
                      <wp:positionV relativeFrom="paragraph">
                        <wp:posOffset>48260</wp:posOffset>
                      </wp:positionV>
                      <wp:extent cx="1085850" cy="1028700"/>
                      <wp:effectExtent l="0" t="0" r="19050" b="19050"/>
                      <wp:wrapNone/>
                      <wp:docPr id="10" name="Прямокут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1028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952AF5" w14:textId="3B1361A4" w:rsidR="00093650" w:rsidRDefault="00093650" w:rsidP="00542A2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B07FA7">
                                    <w:rPr>
                                      <w:rFonts w:ascii="Times New Roman" w:hAnsi="Times New Roman" w:cs="Times New Roman"/>
                                    </w:rPr>
                                    <w:t>Одяг</w:t>
                                  </w:r>
                                </w:p>
                                <w:p w14:paraId="2C29C775" w14:textId="71959150" w:rsidR="00093650" w:rsidRPr="00B07FA7" w:rsidRDefault="00093650" w:rsidP="00542A2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1F4A7DF" wp14:editId="116F31F6">
                                        <wp:extent cx="766846" cy="657225"/>
                                        <wp:effectExtent l="0" t="0" r="0" b="0"/>
                                        <wp:docPr id="144" name="Рисунок 144" descr="Дитячий одяг - купити якісний дитячий одяг в інтернет-магазині ✪ L-Carousel  ✪ Від немовлят до підлітків - одягнемо всіх!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Дитячий одяг - купити якісний дитячий одяг в інтернет-магазині ✪ L-Carousel  ✪ Від немовлят до підлітків - одягнемо всіх!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t="12357" r="66884" b="901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91928" cy="6787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F1D6A4" id="Прямокутник 10" o:spid="_x0000_s1073" style="position:absolute;left:0;text-align:left;margin-left:161.15pt;margin-top:3.8pt;width:85.5pt;height:81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" fillcolor="white [3201]" strokecolor="#70ad47 [3209]" strokeweight="1pt">
                      <v:textbox>
                        <w:txbxContent>
                          <w:p w14:paraId="29952AF5" w14:textId="3B1361A4" w:rsidR="00093650" w:rsidRDefault="00093650" w:rsidP="00542A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07FA7">
                              <w:rPr>
                                <w:rFonts w:ascii="Times New Roman" w:hAnsi="Times New Roman" w:cs="Times New Roman"/>
                              </w:rPr>
                              <w:t>Одяг</w:t>
                            </w:r>
                          </w:p>
                          <w:p w14:paraId="2C29C775" w14:textId="71959150" w:rsidR="00093650" w:rsidRPr="00B07FA7" w:rsidRDefault="00093650" w:rsidP="00542A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F4A7DF" wp14:editId="116F31F6">
                                  <wp:extent cx="766846" cy="657225"/>
                                  <wp:effectExtent l="0" t="0" r="0" b="0"/>
                                  <wp:docPr id="144" name="Рисунок 144" descr="Дитячий одяг - купити якісний дитячий одяг в інтернет-магазині ✪ L-Carousel  ✪ Від немовлят до підлітків - одягнемо всіх!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Дитячий одяг - купити якісний дитячий одяг в інтернет-магазині ✪ L-Carousel  ✪ Від немовлят до підлітків - одягнемо всіх!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357" r="66884" b="90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1928" cy="678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E32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</w:p>
          <w:p w14:paraId="022C0536" w14:textId="0979C333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8402809" w14:textId="6857E645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8446F3" w14:textId="4D7841D4" w:rsidR="0097765B" w:rsidRDefault="00EA44A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5498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1" locked="0" layoutInCell="1" allowOverlap="1" wp14:anchorId="0A4D424F" wp14:editId="0382CDA1">
                      <wp:simplePos x="0" y="0"/>
                      <wp:positionH relativeFrom="column">
                        <wp:posOffset>3971290</wp:posOffset>
                      </wp:positionH>
                      <wp:positionV relativeFrom="paragraph">
                        <wp:posOffset>82550</wp:posOffset>
                      </wp:positionV>
                      <wp:extent cx="858520" cy="238125"/>
                      <wp:effectExtent l="5397" t="0" r="23178" b="23177"/>
                      <wp:wrapTight wrapText="bothSides">
                        <wp:wrapPolygon edited="0">
                          <wp:start x="21464" y="-490"/>
                          <wp:lineTo x="-104" y="-490"/>
                          <wp:lineTo x="-104" y="21974"/>
                          <wp:lineTo x="21464" y="21974"/>
                          <wp:lineTo x="21464" y="-490"/>
                        </wp:wrapPolygon>
                      </wp:wrapTight>
                      <wp:docPr id="112" name="Прямоугольник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852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9DDC09F" w14:textId="77777777" w:rsidR="00093650" w:rsidRPr="00E969F0" w:rsidRDefault="00093650" w:rsidP="00F6458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З чого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4D424F" id="_x0000_s1074" style="position:absolute;left:0;text-align:left;margin-left:312.7pt;margin-top:6.5pt;width:67.6pt;height:18.75pt;rotation:-90;z-index:-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" fillcolor="window" strokecolor="#70ad47" strokeweight="1pt">
                      <v:textbox>
                        <w:txbxContent>
                          <w:p w14:paraId="39DDC09F" w14:textId="77777777" w:rsidR="00093650" w:rsidRPr="00E969F0" w:rsidRDefault="00093650" w:rsidP="00F6458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 чого</w:t>
                            </w:r>
                          </w:p>
                        </w:txbxContent>
                      </v:textbox>
                      <w10:wrap type="tight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0609FC8" wp14:editId="014AC1C2">
                      <wp:simplePos x="0" y="0"/>
                      <wp:positionH relativeFrom="column">
                        <wp:posOffset>4885055</wp:posOffset>
                      </wp:positionH>
                      <wp:positionV relativeFrom="paragraph">
                        <wp:posOffset>175260</wp:posOffset>
                      </wp:positionV>
                      <wp:extent cx="119380" cy="202565"/>
                      <wp:effectExtent l="19050" t="0" r="33020" b="45085"/>
                      <wp:wrapNone/>
                      <wp:docPr id="158" name="Стрілка: униз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380" cy="20256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EE759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ілка: униз 158" o:spid="_x0000_s1026" type="#_x0000_t67" style="position:absolute;margin-left:384.65pt;margin-top:13.8pt;width:9.4pt;height:15.9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" adj="15235" fillcolor="#5b9bd5 [3204]" strokecolor="#1f4d78 [1604]" strokeweight="1pt"/>
                  </w:pict>
                </mc:Fallback>
              </mc:AlternateContent>
            </w:r>
          </w:p>
          <w:p w14:paraId="318FB1FB" w14:textId="269E23CD" w:rsidR="0097765B" w:rsidRDefault="00EA44A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1A5F6EBC" wp14:editId="68AC1A58">
                  <wp:simplePos x="0" y="0"/>
                  <wp:positionH relativeFrom="column">
                    <wp:posOffset>4589779</wp:posOffset>
                  </wp:positionH>
                  <wp:positionV relativeFrom="paragraph">
                    <wp:posOffset>144780</wp:posOffset>
                  </wp:positionV>
                  <wp:extent cx="885825" cy="578485"/>
                  <wp:effectExtent l="0" t="0" r="9525" b="0"/>
                  <wp:wrapNone/>
                  <wp:docPr id="106" name="Рисунок 106" descr="пшеничное зерно (ru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шеничное зерно (ru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752"/>
                          <a:stretch/>
                        </pic:blipFill>
                        <pic:spPr bwMode="auto">
                          <a:xfrm>
                            <a:off x="0" y="0"/>
                            <a:ext cx="885825" cy="57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65088" behindDoc="1" locked="0" layoutInCell="1" allowOverlap="1" wp14:anchorId="335BE9A9" wp14:editId="3DC369D8">
                      <wp:simplePos x="0" y="0"/>
                      <wp:positionH relativeFrom="column">
                        <wp:posOffset>4570730</wp:posOffset>
                      </wp:positionH>
                      <wp:positionV relativeFrom="paragraph">
                        <wp:posOffset>116205</wp:posOffset>
                      </wp:positionV>
                      <wp:extent cx="933450" cy="637540"/>
                      <wp:effectExtent l="0" t="0" r="19050" b="10160"/>
                      <wp:wrapNone/>
                      <wp:docPr id="119" name="Прямокутник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63754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BC98AC7" id="Прямокутник 119" o:spid="_x0000_s1026" style="position:absolute;margin-left:359.9pt;margin-top:9.15pt;width:73.5pt;height:50.2pt;z-index:-251451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" fillcolor="white [3201]" strokecolor="#70ad47 [3209]" strokeweight="1pt"/>
                  </w:pict>
                </mc:Fallback>
              </mc:AlternateContent>
            </w:r>
          </w:p>
          <w:p w14:paraId="0547717D" w14:textId="281DD739" w:rsidR="0097765B" w:rsidRDefault="008335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DDC4C11" wp14:editId="1B9C1498">
                      <wp:simplePos x="0" y="0"/>
                      <wp:positionH relativeFrom="column">
                        <wp:posOffset>3789679</wp:posOffset>
                      </wp:positionH>
                      <wp:positionV relativeFrom="paragraph">
                        <wp:posOffset>64135</wp:posOffset>
                      </wp:positionV>
                      <wp:extent cx="257175" cy="2171700"/>
                      <wp:effectExtent l="19050" t="19050" r="47625" b="19050"/>
                      <wp:wrapNone/>
                      <wp:docPr id="291" name="Стрілка: угору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1717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91BAA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ілка: угору 291" o:spid="_x0000_s1026" type="#_x0000_t68" style="position:absolute;margin-left:298.4pt;margin-top:5.05pt;width:20.25pt;height:17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" adj="1279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9570AC2" wp14:editId="5E4461E4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83185</wp:posOffset>
                      </wp:positionV>
                      <wp:extent cx="990600" cy="285750"/>
                      <wp:effectExtent l="0" t="0" r="19050" b="19050"/>
                      <wp:wrapNone/>
                      <wp:docPr id="17" name="Прямокут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35E36F" w14:textId="31424286" w:rsidR="00093650" w:rsidRPr="00B07FA7" w:rsidRDefault="00093650" w:rsidP="00B07FA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B07FA7"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  <w:t>виробництво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70AC2" id="Прямокутник 17" o:spid="_x0000_s1075" style="position:absolute;left:0;text-align:left;margin-left:210.85pt;margin-top:6.55pt;width:78pt;height:22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" fillcolor="white [3201]" strokecolor="#70ad47 [3209]" strokeweight="1pt">
                      <v:textbox>
                        <w:txbxContent>
                          <w:p w14:paraId="6835E36F" w14:textId="31424286" w:rsidR="00093650" w:rsidRPr="00B07FA7" w:rsidRDefault="00093650" w:rsidP="00B07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B07FA7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виробництво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187A1A5A" wp14:editId="58AC0664">
                      <wp:simplePos x="0" y="0"/>
                      <wp:positionH relativeFrom="column">
                        <wp:posOffset>2348230</wp:posOffset>
                      </wp:positionH>
                      <wp:positionV relativeFrom="paragraph">
                        <wp:posOffset>92710</wp:posOffset>
                      </wp:positionV>
                      <wp:extent cx="222250" cy="2133600"/>
                      <wp:effectExtent l="19050" t="19050" r="25400" b="19050"/>
                      <wp:wrapNone/>
                      <wp:docPr id="105" name="Стрілка: угору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21336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9E454A" id="Стрілка: угору 105" o:spid="_x0000_s1026" type="#_x0000_t68" style="position:absolute;margin-left:184.9pt;margin-top:7.3pt;width:17.5pt;height:168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" adj="1125" fillcolor="#5b9bd5 [3204]" strokecolor="#1f4d78 [1604]" strokeweight="1pt"/>
                  </w:pict>
                </mc:Fallback>
              </mc:AlternateContent>
            </w:r>
          </w:p>
          <w:p w14:paraId="53E27495" w14:textId="54022096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97718FD" w14:textId="433993B4" w:rsidR="0097765B" w:rsidRDefault="00502C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B8D81ED" wp14:editId="580821B3">
                      <wp:simplePos x="0" y="0"/>
                      <wp:positionH relativeFrom="column">
                        <wp:posOffset>5046980</wp:posOffset>
                      </wp:positionH>
                      <wp:positionV relativeFrom="paragraph">
                        <wp:posOffset>198120</wp:posOffset>
                      </wp:positionV>
                      <wp:extent cx="1066800" cy="752475"/>
                      <wp:effectExtent l="0" t="0" r="19050" b="28575"/>
                      <wp:wrapNone/>
                      <wp:docPr id="167" name="Прямокутник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752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B17D96" id="Прямокутник 167" o:spid="_x0000_s1026" style="position:absolute;margin-left:397.4pt;margin-top:15.6pt;width:84pt;height:59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" fillcolor="white [3201]" strokecolor="#70ad47 [3209]" strokeweight="1pt"/>
                  </w:pict>
                </mc:Fallback>
              </mc:AlternateContent>
            </w:r>
          </w:p>
          <w:p w14:paraId="0819CE2F" w14:textId="63686337" w:rsidR="0097765B" w:rsidRDefault="00502C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67136" behindDoc="1" locked="0" layoutInCell="1" allowOverlap="1" wp14:anchorId="30C61583" wp14:editId="1E802025">
                  <wp:simplePos x="0" y="0"/>
                  <wp:positionH relativeFrom="column">
                    <wp:posOffset>4037330</wp:posOffset>
                  </wp:positionH>
                  <wp:positionV relativeFrom="paragraph">
                    <wp:posOffset>57785</wp:posOffset>
                  </wp:positionV>
                  <wp:extent cx="812800" cy="666750"/>
                  <wp:effectExtent l="0" t="0" r="6350" b="0"/>
                  <wp:wrapTight wrapText="bothSides">
                    <wp:wrapPolygon edited="0">
                      <wp:start x="21600" y="21600"/>
                      <wp:lineTo x="21600" y="617"/>
                      <wp:lineTo x="338" y="617"/>
                      <wp:lineTo x="338" y="21600"/>
                      <wp:lineTo x="21600" y="21600"/>
                    </wp:wrapPolygon>
                  </wp:wrapTight>
                  <wp:docPr id="113" name="Рисунок 113" descr="Аррорут», описание, фотография и лучшие рецепты на сайте «Ед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ррорут», описание, фотография и лучшие рецепты на сайте «Еда»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99" t="5298" r="12693" b="6291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8128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D48ECC8" wp14:editId="0558BB9E">
                      <wp:simplePos x="0" y="0"/>
                      <wp:positionH relativeFrom="column">
                        <wp:posOffset>4008755</wp:posOffset>
                      </wp:positionH>
                      <wp:positionV relativeFrom="paragraph">
                        <wp:posOffset>31750</wp:posOffset>
                      </wp:positionV>
                      <wp:extent cx="876300" cy="714375"/>
                      <wp:effectExtent l="0" t="0" r="19050" b="28575"/>
                      <wp:wrapNone/>
                      <wp:docPr id="120" name="Прямокутник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7143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37C852" id="Прямокутник 120" o:spid="_x0000_s1026" style="position:absolute;margin-left:315.65pt;margin-top:2.5pt;width:69pt;height:56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" fillcolor="white [3201]" strokecolor="#70ad47 [3209]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72256" behindDoc="1" locked="0" layoutInCell="1" allowOverlap="1" wp14:anchorId="77DB9004" wp14:editId="4E1D48D8">
                  <wp:simplePos x="0" y="0"/>
                  <wp:positionH relativeFrom="column">
                    <wp:posOffset>5085080</wp:posOffset>
                  </wp:positionH>
                  <wp:positionV relativeFrom="paragraph">
                    <wp:posOffset>24765</wp:posOffset>
                  </wp:positionV>
                  <wp:extent cx="963930" cy="702310"/>
                  <wp:effectExtent l="0" t="0" r="7620" b="2540"/>
                  <wp:wrapTight wrapText="bothSides">
                    <wp:wrapPolygon edited="0">
                      <wp:start x="0" y="0"/>
                      <wp:lineTo x="0" y="21092"/>
                      <wp:lineTo x="21344" y="21092"/>
                      <wp:lineTo x="21344" y="0"/>
                      <wp:lineTo x="0" y="0"/>
                    </wp:wrapPolygon>
                  </wp:wrapTight>
                  <wp:docPr id="166" name="Рисунок 166" descr="В ЛИУ-19 УФСИН России по Мордовии закуплена современная отечественная  мельн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 ЛИУ-19 УФСИН России по Мордовии закуплена современная отечественная  мельниц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21" r="7885"/>
                          <a:stretch/>
                        </pic:blipFill>
                        <pic:spPr bwMode="auto">
                          <a:xfrm>
                            <a:off x="0" y="0"/>
                            <a:ext cx="963930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anchor distT="0" distB="0" distL="114300" distR="114300" simplePos="0" relativeHeight="251852800" behindDoc="1" locked="0" layoutInCell="1" allowOverlap="1" wp14:anchorId="0BEFCB8B" wp14:editId="13FE19B3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193675</wp:posOffset>
                  </wp:positionV>
                  <wp:extent cx="895350" cy="645160"/>
                  <wp:effectExtent l="0" t="0" r="0" b="2540"/>
                  <wp:wrapTight wrapText="bothSides">
                    <wp:wrapPolygon edited="0">
                      <wp:start x="0" y="0"/>
                      <wp:lineTo x="0" y="21047"/>
                      <wp:lineTo x="21140" y="21047"/>
                      <wp:lineTo x="21140" y="0"/>
                      <wp:lineTo x="0" y="0"/>
                    </wp:wrapPolygon>
                  </wp:wrapTight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45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F399907" wp14:editId="01B8339F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146050</wp:posOffset>
                      </wp:positionV>
                      <wp:extent cx="962025" cy="723900"/>
                      <wp:effectExtent l="0" t="0" r="28575" b="19050"/>
                      <wp:wrapNone/>
                      <wp:docPr id="71" name="Прямокутник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723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CCD43" id="Прямокутник 71" o:spid="_x0000_s1026" style="position:absolute;margin-left:5.9pt;margin-top:11.5pt;width:75.75pt;height:5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" fillcolor="white [3201]" strokecolor="#70ad47 [3209]" strokeweight="1pt"/>
                  </w:pict>
                </mc:Fallback>
              </mc:AlternateContent>
            </w:r>
          </w:p>
          <w:p w14:paraId="7D5E99EC" w14:textId="0FFB8C91" w:rsidR="0097765B" w:rsidRDefault="00502C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04C455B" wp14:editId="39A91087">
                      <wp:simplePos x="0" y="0"/>
                      <wp:positionH relativeFrom="column">
                        <wp:posOffset>4885055</wp:posOffset>
                      </wp:positionH>
                      <wp:positionV relativeFrom="paragraph">
                        <wp:posOffset>55880</wp:posOffset>
                      </wp:positionV>
                      <wp:extent cx="180975" cy="161925"/>
                      <wp:effectExtent l="19050" t="19050" r="28575" b="47625"/>
                      <wp:wrapNone/>
                      <wp:docPr id="168" name="Стрілка: вліво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EC428" id="Стрілка: вліво 168" o:spid="_x0000_s1026" type="#_x0000_t66" style="position:absolute;margin-left:384.65pt;margin-top:4.4pt;width:14.25pt;height:12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" adj="9663" fillcolor="#5b9bd5 [3204]" strokecolor="#1f4d78 [1604]" strokeweight="1pt"/>
                  </w:pict>
                </mc:Fallback>
              </mc:AlternateContent>
            </w:r>
          </w:p>
          <w:p w14:paraId="165E77DA" w14:textId="4DCE5857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F0EFC79" w14:textId="12988042" w:rsidR="0097765B" w:rsidRDefault="008335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7F7D1820" wp14:editId="79015FF2">
                      <wp:simplePos x="0" y="0"/>
                      <wp:positionH relativeFrom="column">
                        <wp:posOffset>5656580</wp:posOffset>
                      </wp:positionH>
                      <wp:positionV relativeFrom="paragraph">
                        <wp:posOffset>85090</wp:posOffset>
                      </wp:positionV>
                      <wp:extent cx="161925" cy="180975"/>
                      <wp:effectExtent l="19050" t="0" r="28575" b="47625"/>
                      <wp:wrapNone/>
                      <wp:docPr id="292" name="Стрілка: униз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528E81" id="Стрілка: униз 292" o:spid="_x0000_s1026" type="#_x0000_t67" style="position:absolute;margin-left:445.4pt;margin-top:6.7pt;width:12.75pt;height:14.2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" adj="11937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44616DFA" wp14:editId="6FE9F970">
                      <wp:simplePos x="0" y="0"/>
                      <wp:positionH relativeFrom="column">
                        <wp:posOffset>5033010</wp:posOffset>
                      </wp:positionH>
                      <wp:positionV relativeFrom="paragraph">
                        <wp:posOffset>208915</wp:posOffset>
                      </wp:positionV>
                      <wp:extent cx="1133475" cy="781050"/>
                      <wp:effectExtent l="0" t="0" r="28575" b="19050"/>
                      <wp:wrapNone/>
                      <wp:docPr id="192" name="Прямокутник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7810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986BAE" id="Прямокутник 192" o:spid="_x0000_s1026" style="position:absolute;margin-left:396.3pt;margin-top:16.45pt;width:89.25pt;height:61.5pt;z-index:251874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" fillcolor="white [3201]" strokecolor="#70ad47 [3209]" strokeweight="1pt"/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6A48323D" wp14:editId="4E6438F8">
                      <wp:simplePos x="0" y="0"/>
                      <wp:positionH relativeFrom="column">
                        <wp:posOffset>598804</wp:posOffset>
                      </wp:positionH>
                      <wp:positionV relativeFrom="paragraph">
                        <wp:posOffset>189865</wp:posOffset>
                      </wp:positionV>
                      <wp:extent cx="333375" cy="523875"/>
                      <wp:effectExtent l="0" t="0" r="47625" b="47625"/>
                      <wp:wrapNone/>
                      <wp:docPr id="93" name="Стрілка: кутова вгору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33375" cy="523875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100E7" id="Стрілка: кутова вгору 93" o:spid="_x0000_s1026" style="position:absolute;margin-left:47.15pt;margin-top:14.95pt;width:26.25pt;height:41.25pt;rotation:9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" path="m,440531r208359,l208359,83344r-41671,l250031,r83344,83344l291703,83344r,440531l,523875,,440531xe" fillcolor="#5b9bd5 [3204]" strokecolor="#1f4d78 [1604]" strokeweight="1pt">
                      <v:stroke joinstyle="miter"/>
                      <v:path arrowok="t" o:connecttype="custom" o:connectlocs="0,440531;208359,440531;208359,83344;166688,83344;250031,0;333375,83344;291703,83344;291703,523875;0,523875;0,440531" o:connectangles="0,0,0,0,0,0,0,0,0,0"/>
                    </v:shape>
                  </w:pict>
                </mc:Fallback>
              </mc:AlternateContent>
            </w:r>
            <w:r w:rsidR="00B26FFA">
              <w:rPr>
                <w:noProof/>
              </w:rPr>
              <w:drawing>
                <wp:anchor distT="0" distB="0" distL="114300" distR="114300" simplePos="0" relativeHeight="251840512" behindDoc="1" locked="0" layoutInCell="1" allowOverlap="1" wp14:anchorId="35295FC9" wp14:editId="0D249803">
                  <wp:simplePos x="0" y="0"/>
                  <wp:positionH relativeFrom="column">
                    <wp:posOffset>1120420</wp:posOffset>
                  </wp:positionH>
                  <wp:positionV relativeFrom="paragraph">
                    <wp:posOffset>189865</wp:posOffset>
                  </wp:positionV>
                  <wp:extent cx="933450" cy="650240"/>
                  <wp:effectExtent l="0" t="0" r="0" b="0"/>
                  <wp:wrapTight wrapText="bothSides">
                    <wp:wrapPolygon edited="0">
                      <wp:start x="0" y="0"/>
                      <wp:lineTo x="0" y="20883"/>
                      <wp:lineTo x="21159" y="20883"/>
                      <wp:lineTo x="21159" y="0"/>
                      <wp:lineTo x="0" y="0"/>
                    </wp:wrapPolygon>
                  </wp:wrapTight>
                  <wp:docPr id="284" name="Рисунок 284" descr="Махровая ткань купить в Харько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хровая ткань купить в Харьков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6" t="54595" r="21978" b="12869"/>
                          <a:stretch/>
                        </pic:blipFill>
                        <pic:spPr bwMode="auto">
                          <a:xfrm>
                            <a:off x="0" y="0"/>
                            <a:ext cx="93345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6FF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3F05377F" wp14:editId="24AE1F65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123190</wp:posOffset>
                      </wp:positionV>
                      <wp:extent cx="990600" cy="733425"/>
                      <wp:effectExtent l="0" t="0" r="19050" b="28575"/>
                      <wp:wrapNone/>
                      <wp:docPr id="287" name="Прямокутник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7334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E788A3" id="Прямокутник 287" o:spid="_x0000_s1026" style="position:absolute;margin-left:84.65pt;margin-top:9.7pt;width:78pt;height:57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" fillcolor="white [3201]" strokecolor="#70ad47 [3209]" strokeweight="1pt"/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</w:t>
            </w:r>
          </w:p>
          <w:p w14:paraId="363F061E" w14:textId="165B2820" w:rsidR="0097765B" w:rsidRDefault="008335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875328" behindDoc="1" locked="0" layoutInCell="1" allowOverlap="1" wp14:anchorId="454D6133" wp14:editId="3F015634">
                  <wp:simplePos x="0" y="0"/>
                  <wp:positionH relativeFrom="column">
                    <wp:posOffset>5085080</wp:posOffset>
                  </wp:positionH>
                  <wp:positionV relativeFrom="paragraph">
                    <wp:posOffset>20955</wp:posOffset>
                  </wp:positionV>
                  <wp:extent cx="1028700" cy="725170"/>
                  <wp:effectExtent l="0" t="0" r="0" b="0"/>
                  <wp:wrapTight wrapText="bothSides">
                    <wp:wrapPolygon edited="0">
                      <wp:start x="0" y="0"/>
                      <wp:lineTo x="0" y="20995"/>
                      <wp:lineTo x="21200" y="20995"/>
                      <wp:lineTo x="21200" y="0"/>
                      <wp:lineTo x="0" y="0"/>
                    </wp:wrapPolygon>
                  </wp:wrapTight>
                  <wp:docPr id="200" name="Рисунок 200" descr="Спиральный хлеб с пряными травами и чесноком. Пошаговый рецепт с фото —  Ботаничка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пиральный хлеб с пряными травами и чесноком. Пошаговый рецепт с фото —  Ботаничка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6FFA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45632" behindDoc="1" locked="0" layoutInCell="1" allowOverlap="1" wp14:anchorId="458B41C7" wp14:editId="6CE7C412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585470</wp:posOffset>
                      </wp:positionV>
                      <wp:extent cx="838200" cy="1085850"/>
                      <wp:effectExtent l="0" t="0" r="19050" b="19050"/>
                      <wp:wrapNone/>
                      <wp:docPr id="42" name="Прямокут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1085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4AFBBA" id="Прямокутник 42" o:spid="_x0000_s1026" style="position:absolute;margin-left:2.9pt;margin-top:46.1pt;width:66pt;height:85.5pt;z-index:-25147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" fillcolor="white [3201]" strokecolor="#70ad47 [3209]" strokeweight="1pt"/>
                  </w:pict>
                </mc:Fallback>
              </mc:AlternateContent>
            </w:r>
          </w:p>
          <w:p w14:paraId="1B3C402C" w14:textId="347D28F5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E96FF98" w14:textId="683C9417" w:rsidR="0097765B" w:rsidRDefault="00833592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770A1D14" wp14:editId="058D08BA">
                      <wp:simplePos x="0" y="0"/>
                      <wp:positionH relativeFrom="column">
                        <wp:posOffset>4180205</wp:posOffset>
                      </wp:positionH>
                      <wp:positionV relativeFrom="paragraph">
                        <wp:posOffset>786130</wp:posOffset>
                      </wp:positionV>
                      <wp:extent cx="247650" cy="266700"/>
                      <wp:effectExtent l="19050" t="19050" r="19050" b="38100"/>
                      <wp:wrapNone/>
                      <wp:docPr id="294" name="Стрілка: вліво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667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7D845D5" id="Стрілка: вліво 294" o:spid="_x0000_s1026" type="#_x0000_t66" style="position:absolute;margin-left:329.15pt;margin-top:61.9pt;width:19.5pt;height:21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" adj="10800" fillcolor="#5b9bd5 [3204]" strokecolor="#1f4d78 [160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B96CE9A" wp14:editId="3D91CF06">
                      <wp:simplePos x="0" y="0"/>
                      <wp:positionH relativeFrom="column">
                        <wp:posOffset>5227955</wp:posOffset>
                      </wp:positionH>
                      <wp:positionV relativeFrom="paragraph">
                        <wp:posOffset>300355</wp:posOffset>
                      </wp:positionV>
                      <wp:extent cx="166370" cy="228600"/>
                      <wp:effectExtent l="19050" t="0" r="24130" b="38100"/>
                      <wp:wrapNone/>
                      <wp:docPr id="293" name="Стрілка: униз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2286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DBD47D" id="Стрілка: униз 293" o:spid="_x0000_s1026" type="#_x0000_t67" style="position:absolute;margin-left:411.65pt;margin-top:23.65pt;width:13.1pt;height:18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" adj="13740" fillcolor="#5b9bd5 [3204]" strokecolor="#1f4d78 [1604]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77376" behindDoc="1" locked="0" layoutInCell="1" allowOverlap="1" wp14:anchorId="29CE292B" wp14:editId="0D716A7C">
                  <wp:simplePos x="0" y="0"/>
                  <wp:positionH relativeFrom="column">
                    <wp:posOffset>4370705</wp:posOffset>
                  </wp:positionH>
                  <wp:positionV relativeFrom="paragraph">
                    <wp:posOffset>433705</wp:posOffset>
                  </wp:positionV>
                  <wp:extent cx="952500" cy="754380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168" y="21273"/>
                      <wp:lineTo x="21168" y="0"/>
                      <wp:lineTo x="0" y="0"/>
                    </wp:wrapPolygon>
                  </wp:wrapTight>
                  <wp:docPr id="290" name="Рисунок 290" descr="Лепбук &quot;Від зернинки до хлібинки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епбук &quot;Від зернинки до хлібинки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12" t="4222" r="4568" b="8995"/>
                          <a:stretch/>
                        </pic:blipFill>
                        <pic:spPr bwMode="auto">
                          <a:xfrm>
                            <a:off x="0" y="0"/>
                            <a:ext cx="95250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0A949E0" wp14:editId="0515334B">
                      <wp:simplePos x="0" y="0"/>
                      <wp:positionH relativeFrom="column">
                        <wp:posOffset>4332605</wp:posOffset>
                      </wp:positionH>
                      <wp:positionV relativeFrom="paragraph">
                        <wp:posOffset>405130</wp:posOffset>
                      </wp:positionV>
                      <wp:extent cx="1028700" cy="819150"/>
                      <wp:effectExtent l="0" t="0" r="19050" b="19050"/>
                      <wp:wrapNone/>
                      <wp:docPr id="289" name="Прямокутник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819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7E9A1C" id="Прямокутник 289" o:spid="_x0000_s1026" style="position:absolute;margin-left:341.15pt;margin-top:31.9pt;width:81pt;height:64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" fillcolor="white [3201]" strokecolor="#70ad47 [3209]" strokeweight="1pt"/>
                  </w:pict>
                </mc:Fallback>
              </mc:AlternateContent>
            </w:r>
            <w:r w:rsidR="00EA44A8">
              <w:rPr>
                <w:noProof/>
              </w:rPr>
              <w:drawing>
                <wp:anchor distT="0" distB="0" distL="114300" distR="114300" simplePos="0" relativeHeight="251870208" behindDoc="1" locked="0" layoutInCell="1" allowOverlap="1" wp14:anchorId="386A1044" wp14:editId="1264F054">
                  <wp:simplePos x="0" y="0"/>
                  <wp:positionH relativeFrom="column">
                    <wp:posOffset>3227705</wp:posOffset>
                  </wp:positionH>
                  <wp:positionV relativeFrom="paragraph">
                    <wp:posOffset>423545</wp:posOffset>
                  </wp:positionV>
                  <wp:extent cx="971550" cy="763905"/>
                  <wp:effectExtent l="0" t="0" r="0" b="0"/>
                  <wp:wrapTight wrapText="bothSides">
                    <wp:wrapPolygon edited="0">
                      <wp:start x="0" y="0"/>
                      <wp:lineTo x="0" y="21007"/>
                      <wp:lineTo x="21176" y="21007"/>
                      <wp:lineTo x="21176" y="0"/>
                      <wp:lineTo x="0" y="0"/>
                    </wp:wrapPolygon>
                  </wp:wrapTight>
                  <wp:docPr id="163" name="Рисунок 163" descr="Хлібзавод Кулиничі | Екскурсії для дітей, дитячі екскурсії, екскурсії на  завод, фабрику, в парк, екскурсії недорого, в музей, парк, дешеві екскурсії  для дітей, бюджетні екскурсії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Хлібзавод Кулиничі | Екскурсії для дітей, дитячі екскурсії, екскурсії на  завод, фабрику, в парк, екскурсії недорого, в музей, парк, дешеві екскурсії  для дітей, бюджетні екскурсії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44A8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6067DBD" wp14:editId="2C1CC161">
                      <wp:simplePos x="0" y="0"/>
                      <wp:positionH relativeFrom="column">
                        <wp:posOffset>3199130</wp:posOffset>
                      </wp:positionH>
                      <wp:positionV relativeFrom="paragraph">
                        <wp:posOffset>386080</wp:posOffset>
                      </wp:positionV>
                      <wp:extent cx="1038225" cy="828675"/>
                      <wp:effectExtent l="0" t="0" r="28575" b="28575"/>
                      <wp:wrapNone/>
                      <wp:docPr id="164" name="Прямокутник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8286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6773A8" id="Прямокутник 164" o:spid="_x0000_s1026" style="position:absolute;margin-left:251.9pt;margin-top:30.4pt;width:81.75pt;height:65.25pt;z-index:251869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" fillcolor="white [3201]" strokecolor="#70ad47 [3209]" strokeweight="1pt"/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48EAD03B" wp14:editId="084D8CA4">
                      <wp:simplePos x="0" y="0"/>
                      <wp:positionH relativeFrom="column">
                        <wp:posOffset>1869759</wp:posOffset>
                      </wp:positionH>
                      <wp:positionV relativeFrom="paragraph">
                        <wp:posOffset>773112</wp:posOffset>
                      </wp:positionV>
                      <wp:extent cx="171450" cy="216535"/>
                      <wp:effectExtent l="0" t="22543" r="34608" b="34607"/>
                      <wp:wrapNone/>
                      <wp:docPr id="103" name="Стрілка: униз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71450" cy="21653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132C7" id="Стрілка: униз 103" o:spid="_x0000_s1026" type="#_x0000_t67" style="position:absolute;margin-left:147.25pt;margin-top:60.85pt;width:13.5pt;height:17.05pt;rotation:-9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" adj="13049" fillcolor="#5b9bd5" strokecolor="#41719c" strokeweight="1pt"/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AC61D1D" wp14:editId="0D2D2D92">
                      <wp:simplePos x="0" y="0"/>
                      <wp:positionH relativeFrom="column">
                        <wp:posOffset>831534</wp:posOffset>
                      </wp:positionH>
                      <wp:positionV relativeFrom="paragraph">
                        <wp:posOffset>693102</wp:posOffset>
                      </wp:positionV>
                      <wp:extent cx="171450" cy="216535"/>
                      <wp:effectExtent l="0" t="22543" r="34608" b="34607"/>
                      <wp:wrapNone/>
                      <wp:docPr id="92" name="Стрілка: униз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71450" cy="21653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DEEBDC" id="Стрілка: униз 92" o:spid="_x0000_s1026" type="#_x0000_t67" style="position:absolute;margin-left:65.5pt;margin-top:54.55pt;width:13.5pt;height:17.05pt;rotation:-9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" adj="13049" fillcolor="#5b9bd5 [3204]" strokecolor="#1f4d78 [1604]" strokeweight="1pt"/>
                  </w:pict>
                </mc:Fallback>
              </mc:AlternateContent>
            </w:r>
            <w:r w:rsidR="00F64582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1F4FA7E3" wp14:editId="328B7A6E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205105</wp:posOffset>
                      </wp:positionV>
                      <wp:extent cx="171450" cy="219075"/>
                      <wp:effectExtent l="0" t="42863" r="33338" b="14287"/>
                      <wp:wrapNone/>
                      <wp:docPr id="101" name="Стрілка: униз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266480">
                                <a:off x="0" y="0"/>
                                <a:ext cx="171450" cy="2190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EF8340" id="Стрілка: униз 101" o:spid="_x0000_s1026" type="#_x0000_t67" style="position:absolute;margin-left:71.15pt;margin-top:16.15pt;width:13.5pt;height:17.25pt;rotation:3567867fd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" adj="13148" fillcolor="#5b9bd5 [3204]" strokecolor="#1f4d78 [1604]" strokeweight="1pt"/>
                  </w:pict>
                </mc:Fallback>
              </mc:AlternateContent>
            </w:r>
            <w:r w:rsidR="00B26FFA">
              <w:rPr>
                <w:noProof/>
              </w:rPr>
              <w:drawing>
                <wp:anchor distT="0" distB="0" distL="114300" distR="114300" simplePos="0" relativeHeight="251850752" behindDoc="1" locked="0" layoutInCell="1" allowOverlap="1" wp14:anchorId="70BEC0F4" wp14:editId="5F249D68">
                  <wp:simplePos x="0" y="0"/>
                  <wp:positionH relativeFrom="column">
                    <wp:posOffset>2027555</wp:posOffset>
                  </wp:positionH>
                  <wp:positionV relativeFrom="paragraph">
                    <wp:posOffset>452755</wp:posOffset>
                  </wp:positionV>
                  <wp:extent cx="88582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68" y="21327"/>
                      <wp:lineTo x="21368" y="0"/>
                      <wp:lineTo x="0" y="0"/>
                    </wp:wrapPolygon>
                  </wp:wrapTight>
                  <wp:docPr id="74" name="Рисунок 74" descr="На Николаевщине швейная фабрика начала делать медицинские маски: уже сшито  больше 30 тыся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а Николаевщине швейная фабрика начала делать медицинские маски: уже сшито  больше 30 тыся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59" t="15825" r="19594" b="8754"/>
                          <a:stretch/>
                        </pic:blipFill>
                        <pic:spPr bwMode="auto">
                          <a:xfrm>
                            <a:off x="0" y="0"/>
                            <a:ext cx="8858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B26FF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1" locked="0" layoutInCell="1" allowOverlap="1" wp14:anchorId="23251052" wp14:editId="121C8E34">
                      <wp:simplePos x="0" y="0"/>
                      <wp:positionH relativeFrom="column">
                        <wp:posOffset>1998980</wp:posOffset>
                      </wp:positionH>
                      <wp:positionV relativeFrom="paragraph">
                        <wp:posOffset>405130</wp:posOffset>
                      </wp:positionV>
                      <wp:extent cx="952500" cy="838200"/>
                      <wp:effectExtent l="0" t="0" r="19050" b="19050"/>
                      <wp:wrapNone/>
                      <wp:docPr id="79" name="Прямокутник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8382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72F86" id="Прямокутник 79" o:spid="_x0000_s1026" style="position:absolute;margin-left:157.4pt;margin-top:31.9pt;width:75pt;height:66pt;z-index:-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" fillcolor="white [3201]" strokecolor="#70ad47 [3209]" strokeweight="1pt"/>
                  </w:pict>
                </mc:Fallback>
              </mc:AlternateContent>
            </w:r>
            <w:r w:rsidR="00B26FFA">
              <w:rPr>
                <w:noProof/>
              </w:rPr>
              <w:drawing>
                <wp:anchor distT="0" distB="0" distL="114300" distR="114300" simplePos="0" relativeHeight="251847680" behindDoc="1" locked="0" layoutInCell="1" allowOverlap="1" wp14:anchorId="6030F057" wp14:editId="37A98F60">
                  <wp:simplePos x="0" y="0"/>
                  <wp:positionH relativeFrom="column">
                    <wp:posOffset>1009015</wp:posOffset>
                  </wp:positionH>
                  <wp:positionV relativeFrom="paragraph">
                    <wp:posOffset>481330</wp:posOffset>
                  </wp:positionV>
                  <wp:extent cx="800100" cy="707373"/>
                  <wp:effectExtent l="0" t="0" r="0" b="0"/>
                  <wp:wrapTight wrapText="bothSides">
                    <wp:wrapPolygon edited="0">
                      <wp:start x="0" y="0"/>
                      <wp:lineTo x="0" y="20960"/>
                      <wp:lineTo x="21086" y="20960"/>
                      <wp:lineTo x="21086" y="0"/>
                      <wp:lineTo x="0" y="0"/>
                    </wp:wrapPolygon>
                  </wp:wrapTight>
                  <wp:docPr id="64" name="Рисунок 64" descr="Швейная фабрика, производство в Украине | Цех пошива в Кие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Швейная фабрика, производство в Украине | Цех пошива в Киев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5" t="12625" r="2194" b="20625"/>
                          <a:stretch/>
                        </pic:blipFill>
                        <pic:spPr bwMode="auto">
                          <a:xfrm>
                            <a:off x="0" y="0"/>
                            <a:ext cx="800100" cy="707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26FFA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2DAD3D1" wp14:editId="6A04D213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433705</wp:posOffset>
                      </wp:positionV>
                      <wp:extent cx="876300" cy="809625"/>
                      <wp:effectExtent l="0" t="0" r="19050" b="28575"/>
                      <wp:wrapNone/>
                      <wp:docPr id="59" name="Прямокутник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80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D63409" id="Прямокутник 59" o:spid="_x0000_s1026" style="position:absolute;margin-left:75.65pt;margin-top:34.15pt;width:69pt;height:63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" fillcolor="white [3201]" strokecolor="#70ad47 [3209]" strokeweight="1pt"/>
                  </w:pict>
                </mc:Fallback>
              </mc:AlternateContent>
            </w:r>
            <w:r w:rsidR="00B26FFA">
              <w:rPr>
                <w:noProof/>
              </w:rPr>
              <w:drawing>
                <wp:anchor distT="0" distB="0" distL="114300" distR="114300" simplePos="0" relativeHeight="251844608" behindDoc="1" locked="0" layoutInCell="1" allowOverlap="1" wp14:anchorId="49C8156D" wp14:editId="3FF35CC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271780</wp:posOffset>
                  </wp:positionV>
                  <wp:extent cx="678180" cy="904240"/>
                  <wp:effectExtent l="0" t="0" r="7620" b="0"/>
                  <wp:wrapTopAndBottom/>
                  <wp:docPr id="39" name="Рисунок 39" descr="Sportswear - Designed and Illustrated by Kristina Keurjikian | Fashion  sketches, Fashion drawing, Mens fashion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ortswear - Designed and Illustrated by Kristina Keurjikian | Fashion  sketches, Fashion drawing, Mens fashion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FD97CC6" w14:textId="2D16964B" w:rsidR="0097765B" w:rsidRDefault="0097765B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9D2FF68" w14:textId="2B58F734" w:rsidR="00EA44A8" w:rsidRDefault="00EA44A8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80B72A" w14:textId="0403CA87" w:rsidR="00082679" w:rsidRDefault="00F64582" w:rsidP="004F425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1D8FCB56" w14:textId="0B78EB54" w:rsidR="00FF6D08" w:rsidRPr="007E384B" w:rsidRDefault="001607C1" w:rsidP="0012332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</w:t>
      </w:r>
      <w:r w:rsidR="00E85E28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ДИДАКТИЧН</w:t>
      </w:r>
      <w:r w:rsidR="004C50EB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E85E28" w:rsidRPr="007E38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C50EB" w:rsidRPr="007E38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ГРА  </w:t>
      </w:r>
      <w:r w:rsidR="00FF6D08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AD565E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СУПЕРМАРКЕТ</w:t>
      </w:r>
      <w:r w:rsidR="00FF6D08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438D26DA" w14:textId="43D77C91" w:rsidR="00C312BE" w:rsidRPr="001607C1" w:rsidRDefault="001607C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</w:t>
      </w:r>
      <w:r w:rsidR="00C312BE" w:rsidRPr="001607C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Переваги гри в тому, що діти не підозрюючи, що освоюють знання, оволодівають уміннями й навичками, культурі спілкування граючи.</w:t>
      </w:r>
      <w:r w:rsidR="00C312BE" w:rsidRPr="001607C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15A3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І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грові завдання можуть включатися в зміст занять і проводитися </w:t>
      </w:r>
      <w:r w:rsidR="00D15A3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самостійно, 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діти можуть використовувати </w:t>
      </w:r>
      <w:r w:rsidR="00D15A3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і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гр</w:t>
      </w:r>
      <w:r w:rsidR="00D15A3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и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у самостійній діяльності.</w:t>
      </w:r>
    </w:p>
    <w:p w14:paraId="3DD0342F" w14:textId="7E4FD00E" w:rsidR="007A272D" w:rsidRPr="001607C1" w:rsidRDefault="007A272D" w:rsidP="001233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І. варіант гри: </w:t>
      </w:r>
      <w:r w:rsidRPr="007E384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«Лото</w:t>
      </w:r>
      <w:r w:rsidR="00AD565E" w:rsidRPr="007E384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де, що можна купити</w:t>
      </w:r>
      <w:r w:rsidRPr="007E384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»</w:t>
      </w:r>
    </w:p>
    <w:p w14:paraId="776EC5B0" w14:textId="11D4642E" w:rsidR="007A272D" w:rsidRPr="001607C1" w:rsidRDefault="007A272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Мета: систематизувати знання про товари.</w:t>
      </w:r>
      <w:r w:rsidRPr="001607C1">
        <w:rPr>
          <w:rFonts w:ascii="Helvetica" w:hAnsi="Helvetica"/>
          <w:spacing w:val="-2"/>
          <w:sz w:val="21"/>
          <w:szCs w:val="21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В</w:t>
      </w:r>
      <w:proofErr w:type="spellStart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>правляти</w:t>
      </w:r>
      <w:proofErr w:type="spellEnd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 дітей у </w:t>
      </w:r>
      <w:proofErr w:type="spellStart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>називанні</w:t>
      </w:r>
      <w:proofErr w:type="spellEnd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>відділів</w:t>
      </w:r>
      <w:proofErr w:type="spellEnd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 </w:t>
      </w:r>
      <w:r w:rsidR="00FF6D08"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супермаркету</w:t>
      </w:r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.</w:t>
      </w:r>
      <w:r w:rsidR="00FF6D08"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 xml:space="preserve"> Вчити класифікувати предмети за певними ознаками.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F6D08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логічне мислення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пам’ять</w:t>
      </w:r>
      <w:r w:rsidR="00FF6D08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 активізувати мовлення.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Виховувати </w:t>
      </w:r>
      <w:r w:rsidR="00FF6D08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F6D08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зосередженість.</w:t>
      </w:r>
    </w:p>
    <w:p w14:paraId="6FA2F03D" w14:textId="6F747C6A" w:rsidR="007A272D" w:rsidRPr="001607C1" w:rsidRDefault="007A272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Ігрова задача: зібрати ігрове поле.</w:t>
      </w:r>
    </w:p>
    <w:p w14:paraId="58E74560" w14:textId="74EEF54F" w:rsidR="007A272D" w:rsidRPr="001607C1" w:rsidRDefault="007A272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карточки з товаром, ігрові поля.</w:t>
      </w:r>
    </w:p>
    <w:p w14:paraId="0E45DE59" w14:textId="40605D0B" w:rsidR="00FF6D08" w:rsidRPr="001607C1" w:rsidRDefault="00FF6D08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Правила гри: дітям роздаються поля з відділами крамниці. 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Вихователь показує картку з товаром, діти мають зібрати ігрове поле з певними товарами.</w:t>
      </w:r>
    </w:p>
    <w:p w14:paraId="043D70EA" w14:textId="18FA9A15" w:rsidR="00FF6D08" w:rsidRPr="001607C1" w:rsidRDefault="00FF6D08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Ускладнення: </w:t>
      </w:r>
      <w:r w:rsidR="00F63A59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викласти неправильно товари на ігрових полях, дитина має роз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 w:rsidR="00F63A59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тавити товар за відділами магазину.</w:t>
      </w:r>
    </w:p>
    <w:p w14:paraId="1908EE46" w14:textId="284A10CF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uk-UA"/>
        </w:rPr>
        <w:t>ІІ. варіант гри</w:t>
      </w:r>
      <w:r w:rsidRPr="007E384B">
        <w:rPr>
          <w:rFonts w:ascii="Times New Roman" w:hAnsi="Times New Roman" w:cs="Times New Roman"/>
          <w:sz w:val="28"/>
          <w:szCs w:val="28"/>
          <w:lang w:val="uk-UA"/>
        </w:rPr>
        <w:t>: «Вибираємо найважливіше»</w:t>
      </w:r>
    </w:p>
    <w:p w14:paraId="06A9BBAA" w14:textId="54437107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Мета: систематизувати знання про товари.</w:t>
      </w:r>
      <w:r w:rsidRPr="001607C1">
        <w:rPr>
          <w:rFonts w:ascii="Helvetica" w:hAnsi="Helvetica"/>
          <w:spacing w:val="-2"/>
          <w:sz w:val="21"/>
          <w:szCs w:val="21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В</w:t>
      </w:r>
      <w:proofErr w:type="spellStart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>правляти</w:t>
      </w:r>
      <w:proofErr w:type="spellEnd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 дітей у </w:t>
      </w:r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класифікації предметів за певними ознаками.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Розвивати логічне мислення, пам’ять; активізувати мовлення. Виховувати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зосередженість.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A4A7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З</w:t>
      </w:r>
      <w:r w:rsidR="00C312BE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акріпити знання дітей про предмети навколишнього оточення, їх необхідність для життя людини.</w:t>
      </w:r>
    </w:p>
    <w:p w14:paraId="38912021" w14:textId="77777777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Ігрова задача: зібрати ігрове поле.</w:t>
      </w:r>
    </w:p>
    <w:p w14:paraId="328A74BF" w14:textId="77777777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карточки з товаром, ігрові поля.</w:t>
      </w:r>
    </w:p>
    <w:p w14:paraId="04AD864D" w14:textId="3A53EF56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Правила гри: дітям роздаються поля. Посеред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ні кладуться картки з товарами, діти мають зібрати ігрове поле з певними товарами першої необхідності.</w:t>
      </w:r>
    </w:p>
    <w:p w14:paraId="354A2CB5" w14:textId="3EBD2268" w:rsidR="003B53E6" w:rsidRPr="001607C1" w:rsidRDefault="003B53E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Ускладнення: які б товари ти б доставив на полиці?</w:t>
      </w:r>
    </w:p>
    <w:p w14:paraId="6A1B8BD4" w14:textId="78DDB383" w:rsidR="007A272D" w:rsidRPr="001607C1" w:rsidRDefault="007A272D" w:rsidP="001233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3B53E6" w:rsidRPr="001607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 xml:space="preserve">. варіант гри: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«Що неможна купити за гроші»</w:t>
      </w:r>
    </w:p>
    <w:p w14:paraId="39E67A34" w14:textId="49AB0BF9" w:rsidR="00E85E28" w:rsidRPr="001607C1" w:rsidRDefault="00E85E28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економічн</w:t>
      </w:r>
      <w:r w:rsidR="002733B1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уявлен</w:t>
      </w:r>
      <w:r w:rsidR="002733B1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ня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 товаро-грошові відносини,</w:t>
      </w:r>
      <w:r w:rsidR="005D7DE0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абстрактними поняттями,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морально-етичн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ими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норм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ами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Розвивати логічне мислення, </w:t>
      </w:r>
      <w:r w:rsidR="00D9641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увагу, зосередженість; 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активізувати мовлення дітей, вчити шукати правильні рішення, </w:t>
      </w:r>
      <w:r w:rsidR="002733B1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обґрунтовувати</w:t>
      </w:r>
      <w:r w:rsidR="007163D5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свої судження. Виховувати повагу до праці,</w:t>
      </w:r>
      <w:r w:rsidR="002733B1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бережливе ставлення до природи, людських цінностей. </w:t>
      </w:r>
    </w:p>
    <w:p w14:paraId="62848D11" w14:textId="77777777" w:rsidR="00D15A3C" w:rsidRDefault="007163D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</w:t>
      </w:r>
      <w:r w:rsidR="002733B1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карточки з товаром, фішки, буси.</w:t>
      </w:r>
      <w:r w:rsidR="00D15A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605C440D" w14:textId="4DF47E7E" w:rsidR="007163D5" w:rsidRPr="001607C1" w:rsidRDefault="002733B1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Ігрова задача: зібрати 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намистинки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казкового героя (який подобається дітям)</w:t>
      </w:r>
      <w:r w:rsidR="00D9641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наприклад: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поні</w:t>
      </w:r>
      <w:r w:rsidR="00FB23D2" w:rsidRPr="001607C1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proofErr w:type="spellStart"/>
      <w:r w:rsidR="00FB23D2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Пінкі</w:t>
      </w:r>
      <w:proofErr w:type="spellEnd"/>
      <w:r w:rsidR="00FB23D2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Пай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, або 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Благополуччя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D9641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врятувати його країну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адже (злий герой)</w:t>
      </w:r>
      <w:r w:rsidR="00FB23D2" w:rsidRPr="001607C1">
        <w:rPr>
          <w:rFonts w:ascii="Arial" w:hAnsi="Arial" w:cs="Arial"/>
          <w:i/>
          <w:iCs/>
          <w:sz w:val="21"/>
          <w:szCs w:val="21"/>
          <w:shd w:val="clear" w:color="auto" w:fill="FFFFFF"/>
        </w:rPr>
        <w:t xml:space="preserve"> </w:t>
      </w:r>
      <w:r w:rsidR="00FB23D2" w:rsidRPr="001607C1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Принц </w:t>
      </w:r>
      <w:proofErr w:type="spellStart"/>
      <w:r w:rsidR="00FB23D2" w:rsidRPr="001607C1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Сумбру</w:t>
      </w:r>
      <w:proofErr w:type="spellEnd"/>
      <w:r w:rsidR="00FB23D2" w:rsidRPr="001607C1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, </w:t>
      </w:r>
      <w:r w:rsidR="00DA4A7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«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Банкрот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FB23D2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3C782A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151B0749" w14:textId="0CE818B3" w:rsidR="00D9641E" w:rsidRPr="001607C1" w:rsidRDefault="00D9641E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Правила гри: діти повинні розглянути </w:t>
      </w:r>
      <w:r w:rsidR="00AD679C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картинки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назвати всі речі, які б вони могли купити. Наступним завданням є назвати та пояснити, які речі неможливо купити – за правильну відповідь дитина отримає намистинку. Зібравши всі намистинки можна зробити 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намисто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</w:t>
      </w:r>
      <w:r w:rsidR="00FB23D2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Пінки Пай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4D62DE40" w14:textId="6DD31727" w:rsidR="00D9641E" w:rsidRPr="001607C1" w:rsidRDefault="00AD679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Ускладнення: систематизувати групи товарів.</w:t>
      </w:r>
    </w:p>
    <w:p w14:paraId="3715C4BE" w14:textId="40880982" w:rsidR="00AD565E" w:rsidRPr="001607C1" w:rsidRDefault="0029529D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607C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 xml:space="preserve">. варіант гри: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«Види витрат»</w:t>
      </w:r>
    </w:p>
    <w:p w14:paraId="6E9A5909" w14:textId="57796C05" w:rsidR="00F63A59" w:rsidRPr="001607C1" w:rsidRDefault="00F63A5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r w:rsidRPr="001607C1">
        <w:rPr>
          <w:rFonts w:ascii="Arial" w:hAnsi="Arial" w:cs="Arial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дітей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</w:t>
      </w:r>
      <w:r w:rsidR="00DA4A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витрат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перше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місце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ставлячи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основні</w:t>
      </w:r>
      <w:proofErr w:type="spellEnd"/>
      <w:r w:rsidR="00AD04B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50EB"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Вчити класифікувати предмети за певними ознаками.</w:t>
      </w:r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Розвивати логічне мислення, пам’ять,</w:t>
      </w:r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аналізувати</w:t>
      </w:r>
      <w:proofErr w:type="spellEnd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робити</w:t>
      </w:r>
      <w:proofErr w:type="spellEnd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висновки</w:t>
      </w:r>
      <w:proofErr w:type="spellEnd"/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активізувати мовлення. Виховувати </w:t>
      </w:r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C50EB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самостійність, увагу, зосередженість. </w:t>
      </w:r>
      <w:r w:rsidR="00DA4A72">
        <w:rPr>
          <w:rFonts w:ascii="Times New Roman" w:hAnsi="Times New Roman"/>
          <w:sz w:val="28"/>
          <w:szCs w:val="28"/>
          <w:lang w:val="uk-UA"/>
        </w:rPr>
        <w:t>Р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>озвивати здатність до економічно виважених та доцільних вчинків, уміння та навички економічної діяльності; логіку вчинків:</w:t>
      </w:r>
      <w:r w:rsidR="00DA4A7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>обирати між «логікою бажаного» і «логікою дійсного»</w:t>
      </w:r>
      <w:r w:rsidR="00DA4A72">
        <w:rPr>
          <w:rFonts w:ascii="Times New Roman" w:hAnsi="Times New Roman"/>
          <w:sz w:val="28"/>
          <w:szCs w:val="28"/>
          <w:lang w:val="uk-UA"/>
        </w:rPr>
        <w:t>.</w:t>
      </w:r>
    </w:p>
    <w:p w14:paraId="2AA3D76C" w14:textId="2A1D42F0" w:rsidR="00F63A59" w:rsidRPr="001607C1" w:rsidRDefault="00F63A5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картки з товарами.</w:t>
      </w:r>
    </w:p>
    <w:p w14:paraId="550D762E" w14:textId="05E24E76" w:rsidR="00F63A59" w:rsidRPr="001607C1" w:rsidRDefault="00F63A5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Ігрова задача: </w:t>
      </w:r>
      <w:r w:rsidR="0029529D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Зібрати картки з</w:t>
      </w:r>
      <w:r w:rsidR="000579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</w:t>
      </w:r>
      <w:r w:rsidR="0029529D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значимими для людей витратами.</w:t>
      </w:r>
    </w:p>
    <w:p w14:paraId="41BE4B2E" w14:textId="08DE51C5" w:rsidR="00F63A59" w:rsidRPr="001607C1" w:rsidRDefault="00F63A5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Правила гри: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пропону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вати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дітям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карток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ті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яких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зображені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витрати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будь-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якої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ED80F18" w14:textId="594ABCF3" w:rsidR="004C50EB" w:rsidRPr="001607C1" w:rsidRDefault="004C50E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 xml:space="preserve">. варіант гри: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«Ціна-якість»</w:t>
      </w:r>
    </w:p>
    <w:p w14:paraId="4F39111C" w14:textId="1E7F25C3" w:rsidR="004C50EB" w:rsidRPr="001607C1" w:rsidRDefault="004C50E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r w:rsidRPr="001607C1">
        <w:rPr>
          <w:rFonts w:ascii="Arial" w:hAnsi="Arial" w:cs="Arial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дітей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вартість товару за його якостями.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Вчити класифікувати предмети за певними ознаками</w:t>
      </w:r>
      <w:r w:rsidR="00D368DC"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аналізувати</w:t>
      </w:r>
      <w:proofErr w:type="spellEnd"/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робити</w:t>
      </w:r>
      <w:proofErr w:type="spellEnd"/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висновки</w:t>
      </w:r>
      <w:proofErr w:type="spellEnd"/>
      <w:r w:rsidRPr="001607C1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  <w:t>.</w:t>
      </w:r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логічне мислення, пам’ять,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активізувати мовлення. Виховувати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 xml:space="preserve"> ділові якості</w:t>
      </w:r>
      <w:r w:rsidR="00667248">
        <w:rPr>
          <w:rFonts w:ascii="Times New Roman" w:hAnsi="Times New Roman"/>
          <w:sz w:val="28"/>
          <w:szCs w:val="28"/>
          <w:lang w:val="uk-UA"/>
        </w:rPr>
        <w:t>. Р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>озвивати здатність до економічно виважених та доцільних вчинків, уміння та навички економічної діяльності; обирати між «бажан</w:t>
      </w:r>
      <w:r w:rsidR="00667248">
        <w:rPr>
          <w:rFonts w:ascii="Times New Roman" w:hAnsi="Times New Roman"/>
          <w:sz w:val="28"/>
          <w:szCs w:val="28"/>
          <w:lang w:val="uk-UA"/>
        </w:rPr>
        <w:t>им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>» і «дійсн</w:t>
      </w:r>
      <w:r w:rsidR="00667248">
        <w:rPr>
          <w:rFonts w:ascii="Times New Roman" w:hAnsi="Times New Roman"/>
          <w:sz w:val="28"/>
          <w:szCs w:val="28"/>
          <w:lang w:val="uk-UA"/>
        </w:rPr>
        <w:t>им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>»</w:t>
      </w:r>
      <w:r w:rsidR="00667248">
        <w:rPr>
          <w:rFonts w:ascii="Times New Roman" w:hAnsi="Times New Roman"/>
          <w:sz w:val="28"/>
          <w:szCs w:val="28"/>
          <w:lang w:val="uk-UA"/>
        </w:rPr>
        <w:t>.</w:t>
      </w:r>
    </w:p>
    <w:p w14:paraId="5B522CF2" w14:textId="0ED871B3" w:rsidR="004C50EB" w:rsidRPr="001607C1" w:rsidRDefault="004C50E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картки з товарами</w:t>
      </w:r>
      <w:r w:rsidR="00D368DC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картки з таким ж товарами меншої вартості.</w:t>
      </w:r>
    </w:p>
    <w:p w14:paraId="7A932E94" w14:textId="4BC9B83F" w:rsidR="004C50EB" w:rsidRPr="001607C1" w:rsidRDefault="004C50E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Ігрова задача: Зібрати картки з меншими витратами.</w:t>
      </w:r>
    </w:p>
    <w:p w14:paraId="7B6EEED4" w14:textId="03705E4D" w:rsidR="004C50EB" w:rsidRPr="001607C1" w:rsidRDefault="004C50EB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Правила гри: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пропону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вати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дітям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карток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ті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D04B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 мають меншу вартість.</w:t>
      </w:r>
    </w:p>
    <w:p w14:paraId="462B1601" w14:textId="626F4275" w:rsidR="00494A55" w:rsidRPr="00123329" w:rsidRDefault="00AD04BE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uk-UA"/>
        </w:rPr>
        <w:t>Ускладнення гри: серед товарів вибрати ті товари, які варто купляти за меншу вартість бо вони не поступаються якості</w:t>
      </w:r>
      <w:r w:rsidR="00574D5A" w:rsidRPr="001607C1">
        <w:rPr>
          <w:rFonts w:ascii="Times New Roman" w:hAnsi="Times New Roman" w:cs="Times New Roman"/>
          <w:sz w:val="28"/>
          <w:szCs w:val="28"/>
          <w:lang w:val="uk-UA"/>
        </w:rPr>
        <w:t xml:space="preserve"> та знайти варіант як, ще можна зменшити вартість товару.</w:t>
      </w:r>
    </w:p>
    <w:p w14:paraId="1F9534F8" w14:textId="7A2A5C7D" w:rsidR="00574D5A" w:rsidRPr="001607C1" w:rsidRDefault="00574D5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 xml:space="preserve">І. варіант гри: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D368DC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Реклама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49F96F49" w14:textId="4416A53F" w:rsidR="00D368DC" w:rsidRPr="001607C1" w:rsidRDefault="00D368D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r w:rsidRPr="001607C1">
        <w:rPr>
          <w:rFonts w:ascii="Arial" w:hAnsi="Arial" w:cs="Arial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дітей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вартість товару за його якостями. </w:t>
      </w:r>
      <w:r w:rsidR="0066724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П</w:t>
      </w:r>
      <w:r w:rsidR="00494A55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ознайомити з поняттям «ціна» розширити уявлення про ціни на різні товари</w:t>
      </w:r>
      <w:r w:rsidR="0066724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. Р</w:t>
      </w:r>
      <w:r w:rsidR="00494A55"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озвивати вміння зіставляти ціни (дешево – дорого),  поняття «якісно» чи ні по відношенню до ціни товару.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Розвивати </w:t>
      </w:r>
      <w:r w:rsidR="00927FB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креативне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мислення, пам’ять,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активізувати мовлення. Виховувати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C312BE" w:rsidRPr="001607C1">
        <w:rPr>
          <w:rFonts w:ascii="Times New Roman" w:hAnsi="Times New Roman"/>
          <w:sz w:val="28"/>
          <w:szCs w:val="28"/>
          <w:lang w:val="uk-UA"/>
        </w:rPr>
        <w:t xml:space="preserve"> ділові якості дитини занурити дітей у світ морально допустимих економічних відносин</w:t>
      </w:r>
      <w:r w:rsidR="00667248">
        <w:rPr>
          <w:rFonts w:ascii="Times New Roman" w:hAnsi="Times New Roman"/>
          <w:sz w:val="28"/>
          <w:szCs w:val="28"/>
          <w:lang w:val="uk-UA"/>
        </w:rPr>
        <w:t>.</w:t>
      </w:r>
    </w:p>
    <w:p w14:paraId="012F0E01" w14:textId="73BA09F8" w:rsidR="00D368DC" w:rsidRPr="001607C1" w:rsidRDefault="00D368D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картки з товарами.</w:t>
      </w:r>
    </w:p>
    <w:p w14:paraId="014DC542" w14:textId="3D8F204C" w:rsidR="00574D5A" w:rsidRPr="001607C1" w:rsidRDefault="00D368D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Ігрова задача: </w:t>
      </w:r>
      <w:r w:rsidR="00927FB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розхвалити та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продати</w:t>
      </w:r>
      <w:r w:rsidR="00927FBE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свій товар,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купити необхідний товар.</w:t>
      </w:r>
    </w:p>
    <w:p w14:paraId="774E317A" w14:textId="7DC5A036" w:rsidR="00D368DC" w:rsidRPr="001607C1" w:rsidRDefault="00D368D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Правила гри: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бирається декілька дітей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продавців, їм видаються певні картки з товарами та пропонується придумати «рекламу» на свій товар. 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бираються діти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покупці їм видаються картки з товарами, які вони мають купити. Згодом перевіряється чи всі «продавці» змогли </w:t>
      </w:r>
      <w:r w:rsidR="006672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продати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товар і чи всі «покупці» правильно його купили.</w:t>
      </w:r>
    </w:p>
    <w:p w14:paraId="2D3C844A" w14:textId="67A154A6" w:rsidR="00927FBE" w:rsidRPr="001607C1" w:rsidRDefault="00927FBE" w:rsidP="001233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>ІІ. варіант гри:</w:t>
      </w:r>
      <w:r w:rsidRPr="001607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«Акції та скидки»</w:t>
      </w:r>
    </w:p>
    <w:p w14:paraId="5156B2AF" w14:textId="185F00BE" w:rsidR="00494A55" w:rsidRPr="001607C1" w:rsidRDefault="00494A5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Мета: </w:t>
      </w:r>
      <w:r w:rsidRPr="001607C1">
        <w:rPr>
          <w:rFonts w:ascii="Arial" w:hAnsi="Arial" w:cs="Arial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навчити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дітей </w:t>
      </w:r>
      <w:proofErr w:type="spellStart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визначати</w:t>
      </w:r>
      <w:proofErr w:type="spellEnd"/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вартість товару за його якостями. </w:t>
      </w:r>
      <w:r w:rsidR="0066724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П</w:t>
      </w:r>
      <w:r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ознайомити з поняттям «ціна»</w:t>
      </w:r>
      <w:r w:rsidR="0066724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. Р</w:t>
      </w:r>
      <w:r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озширити уявлення про ціни на різні товари</w:t>
      </w:r>
      <w:r w:rsidR="0066724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. Р</w:t>
      </w:r>
      <w:r w:rsidRPr="001607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uk-UA" w:eastAsia="ru-RU"/>
        </w:rPr>
        <w:t>озвивати вміння зіставляти ціни (дешево – дорого), поняття «якісно» чи ні по відношенню до ціни товару.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мислення, пам’ять,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активізувати мовлення. Виховувати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зосередженість.</w:t>
      </w:r>
      <w:r w:rsidRPr="001607C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0611D219" w14:textId="77777777" w:rsidR="00494A55" w:rsidRPr="001607C1" w:rsidRDefault="00494A5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картки з товарами.</w:t>
      </w:r>
    </w:p>
    <w:p w14:paraId="74B5B97C" w14:textId="63C79B62" w:rsidR="00494A55" w:rsidRPr="001607C1" w:rsidRDefault="00494A5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Ігрова задача: вибрати необхідний товар та купити його дешевше.</w:t>
      </w:r>
    </w:p>
    <w:p w14:paraId="333951DA" w14:textId="1C4FDF50" w:rsidR="00927FBE" w:rsidRPr="001607C1" w:rsidRDefault="00494A5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Правила гри: дітям видаються гроші. Та </w:t>
      </w:r>
      <w:r w:rsidR="00AB3BD6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пропонується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купити товар дешевше. На різних столах виставляється один і той же товар, але з різними цінами.</w:t>
      </w:r>
      <w:r w:rsidR="00AB3BD6"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Дитині потрібно купити необхідний товар за меншу ціну.</w:t>
      </w:r>
    </w:p>
    <w:p w14:paraId="03A2534D" w14:textId="13803E91" w:rsidR="00AB3BD6" w:rsidRPr="001607C1" w:rsidRDefault="00AB3BD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Ускладнення: придбати товар, швидко і дешево.</w:t>
      </w:r>
    </w:p>
    <w:p w14:paraId="719F5311" w14:textId="46D27D4E" w:rsidR="00AB3BD6" w:rsidRPr="001607C1" w:rsidRDefault="00AB3BD6" w:rsidP="0012332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607C1">
        <w:rPr>
          <w:rFonts w:ascii="Times New Roman" w:hAnsi="Times New Roman" w:cs="Times New Roman"/>
          <w:sz w:val="28"/>
          <w:szCs w:val="28"/>
          <w:lang w:val="uk-UA"/>
        </w:rPr>
        <w:t>ІІ. варіант гри:</w:t>
      </w:r>
      <w:r w:rsidRPr="001607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«Товар та послуги»</w:t>
      </w:r>
    </w:p>
    <w:p w14:paraId="3FCA9874" w14:textId="586D8AD4" w:rsidR="00AB3BD6" w:rsidRPr="001607C1" w:rsidRDefault="00AB3BD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Мета: систематизувати знання про товари та послуги.</w:t>
      </w:r>
      <w:r w:rsidRPr="001607C1">
        <w:rPr>
          <w:rFonts w:ascii="Helvetica" w:hAnsi="Helvetica"/>
          <w:spacing w:val="-2"/>
          <w:sz w:val="21"/>
          <w:szCs w:val="21"/>
          <w:shd w:val="clear" w:color="auto" w:fill="FFFFFF"/>
        </w:rPr>
        <w:t xml:space="preserve">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Розвивати логічне мислення, пам’ять; активізувати мовлення. Виховувати 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самостійність, увагу, зосередженість.</w:t>
      </w:r>
    </w:p>
    <w:p w14:paraId="5A477B2C" w14:textId="600D8A87" w:rsidR="00AB3BD6" w:rsidRPr="001607C1" w:rsidRDefault="00AB3BD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 картки з товарами  та послугами, ігрові поля.</w:t>
      </w:r>
    </w:p>
    <w:p w14:paraId="6A9BA365" w14:textId="77777777" w:rsidR="00AB3BD6" w:rsidRPr="001607C1" w:rsidRDefault="00AB3BD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Ігрова задача:. дітям роздаються поля з відділами крамниці, або установи, яка надає послуги. Вихователь показує картку з товаром, або послугою діти мають зібрати ігрове поле.          </w:t>
      </w:r>
    </w:p>
    <w:p w14:paraId="75431D20" w14:textId="6133DF2C" w:rsidR="00B8583D" w:rsidRPr="00141896" w:rsidRDefault="00AB3BD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Ускладнення: викласти неправильно товари на ігрових полях, дитина має </w:t>
      </w:r>
      <w:r w:rsidR="00D15A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виявити та правильно розташувати картки</w:t>
      </w:r>
      <w:r w:rsidRPr="001607C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E3A9259" w14:textId="244E933B" w:rsidR="00D15A3C" w:rsidRDefault="00D15A3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СЮЖЕТНО-РОЛЬОВА ГРА «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>СУПЕРМАРКЕТ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04EBAF21" w14:textId="3ABFCB1C" w:rsidR="00741FA3" w:rsidRDefault="00006DD4" w:rsidP="00123329">
      <w:pPr>
        <w:spacing w:after="20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41FA3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Особливості цієї сюжетно-рольової гри в тому, що ініціатором виступає –вихователь. Він і стає першим клієнтом, а далі супроводжує гру, стежить за розумінням ролі дитиною, підказує та пояснює певні нюанси.</w:t>
      </w:r>
      <w:r w:rsidR="00887586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Вчасно втручається у відносини дітей та вирішує конфлікти.</w:t>
      </w:r>
      <w:r w:rsidR="00887586">
        <w:rPr>
          <w:rFonts w:ascii="Times New Roman" w:hAnsi="Times New Roman" w:cs="Times New Roman"/>
          <w:sz w:val="28"/>
          <w:szCs w:val="28"/>
          <w:lang w:val="uk-UA"/>
        </w:rPr>
        <w:t xml:space="preserve"> Адже ця гра має певну мету – сформувати уявлення про економічні відносини, ознайомити з грошима, як одиницею певного товару чи послуги.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 xml:space="preserve"> До запропонованих варіантів в подальшому додаються послуги: перукар, лікар. </w:t>
      </w:r>
    </w:p>
    <w:p w14:paraId="43895A1C" w14:textId="785629D8" w:rsidR="0085622A" w:rsidRDefault="0085622A" w:rsidP="00123329">
      <w:pPr>
        <w:spacing w:after="20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Умовами гри є - обов’язкове розуміння дитиною рахунку в певних межах (п’яти), знання різниці чисел (на 1 менше, більше).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Діти міняються ролями. </w:t>
      </w:r>
    </w:p>
    <w:p w14:paraId="1C904579" w14:textId="72306731" w:rsidR="00955816" w:rsidRDefault="00955816" w:rsidP="00123329">
      <w:pPr>
        <w:spacing w:after="20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Реалізація гри: дитина за свою працю отримує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умовно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Товари на оптовій базі не можуть коштувати більше ніж 3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умовних одиниць</w:t>
      </w:r>
      <w:r>
        <w:rPr>
          <w:rFonts w:ascii="Times New Roman" w:hAnsi="Times New Roman" w:cs="Times New Roman"/>
          <w:sz w:val="28"/>
          <w:szCs w:val="28"/>
          <w:lang w:val="uk-UA"/>
        </w:rPr>
        <w:t>. Банк видає кредит на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умовні одиниці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107A3">
        <w:rPr>
          <w:rFonts w:ascii="Times New Roman" w:hAnsi="Times New Roman" w:cs="Times New Roman"/>
          <w:sz w:val="28"/>
          <w:szCs w:val="28"/>
          <w:lang w:val="uk-UA"/>
        </w:rPr>
        <w:t xml:space="preserve">Дитина під час покупок в магазині може витратити не більше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3 умовних одиниць</w:t>
      </w:r>
      <w:r w:rsidR="009107A3">
        <w:rPr>
          <w:rFonts w:ascii="Times New Roman" w:hAnsi="Times New Roman" w:cs="Times New Roman"/>
          <w:sz w:val="28"/>
          <w:szCs w:val="28"/>
          <w:lang w:val="uk-UA"/>
        </w:rPr>
        <w:t xml:space="preserve">. В магазині має бути не більше 3 товарів.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Увесь т</w:t>
      </w:r>
      <w:r w:rsidR="009107A3">
        <w:rPr>
          <w:rFonts w:ascii="Times New Roman" w:hAnsi="Times New Roman" w:cs="Times New Roman"/>
          <w:sz w:val="28"/>
          <w:szCs w:val="28"/>
          <w:lang w:val="uk-UA"/>
        </w:rPr>
        <w:t xml:space="preserve">овар в магазині не може коштувати більше ніж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4 умовні одиниці</w:t>
      </w:r>
      <w:r w:rsidR="009107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610BCCCB" w14:textId="61557B06" w:rsidR="0085622A" w:rsidRPr="0085622A" w:rsidRDefault="00887586" w:rsidP="00123329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06DD4" w:rsidRPr="00C442F5">
        <w:rPr>
          <w:rFonts w:ascii="Times New Roman" w:hAnsi="Times New Roman" w:cs="Times New Roman"/>
          <w:sz w:val="28"/>
          <w:szCs w:val="28"/>
          <w:lang w:val="uk-UA"/>
        </w:rPr>
        <w:t>підготовити до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конкретної життєвої ситуації, набути досвіду шляхом гри; сприяти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 xml:space="preserve"> логіко-математичного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розвитку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уяви, навичок критичного мислення, пам'яті, уваги та адаптації в житті;</w:t>
      </w:r>
      <w:r w:rsidR="00C442F5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активізувати діалогічне та монологічне мовлення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>, творчі здібності</w:t>
      </w:r>
      <w:r w:rsidR="00C442F5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 дітей. 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42F5" w:rsidRPr="00C442F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точнити і розширити уявлення дітей про назви </w:t>
      </w:r>
      <w:r w:rsidR="00006DD4" w:rsidRPr="00C442F5">
        <w:rPr>
          <w:rFonts w:ascii="Times New Roman" w:hAnsi="Times New Roman" w:cs="Times New Roman"/>
          <w:sz w:val="28"/>
          <w:szCs w:val="28"/>
          <w:lang w:val="uk-UA"/>
        </w:rPr>
        <w:t>товарів, послуг, місця де їх можна отримати.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DD4" w:rsidRPr="00C442F5">
        <w:rPr>
          <w:rFonts w:ascii="Times New Roman" w:hAnsi="Times New Roman" w:cs="Times New Roman"/>
          <w:sz w:val="28"/>
          <w:szCs w:val="28"/>
          <w:lang w:val="uk-UA"/>
        </w:rPr>
        <w:t>Ознайомити з працею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>, особливості роботи</w:t>
      </w:r>
      <w:r w:rsidR="00006DD4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 різних професій, культурою спілкування</w:t>
      </w:r>
      <w:r w:rsidR="00E74412" w:rsidRPr="00C442F5">
        <w:rPr>
          <w:rFonts w:ascii="Times New Roman" w:hAnsi="Times New Roman" w:cs="Times New Roman"/>
          <w:sz w:val="28"/>
          <w:szCs w:val="28"/>
          <w:lang w:val="uk-UA"/>
        </w:rPr>
        <w:t xml:space="preserve">; виховувати повагу до праці дорослих, ввічливість; </w:t>
      </w:r>
      <w:r w:rsidR="00C442F5" w:rsidRPr="00C442F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ніціативність, культуру  поведінки в громадських місцях.</w:t>
      </w:r>
      <w:r w:rsidR="008B3D8C" w:rsidRPr="008B3D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B3D8C" w:rsidRPr="00DE77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дружні взаємовідносини і культуру під час спілкування.</w:t>
      </w:r>
    </w:p>
    <w:p w14:paraId="1D5E4211" w14:textId="65B2E139" w:rsidR="00006DD4" w:rsidRDefault="00006DD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Сюжет: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«Праця та заробітна </w:t>
      </w:r>
      <w:r w:rsidR="0045100A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плата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030DBDE1" w14:textId="0FAC3A70" w:rsidR="00006DD4" w:rsidRDefault="00006DD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135">
        <w:rPr>
          <w:rFonts w:ascii="Times New Roman" w:hAnsi="Times New Roman" w:cs="Times New Roman"/>
          <w:sz w:val="28"/>
          <w:szCs w:val="28"/>
          <w:lang w:val="uk-UA"/>
        </w:rPr>
        <w:t xml:space="preserve">смужки паперу, картинки товарів, клей, кубики для розділу полиць під товари, </w:t>
      </w:r>
      <w:proofErr w:type="spellStart"/>
      <w:r w:rsidR="00A86B64">
        <w:rPr>
          <w:rFonts w:ascii="Times New Roman" w:hAnsi="Times New Roman" w:cs="Times New Roman"/>
          <w:sz w:val="28"/>
          <w:szCs w:val="28"/>
          <w:lang w:val="uk-UA"/>
        </w:rPr>
        <w:t>ско</w:t>
      </w:r>
      <w:r w:rsidR="0066724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End"/>
      <w:r w:rsidR="00A86B64">
        <w:rPr>
          <w:rFonts w:ascii="Times New Roman" w:hAnsi="Times New Roman" w:cs="Times New Roman"/>
          <w:sz w:val="28"/>
          <w:szCs w:val="28"/>
          <w:lang w:val="uk-UA"/>
        </w:rPr>
        <w:t>, ганчірки, умовні гроші</w:t>
      </w:r>
      <w:r w:rsidR="003F01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B00B5FA" w14:textId="0155AC2B" w:rsidR="00006DD4" w:rsidRDefault="00006DD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4746" w:rsidRPr="00006DD4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="006A474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746" w:rsidRPr="00006DD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="006A474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746" w:rsidRPr="00006DD4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="006A474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746" w:rsidRPr="00006DD4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6A4746" w:rsidRPr="00006DD4">
        <w:rPr>
          <w:rFonts w:ascii="Times New Roman" w:hAnsi="Times New Roman" w:cs="Times New Roman"/>
          <w:sz w:val="28"/>
          <w:szCs w:val="28"/>
        </w:rPr>
        <w:t xml:space="preserve"> та батькам разом </w:t>
      </w:r>
      <w:proofErr w:type="spellStart"/>
      <w:r w:rsidR="006A4746" w:rsidRPr="00006DD4">
        <w:rPr>
          <w:rFonts w:ascii="Times New Roman" w:hAnsi="Times New Roman" w:cs="Times New Roman"/>
          <w:sz w:val="28"/>
          <w:szCs w:val="28"/>
        </w:rPr>
        <w:t>відвідати</w:t>
      </w:r>
      <w:proofErr w:type="spellEnd"/>
      <w:r w:rsidR="006A4746" w:rsidRPr="00006DD4">
        <w:rPr>
          <w:rFonts w:ascii="Times New Roman" w:hAnsi="Times New Roman" w:cs="Times New Roman"/>
          <w:sz w:val="28"/>
          <w:szCs w:val="28"/>
        </w:rPr>
        <w:t xml:space="preserve"> 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різні </w:t>
      </w:r>
      <w:r w:rsidR="006A4746" w:rsidRPr="00006DD4">
        <w:rPr>
          <w:rFonts w:ascii="Times New Roman" w:hAnsi="Times New Roman" w:cs="Times New Roman"/>
          <w:sz w:val="28"/>
          <w:szCs w:val="28"/>
        </w:rPr>
        <w:t>магазин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A4746" w:rsidRPr="00006DD4">
        <w:rPr>
          <w:rFonts w:ascii="Times New Roman" w:hAnsi="Times New Roman" w:cs="Times New Roman"/>
          <w:sz w:val="28"/>
          <w:szCs w:val="28"/>
        </w:rPr>
        <w:t>.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Опрацювання «Інтелектуальної карти «Гроші»».</w:t>
      </w:r>
    </w:p>
    <w:p w14:paraId="4F7DFBAF" w14:textId="78CABF0B" w:rsidR="00006DD4" w:rsidRDefault="00006DD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бесіда: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 повідомляє, що хоче влаштувати у групі великий магазин. Обговорює з дітьми, який магазин краще відкрити: продуктовий, речовий,</w:t>
      </w:r>
      <w:r w:rsidR="003F0135">
        <w:rPr>
          <w:rFonts w:ascii="Times New Roman" w:hAnsi="Times New Roman" w:cs="Times New Roman"/>
          <w:sz w:val="28"/>
          <w:szCs w:val="28"/>
          <w:lang w:val="uk-UA"/>
        </w:rPr>
        <w:t xml:space="preserve"> тощо. Активізує на роздуми, що потрібно для відкриття магазина: полиці, товар, назва магазину. Пропонує все це влаштувати в групі: очистити полиці під прилавки, зробити вивіски, придумати назву. Умовою праці є отримання заробітної плати та спільна робота всієї групи дітей.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7EA71C2" w14:textId="5717A6AF" w:rsidR="00006DD4" w:rsidRDefault="00006DD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Мотивація: побудова нового магазину.</w:t>
      </w:r>
    </w:p>
    <w:p w14:paraId="41626C0E" w14:textId="12E5ED18" w:rsidR="00006DD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Ролі: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135">
        <w:rPr>
          <w:rFonts w:ascii="Times New Roman" w:hAnsi="Times New Roman" w:cs="Times New Roman"/>
          <w:sz w:val="28"/>
          <w:szCs w:val="28"/>
          <w:lang w:val="uk-UA"/>
        </w:rPr>
        <w:t>прибиральники, будівельники, архітектори та дизайнери.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Директором магазину є вихователь, який стежить за виконанням робіт.</w:t>
      </w:r>
    </w:p>
    <w:p w14:paraId="72834B73" w14:textId="77777777" w:rsidR="003F0135" w:rsidRDefault="003F013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гри: </w:t>
      </w:r>
    </w:p>
    <w:p w14:paraId="3E761715" w14:textId="77777777" w:rsidR="003F0135" w:rsidRDefault="003F013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3199827" w14:textId="77777777" w:rsidR="003F0135" w:rsidRDefault="003F013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намагатись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партнерів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409FB19" w14:textId="19C57203" w:rsidR="003F0135" w:rsidRDefault="003F0135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не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6B38AB9" w14:textId="6B5B13AC" w:rsidR="00A86B64" w:rsidRP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виконувати доручення, які ставить директор.</w:t>
      </w:r>
    </w:p>
    <w:p w14:paraId="0B396930" w14:textId="1023B5AF" w:rsidR="00887586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гри:</w:t>
      </w:r>
      <w:r w:rsidR="006A47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працівників, які гарно виконували роботу, давали гарні поради</w:t>
      </w:r>
      <w:r w:rsidR="00A86B64" w:rsidRPr="00006DD4">
        <w:rPr>
          <w:rFonts w:ascii="Times New Roman" w:hAnsi="Times New Roman" w:cs="Times New Roman"/>
          <w:sz w:val="28"/>
          <w:szCs w:val="28"/>
        </w:rPr>
        <w:t>.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Обговорення: -</w:t>
      </w:r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86B64" w:rsidRPr="00006DD4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почували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? - 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A86B64" w:rsidRPr="00006DD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86B64" w:rsidRPr="00006DD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A86B64" w:rsidRPr="00006DD4">
        <w:rPr>
          <w:rFonts w:ascii="Times New Roman" w:hAnsi="Times New Roman" w:cs="Times New Roman"/>
          <w:sz w:val="28"/>
          <w:szCs w:val="28"/>
        </w:rPr>
        <w:t>?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Чи задоволені ви платнею і чому.</w:t>
      </w:r>
    </w:p>
    <w:p w14:paraId="1AB90DF2" w14:textId="6A70FA26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Сюжет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«Банк</w:t>
      </w:r>
      <w:r w:rsidR="0045100A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, відкриття займу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4858C512" w14:textId="1FBE433E" w:rsidR="00045A74" w:rsidRPr="00C442F5" w:rsidRDefault="00045A74" w:rsidP="00123329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4349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3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столи 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: 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«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оператор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»,  «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консультант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», «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каса»</w:t>
      </w:r>
      <w:r w:rsidR="00F70BD7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, «банківські картки», олівці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.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</w:t>
      </w:r>
      <w:r w:rsidR="00B64349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Оптова база з товарами.</w:t>
      </w:r>
    </w:p>
    <w:p w14:paraId="108D1A4F" w14:textId="26905F77" w:rsidR="00045A74" w:rsidRPr="00C442F5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</w:t>
      </w:r>
      <w:r w:rsidR="00C442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442F5" w:rsidRPr="00006DD4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="00C442F5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2F5" w:rsidRPr="00006DD4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="00C442F5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2F5" w:rsidRPr="00006DD4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="00C442F5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2F5" w:rsidRPr="00006DD4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C442F5" w:rsidRPr="00006DD4">
        <w:rPr>
          <w:rFonts w:ascii="Times New Roman" w:hAnsi="Times New Roman" w:cs="Times New Roman"/>
          <w:sz w:val="28"/>
          <w:szCs w:val="28"/>
        </w:rPr>
        <w:t xml:space="preserve"> та батькам разом </w:t>
      </w:r>
      <w:proofErr w:type="spellStart"/>
      <w:r w:rsidR="00C442F5" w:rsidRPr="00006DD4">
        <w:rPr>
          <w:rFonts w:ascii="Times New Roman" w:hAnsi="Times New Roman" w:cs="Times New Roman"/>
          <w:sz w:val="28"/>
          <w:szCs w:val="28"/>
        </w:rPr>
        <w:t>відвідати</w:t>
      </w:r>
      <w:proofErr w:type="spellEnd"/>
      <w:r w:rsidR="00C442F5">
        <w:rPr>
          <w:rFonts w:ascii="Times New Roman" w:hAnsi="Times New Roman" w:cs="Times New Roman"/>
          <w:sz w:val="28"/>
          <w:szCs w:val="28"/>
          <w:lang w:val="uk-UA"/>
        </w:rPr>
        <w:t xml:space="preserve"> банк. Опрацювання «Інтелектуальної карти «Гроші»».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0370937" w14:textId="2B622D2E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бесіда:</w:t>
      </w:r>
      <w:r w:rsidR="00A86B64" w:rsidRPr="00A86B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6B64">
        <w:rPr>
          <w:rFonts w:ascii="Times New Roman" w:hAnsi="Times New Roman" w:cs="Times New Roman"/>
          <w:sz w:val="28"/>
          <w:szCs w:val="28"/>
          <w:lang w:val="uk-UA"/>
        </w:rPr>
        <w:t>вихователь повідомляє</w:t>
      </w:r>
      <w:r w:rsidR="00C442F5">
        <w:rPr>
          <w:rFonts w:ascii="Times New Roman" w:hAnsi="Times New Roman" w:cs="Times New Roman"/>
          <w:sz w:val="28"/>
          <w:szCs w:val="28"/>
          <w:lang w:val="uk-UA"/>
        </w:rPr>
        <w:t>, що магазин готовий до відкриття, але в ньому немає товарів. Активізує на роздуми де взяти товар і де взяти кошти на товари.</w:t>
      </w:r>
      <w:r w:rsidR="00B64349">
        <w:rPr>
          <w:rFonts w:ascii="Times New Roman" w:hAnsi="Times New Roman" w:cs="Times New Roman"/>
          <w:sz w:val="28"/>
          <w:szCs w:val="28"/>
          <w:lang w:val="uk-UA"/>
        </w:rPr>
        <w:t xml:space="preserve"> Дітей поділяють на  працівників банку та клієнтів.  Вихователь запрошує ознайомитись з асортиментом оптової бази та цінами. Діти підраховують, чи можуть вони купити на ній будь-щось за свої умовні кошти. Це все обговорюється</w:t>
      </w:r>
      <w:r w:rsidR="00F70BD7">
        <w:rPr>
          <w:rFonts w:ascii="Times New Roman" w:hAnsi="Times New Roman" w:cs="Times New Roman"/>
          <w:sz w:val="28"/>
          <w:szCs w:val="28"/>
          <w:lang w:val="uk-UA"/>
        </w:rPr>
        <w:t xml:space="preserve">. Чи може бути на полиці один товар? Запрошує дітей пограти в банк. Обговорює ролі та їх виконання: </w:t>
      </w:r>
      <w:proofErr w:type="spellStart"/>
      <w:r w:rsidR="00F70BD7">
        <w:rPr>
          <w:rFonts w:ascii="Times New Roman" w:hAnsi="Times New Roman" w:cs="Times New Roman"/>
          <w:sz w:val="28"/>
          <w:szCs w:val="28"/>
          <w:lang w:val="uk-UA"/>
        </w:rPr>
        <w:t>охороник</w:t>
      </w:r>
      <w:proofErr w:type="spellEnd"/>
      <w:r w:rsidR="00F70BD7">
        <w:rPr>
          <w:rFonts w:ascii="Times New Roman" w:hAnsi="Times New Roman" w:cs="Times New Roman"/>
          <w:sz w:val="28"/>
          <w:szCs w:val="28"/>
          <w:lang w:val="uk-UA"/>
        </w:rPr>
        <w:t xml:space="preserve"> зустрічає клієнтів, показує до кого звернутись, стежить за порядком, щоб ні хто не ліз без черги, ввічливо звертався. Консультант розповідає про умови взяття кредиту (до кожної суми додається 1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умовна одиниця</w:t>
      </w:r>
      <w:r w:rsidR="00F70BD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. Пропонує скористуватись не </w:t>
      </w:r>
      <w:r w:rsidR="00F70BD7">
        <w:rPr>
          <w:rFonts w:ascii="Times New Roman" w:hAnsi="Times New Roman" w:cs="Times New Roman"/>
          <w:sz w:val="28"/>
          <w:szCs w:val="28"/>
          <w:lang w:val="uk-UA"/>
        </w:rPr>
        <w:t>грошима, а карткою банку. Оператор: видає кошти, або банківські картки з занесеними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0BD7">
        <w:rPr>
          <w:rFonts w:ascii="Times New Roman" w:hAnsi="Times New Roman" w:cs="Times New Roman"/>
          <w:sz w:val="28"/>
          <w:szCs w:val="28"/>
          <w:lang w:val="uk-UA"/>
        </w:rPr>
        <w:t>(написаними) на них сумою коштів.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A694585" w14:textId="009BCF8C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Мотивація: де взяти кошти на товари</w:t>
      </w:r>
      <w:r w:rsidR="00C442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FF6821F" w14:textId="494E2EA5" w:rsidR="00C442F5" w:rsidRPr="00C442F5" w:rsidRDefault="00045A74" w:rsidP="00123329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Ролі: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консультант</w:t>
      </w:r>
      <w:r w:rsidR="00C442F5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,  </w:t>
      </w:r>
      <w:r w:rsidR="00B64349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охоронник,  оператор, продавець оптової бази - вихователь</w:t>
      </w:r>
      <w:r w:rsid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.</w:t>
      </w:r>
    </w:p>
    <w:p w14:paraId="078A6918" w14:textId="77777777" w:rsidR="00B64349" w:rsidRDefault="00B6434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гри: </w:t>
      </w:r>
    </w:p>
    <w:p w14:paraId="63EE7EFB" w14:textId="0337F38B" w:rsidR="00B64349" w:rsidRDefault="00B6434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486CF93" w14:textId="49878430" w:rsidR="00F70BD7" w:rsidRPr="00F70BD7" w:rsidRDefault="00F70BD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міняти свої відділи магазину;</w:t>
      </w:r>
    </w:p>
    <w:p w14:paraId="4F8A450A" w14:textId="77777777" w:rsidR="00B64349" w:rsidRDefault="00B6434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намагатись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партнерів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39CBE2F" w14:textId="5760594A" w:rsidR="00045A74" w:rsidRDefault="00B6434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не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BEA67DE" w14:textId="2FB97CE5" w:rsidR="00B64349" w:rsidRDefault="00B64349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бути ввічливим.</w:t>
      </w:r>
    </w:p>
    <w:p w14:paraId="027261D9" w14:textId="6A465498" w:rsidR="008B3D8C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гри:</w:t>
      </w:r>
      <w:r w:rsidR="008B3D8C" w:rsidRPr="008B3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працівників, які гарно виконували роботу</w:t>
      </w:r>
      <w:r w:rsidR="008B3D8C" w:rsidRPr="00006DD4">
        <w:rPr>
          <w:rFonts w:ascii="Times New Roman" w:hAnsi="Times New Roman" w:cs="Times New Roman"/>
          <w:sz w:val="28"/>
          <w:szCs w:val="28"/>
        </w:rPr>
        <w:t>.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Обговорення: -</w:t>
      </w:r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B3D8C" w:rsidRPr="00006DD4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почували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? - 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8B3D8C" w:rsidRPr="00006DD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B3D8C" w:rsidRPr="00006DD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8B3D8C" w:rsidRPr="00006DD4">
        <w:rPr>
          <w:rFonts w:ascii="Times New Roman" w:hAnsi="Times New Roman" w:cs="Times New Roman"/>
          <w:sz w:val="28"/>
          <w:szCs w:val="28"/>
        </w:rPr>
        <w:t>?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Працівники банку також отримують заробітну плату.</w:t>
      </w:r>
    </w:p>
    <w:p w14:paraId="2BE8A264" w14:textId="40036DDD" w:rsid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Сюжет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D8C" w:rsidRPr="007E384B">
        <w:rPr>
          <w:rFonts w:ascii="Times New Roman" w:hAnsi="Times New Roman" w:cs="Times New Roman"/>
          <w:sz w:val="28"/>
          <w:szCs w:val="28"/>
          <w:lang w:val="uk-UA"/>
        </w:rPr>
        <w:t>«Оптова база. Підготовка до відкриття магазину»</w:t>
      </w:r>
      <w:r w:rsidR="008B3D8C" w:rsidRPr="00045A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6AA8ED4" w14:textId="6308B566" w:rsid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8B3D8C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Оптова база з товарами</w:t>
      </w:r>
      <w:r w:rsidR="00CD6017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. Цінники оптової бази. Цінники для цін.</w:t>
      </w:r>
    </w:p>
    <w:p w14:paraId="28360CD8" w14:textId="69419F71" w:rsid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>: бесіда про відкриття магазину, які відділи магазину мають бути у магазині, які товари будуть продаватися. Активізація роздумів, як продати товар?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488E9E8" w14:textId="15AAC08A" w:rsidR="008B3D8C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бесіда:</w:t>
      </w:r>
      <w:r w:rsidR="008B3D8C" w:rsidRPr="008B3D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D8C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запрошує ознайомитись з асортиментом оптової бази та цінами. 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>Пропонує дітям купити товар у свої відділи, подумати над ціною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D6017">
        <w:rPr>
          <w:rFonts w:ascii="Times New Roman" w:hAnsi="Times New Roman" w:cs="Times New Roman"/>
          <w:sz w:val="28"/>
          <w:szCs w:val="28"/>
          <w:lang w:val="uk-UA"/>
        </w:rPr>
        <w:t xml:space="preserve">Обговорює ролі: продавці продають товар оптом за фіксованою ціною, діти з банківськими картками обслуговуються на окремій касі, приймаючи картку, продавець повертає картку з «здачею», або з «0».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>Покупці купують товар в свій відділ, розставляють товар на полицях, підписують цінники. Охоронник – стежить за порядком, ввічливістю. Ревізор – вихователь, стежить за правильним розрахунком. Обговорює ціни на товарі в магазині.</w:t>
      </w:r>
    </w:p>
    <w:p w14:paraId="18F5775D" w14:textId="13A6ED86" w:rsidR="00CD6017" w:rsidRDefault="00CD6017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Ролі: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FA3">
        <w:rPr>
          <w:rFonts w:ascii="Times New Roman" w:hAnsi="Times New Roman" w:cs="Times New Roman"/>
          <w:sz w:val="28"/>
          <w:szCs w:val="28"/>
          <w:lang w:val="uk-UA"/>
        </w:rPr>
        <w:t>охороники</w:t>
      </w:r>
      <w:proofErr w:type="spellEnd"/>
      <w:r w:rsidR="00741FA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покупці, продавці, ревізор-вихователь.</w:t>
      </w:r>
    </w:p>
    <w:p w14:paraId="6BD90F99" w14:textId="419084FB" w:rsid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Мотивація: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>придбати товар для відділу магазину.</w:t>
      </w:r>
    </w:p>
    <w:p w14:paraId="32596E49" w14:textId="14D0DF97" w:rsidR="00A86B64" w:rsidRDefault="00A86B6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гри:</w:t>
      </w:r>
      <w:r w:rsidR="00741FA3" w:rsidRPr="00741F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працівників, які гарно виконували роботу</w:t>
      </w:r>
      <w:r w:rsidR="00741FA3" w:rsidRPr="00006DD4">
        <w:rPr>
          <w:rFonts w:ascii="Times New Roman" w:hAnsi="Times New Roman" w:cs="Times New Roman"/>
          <w:sz w:val="28"/>
          <w:szCs w:val="28"/>
        </w:rPr>
        <w:t>.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Обговорення: -</w:t>
      </w:r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41FA3" w:rsidRPr="00006DD4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себе </w:t>
      </w:r>
      <w:r w:rsidR="00957521">
        <w:rPr>
          <w:rFonts w:ascii="Times New Roman" w:hAnsi="Times New Roman" w:cs="Times New Roman"/>
          <w:sz w:val="28"/>
          <w:szCs w:val="28"/>
          <w:lang w:val="uk-UA"/>
        </w:rPr>
        <w:t>від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чували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? - 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741FA3" w:rsidRPr="00006DD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41FA3" w:rsidRPr="00006DD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741FA3" w:rsidRPr="00006DD4">
        <w:rPr>
          <w:rFonts w:ascii="Times New Roman" w:hAnsi="Times New Roman" w:cs="Times New Roman"/>
          <w:sz w:val="28"/>
          <w:szCs w:val="28"/>
        </w:rPr>
        <w:t>?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Пропонує подумати над рекламою товару.</w:t>
      </w:r>
      <w:r w:rsidR="00887586">
        <w:rPr>
          <w:rFonts w:ascii="Times New Roman" w:hAnsi="Times New Roman" w:cs="Times New Roman"/>
          <w:sz w:val="28"/>
          <w:szCs w:val="28"/>
          <w:lang w:val="uk-UA"/>
        </w:rPr>
        <w:t xml:space="preserve"> За свою роботу отримують всі кошти.</w:t>
      </w:r>
    </w:p>
    <w:p w14:paraId="2CF0BD55" w14:textId="36BB3972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45A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Сюжет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«Реалізація товарів»</w:t>
      </w:r>
    </w:p>
    <w:p w14:paraId="2A9C3B4C" w14:textId="6E8B6C7C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741FA3">
        <w:rPr>
          <w:rFonts w:ascii="Times New Roman" w:hAnsi="Times New Roman" w:cs="Times New Roman"/>
          <w:sz w:val="28"/>
          <w:szCs w:val="28"/>
          <w:lang w:val="uk-UA"/>
        </w:rPr>
        <w:t xml:space="preserve"> полиці з товарами.</w:t>
      </w:r>
      <w:r w:rsidR="00887586">
        <w:rPr>
          <w:rFonts w:ascii="Times New Roman" w:hAnsi="Times New Roman" w:cs="Times New Roman"/>
          <w:sz w:val="28"/>
          <w:szCs w:val="28"/>
          <w:lang w:val="uk-UA"/>
        </w:rPr>
        <w:t xml:space="preserve"> Відривні папірці – чеки, олівці. </w:t>
      </w:r>
      <w:r w:rsidR="0085622A">
        <w:rPr>
          <w:rFonts w:ascii="Times New Roman" w:hAnsi="Times New Roman" w:cs="Times New Roman"/>
          <w:sz w:val="28"/>
          <w:szCs w:val="28"/>
          <w:lang w:val="uk-UA"/>
        </w:rPr>
        <w:t xml:space="preserve">Місце для вечірки – стіл, дитячий посуд, пластилін – для 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вироблення </w:t>
      </w:r>
      <w:proofErr w:type="spellStart"/>
      <w:r w:rsidR="00955816">
        <w:rPr>
          <w:rFonts w:ascii="Times New Roman" w:hAnsi="Times New Roman" w:cs="Times New Roman"/>
          <w:sz w:val="28"/>
          <w:szCs w:val="28"/>
          <w:lang w:val="uk-UA"/>
        </w:rPr>
        <w:t>смаколиків</w:t>
      </w:r>
      <w:proofErr w:type="spellEnd"/>
      <w:r w:rsidR="00955816">
        <w:rPr>
          <w:rFonts w:ascii="Times New Roman" w:hAnsi="Times New Roman" w:cs="Times New Roman"/>
          <w:sz w:val="28"/>
          <w:szCs w:val="28"/>
          <w:lang w:val="uk-UA"/>
        </w:rPr>
        <w:t>, картки з необхідними товарами.</w:t>
      </w:r>
    </w:p>
    <w:p w14:paraId="469BAF25" w14:textId="654B483F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</w:t>
      </w:r>
      <w:r w:rsidR="006A4746" w:rsidRPr="006A4746">
        <w:rPr>
          <w:rFonts w:ascii="Times New Roman" w:hAnsi="Times New Roman" w:cs="Times New Roman"/>
          <w:sz w:val="28"/>
          <w:szCs w:val="28"/>
        </w:rPr>
        <w:t xml:space="preserve"> </w:t>
      </w:r>
      <w:r w:rsidR="00887586">
        <w:rPr>
          <w:rFonts w:ascii="Times New Roman" w:hAnsi="Times New Roman" w:cs="Times New Roman"/>
          <w:sz w:val="28"/>
          <w:szCs w:val="28"/>
          <w:lang w:val="uk-UA"/>
        </w:rPr>
        <w:t>Бесіда про магазин: обладнання, товари – ціни. З дітьми обговорюється правила поведінки в магазині.</w:t>
      </w:r>
      <w:r w:rsidR="0085622A">
        <w:rPr>
          <w:rFonts w:ascii="Times New Roman" w:hAnsi="Times New Roman" w:cs="Times New Roman"/>
          <w:sz w:val="28"/>
          <w:szCs w:val="28"/>
          <w:lang w:val="uk-UA"/>
        </w:rPr>
        <w:t xml:space="preserve"> Бесіда про товари першої необхідності.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Товари – сюрпризи, з якими можна ходити в гості.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7024C21" w14:textId="64CEB71B" w:rsidR="0085622A" w:rsidRPr="00887586" w:rsidRDefault="0085622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Ролі: діти, які готують вечірку. Покупці, продавці.</w:t>
      </w:r>
    </w:p>
    <w:p w14:paraId="22525D4A" w14:textId="1AEBBECB" w:rsidR="00955816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бесіда:</w:t>
      </w:r>
      <w:r w:rsidR="008875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22A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в честь відкриття магазину влаштувати вечірку. Для організації вечірки обираються 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діти, які мають приготувати </w:t>
      </w:r>
      <w:proofErr w:type="spellStart"/>
      <w:r w:rsidR="00955816">
        <w:rPr>
          <w:rFonts w:ascii="Times New Roman" w:hAnsi="Times New Roman" w:cs="Times New Roman"/>
          <w:sz w:val="28"/>
          <w:szCs w:val="28"/>
          <w:lang w:val="uk-UA"/>
        </w:rPr>
        <w:t>смаколики</w:t>
      </w:r>
      <w:proofErr w:type="spellEnd"/>
      <w:r w:rsidR="00955816">
        <w:rPr>
          <w:rFonts w:ascii="Times New Roman" w:hAnsi="Times New Roman" w:cs="Times New Roman"/>
          <w:sz w:val="28"/>
          <w:szCs w:val="28"/>
          <w:lang w:val="uk-UA"/>
        </w:rPr>
        <w:t>. Визначаються за допомогою жеребкування, які магазини відкриються першими. Визначаються покупці. Обговорюється з організаторами вечірки, що саме вони можуть купити.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 xml:space="preserve"> Продавці – пропонують свій товар, виписують чеки, приймають гроші.</w:t>
      </w:r>
    </w:p>
    <w:p w14:paraId="1F13BE3C" w14:textId="61356F1B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Мотивація: купівля необхідних продуктів для святкового столу.</w:t>
      </w:r>
    </w:p>
    <w:p w14:paraId="5375B925" w14:textId="4AECFDF3" w:rsidR="00045A74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Ролі: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організатори вечірки, покупці, продавці, </w:t>
      </w:r>
      <w:proofErr w:type="spellStart"/>
      <w:r w:rsidR="00955816">
        <w:rPr>
          <w:rFonts w:ascii="Times New Roman" w:hAnsi="Times New Roman" w:cs="Times New Roman"/>
          <w:sz w:val="28"/>
          <w:szCs w:val="28"/>
          <w:lang w:val="uk-UA"/>
        </w:rPr>
        <w:t>охороники</w:t>
      </w:r>
      <w:proofErr w:type="spellEnd"/>
      <w:r w:rsidR="009558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AC375E" w14:textId="16577219" w:rsidR="001A2005" w:rsidRPr="00792816" w:rsidRDefault="00045A74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гри:</w:t>
      </w:r>
      <w:r w:rsidR="00955816" w:rsidRPr="00955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працівників, які гарно виконували роботу</w:t>
      </w:r>
      <w:r w:rsidR="00955816" w:rsidRPr="00006DD4">
        <w:rPr>
          <w:rFonts w:ascii="Times New Roman" w:hAnsi="Times New Roman" w:cs="Times New Roman"/>
          <w:sz w:val="28"/>
          <w:szCs w:val="28"/>
        </w:rPr>
        <w:t>.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Обговорення: -</w:t>
      </w:r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55816" w:rsidRPr="00006DD4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себе </w:t>
      </w:r>
      <w:r w:rsidR="00957521">
        <w:rPr>
          <w:rFonts w:ascii="Times New Roman" w:hAnsi="Times New Roman" w:cs="Times New Roman"/>
          <w:sz w:val="28"/>
          <w:szCs w:val="28"/>
          <w:lang w:val="uk-UA"/>
        </w:rPr>
        <w:t>від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чували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? - 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955816" w:rsidRPr="00006DD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955816" w:rsidRPr="00006DD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955816" w:rsidRPr="00006DD4">
        <w:rPr>
          <w:rFonts w:ascii="Times New Roman" w:hAnsi="Times New Roman" w:cs="Times New Roman"/>
          <w:sz w:val="28"/>
          <w:szCs w:val="28"/>
        </w:rPr>
        <w:t>?</w:t>
      </w:r>
      <w:r w:rsidR="00955816">
        <w:rPr>
          <w:rFonts w:ascii="Times New Roman" w:hAnsi="Times New Roman" w:cs="Times New Roman"/>
          <w:sz w:val="28"/>
          <w:szCs w:val="28"/>
          <w:lang w:val="uk-UA"/>
        </w:rPr>
        <w:t xml:space="preserve"> Пропонує підрахувати прибуток та витрати.</w:t>
      </w:r>
    </w:p>
    <w:p w14:paraId="05048269" w14:textId="0D74B0B8" w:rsidR="0045100A" w:rsidRDefault="0045100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45A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Сюжет 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«Повернення </w:t>
      </w:r>
      <w:r w:rsidR="00887586" w:rsidRPr="007E384B">
        <w:rPr>
          <w:rFonts w:ascii="Times New Roman" w:hAnsi="Times New Roman" w:cs="Times New Roman"/>
          <w:bCs/>
          <w:sz w:val="28"/>
          <w:szCs w:val="28"/>
          <w:lang w:val="uk-UA"/>
        </w:rPr>
        <w:t>боргу банку</w:t>
      </w:r>
      <w:r w:rsidRPr="007E384B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190BB397" w14:textId="5367DE65" w:rsidR="0045100A" w:rsidRDefault="0045100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Обладнання:</w:t>
      </w:r>
      <w:r w:rsidR="00964B22" w:rsidRP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</w:t>
      </w:r>
      <w:r w:rsid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3</w:t>
      </w:r>
      <w:r w:rsidR="00964B22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столи </w:t>
      </w:r>
      <w:r w:rsid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: </w:t>
      </w:r>
      <w:r w:rsidR="00964B22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«</w:t>
      </w:r>
      <w:r w:rsid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оператор</w:t>
      </w:r>
      <w:r w:rsidR="00964B22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»,  «</w:t>
      </w:r>
      <w:r w:rsid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консультант</w:t>
      </w:r>
      <w:r w:rsidR="00964B22"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», «</w:t>
      </w:r>
      <w:r w:rsidR="00964B22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каса», «банківські картки», кошти, олівці.</w:t>
      </w:r>
    </w:p>
    <w:p w14:paraId="70F5593B" w14:textId="000A4F49" w:rsidR="0045100A" w:rsidRDefault="0045100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 xml:space="preserve"> бесіда про гроші, прибуток, та погашення кредиту. </w:t>
      </w:r>
    </w:p>
    <w:p w14:paraId="0F6D212D" w14:textId="556634E4" w:rsidR="0045100A" w:rsidRDefault="0045100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бесіда: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 пропонує дітям пограти в банк. Пояснює, що кошти, які бралися в банку мають бути повернені. Але банк також має отримати кошти за свою послугу «умовну одиницю». </w:t>
      </w:r>
    </w:p>
    <w:p w14:paraId="689E6ED2" w14:textId="17A23255" w:rsidR="0045100A" w:rsidRDefault="0045100A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Мотивація: </w:t>
      </w:r>
      <w:r w:rsidR="00964B22">
        <w:rPr>
          <w:rFonts w:ascii="Times New Roman" w:hAnsi="Times New Roman" w:cs="Times New Roman"/>
          <w:sz w:val="28"/>
          <w:szCs w:val="28"/>
          <w:lang w:val="uk-UA"/>
        </w:rPr>
        <w:t>повернення коштів банку.</w:t>
      </w:r>
    </w:p>
    <w:p w14:paraId="2B06021C" w14:textId="77777777" w:rsidR="00964B22" w:rsidRPr="00C442F5" w:rsidRDefault="00964B22" w:rsidP="00123329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консультант</w:t>
      </w:r>
      <w:r w:rsidRPr="00C442F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охоронник,  оператор, продавець оптової бази - вихователь.</w:t>
      </w:r>
    </w:p>
    <w:p w14:paraId="208BC5CA" w14:textId="77777777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гри: </w:t>
      </w:r>
    </w:p>
    <w:p w14:paraId="2D2F9327" w14:textId="77777777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52CFE8F" w14:textId="77777777" w:rsidR="00964B22" w:rsidRPr="00F70BD7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міняти свої відділи магазину;</w:t>
      </w:r>
    </w:p>
    <w:p w14:paraId="7A2E810C" w14:textId="77777777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намагатись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партнерів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519A60A" w14:textId="77777777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DD4">
        <w:rPr>
          <w:rFonts w:ascii="Times New Roman" w:hAnsi="Times New Roman" w:cs="Times New Roman"/>
          <w:sz w:val="28"/>
          <w:szCs w:val="28"/>
        </w:rPr>
        <w:t xml:space="preserve">- не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403B111" w14:textId="77777777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бути ввічливим.</w:t>
      </w:r>
    </w:p>
    <w:p w14:paraId="3FF922EB" w14:textId="114EFB6C" w:rsidR="00964B22" w:rsidRDefault="00964B22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гри:</w:t>
      </w:r>
      <w:r w:rsidRPr="008B3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Закінчивши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вихователем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найкращих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працівників, які гарно виконували роботу</w:t>
      </w:r>
      <w:r w:rsidRPr="00006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Обговорення: -</w:t>
      </w:r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06DD4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почували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? -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006DD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06DD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06DD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 залишку коштів після погашення кредиту.</w:t>
      </w:r>
      <w:r w:rsidR="00B858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Працівники банку отримують заробітну плату.</w:t>
      </w:r>
    </w:p>
    <w:p w14:paraId="77756AC3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D2833EF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04CFE6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96B14D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050736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F34B47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9AFBCD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741645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4583D3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E70E8A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13DA35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00CCFA7" w14:textId="3DBFDE26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BA3A0B" w14:textId="77516121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08247B" w14:textId="3B6C2EF8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052A0FB" w14:textId="3CF6A290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C73EEF" w14:textId="62C641BF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AD51DF1" w14:textId="0CEA936D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266D3A" w14:textId="77777777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08EEA7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4DC78C" w14:textId="36873BAB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1C5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ПЕЦІАЛЬНО СТВОРЕНІ ПРОБЛЕМНІ СИТУАЦІІ </w:t>
      </w:r>
    </w:p>
    <w:p w14:paraId="5CED2CA9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 01  </w:t>
      </w:r>
    </w:p>
    <w:p w14:paraId="11D73154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</w:pPr>
      <w:r w:rsidRPr="00256E34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Виховні завдання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:</w:t>
      </w:r>
      <w:r w:rsidRPr="00256E34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з</w:t>
      </w:r>
      <w:r w:rsidRPr="00256E34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акріплювати вміння аналізувати ситуації морального вибору</w:t>
      </w:r>
      <w:r w:rsidRPr="00B80B44">
        <w:rPr>
          <w:rFonts w:ascii="Times New Roman" w:eastAsia="Times New Roman" w:hAnsi="Times New Roman" w:cs="Times New Roman"/>
          <w:bCs/>
          <w:sz w:val="20"/>
          <w:szCs w:val="20"/>
          <w:lang w:val="uk-UA" w:eastAsia="ru-RU"/>
        </w:rPr>
        <w:t xml:space="preserve"> </w:t>
      </w:r>
      <w:r w:rsidRPr="00256E34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та оцінювати можливі альтернативи на основі відомих моральних норм.</w:t>
      </w:r>
    </w:p>
    <w:p w14:paraId="078C2681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Ваня збирає гроші. Навіть знайомі та родичі дарують йому на День Народження гроші. Ваня дуже цьому радіє, адже з кожним святом їх стає більше і більше. Одного разу на День Народження його подружка Оленка подарувала не гроші, а конструктор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  Як би ти був на місці Вані, чи ти б зрадів, чи засмутився? Чому? (Обговорення). Ваня засмутився і навіть забув подякувати за подарунок Оленці. А як би вчинив ти? Оленка також засмутилась.</w:t>
      </w:r>
      <w:r w:rsidRPr="005613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(Обговорення А як би ти відчував себе на місці Оленки?). </w:t>
      </w:r>
    </w:p>
    <w:p w14:paraId="26ADE52D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Цю напружену ситуацію, побачив батько Вані та запитав сина: а навіщо ти збираєш гроші?</w:t>
      </w:r>
    </w:p>
    <w:p w14:paraId="783DBFAB" w14:textId="77777777" w:rsidR="00B37583" w:rsidRDefault="00B37583" w:rsidP="001233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хочу купити конструктор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»!</w:t>
      </w:r>
    </w:p>
    <w:p w14:paraId="73EEF888" w14:textId="77777777" w:rsidR="00B37583" w:rsidRDefault="00B37583" w:rsidP="0012332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А, чому ти тоді засмутився, коли отримав конструктор? (Обговорення, чому засмутився Ваня?). </w:t>
      </w:r>
    </w:p>
    <w:p w14:paraId="31C16B86" w14:textId="77777777" w:rsidR="00B37583" w:rsidRPr="00EA1ED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З’ясувалося, що Ваня просто звик до того, що в дарунок отримує гроші, від несподіванки він навіть не розглянув уважно принесений подарунок.</w:t>
      </w:r>
    </w:p>
    <w:p w14:paraId="6446BFBB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Висновок: Обговорення, як слід приймати подарунки.</w:t>
      </w:r>
    </w:p>
    <w:p w14:paraId="093650CA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№02</w:t>
      </w:r>
    </w:p>
    <w:p w14:paraId="5DE481E3" w14:textId="0CCD7B31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Мета: закріплювати уявлення про обов'язковість дотримання 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моральних норм та правил, розвивати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проблемних ситуацій. </w:t>
      </w:r>
    </w:p>
    <w:p w14:paraId="2257CF63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Петрик мріє про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гіроскутер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Щоб мрія здійснилась, Петрик збирає кошти. Навіть влітку Петрик допомагав таткові мити машини, за що отримував хоч і невелику, але заробітну плату. (Обговорення, як ще діти можуть заробити кошти). І ось настав цей день, коли сума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гіроскутер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була зібрана. Петрик не міг дочекатись вихідних, щоб разом з батьком піти в магазин. Йому навіть в ночі приснився сон, як він  їде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гіросутері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 дитячого садка і всі дітки дивляться на нього і навіть, він так думав заздрять. </w:t>
      </w:r>
    </w:p>
    <w:p w14:paraId="1DBBCE5A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А на ранок сталася прикрість, захворіла бабуся. Її поклали в лікарню. Петрик переживав за бабусю і</w:t>
      </w:r>
      <w:r w:rsidRPr="00DF147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звісно хотів, щоб вона швидше вилікувалась. (Обговорення з дітьми, що потрібно робити, щоб вилікуватись, як міг Петрик допомогти швидше вилікуватись бабусі). </w:t>
      </w:r>
    </w:p>
    <w:p w14:paraId="48E80DD0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Час минав, а бабусю все ні як не виписували з лікарні. Батьки, щодня їздили її відвідувати. А Петрик допомагав батькам – доглядаючи сестричку, поки батьки були у бабусі. (Обговорення з дітьми, як ще можна допомогти батькам). </w:t>
      </w:r>
    </w:p>
    <w:p w14:paraId="0966CA78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Одного вечора, батьки запросили Петрика на розмову в якій, розповіли, що бабусі потрібно зробити операцію. Матеріали для операції потрібно купити, нажаль у батьків не вистачає повної суми, щоб допомогти бабусі та спитали, чи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може Петрик допомогти. (Обговорення, як ви вважаєте, Петрик віддав свої гроші чи ні?).       </w:t>
      </w:r>
    </w:p>
    <w:p w14:paraId="47721245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Петрик, відмовився, адже він вважав, що це нечесно забирати у дитини мрію. А вночі йому приснився сон: бабуся їхала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гіроскутері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дуже далеко в небо, махала йому рукою, посилала повітряні поцілунки; казала: «Ну ж бо Петрику катайся, нажаль я не побачу, який ти проворний та швидкий». </w:t>
      </w:r>
    </w:p>
    <w:p w14:paraId="7E33AF23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На ранок, Петрик, дістав всі гроші з шкатулочки та відніс батькам. </w:t>
      </w:r>
    </w:p>
    <w:p w14:paraId="7758A445" w14:textId="7325B071" w:rsidR="00B37583" w:rsidRPr="004E0A80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Висновок:   Через тиждень, бабусю виписали, якраз на вихідні. Бабуся з радістю водила дітей в парк де Петрик катався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гіроскутері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правда не на своєму на орендованому, але катався. І найголовніше, що бабуся була поруч.</w:t>
      </w:r>
    </w:p>
    <w:p w14:paraId="1EA2D22C" w14:textId="77777777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№03</w:t>
      </w:r>
    </w:p>
    <w:p w14:paraId="6765930F" w14:textId="77777777" w:rsidR="00B37583" w:rsidRPr="00DD5A8D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_Hlk60295760"/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ситуаціях морального вибору.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bookmarkEnd w:id="1"/>
    <w:p w14:paraId="0C2BC806" w14:textId="43391F7D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 xml:space="preserve"> 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 і дорослий розташовуються на килимку, сівши  колом. Вихователь починає речення, наприклад: «Якби 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побачила, що ідучи  переді мною людина загубила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гаманець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 б ...»,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06A5506C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№04</w:t>
      </w:r>
    </w:p>
    <w:p w14:paraId="0F0AE23B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19E47BD4" w14:textId="0179DAF3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 xml:space="preserve"> 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«Якби мені у магазині не дали здачу, я б…».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6D6F3C8B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№05</w:t>
      </w:r>
    </w:p>
    <w:p w14:paraId="5F729A1A" w14:textId="77777777" w:rsidR="00B37583" w:rsidRPr="002C7177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63D459E8" w14:textId="07EEDA29" w:rsidR="00B37583" w:rsidRPr="00DD5A8D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 xml:space="preserve"> 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«Якби я випадково поламав чужу іграшку, я б…»,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77029336" w14:textId="77777777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6494B2" w14:textId="77777777" w:rsidR="00792816" w:rsidRDefault="00792816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48A0F24" w14:textId="38D67C1F" w:rsidR="00B37583" w:rsidRDefault="00B37583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№06</w:t>
      </w:r>
    </w:p>
    <w:p w14:paraId="1F73CD91" w14:textId="77777777" w:rsidR="00B37583" w:rsidRPr="00D5264B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2" w:name="_Hlk60295966"/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певних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bookmarkEnd w:id="2"/>
    </w:p>
    <w:p w14:paraId="3AD95F0A" w14:textId="08A92591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 xml:space="preserve">  </w:t>
      </w:r>
      <w:bookmarkStart w:id="3" w:name="_Hlk60306264"/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End w:id="3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«Твоя мама, наводячи порядок у сумці, виклала гроші на тумбочку чи ти б їх взяв?...».</w:t>
      </w:r>
      <w:r w:rsidRPr="002C71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ними варіанти.</w:t>
      </w:r>
    </w:p>
    <w:p w14:paraId="401FE803" w14:textId="77777777" w:rsidR="00B37583" w:rsidRPr="00DD5A8D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№07</w:t>
      </w:r>
    </w:p>
    <w:p w14:paraId="23148BB7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ситуацій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морального вибору..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6640B00A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Валя, як і всі дошкільнята ходить в садок. Діти в їх групі дуже часто приносять іграшки з дому. </w:t>
      </w:r>
      <w:bookmarkStart w:id="4" w:name="_Hlk60297085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(Обговорення з дітьми, навіщо приносити іграшки з дому). </w:t>
      </w:r>
      <w:bookmarkEnd w:id="4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Дітки разом з задоволенням граються. </w:t>
      </w:r>
    </w:p>
    <w:p w14:paraId="5AAE5130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Одного разу Леся принесла ляльку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Лол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», але незвичну, в неї мінялись волосся від різної температури, пригрієш їй голівку і від звичного білявого кольору, волосся стає рожевим. А ще в цієї ляльки блищав одяг і навіть світився у темряві. Всі дівчата і навіть хлопці були в захваті… Валі також дуже сподобалась ця лялька.</w:t>
      </w:r>
    </w:p>
    <w:p w14:paraId="6C6D8B4E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 прогулянці була фізкультура і всі іграшки діти поклали на лаву, щоб не заважали дітям ставати сильними і ловкими. А після неї Леся не знайшла своєї ляльки… Вона сильно засмутилася і гірко плакала.</w:t>
      </w:r>
      <w:r w:rsidRPr="00330A6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(Обговорення з дітьми, навіщо куди могла подітися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Лол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»).</w:t>
      </w:r>
    </w:p>
    <w:p w14:paraId="41862C9E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Алла Полікарпівна, запропонувала дітям пошукати ляльку. І всі шукали, і Валя шукала…, і знайшла під самісіньким кущиком…(</w:t>
      </w:r>
      <w:r w:rsidRPr="00330A6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Обговорення з дітьми, як би ви поступили на Валіном місці).  </w:t>
      </w:r>
    </w:p>
    <w:p w14:paraId="536A77D9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Валя спочатку хотіла сказати, що ось, «скарб» знайдений! Але до неї прийшла думка: «хай вона тут полежить, а ввечері, коли мама забере мене з садка я її візьму і ця супер, супер, супер класна лялька буде моєю!».</w:t>
      </w:r>
      <w:r w:rsidRPr="006B3B7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(Обговорення з дітьми, чи всі знахідки можна вважати своїми).</w:t>
      </w:r>
    </w:p>
    <w:p w14:paraId="3684A07E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Вихователь, обійняв Лесю, намагаючись заспокоїти та пообіцяв, що коли прийдемо у групу, напишемо об’яву про зниклу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Лол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» і розвісимо в садку. Але в цей час – інструктор з фізкультури, підійшов до кущика, де лежала лялька 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запитав: Валя, а чи не бачила ти пропажу? (Обговорення з дітьми, як почувала себе Валя). Валя підбігла до кущика, підняла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Лол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 та віддала Лесі.</w:t>
      </w:r>
    </w:p>
    <w:p w14:paraId="190DC164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Висновок: свідомо приховуючи інформацію про загублену річ, можна вважати крадіжкою.  </w:t>
      </w:r>
    </w:p>
    <w:p w14:paraId="3FC0D4F9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№08</w:t>
      </w:r>
    </w:p>
    <w:p w14:paraId="63B71E69" w14:textId="77777777" w:rsidR="00B37583" w:rsidRPr="002C7177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031686B4" w14:textId="0D385951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C00000"/>
          <w:sz w:val="28"/>
          <w:szCs w:val="28"/>
          <w:lang w:val="uk-UA" w:eastAsia="ru-RU"/>
        </w:rPr>
        <w:t xml:space="preserve"> 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</w:t>
      </w:r>
      <w:r w:rsidRPr="00336C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95752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36C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C62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Pr="00336C62">
        <w:rPr>
          <w:rFonts w:ascii="Times New Roman" w:hAnsi="Times New Roman" w:cs="Times New Roman"/>
          <w:sz w:val="28"/>
          <w:szCs w:val="28"/>
        </w:rPr>
        <w:t xml:space="preserve"> хлопчик взяв товар і </w:t>
      </w:r>
      <w:proofErr w:type="spellStart"/>
      <w:r w:rsidRPr="00336C62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Pr="00336C62">
        <w:rPr>
          <w:rFonts w:ascii="Times New Roman" w:hAnsi="Times New Roman" w:cs="Times New Roman"/>
          <w:sz w:val="28"/>
          <w:szCs w:val="28"/>
        </w:rPr>
        <w:t xml:space="preserve">, не заплативши за </w:t>
      </w:r>
      <w:proofErr w:type="spellStart"/>
      <w:r w:rsidRPr="00336C62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36C62">
        <w:rPr>
          <w:rFonts w:ascii="Times New Roman" w:hAnsi="Times New Roman" w:cs="Times New Roman"/>
          <w:sz w:val="28"/>
          <w:szCs w:val="28"/>
        </w:rPr>
        <w:t>.</w:t>
      </w:r>
      <w:r w:rsidRPr="00336C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123A51BA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625E1819" w14:textId="77777777" w:rsidR="00B37583" w:rsidRPr="00544877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№09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певних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065CB180" w14:textId="5C12E84B" w:rsidR="00B37583" w:rsidRPr="00792816" w:rsidRDefault="00B37583" w:rsidP="0079281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Тебе запросили на день народження. Як ти гадаєш – на що треба витратитись і що ти за це придбаєш?».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один за одним продовжують речення, називають свій варіант поведінки в запропонованій ситуації. У тому випадку, якщо відповідь суперечить моральним нормам,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2D12295C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№10 </w:t>
      </w:r>
    </w:p>
    <w:p w14:paraId="2CC96831" w14:textId="77777777" w:rsidR="00B37583" w:rsidRPr="00544877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певних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64EDF746" w14:textId="5AB86D35" w:rsidR="00B37583" w:rsidRP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5" w:name="_Hlk60306924"/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End w:id="5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Даринка просить помінятись, вона від дасть свою розмальовку на твій «</w:t>
      </w:r>
      <w:proofErr w:type="spellStart"/>
      <w:r w:rsidRPr="005448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бейблейд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». Як поступиш ти? Чи це рівноцінний обмін?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Діти один за одним продовжують речення, називають свій варіант поведінки в запропонованій ситуації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тому випадку, якщо відповідь суперечить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правильному вибору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вихователь переадресовує речення наступному гравцеві: «А якби ти…?». Якщо й далі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18342621" w14:textId="77777777" w:rsidR="00B37583" w:rsidRDefault="00B37583" w:rsidP="0012332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№11 </w:t>
      </w:r>
    </w:p>
    <w:p w14:paraId="23A77078" w14:textId="77777777" w:rsidR="00B37583" w:rsidRPr="00544877" w:rsidRDefault="00B37583" w:rsidP="0012332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дітей знаходити рішення та формулювати наміри про ті чи інші дії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певних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ситуаціях. 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>Р</w:t>
      </w:r>
      <w:r w:rsidRPr="004E0A80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 w:eastAsia="ru-RU"/>
        </w:rPr>
        <w:t xml:space="preserve">озвивати навички аналізу конкретних </w:t>
      </w:r>
      <w:r w:rsidRPr="004E0A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проблемних ситуацій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14:paraId="69927313" w14:textId="77777777" w:rsidR="00B37583" w:rsidRDefault="00B37583" w:rsidP="0012332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і дорослий розташовуються на килимку, сівши  колом. Вихователь починає речення, наприклад: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Вся родина у неділю відвідала ресторан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Твистер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всією сім’єю грали в боулінг. Прийшовши до дому, виявилось, що за несплату  відімкнули світло та воду. Що зробила неправильно ця родина? </w:t>
      </w:r>
      <w:r w:rsidRPr="00DD5A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один за одним продовжують речення, називають свій варіант поведінки в запропонованій ситуації. Якщо звучить небажана відповідь, вихователь сама пропонує позитивну альтернативу. Головне, у перебігу гри уникати оцінювання відповідей дітей, приймаючи всі запропоновані ними варіанти.</w:t>
      </w:r>
    </w:p>
    <w:p w14:paraId="6A3141AF" w14:textId="42C9878E" w:rsidR="00E74412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</w:p>
    <w:p w14:paraId="48623D82" w14:textId="3C84F2AE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535EE450" w14:textId="7A69A880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427235BA" w14:textId="32840AE5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0EA2C35E" w14:textId="152DAE44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14831443" w14:textId="03AD129B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21AF63A1" w14:textId="608DEE7A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4002BA1A" w14:textId="43AA53FB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7864AA88" w14:textId="48EF2841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19E82167" w14:textId="79563372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7B00A41B" w14:textId="62A49E36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605667F0" w14:textId="6DDE58B9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05FE98B0" w14:textId="13344592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575DBD44" w14:textId="4232C1A1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303B14DB" w14:textId="659BE774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290B3B70" w14:textId="2EF3F98D" w:rsidR="00DD095C" w:rsidRDefault="00DD095C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22BF3687" w14:textId="1C9BB00A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76C0A770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ВИСНОВКИ:</w:t>
      </w:r>
    </w:p>
    <w:p w14:paraId="57E45A1D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116D4">
        <w:rPr>
          <w:rFonts w:ascii="Times New Roman" w:hAnsi="Times New Roman" w:cs="Times New Roman"/>
          <w:sz w:val="28"/>
          <w:szCs w:val="28"/>
          <w:lang w:val="uk-UA"/>
        </w:rPr>
        <w:t>В результаті цілеспрямо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ваної організації занять з економічного виховання </w:t>
      </w:r>
      <w:r w:rsidRPr="003116D4">
        <w:rPr>
          <w:rFonts w:ascii="Times New Roman" w:hAnsi="Times New Roman" w:cs="Times New Roman"/>
          <w:sz w:val="28"/>
          <w:szCs w:val="28"/>
          <w:lang w:val="uk-UA"/>
        </w:rPr>
        <w:t>за допомогою ігрової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іяльності покращилися показники </w:t>
      </w:r>
      <w:r w:rsidRPr="003116D4">
        <w:rPr>
          <w:rFonts w:ascii="Times New Roman" w:hAnsi="Times New Roman" w:cs="Times New Roman"/>
          <w:sz w:val="28"/>
          <w:szCs w:val="28"/>
          <w:lang w:val="uk-UA"/>
        </w:rPr>
        <w:t>сформованості еко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номічних уявлень дітей старшого </w:t>
      </w:r>
      <w:r w:rsidRPr="003116D4">
        <w:rPr>
          <w:rFonts w:ascii="Times New Roman" w:hAnsi="Times New Roman" w:cs="Times New Roman"/>
          <w:sz w:val="28"/>
          <w:szCs w:val="28"/>
          <w:lang w:val="uk-UA"/>
        </w:rPr>
        <w:t>дошкільного віку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6E61F00F" w14:textId="45C7339E" w:rsidR="00DD095C" w:rsidRPr="00B45A7D" w:rsidRDefault="00DD095C" w:rsidP="0012332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знання основних економічних понять </w:t>
      </w:r>
      <w:r w:rsidRPr="00B45A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(гроші, то</w:t>
      </w:r>
      <w:r w:rsidRPr="00B45A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softHyphen/>
        <w:t>вар, ціна,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потреби, витрати</w:t>
      </w:r>
      <w:r w:rsidR="0095752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,</w:t>
      </w:r>
      <w:r w:rsidRPr="00B45A7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виробництво 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ін.);</w:t>
      </w:r>
    </w:p>
    <w:p w14:paraId="3E43745F" w14:textId="77777777" w:rsidR="00DD095C" w:rsidRPr="00B45A7D" w:rsidRDefault="00DD095C" w:rsidP="0012332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здатність до зіставляння своїх потреб і можли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востей;</w:t>
      </w:r>
    </w:p>
    <w:p w14:paraId="3CD44358" w14:textId="77777777" w:rsidR="00DD095C" w:rsidRPr="00B45A7D" w:rsidRDefault="00DD095C" w:rsidP="0012332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розуміння того, що гроші треба заробляти для задоволення своїх життєвих потреб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362850D9" w14:textId="77777777" w:rsidR="00DD095C" w:rsidRDefault="00DD095C" w:rsidP="0012332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розуміння відповідальності за власні вчинки, які можуть позитивно або негативно позначитися на економічному становищі сім'ї та самої дитини.</w:t>
      </w:r>
    </w:p>
    <w:p w14:paraId="43B2726B" w14:textId="77777777" w:rsidR="00DD095C" w:rsidRPr="00B45A7D" w:rsidRDefault="00DD095C" w:rsidP="0012332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45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прояв поважного ставлення до праці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FDC47B1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Також, було помітно, як позитивно впливають виконання завдань на формування моральних якостей та людських цінностей.</w:t>
      </w:r>
    </w:p>
    <w:p w14:paraId="30B71C75" w14:textId="2D7A9C3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</w:t>
      </w:r>
      <w:r w:rsidRPr="00AC21CD">
        <w:rPr>
          <w:rFonts w:ascii="Times New Roman" w:hAnsi="Times New Roman" w:cs="Times New Roman"/>
          <w:sz w:val="28"/>
          <w:szCs w:val="28"/>
          <w:lang w:val="uk-UA"/>
        </w:rPr>
        <w:t>еалізація освітніх завдань сприяла гармонізації відносин дітей з батьками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CB6F18" w14:textId="77777777" w:rsidR="00DD095C" w:rsidRPr="00AC21CD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71ED92" w14:textId="77777777" w:rsidR="00DD095C" w:rsidRPr="00AC21CD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B3CBA3" w14:textId="77777777" w:rsidR="00DD095C" w:rsidRPr="00AC21CD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B97FEA2" w14:textId="77777777" w:rsidR="00DD095C" w:rsidRPr="00AC21CD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10858F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E0B0B1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E745F3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735857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10CC02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38E354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75F178" w14:textId="77777777" w:rsidR="00DD095C" w:rsidRDefault="00DD095C" w:rsidP="0012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ДЖЕРЕЛА:</w:t>
      </w:r>
    </w:p>
    <w:p w14:paraId="6CBD6E45" w14:textId="77777777" w:rsidR="00DD095C" w:rsidRPr="00A40A62" w:rsidRDefault="00DD095C" w:rsidP="0012332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0A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Базовий компонент дошкільної освіти: Науковий керівник:</w:t>
      </w: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 М.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Богуш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дійсний член НАПН України, проф., д-р пед. наук.; </w:t>
      </w:r>
      <w:proofErr w:type="spellStart"/>
      <w:r w:rsidRPr="00A40A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Авт</w:t>
      </w:r>
      <w:proofErr w:type="spellEnd"/>
      <w:r w:rsidRPr="00A40A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  <w:proofErr w:type="spellStart"/>
      <w:r w:rsidRPr="00A40A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кол</w:t>
      </w:r>
      <w:proofErr w:type="spellEnd"/>
      <w:r w:rsidRPr="00A40A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-в</w:t>
      </w: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Богуш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 М.,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Бєлєнька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 В.,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Богініч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Л., Гавриш Н. В., Долинна О. П., Ільченко Т. С., Коваленко О. В.,  Лисенко Г. М.,      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Машовець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 А.,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Низковська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В., Панасюк Т. В.,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Піроженко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 О.,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Поніманська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 І., 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Сідєльнікова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Д.,   Шевчук А. С., Якименко Л. Ю. ― К.: Видавництво, 2012. </w:t>
      </w:r>
    </w:p>
    <w:p w14:paraId="3A3C3990" w14:textId="77777777" w:rsidR="00DD095C" w:rsidRPr="00A40A62" w:rsidRDefault="00DD095C" w:rsidP="0012332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Програма розвитку дитини дошкільного віку «Українське дошкілля» О.І. Білан; за загальною редакцією О.В. </w:t>
      </w:r>
      <w:proofErr w:type="spellStart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Низковської</w:t>
      </w:r>
      <w:proofErr w:type="spellEnd"/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ТОВ «Мандрівець», 2017р.</w:t>
      </w:r>
    </w:p>
    <w:p w14:paraId="337923C1" w14:textId="77777777" w:rsidR="00DD095C" w:rsidRDefault="00DD095C" w:rsidP="0012332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економічної компетентності дітей дошкільного віку. А.М. Граф. видавнича група: «Основа»- 2020р.</w:t>
      </w:r>
    </w:p>
    <w:p w14:paraId="495D5FCE" w14:textId="77777777" w:rsidR="00DD095C" w:rsidRPr="00A40A62" w:rsidRDefault="00DD095C" w:rsidP="0012332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Формування економічної свідомості дітей дошкільного віку О.В. Левчук; Костопиль-2019р.</w:t>
      </w:r>
    </w:p>
    <w:p w14:paraId="1E31409F" w14:textId="53C7B5F5" w:rsidR="00DD095C" w:rsidRDefault="00DD095C" w:rsidP="00123329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0A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Дошкільник у світі економіки Г.І. Григоренко; Р.П. Жадан; видавництво «Ранок» 2019р.</w:t>
      </w:r>
    </w:p>
    <w:p w14:paraId="147648EC" w14:textId="3C1EC739" w:rsidR="007E384B" w:rsidRPr="007B629F" w:rsidRDefault="007B629F" w:rsidP="00123329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62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«Формування економічного досвіду старших дошкільників» </w:t>
      </w:r>
      <w:r w:rsidRPr="007B629F">
        <w:rPr>
          <w:rFonts w:ascii="Times New Roman" w:hAnsi="Times New Roman" w:cs="Times New Roman"/>
          <w:sz w:val="28"/>
          <w:szCs w:val="28"/>
        </w:rPr>
        <w:t xml:space="preserve">Богдан Т.М., </w:t>
      </w:r>
      <w:proofErr w:type="spellStart"/>
      <w:r w:rsidRPr="007B629F">
        <w:rPr>
          <w:rFonts w:ascii="Times New Roman" w:hAnsi="Times New Roman" w:cs="Times New Roman"/>
          <w:sz w:val="28"/>
          <w:szCs w:val="28"/>
        </w:rPr>
        <w:t>Найдьон</w:t>
      </w:r>
      <w:proofErr w:type="spellEnd"/>
      <w:r w:rsidRPr="007B629F">
        <w:rPr>
          <w:rFonts w:ascii="Times New Roman" w:hAnsi="Times New Roman" w:cs="Times New Roman"/>
          <w:sz w:val="28"/>
          <w:szCs w:val="28"/>
        </w:rPr>
        <w:t xml:space="preserve"> Н.В., 2015</w:t>
      </w:r>
      <w:r w:rsidRPr="007B62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7B629F">
        <w:rPr>
          <w:rFonts w:ascii="Times New Roman" w:hAnsi="Times New Roman" w:cs="Times New Roman"/>
          <w:sz w:val="28"/>
          <w:szCs w:val="28"/>
        </w:rPr>
        <w:t>УДК 372.3</w:t>
      </w:r>
      <w:r w:rsidRPr="007B629F">
        <w:rPr>
          <w:rFonts w:ascii="Times New Roman" w:hAnsi="Times New Roman" w:cs="Times New Roman"/>
          <w:sz w:val="28"/>
          <w:szCs w:val="28"/>
          <w:lang w:val="uk-UA"/>
        </w:rPr>
        <w:t xml:space="preserve"> «Вісник-125»</w:t>
      </w:r>
    </w:p>
    <w:p w14:paraId="6288E4FB" w14:textId="7928273D" w:rsidR="00DD095C" w:rsidRPr="00B45A7D" w:rsidRDefault="00DD095C" w:rsidP="00123329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45A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Клачко</w:t>
      </w:r>
      <w:proofErr w:type="spellEnd"/>
      <w:r w:rsidRPr="00B45A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Pr="00B45A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45" w:history="1">
        <w:r w:rsidRPr="009D777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https://ru.calameo.com/read/0045193638b4716385800 </w:t>
        </w:r>
      </w:hyperlink>
    </w:p>
    <w:p w14:paraId="38C56D7E" w14:textId="4694E61E" w:rsidR="00DD095C" w:rsidRPr="007B629F" w:rsidRDefault="00DD095C" w:rsidP="00123329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Боршуляк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Т.М.</w:t>
      </w:r>
      <w:r w:rsidRPr="00B45A7D">
        <w:rPr>
          <w:rFonts w:ascii="Times New Roman" w:hAnsi="Times New Roman" w:cs="Times New Roman"/>
          <w:sz w:val="28"/>
          <w:szCs w:val="28"/>
          <w:lang w:val="uk-UA"/>
        </w:rPr>
        <w:t>http://c.5olimp.at.ua/00/ekonomichne_vikhovannja_ditej-monitoring_kompetenpdf</w:t>
      </w:r>
    </w:p>
    <w:p w14:paraId="594CF92B" w14:textId="716BA17C" w:rsidR="007B629F" w:rsidRPr="00B45A7D" w:rsidRDefault="007B629F" w:rsidP="00123329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Куцан Н.А.,  «Метод інтелектуальних карт в закладі дошкільної освіти» </w:t>
      </w:r>
      <w:r w:rsidRPr="007B62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https://fs01.vseosvita.ua/01000i4u-bd19.pdf</w:t>
      </w:r>
    </w:p>
    <w:p w14:paraId="1BBD1EB1" w14:textId="414F2279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13EA6250" w14:textId="21CA4F30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694C99C9" w14:textId="3AB49A72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3D95ECDE" w14:textId="3BACD83D" w:rsidR="00B37583" w:rsidRDefault="00B37583" w:rsidP="00123329">
      <w:pPr>
        <w:tabs>
          <w:tab w:val="left" w:pos="103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079EABF1" w14:textId="77777777" w:rsidR="00B37583" w:rsidRPr="001607C1" w:rsidRDefault="00B37583" w:rsidP="00B37583">
      <w:pPr>
        <w:tabs>
          <w:tab w:val="left" w:pos="1035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41"/>
        <w:gridCol w:w="3067"/>
        <w:gridCol w:w="3120"/>
      </w:tblGrid>
      <w:tr w:rsidR="001607C1" w14:paraId="72FC407D" w14:textId="77777777" w:rsidTr="00F12525">
        <w:tc>
          <w:tcPr>
            <w:tcW w:w="3624" w:type="dxa"/>
          </w:tcPr>
          <w:p w14:paraId="7599ECD0" w14:textId="3C322F91" w:rsidR="00AD679C" w:rsidRDefault="00AD679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57972E" wp14:editId="7199C79A">
                  <wp:extent cx="2019300" cy="1381125"/>
                  <wp:effectExtent l="0" t="0" r="0" b="9525"/>
                  <wp:docPr id="6" name="Рисунок 6" descr="Большие куклы Хердораблс Hairdorables Hairmazing старшие сестры Bella: 650  грн. - Игрушки Киев на Ol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ольшие куклы Хердораблс Hairdorables Hairmazing старшие сестры Bella: 650  грн. - Игрушки Киев на Ol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2D1EE718" w14:textId="248A8FC9" w:rsidR="00AD679C" w:rsidRDefault="00AD679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BAE975" wp14:editId="02E19032">
                  <wp:extent cx="1971675" cy="1266825"/>
                  <wp:effectExtent l="0" t="0" r="9525" b="9525"/>
                  <wp:docPr id="8" name="Рисунок 8" descr="Машинка Грузовик Wader Multi truck (39217) - 【Будинок іграшок】 купить в  Киеве, Харькове, Одессе, Днепре по выгодной це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шинка Грузовик Wader Multi truck (39217) - 【Будинок іграшок】 купить в  Киеве, Харькове, Одессе, Днепре по выгодной це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15943D31" w14:textId="72C84511" w:rsidR="00AD679C" w:rsidRDefault="00AD679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0E86FA" wp14:editId="6BDD2C71">
                  <wp:extent cx="1888490" cy="1295400"/>
                  <wp:effectExtent l="0" t="0" r="0" b="0"/>
                  <wp:docPr id="11" name="Рисунок 11" descr="Детский велосипед 16  Розовый цвет T15 Ручной и Дисковый Торм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етский велосипед 16  Розовый цвет T15 Ручной и Дисковый Тормоз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20" t="2545" r="10034" b="7418"/>
                          <a:stretch/>
                        </pic:blipFill>
                        <pic:spPr bwMode="auto">
                          <a:xfrm>
                            <a:off x="0" y="0"/>
                            <a:ext cx="1907345" cy="1308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745318B2" w14:textId="77777777" w:rsidTr="00F12525">
        <w:tc>
          <w:tcPr>
            <w:tcW w:w="3624" w:type="dxa"/>
          </w:tcPr>
          <w:p w14:paraId="5242E462" w14:textId="523F12AC" w:rsidR="00AD679C" w:rsidRDefault="00AD679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39DEFB0B" wp14:editId="5A160174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77470</wp:posOffset>
                  </wp:positionV>
                  <wp:extent cx="1370330" cy="1323975"/>
                  <wp:effectExtent l="0" t="0" r="1270" b="9525"/>
                  <wp:wrapTight wrapText="bothSides">
                    <wp:wrapPolygon edited="0">
                      <wp:start x="0" y="0"/>
                      <wp:lineTo x="0" y="21445"/>
                      <wp:lineTo x="21320" y="21445"/>
                      <wp:lineTo x="21320" y="0"/>
                      <wp:lineTo x="0" y="0"/>
                    </wp:wrapPolygon>
                  </wp:wrapTight>
                  <wp:docPr id="12" name="Рисунок 12" descr="Надувной мяч, детский мяч INTEX 59030: продажа, цена в Херсонской области.  ProductCategory.caption от &quot;Лучшее для Вас&quot; - 699468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Надувной мяч, детский мяч INTEX 59030: продажа, цена в Херсонской области.  ProductCategory.caption от &quot;Лучшее для Вас&quot; - 699468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6B406FDF" w14:textId="09B55310" w:rsidR="00AD679C" w:rsidRDefault="008B7A7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4044CA" wp14:editId="66B1605F">
                  <wp:extent cx="1723648" cy="1181100"/>
                  <wp:effectExtent l="0" t="0" r="0" b="0"/>
                  <wp:docPr id="18" name="Рисунок 18" descr="Конструктор LEGO DUPLO Большая ярмарка, 106 деталей (10840) - Pam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онструктор LEGO DUPLO Большая ярмарка, 106 деталей (10840) - Pam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721" cy="1187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2210A9E9" w14:textId="59B71049" w:rsidR="00AD679C" w:rsidRDefault="008B7A7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F8A4C6" wp14:editId="62C6016D">
                  <wp:extent cx="1647825" cy="1362075"/>
                  <wp:effectExtent l="0" t="0" r="9525" b="9525"/>
                  <wp:docPr id="19" name="Рисунок 19" descr="Робот Bambi Robowisdom 28091 на радиоуправлении, аккумулятор,  программируется: купить Радиоуправляемые роботы, игрушки, танки Bambi в  Украи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обот Bambi Robowisdom 28091 на радиоуправлении, аккумулятор,  программируется: купить Радиоуправляемые роботы, игрушки, танки Bambi в  Украи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2B3A7236" w14:textId="77777777" w:rsidTr="00F12525">
        <w:tc>
          <w:tcPr>
            <w:tcW w:w="3624" w:type="dxa"/>
          </w:tcPr>
          <w:p w14:paraId="32E768B0" w14:textId="7B79CAF8" w:rsidR="00AD679C" w:rsidRDefault="008B7A7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3FB09F6E" wp14:editId="41551692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40640</wp:posOffset>
                  </wp:positionV>
                  <wp:extent cx="1166710" cy="1551305"/>
                  <wp:effectExtent l="0" t="0" r="0" b="0"/>
                  <wp:wrapTight wrapText="bothSides">
                    <wp:wrapPolygon edited="0">
                      <wp:start x="0" y="0"/>
                      <wp:lineTo x="0" y="21220"/>
                      <wp:lineTo x="21165" y="21220"/>
                      <wp:lineTo x="21165" y="0"/>
                      <wp:lineTo x="0" y="0"/>
                    </wp:wrapPolygon>
                  </wp:wrapTight>
                  <wp:docPr id="20" name="Рисунок 20" descr="Купити Теплі штани для хлопчика Zara | Top Shelf | Інтернет-магазин  дитячого одягу в Украї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упити Теплі штани для хлопчика Zara | Top Shelf | Інтернет-магазин  дитячого одягу в Украї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710" cy="155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0" w:type="dxa"/>
          </w:tcPr>
          <w:p w14:paraId="72A803DF" w14:textId="2C0C68B5" w:rsidR="00AD679C" w:rsidRDefault="008B7A7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19ABDC" wp14:editId="5ED0B1B2">
                  <wp:extent cx="1485900" cy="1485900"/>
                  <wp:effectExtent l="0" t="0" r="0" b="0"/>
                  <wp:docPr id="21" name="Рисунок 21" descr="Куртка радужная &quot;Get Rainbow mood&quot; | Купить, цена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уртка радужная &quot;Get Rainbow mood&quot; | Купить, цена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32A97D58" w14:textId="1A73716C" w:rsidR="00AD679C" w:rsidRDefault="008B7A7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1" locked="0" layoutInCell="1" allowOverlap="1" wp14:anchorId="596C38CA" wp14:editId="3F718E48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69215</wp:posOffset>
                  </wp:positionV>
                  <wp:extent cx="1247280" cy="1304925"/>
                  <wp:effectExtent l="0" t="0" r="0" b="0"/>
                  <wp:wrapTight wrapText="bothSides">
                    <wp:wrapPolygon edited="0">
                      <wp:start x="21600" y="21600"/>
                      <wp:lineTo x="21600" y="473"/>
                      <wp:lineTo x="484" y="473"/>
                      <wp:lineTo x="484" y="21600"/>
                      <wp:lineTo x="21600" y="21600"/>
                    </wp:wrapPolygon>
                  </wp:wrapTight>
                  <wp:docPr id="22" name="Рисунок 22" descr="Детская красная вязаная шапка на подкладке gulliver Gulliver – купить в  интернет-магазине Gulliver с доставкой по Москве и России. Коллекция Скраб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Детская красная вязаная шапка на подкладке gulliver Gulliver – купить в  интернет-магазине Gulliver с доставкой по Москве и России. Коллекция Скраб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4728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607C1" w14:paraId="6F21B521" w14:textId="77777777" w:rsidTr="00F12525">
        <w:tc>
          <w:tcPr>
            <w:tcW w:w="3624" w:type="dxa"/>
          </w:tcPr>
          <w:p w14:paraId="118E9549" w14:textId="05832BF4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0768" behindDoc="1" locked="0" layoutInCell="1" allowOverlap="1" wp14:anchorId="531201FF" wp14:editId="2232BC62">
                  <wp:simplePos x="0" y="0"/>
                  <wp:positionH relativeFrom="column">
                    <wp:posOffset>560705</wp:posOffset>
                  </wp:positionH>
                  <wp:positionV relativeFrom="paragraph">
                    <wp:posOffset>0</wp:posOffset>
                  </wp:positionV>
                  <wp:extent cx="1257300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273" y="21435"/>
                      <wp:lineTo x="21273" y="0"/>
                      <wp:lineTo x="0" y="0"/>
                    </wp:wrapPolygon>
                  </wp:wrapTight>
                  <wp:docPr id="23" name="Рисунок 23" descr="Детские резиновые сапоги Peppa, цена 450 грн., купить в Харькове — Prom.ua  (ID#57592721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етские резиновые сапоги Peppa, цена 450 грн., купить в Харькове — Prom.ua  (ID#575927213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18" t="7362" r="8876" b="12269"/>
                          <a:stretch/>
                        </pic:blipFill>
                        <pic:spPr bwMode="auto">
                          <a:xfrm>
                            <a:off x="0" y="0"/>
                            <a:ext cx="125730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0" w:type="dxa"/>
          </w:tcPr>
          <w:p w14:paraId="2601BD6E" w14:textId="306FFC21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9744" behindDoc="1" locked="0" layoutInCell="1" allowOverlap="1" wp14:anchorId="13E6E5E9" wp14:editId="58765687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0</wp:posOffset>
                  </wp:positionV>
                  <wp:extent cx="1428750" cy="1409700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312" y="21308"/>
                      <wp:lineTo x="21312" y="0"/>
                      <wp:lineTo x="0" y="0"/>
                    </wp:wrapPolygon>
                  </wp:wrapTight>
                  <wp:docPr id="24" name="Рисунок 24" descr="Свитер для мальчика, свитшот, синий. Медвед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Свитер для мальчика, свитшот, синий. Медведи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24" t="6819" r="6250" b="9091"/>
                          <a:stretch/>
                        </pic:blipFill>
                        <pic:spPr bwMode="auto">
                          <a:xfrm>
                            <a:off x="0" y="0"/>
                            <a:ext cx="142875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57" w:type="dxa"/>
          </w:tcPr>
          <w:p w14:paraId="2BCCE95F" w14:textId="2EAE0001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8720" behindDoc="1" locked="0" layoutInCell="1" allowOverlap="1" wp14:anchorId="4EE8816E" wp14:editId="18272E6F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112395</wp:posOffset>
                  </wp:positionV>
                  <wp:extent cx="1380490" cy="1266825"/>
                  <wp:effectExtent l="0" t="0" r="0" b="9525"/>
                  <wp:wrapTight wrapText="bothSides">
                    <wp:wrapPolygon edited="0">
                      <wp:start x="21600" y="21600"/>
                      <wp:lineTo x="21600" y="162"/>
                      <wp:lineTo x="437" y="162"/>
                      <wp:lineTo x="437" y="21600"/>
                      <wp:lineTo x="21600" y="21600"/>
                    </wp:wrapPolygon>
                  </wp:wrapTight>
                  <wp:docPr id="25" name="Рисунок 25" descr="Шкарпетки “Avocado”, купити Шкарпетки “Avocado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Шкарпетки “Avocado”, купити Шкарпетки “Avocado”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8049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607C1" w14:paraId="3DA2EF4F" w14:textId="77777777" w:rsidTr="00F12525">
        <w:tc>
          <w:tcPr>
            <w:tcW w:w="3624" w:type="dxa"/>
          </w:tcPr>
          <w:p w14:paraId="7B2EA819" w14:textId="48B786D6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4FD7A2" wp14:editId="511807A6">
                  <wp:extent cx="1809750" cy="1598647"/>
                  <wp:effectExtent l="0" t="0" r="0" b="1905"/>
                  <wp:docPr id="27" name="Рисунок 27" descr="Пылесос Gorenje VC1411CMBU купить в Минске, цена в интернет-магазине  iMarket.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Пылесос Gorenje VC1411CMBU купить в Минске, цена в интернет-магазине  iMarket.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776" cy="160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47F3C3B0" w14:textId="60141657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AA0256" wp14:editId="00AD308C">
                  <wp:extent cx="1495425" cy="1505738"/>
                  <wp:effectExtent l="0" t="0" r="0" b="0"/>
                  <wp:docPr id="28" name="Рисунок 28" descr="GORENJE WE72S3B - AraEx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ORENJE WE72S3B - AraExpr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376" cy="150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6DA71379" w14:textId="79F8CA21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F4893" wp14:editId="343AAD00">
                  <wp:extent cx="1438275" cy="1438275"/>
                  <wp:effectExtent l="0" t="0" r="9525" b="9525"/>
                  <wp:docPr id="29" name="Рисунок 29" descr="Микроволновка самсунг неисправности ремонт своими - Яхт клуб Ост-В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Микроволновка самсунг неисправности ремонт своими - Яхт клуб Ост-В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3494AA46" w14:textId="77777777" w:rsidTr="00F12525">
        <w:tc>
          <w:tcPr>
            <w:tcW w:w="3624" w:type="dxa"/>
          </w:tcPr>
          <w:p w14:paraId="2EC38856" w14:textId="024B1EBA" w:rsidR="00AA37A4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2816" behindDoc="1" locked="0" layoutInCell="1" allowOverlap="1" wp14:anchorId="2A1968FA" wp14:editId="608548E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5715</wp:posOffset>
                  </wp:positionV>
                  <wp:extent cx="1931670" cy="1095375"/>
                  <wp:effectExtent l="0" t="0" r="0" b="9525"/>
                  <wp:wrapTight wrapText="bothSides">
                    <wp:wrapPolygon edited="0">
                      <wp:start x="0" y="0"/>
                      <wp:lineTo x="0" y="21412"/>
                      <wp:lineTo x="21302" y="21412"/>
                      <wp:lineTo x="21302" y="0"/>
                      <wp:lineTo x="0" y="0"/>
                    </wp:wrapPolygon>
                  </wp:wrapTight>
                  <wp:docPr id="31" name="Рисунок 31" descr="Інформатика, 5 клас: Ур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Інформатика, 5 клас: Ур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67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1E520E88" w14:textId="1CBCB0B2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1792" behindDoc="1" locked="0" layoutInCell="1" allowOverlap="1" wp14:anchorId="6B1E5DDB" wp14:editId="2C5C2E7E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100965</wp:posOffset>
                  </wp:positionV>
                  <wp:extent cx="135255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296" y="21415"/>
                      <wp:lineTo x="21296" y="0"/>
                      <wp:lineTo x="0" y="0"/>
                    </wp:wrapPolygon>
                  </wp:wrapTight>
                  <wp:docPr id="32" name="Рисунок 32" descr="Мобильный телефон Ulefone S11 1/16Gb Twilight (6937748733034) цены в Киеве  и Украине - купить в магазине Brain: компьютеры и гадже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Мобильный телефон Ulefone S11 1/16Gb Twilight (6937748733034) цены в Киеве  и Украине - купить в магазине Brain: компьютеры и гадже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7" w:type="dxa"/>
          </w:tcPr>
          <w:p w14:paraId="4D042F3A" w14:textId="4294460D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5025CE" wp14:editId="24C91652">
                  <wp:extent cx="1545590" cy="1162050"/>
                  <wp:effectExtent l="0" t="0" r="0" b="0"/>
                  <wp:docPr id="33" name="Рисунок 33" descr="Утюг PHILIPS GC1742/40 купить по низкой цене в Киеве, Харькове, Днепре,  Одессе, Запорожье, Украине | Интернет-магазин Eldora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Утюг PHILIPS GC1742/40 купить по низкой цене в Киеве, Харькове, Днепре,  Одессе, Запорожье, Украине | Интернет-магазин Eldorad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672" cy="1164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359FC89A" w14:textId="77777777" w:rsidTr="00F12525">
        <w:tc>
          <w:tcPr>
            <w:tcW w:w="3624" w:type="dxa"/>
          </w:tcPr>
          <w:p w14:paraId="56306146" w14:textId="57797697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3840" behindDoc="1" locked="0" layoutInCell="1" allowOverlap="1" wp14:anchorId="542D0C52" wp14:editId="65845184">
                  <wp:simplePos x="0" y="0"/>
                  <wp:positionH relativeFrom="column">
                    <wp:posOffset>132080</wp:posOffset>
                  </wp:positionH>
                  <wp:positionV relativeFrom="page">
                    <wp:posOffset>92075</wp:posOffset>
                  </wp:positionV>
                  <wp:extent cx="144780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1316" y="21382"/>
                      <wp:lineTo x="21316" y="0"/>
                      <wp:lineTo x="0" y="0"/>
                    </wp:wrapPolygon>
                  </wp:wrapTight>
                  <wp:docPr id="34" name="Рисунок 34" descr="ᐈ Кусочек сыра картинка вектор, векторные картинки кусок сыра вектор |  скачать на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ᐈ Кусочек сыра картинка вектор, векторные картинки кусок сыра вектор |  скачать на Depositphotos®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34" t="19333" r="10667" b="15833"/>
                          <a:stretch/>
                        </pic:blipFill>
                        <pic:spPr bwMode="auto">
                          <a:xfrm>
                            <a:off x="0" y="0"/>
                            <a:ext cx="14478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19109D7D" w14:textId="0DD89F1D" w:rsidR="00AD679C" w:rsidRDefault="00AA37A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CD9F3" wp14:editId="76D97574">
                  <wp:extent cx="1733550" cy="1142104"/>
                  <wp:effectExtent l="0" t="0" r="0" b="1270"/>
                  <wp:docPr id="35" name="Рисунок 35" descr="Буженина запеченная в духовке: рецепт с фото, как приготов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Буженина запеченная в духовке: рецепт с фото, как приготов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648" cy="1146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2D767CD5" w14:textId="50FF5C4D" w:rsidR="00AD679C" w:rsidRDefault="00F3472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84E384" wp14:editId="089C19C5">
                  <wp:extent cx="1533525" cy="1533525"/>
                  <wp:effectExtent l="0" t="0" r="9525" b="9525"/>
                  <wp:docPr id="36" name="Рисунок 36" descr="Молоко: Молоко &quot;Простоквашино&quot; 2,5% 900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Молоко: Молоко &quot;Простоквашино&quot; 2,5% 900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3DBAE5FC" w14:textId="77777777" w:rsidTr="00F12525">
        <w:tc>
          <w:tcPr>
            <w:tcW w:w="3624" w:type="dxa"/>
          </w:tcPr>
          <w:p w14:paraId="4DDF91E3" w14:textId="5EBB3069" w:rsidR="00AD679C" w:rsidRDefault="00F3472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E3D10FF" wp14:editId="6F03F160">
                  <wp:extent cx="2259443" cy="1504950"/>
                  <wp:effectExtent l="0" t="0" r="7620" b="0"/>
                  <wp:docPr id="40" name="Рисунок 40" descr="Свежий белый хлеб рецепт – выпечка и десерты. «Ед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Свежий белый хлеб рецепт – выпечка и десерты. «Ед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630" cy="1513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14EC986B" w14:textId="4B980161" w:rsidR="00AD679C" w:rsidRDefault="00F3472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4864" behindDoc="1" locked="0" layoutInCell="1" allowOverlap="1" wp14:anchorId="05AE6EA0" wp14:editId="58079A4A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66040</wp:posOffset>
                  </wp:positionV>
                  <wp:extent cx="1835098" cy="1343025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308" y="21140"/>
                      <wp:lineTo x="21308" y="0"/>
                      <wp:lineTo x="0" y="0"/>
                    </wp:wrapPolygon>
                  </wp:wrapTight>
                  <wp:docPr id="43" name="Рисунок 43" descr="Карамель леденцовая с начинкой Roshen Бим-Бом 1 кг (4823077604294) - 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амель леденцовая с начинкой Roshen Бим-Бом 1 кг (4823077604294) - изображение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681" cy="1343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7" w:type="dxa"/>
          </w:tcPr>
          <w:p w14:paraId="53A00A60" w14:textId="71B10366" w:rsidR="00AD679C" w:rsidRDefault="007A272D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DC4F79" wp14:editId="54E1B2B1">
                  <wp:extent cx="1461100" cy="1295400"/>
                  <wp:effectExtent l="0" t="0" r="6350" b="0"/>
                  <wp:docPr id="45" name="Рисунок 45" descr="Торты на зака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орты на заказ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17" t="16254" r="16079" b="21940"/>
                          <a:stretch/>
                        </pic:blipFill>
                        <pic:spPr bwMode="auto">
                          <a:xfrm>
                            <a:off x="0" y="0"/>
                            <a:ext cx="1469597" cy="130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12D15DE5" w14:textId="77777777" w:rsidTr="00F12525">
        <w:tc>
          <w:tcPr>
            <w:tcW w:w="3624" w:type="dxa"/>
          </w:tcPr>
          <w:p w14:paraId="4615B79C" w14:textId="42005210" w:rsidR="00AD679C" w:rsidRDefault="00FB23D2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590F80" wp14:editId="2E259F63">
                  <wp:extent cx="1628775" cy="1419225"/>
                  <wp:effectExtent l="0" t="0" r="9525" b="9525"/>
                  <wp:docPr id="46" name="Рисунок 46" descr="Ножницы канцелярские: купить по выгодным ценам в Украине (Киев, Харьков,  Одесса) | КанцБюр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ожницы канцелярские: купить по выгодным ценам в Украине (Киев, Харьков,  Одесса) | КанцБюр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4A31A4F4" w14:textId="1AD269CE" w:rsidR="00AD679C" w:rsidRDefault="00FB23D2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31B777" wp14:editId="01829F96">
                  <wp:extent cx="1076325" cy="1527949"/>
                  <wp:effectExtent l="0" t="0" r="0" b="0"/>
                  <wp:docPr id="47" name="Рисунок 47" descr="Олівці кольорові Maped Color Peps Classic 48 кольорів (MP.832048) купити в  інтернет магазині - ціна, відгуки, фото на Yakaboo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лівці кольорові Maped Color Peps Classic 48 кольорів (MP.832048) купити в  інтернет магазині - ціна, відгуки, фото на Yakaboo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091" cy="1547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6D91F0D7" w14:textId="08AAD75D" w:rsidR="00AD679C" w:rsidRDefault="00FB23D2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14C29C" wp14:editId="1065CEE9">
                  <wp:extent cx="1809750" cy="1279752"/>
                  <wp:effectExtent l="0" t="0" r="0" b="0"/>
                  <wp:docPr id="48" name="Рисунок 48" descr="Все для малювання купити в Львів — Копіцентр &quot;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се для малювання купити в Львів — Копіцентр &quot;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110" cy="129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3E4D4FE7" w14:textId="77777777" w:rsidTr="00F12525">
        <w:tc>
          <w:tcPr>
            <w:tcW w:w="3624" w:type="dxa"/>
          </w:tcPr>
          <w:p w14:paraId="050BE25A" w14:textId="7A3D9F33" w:rsidR="00AD679C" w:rsidRDefault="00FB23D2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1153E0" wp14:editId="080058B6">
                  <wp:extent cx="1398708" cy="1998154"/>
                  <wp:effectExtent l="5080" t="0" r="0" b="0"/>
                  <wp:docPr id="49" name="Рисунок 49" descr="Архівний товар. Фарби акварельні. 12 кольорів купить с доставкой по  Украине. Продажа по ценам издательства. Читать отзывы в интернет магазине  Ранок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рхівний товар. Фарби акварельні. 12 кольорів купить с доставкой по  Украине. Продажа по ценам издательства. Читать отзывы в интернет магазине  Ранок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13710" cy="201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33F7471A" w14:textId="77C5B45B" w:rsidR="00AD679C" w:rsidRDefault="00FB23D2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A50B01" wp14:editId="0F759415">
                  <wp:extent cx="1990725" cy="1421765"/>
                  <wp:effectExtent l="0" t="0" r="9525" b="6985"/>
                  <wp:docPr id="50" name="Рисунок 50" descr="Двусторонний цветной картон ⋆ Издательство &quot;Подолье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вусторонний цветной картон ⋆ Издательство &quot;Подолье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783" cy="143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306F70F6" w14:textId="112AFDD5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5881F0" wp14:editId="020E3A09">
                  <wp:extent cx="1590675" cy="1381125"/>
                  <wp:effectExtent l="0" t="0" r="9525" b="9525"/>
                  <wp:docPr id="51" name="Рисунок 51" descr="Школьный рюкзак ELLY 19004 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Школьный рюкзак ELLY 19004 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0DC6404A" w14:textId="77777777" w:rsidTr="00F12525">
        <w:tc>
          <w:tcPr>
            <w:tcW w:w="3624" w:type="dxa"/>
          </w:tcPr>
          <w:p w14:paraId="36FF3626" w14:textId="317BC720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92DEDA" wp14:editId="4601FA00">
                  <wp:extent cx="2277359" cy="1504950"/>
                  <wp:effectExtent l="0" t="0" r="8890" b="0"/>
                  <wp:docPr id="52" name="Рисунок 52" descr="Помидоры», описание, фотография и лучшие рецепты на сайте «Ед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омидоры», описание, фотография и лучшие рецепты на сайте «Ед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232" cy="1514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77CD127D" w14:textId="26FB6145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CF4B24" wp14:editId="13E54D54">
                  <wp:extent cx="1927639" cy="1419225"/>
                  <wp:effectExtent l="0" t="0" r="0" b="0"/>
                  <wp:docPr id="53" name="Рисунок 53" descr="Арбуз - ягода с сюрпризом. Сколько можно съесть и кому нужно быть  осторожным | ВЕ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рбуз - ягода с сюрпризом. Сколько можно съесть и кому нужно быть  осторожным | ВЕ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910" cy="1430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114B3894" w14:textId="06F30F5A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A0A498" wp14:editId="2DE6815E">
                  <wp:extent cx="1847850" cy="1457294"/>
                  <wp:effectExtent l="0" t="0" r="0" b="0"/>
                  <wp:docPr id="55" name="Рисунок 55" descr="Болгарский перец - полезные свойства, состав и противопоказания (+ 18 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Болгарский перец - полезные свойства, состав и противопоказания (+ 18 фото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257" cy="1468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26001101" w14:textId="77777777" w:rsidTr="00F12525">
        <w:tc>
          <w:tcPr>
            <w:tcW w:w="3624" w:type="dxa"/>
          </w:tcPr>
          <w:p w14:paraId="099D050B" w14:textId="162C3346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B7BF8D" wp14:editId="1AAE4075">
                  <wp:extent cx="2063612" cy="1600200"/>
                  <wp:effectExtent l="0" t="0" r="0" b="0"/>
                  <wp:docPr id="56" name="Рисунок 56" descr="Морковь в Оливье | Сайт «Салат Оливье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Морковь в Оливье | Сайт «Салат Оливье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469" cy="1607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67D72646" w14:textId="6C783828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0F4ECB" wp14:editId="45014DE2">
                  <wp:extent cx="2009660" cy="1581150"/>
                  <wp:effectExtent l="0" t="0" r="0" b="0"/>
                  <wp:docPr id="57" name="Рисунок 57" descr="Яблоко – полезные свойства, состав и противопоказ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Яблоко – полезные свойства, состав и противопоказ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289" cy="15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43E43CDF" w14:textId="29CACE71" w:rsidR="00AD679C" w:rsidRDefault="00410A1F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5EA123" wp14:editId="7B772737">
                  <wp:extent cx="1895475" cy="1524000"/>
                  <wp:effectExtent l="0" t="0" r="9525" b="0"/>
                  <wp:docPr id="58" name="Рисунок 58" descr="Мандарин – описание, виды, сорта, фото, выращивание, уход, поль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Мандарин – описание, виды, сорта, фото, выращивание, уход, поль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901993" cy="152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32AE5549" w14:textId="77777777" w:rsidTr="00F12525">
        <w:tc>
          <w:tcPr>
            <w:tcW w:w="3624" w:type="dxa"/>
          </w:tcPr>
          <w:p w14:paraId="6B990C9B" w14:textId="4DE31999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C59E7AA" wp14:editId="37295CA9">
                  <wp:extent cx="1704975" cy="1381125"/>
                  <wp:effectExtent l="0" t="0" r="9525" b="9525"/>
                  <wp:docPr id="60" name="Рисунок 60" descr="Тарелка фарфоровая Laura Ashley BLUEPRINT в интернет-магазине ProMen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Тарелка фарфоровая Laura Ashley BLUEPRINT в интернет-магазине ProMen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69858DD1" w14:textId="06D30406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4E0F14" wp14:editId="199D1510">
                  <wp:extent cx="1495425" cy="1541675"/>
                  <wp:effectExtent l="0" t="0" r="0" b="1905"/>
                  <wp:docPr id="61" name="Рисунок 61" descr="Чашка 0,25 л BENTOM дитяча пласт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Чашка 0,25 л BENTOM дитяча пласт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874" cy="154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439E8057" w14:textId="1FA92806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7129E6" wp14:editId="495E67F9">
                  <wp:extent cx="1524000" cy="1524000"/>
                  <wp:effectExtent l="0" t="0" r="0" b="0"/>
                  <wp:docPr id="62" name="Рисунок 62" descr="Дитячі столові прибори 70235694 Ikea купити в Украї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Дитячі столові прибори 70235694 Ikea купити в Украї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1D375C08" w14:textId="77777777" w:rsidTr="00F12525">
        <w:tc>
          <w:tcPr>
            <w:tcW w:w="3624" w:type="dxa"/>
          </w:tcPr>
          <w:p w14:paraId="650A9687" w14:textId="14780092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BA9EA1" wp14:editId="5492B3C2">
                  <wp:extent cx="1847359" cy="1396783"/>
                  <wp:effectExtent l="0" t="0" r="635" b="0"/>
                  <wp:docPr id="63" name="Рисунок 63" descr="Кастрюля эмалированная 5,7 л &quot;Пион&quot; 2545, цена 487 грн., купить в Харькове  — Prom.ua (ID#33381286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Кастрюля эмалированная 5,7 л &quot;Пион&quot; 2545, цена 487 грн., купить в Харькове  — Prom.ua (ID#33381286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634" cy="1401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623D9E0B" w14:textId="3FC80154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E7D059" wp14:editId="38B8C90F">
                  <wp:extent cx="1752600" cy="1143000"/>
                  <wp:effectExtent l="0" t="0" r="0" b="0"/>
                  <wp:docPr id="66" name="Рисунок 66" descr="Отзывы о Tefal B3950602 Star Collection 28 см. Самая низкая цена на Tefal  B3950602 Star Collection 28 см. Цены, отзывы, характеристики Сковорода  универсальная Tefal B3950602 Star Collection 28 см в интернет магазине  Comfy (Комфи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Отзывы о Tefal B3950602 Star Collection 28 см. Самая низкая цена на Tefal  B3950602 Star Collection 28 см. Цены, отзывы, характеристики Сковорода  универсальная Tefal B3950602 Star Collection 28 см в интернет магазине  Comfy (Комфи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781" cy="1143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70E50680" w14:textId="7F325E62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BE47D" wp14:editId="71007EEB">
                  <wp:extent cx="1571625" cy="1257300"/>
                  <wp:effectExtent l="0" t="0" r="9525" b="0"/>
                  <wp:docPr id="67" name="Рисунок 67" descr="Салатница Tiffany XL зеленая от Guzzini (арт. 21383060) купить в Москве 🌼  Интернет-магазин DesignB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алатница Tiffany XL зеленая от Guzzini (арт. 21383060) купить в Москве 🌼  Интернет-магазин DesignB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5C4A378D" w14:textId="77777777" w:rsidTr="00F12525">
        <w:tc>
          <w:tcPr>
            <w:tcW w:w="3624" w:type="dxa"/>
          </w:tcPr>
          <w:p w14:paraId="6FD25860" w14:textId="13F12936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C6B3B1" wp14:editId="744C465E">
                  <wp:extent cx="1562100" cy="1562100"/>
                  <wp:effectExtent l="0" t="0" r="0" b="0"/>
                  <wp:docPr id="68" name="Рисунок 68" descr="Детская кровать Соня 3 с ящиками, Пехотин — купить в магазине мебели Добра  Лавка | Цена | Киев, Днепр, Харьков, Одес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етская кровать Соня 3 с ящиками, Пехотин — купить в магазине мебели Добра  Лавка | Цена | Киев, Днепр, Харьков, Одес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739540ED" w14:textId="3391BBD2" w:rsidR="00AD679C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DF2A32" wp14:editId="11A60325">
                  <wp:extent cx="1352550" cy="1352550"/>
                  <wp:effectExtent l="0" t="0" r="0" b="0"/>
                  <wp:docPr id="76" name="Рисунок 76" descr="Стол детский MAMM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ол детский MAMM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3FE8AD39" w14:textId="2AB94869" w:rsidR="00AD679C" w:rsidRDefault="004C310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1BA21D" wp14:editId="35C71BB0">
                  <wp:extent cx="914400" cy="1424940"/>
                  <wp:effectExtent l="0" t="0" r="0" b="3810"/>
                  <wp:docPr id="72" name="Рисунок 72" descr="Купить Детский шкаф с витражами Единорожка в интернет магазине недорого в  Украине. Лучшая цена - Lamama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упить Детский шкаф с витражами Единорожка в интернет магазине недорого в  Украине. Лучшая цена - Lamama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766" cy="1433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5CF09479" w14:textId="77777777" w:rsidTr="00F12525">
        <w:tc>
          <w:tcPr>
            <w:tcW w:w="3624" w:type="dxa"/>
          </w:tcPr>
          <w:p w14:paraId="3B53681C" w14:textId="4E4A88BD" w:rsidR="00E37AE4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35831348" wp14:editId="128A7DE5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0</wp:posOffset>
                  </wp:positionV>
                  <wp:extent cx="1028700" cy="1177925"/>
                  <wp:effectExtent l="0" t="0" r="0" b="3175"/>
                  <wp:wrapThrough wrapText="bothSides">
                    <wp:wrapPolygon edited="0">
                      <wp:start x="0" y="0"/>
                      <wp:lineTo x="0" y="21309"/>
                      <wp:lineTo x="21200" y="21309"/>
                      <wp:lineTo x="21200" y="0"/>
                      <wp:lineTo x="0" y="0"/>
                    </wp:wrapPolygon>
                  </wp:wrapThrough>
                  <wp:docPr id="75" name="Рисунок 75" descr="Комод детский Цветы жизни купить недорого в Киеве. Лучшая цена в  интернет-магазине Lama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омод детский Цветы жизни купить недорого в Киеве. Лучшая цена в  интернет-магазине Lamam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67" t="1833" r="12501" b="15333"/>
                          <a:stretch/>
                        </pic:blipFill>
                        <pic:spPr bwMode="auto">
                          <a:xfrm>
                            <a:off x="0" y="0"/>
                            <a:ext cx="1028700" cy="117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143C92" w14:textId="77777777" w:rsidR="00AD679C" w:rsidRDefault="00AD679C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CE63EEF" w14:textId="77777777" w:rsidR="00E37AE4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5C1C2BA" w14:textId="77777777" w:rsidR="00E37AE4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66DD5A6" w14:textId="7F8C4AA7" w:rsidR="00E37AE4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418EE57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641FFE1" w14:textId="0110465A" w:rsidR="00E37AE4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230" w:type="dxa"/>
          </w:tcPr>
          <w:p w14:paraId="4D02248B" w14:textId="3AB6AC80" w:rsidR="00AD679C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0472F6" wp14:editId="644703CA">
                  <wp:extent cx="1295400" cy="1295400"/>
                  <wp:effectExtent l="0" t="0" r="0" b="0"/>
                  <wp:docPr id="78" name="Рисунок 78" descr="Стул детский MAMM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ул детский MAMM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6640BF1C" w14:textId="57E6EE98" w:rsidR="00AD679C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5C34BB" wp14:editId="595FB8E8">
                  <wp:extent cx="1466850" cy="1042814"/>
                  <wp:effectExtent l="0" t="0" r="0" b="5080"/>
                  <wp:docPr id="80" name="Рисунок 80" descr="ROZETKA | Полка Тиса П-8 Яблоня локарно. Цена, купить Полка Тиса П-8 Яблоня  локарно в Киеве, Харькове, Днепропетровске, Одессе, Запорожье, Львове. Полка  Тиса П-8 Яблоня локарно: обзор, описание, продаж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ZETKA | Полка Тиса П-8 Яблоня локарно. Цена, купить Полка Тиса П-8 Яблоня  локарно в Киеве, Харькове, Днепропетровске, Одессе, Запорожье, Львове. Полка  Тиса П-8 Яблоня локарно: обзор, описание, продаж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33" t="21000" r="9334" b="23666"/>
                          <a:stretch/>
                        </pic:blipFill>
                        <pic:spPr bwMode="auto">
                          <a:xfrm>
                            <a:off x="0" y="0"/>
                            <a:ext cx="1473931" cy="1047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594DC9A5" w14:textId="77777777" w:rsidTr="00F12525">
        <w:tc>
          <w:tcPr>
            <w:tcW w:w="3624" w:type="dxa"/>
          </w:tcPr>
          <w:p w14:paraId="12AD530B" w14:textId="77777777" w:rsidR="00AD679C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222E54" wp14:editId="4B7A5DAB">
                  <wp:extent cx="2056890" cy="1371600"/>
                  <wp:effectExtent l="0" t="0" r="635" b="0"/>
                  <wp:docPr id="81" name="Рисунок 81" descr="Беседа &quot;Мои друзья&quot; - Коррекционная школа - 1 клас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еседа &quot;Мои друзья&quot; - Коррекционная школа - 1 клас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051" cy="1381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CD71A" w14:textId="0492E6CF" w:rsidR="00F12525" w:rsidRDefault="00F12525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230" w:type="dxa"/>
          </w:tcPr>
          <w:p w14:paraId="1454BE90" w14:textId="3D608E5F" w:rsidR="00AD679C" w:rsidRDefault="00E37AE4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42AB14" wp14:editId="5E2A1B18">
                  <wp:extent cx="2021205" cy="1362075"/>
                  <wp:effectExtent l="0" t="0" r="0" b="9525"/>
                  <wp:docPr id="82" name="Рисунок 82" descr="Родительское собрание! - Сайт Соломиной Олеси Витальев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одительское собрание! - Сайт Соломиной Олеси Витальев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541" cy="1371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121F640C" w14:textId="408ACFC6" w:rsidR="00AD679C" w:rsidRDefault="00F12525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3CB7A2" wp14:editId="2E04D0EB">
                  <wp:extent cx="1809750" cy="1314450"/>
                  <wp:effectExtent l="0" t="0" r="0" b="0"/>
                  <wp:docPr id="84" name="Рисунок 84" descr="80+ лучших изображений доски «Любовь это» | любовь это, любовь, милые цита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80+ лучших изображений доски «Любовь это» | любовь это, любовь, милые цитат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149" b="25862"/>
                          <a:stretch/>
                        </pic:blipFill>
                        <pic:spPr bwMode="auto">
                          <a:xfrm>
                            <a:off x="0" y="0"/>
                            <a:ext cx="1812133" cy="1316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4966F03A" w14:textId="77777777" w:rsidTr="00F12525">
        <w:tc>
          <w:tcPr>
            <w:tcW w:w="3624" w:type="dxa"/>
          </w:tcPr>
          <w:p w14:paraId="183D9C01" w14:textId="0D132373" w:rsidR="00AD679C" w:rsidRDefault="00F12525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243ACD9" wp14:editId="4F7E32FE">
                  <wp:extent cx="1933575" cy="1343025"/>
                  <wp:effectExtent l="0" t="0" r="9525" b="9525"/>
                  <wp:docPr id="88" name="Рисунок 88" descr="Le Docteur Vérifie Le Bébé | Vecteur Prem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 Docteur Vérifie Le Bébé | Vecteur Prem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0E969CC5" w14:textId="080FB2C7" w:rsidR="00AD679C" w:rsidRDefault="00F12525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4A238E" wp14:editId="4C883464">
                  <wp:extent cx="1914463" cy="1409700"/>
                  <wp:effectExtent l="0" t="0" r="0" b="0"/>
                  <wp:docPr id="89" name="Рисунок 89" descr="Точный прогноз погоды в Крыму: в субботу тепло, в воскресенье похолодает и  задождит - газета «Кафа» новости Феодосии и Кры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очный прогноз погоды в Крыму: в субботу тепло, в воскресенье похолодает и  задождит - газета «Кафа» новости Феодосии и Кры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956" cy="1422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4308F334" w14:textId="2851C2E3" w:rsidR="00AD679C" w:rsidRDefault="005D7DE0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6912" behindDoc="1" locked="0" layoutInCell="1" allowOverlap="1" wp14:anchorId="7AC98AC9" wp14:editId="7E79478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51435</wp:posOffset>
                  </wp:positionV>
                  <wp:extent cx="1770380" cy="1333500"/>
                  <wp:effectExtent l="0" t="0" r="1270" b="0"/>
                  <wp:wrapTight wrapText="bothSides">
                    <wp:wrapPolygon edited="0">
                      <wp:start x="0" y="0"/>
                      <wp:lineTo x="0" y="21291"/>
                      <wp:lineTo x="21383" y="21291"/>
                      <wp:lineTo x="21383" y="0"/>
                      <wp:lineTo x="0" y="0"/>
                    </wp:wrapPolygon>
                  </wp:wrapTight>
                  <wp:docPr id="91" name="Рисунок 91" descr="Прогноз погоды 20 мая 2019 Украина - прогноз от синоп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огноз погоды 20 мая 2019 Украина - прогноз от синоптик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59" t="7259" r="10182" b="9677"/>
                          <a:stretch/>
                        </pic:blipFill>
                        <pic:spPr bwMode="auto">
                          <a:xfrm>
                            <a:off x="0" y="0"/>
                            <a:ext cx="177038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607C1" w14:paraId="5376832B" w14:textId="77777777" w:rsidTr="00F12525">
        <w:tc>
          <w:tcPr>
            <w:tcW w:w="3624" w:type="dxa"/>
          </w:tcPr>
          <w:p w14:paraId="391DECAB" w14:textId="530B0791" w:rsidR="00F12525" w:rsidRDefault="00DD2DFE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2E29B4" wp14:editId="403C76C9">
                  <wp:extent cx="1924050" cy="1409700"/>
                  <wp:effectExtent l="0" t="0" r="0" b="0"/>
                  <wp:docPr id="96" name="Рисунок 96" descr="ᐈ Клипарт детки векторные картинки, иллюстрации умные дети | скачать на 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ᐈ Клипарт детки векторные картинки, иллюстрации умные дети | скачать на 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346" cy="1422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4C0D40D3" w14:textId="7C419D7F" w:rsidR="00F12525" w:rsidRDefault="005D7DE0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43FE15" wp14:editId="10BD6862">
                  <wp:extent cx="1914525" cy="1371600"/>
                  <wp:effectExtent l="0" t="0" r="9525" b="0"/>
                  <wp:docPr id="95" name="Рисунок 95" descr="Волгоград собирается вернуться к московскому време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олгоград собирается вернуться к московскому време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757" cy="1381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337CBD4A" w14:textId="1D63CCF6" w:rsidR="00F12525" w:rsidRPr="00DD2DFE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BAC652" wp14:editId="1CDDAEEC">
                  <wp:extent cx="1828800" cy="1445895"/>
                  <wp:effectExtent l="0" t="0" r="0" b="1905"/>
                  <wp:docPr id="99" name="Рисунок 99" descr="Екатерина Ба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Екатерина Бабок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66" t="10420" r="8385"/>
                          <a:stretch/>
                        </pic:blipFill>
                        <pic:spPr bwMode="auto">
                          <a:xfrm>
                            <a:off x="0" y="0"/>
                            <a:ext cx="1842041" cy="145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28DC04C8" w14:textId="77777777" w:rsidTr="00F12525">
        <w:tc>
          <w:tcPr>
            <w:tcW w:w="3624" w:type="dxa"/>
          </w:tcPr>
          <w:p w14:paraId="18411725" w14:textId="01327F96" w:rsidR="0029529D" w:rsidRDefault="0029529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048BA7" wp14:editId="2695B572">
                  <wp:extent cx="1685925" cy="1266825"/>
                  <wp:effectExtent l="0" t="0" r="9525" b="9525"/>
                  <wp:docPr id="124" name="Рисунок 124" descr="Экспериментальная деятельность &quot;Капля из незакрытого крана&quot; 21.09.2017г. |  МБДОУ детский сад №2 &quot;Казачок&quot; г.Абин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кспериментальная деятельность &quot;Капля из незакрытого крана&quot; 21.09.2017г. |  МБДОУ детский сад №2 &quot;Казачок&quot; г.Абин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1421A130" w14:textId="1B689924" w:rsidR="0029529D" w:rsidRDefault="0029529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C7B041" wp14:editId="02ADC548">
                  <wp:extent cx="1457325" cy="1266825"/>
                  <wp:effectExtent l="0" t="0" r="9525" b="9525"/>
                  <wp:docPr id="125" name="Рисунок 125" descr="Фотографии, изображения без уплаты роялти, векторные изображения и  видеоролики (&quot;лампочка Графика&quot;)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графии, изображения без уплаты роялти, векторные изображения и  видеоролики (&quot;лампочка Графика&quot;) |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573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6931717F" w14:textId="6FB16603" w:rsidR="0029529D" w:rsidRDefault="0029529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A371A3" wp14:editId="17AE6E9C">
                  <wp:extent cx="1809750" cy="1504950"/>
                  <wp:effectExtent l="0" t="0" r="0" b="0"/>
                  <wp:docPr id="127" name="Рисунок 127" descr="7 необычных способов сохранения тепла в доме - archidea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 необычных способов сохранения тепла в доме - archidea.com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0" r="7998"/>
                          <a:stretch/>
                        </pic:blipFill>
                        <pic:spPr bwMode="auto">
                          <a:xfrm>
                            <a:off x="0" y="0"/>
                            <a:ext cx="1818403" cy="1512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2F9FF259" w14:textId="77777777" w:rsidTr="00F12525">
        <w:tc>
          <w:tcPr>
            <w:tcW w:w="3624" w:type="dxa"/>
          </w:tcPr>
          <w:p w14:paraId="4FC9660C" w14:textId="0955413D" w:rsidR="0029529D" w:rsidRDefault="004C50EB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7936" behindDoc="1" locked="0" layoutInCell="1" allowOverlap="1" wp14:anchorId="68EA9551" wp14:editId="26D1E0BC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57150</wp:posOffset>
                  </wp:positionV>
                  <wp:extent cx="1685925" cy="1123950"/>
                  <wp:effectExtent l="0" t="0" r="9525" b="0"/>
                  <wp:wrapTight wrapText="bothSides">
                    <wp:wrapPolygon edited="0">
                      <wp:start x="0" y="0"/>
                      <wp:lineTo x="0" y="21234"/>
                      <wp:lineTo x="21478" y="21234"/>
                      <wp:lineTo x="21478" y="0"/>
                      <wp:lineTo x="0" y="0"/>
                    </wp:wrapPolygon>
                  </wp:wrapTight>
                  <wp:docPr id="129" name="Рисунок 129" descr="ᐈ Таблетки в блистерах фотографии, картинки таблетки в блистере | скачать  на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ᐈ Таблетки в блистерах фотографии, картинки таблетки в блистере | скачать  на Depositphotos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0" w:type="dxa"/>
          </w:tcPr>
          <w:p w14:paraId="7C5CABBA" w14:textId="231B152E" w:rsidR="0029529D" w:rsidRDefault="0029529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083FA1" wp14:editId="2B234DC3">
                  <wp:extent cx="1816099" cy="1362075"/>
                  <wp:effectExtent l="0" t="0" r="0" b="0"/>
                  <wp:docPr id="128" name="Рисунок 128" descr="Какую машину купить за 15 000 долларов: выбираем авто В-клас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кую машину купить за 15 000 долларов: выбираем авто В-клас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36302" cy="137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0A3508D1" w14:textId="057C6B6F" w:rsidR="0029529D" w:rsidRDefault="004C50EB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323601" wp14:editId="68C91DBD">
                  <wp:extent cx="1676400" cy="1257300"/>
                  <wp:effectExtent l="0" t="0" r="0" b="0"/>
                  <wp:docPr id="130" name="Рисунок 130" descr="Погода в Ташкен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года в Ташкен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966" cy="125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05D61592" w14:textId="77777777" w:rsidTr="00F12525">
        <w:tc>
          <w:tcPr>
            <w:tcW w:w="3624" w:type="dxa"/>
          </w:tcPr>
          <w:p w14:paraId="18FF806C" w14:textId="07FC5C42" w:rsidR="00AC32BF" w:rsidRDefault="00AC32BF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6C1488" wp14:editId="3424AB82">
                  <wp:extent cx="2191385" cy="1552575"/>
                  <wp:effectExtent l="0" t="0" r="0" b="9525"/>
                  <wp:docPr id="190" name="Рисунок 190" descr="AVTO.KM.UA - Експлуатація автомобіля: цікаве про запчасти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VTO.KM.UA - Експлуатація автомобіля: цікаве про запчасти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182" cy="1565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1CEE7FA3" w14:textId="52ADCCCF" w:rsidR="00AC32BF" w:rsidRDefault="00AC32BF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96F15F" wp14:editId="491E8BE2">
                  <wp:extent cx="1943100" cy="1609725"/>
                  <wp:effectExtent l="0" t="0" r="0" b="9525"/>
                  <wp:docPr id="189" name="Рисунок 189" descr="Портативная автомойка с али. Обзор и тест-драйв — Роман Воропае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ртативная автомойка с али. Обзор и тест-драйв — Роман Воропае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206" cy="1610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04A33FE0" w14:textId="039E5078" w:rsidR="00AC32BF" w:rsidRDefault="00AC32BF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81B33A" wp14:editId="78E86FC7">
                  <wp:extent cx="1809750" cy="1533525"/>
                  <wp:effectExtent l="0" t="0" r="0" b="9525"/>
                  <wp:docPr id="191" name="Рисунок 191" descr="Водородные автомобили плюсы и мин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одородные автомобили плюсы и мин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515" cy="1535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A2E" w14:paraId="1AA8FC66" w14:textId="77777777" w:rsidTr="00F12525">
        <w:tc>
          <w:tcPr>
            <w:tcW w:w="3624" w:type="dxa"/>
          </w:tcPr>
          <w:p w14:paraId="51D7CAC8" w14:textId="511F886D" w:rsidR="00AC32BF" w:rsidRDefault="00B76AE9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C1A8F8" wp14:editId="6FFDCC8D">
                  <wp:extent cx="2053625" cy="1457325"/>
                  <wp:effectExtent l="0" t="0" r="3810" b="0"/>
                  <wp:docPr id="194" name="Рисунок 194" descr="Замена колес на запасные и подкачка шин, Москва и Московская облас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Замена колес на запасные и подкачка шин, Москва и Московская облас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001" cy="1458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42440" w14:textId="14541163" w:rsidR="00AC32BF" w:rsidRDefault="00AC32BF" w:rsidP="00F65B8D">
            <w:pPr>
              <w:jc w:val="both"/>
              <w:rPr>
                <w:noProof/>
                <w:lang w:eastAsia="ru-RU"/>
              </w:rPr>
            </w:pPr>
          </w:p>
        </w:tc>
        <w:tc>
          <w:tcPr>
            <w:tcW w:w="3230" w:type="dxa"/>
          </w:tcPr>
          <w:p w14:paraId="5AFF98A5" w14:textId="61BAB5A4" w:rsidR="00AC32BF" w:rsidRDefault="00B76AE9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2D72ECA" wp14:editId="0EBAD2C8">
                  <wp:extent cx="1866900" cy="1428750"/>
                  <wp:effectExtent l="0" t="0" r="0" b="0"/>
                  <wp:docPr id="193" name="Рисунок 193" descr="Рихтовка, покраска - СТО Койот - ремонт и обслуживание LEXUS И TOYO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ихтовка, покраска - СТО Койот - ремонт и обслуживание LEXUS И TOYO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160" cy="144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1A8FD347" w14:textId="0C7874B7" w:rsidR="00AC32BF" w:rsidRDefault="00400D22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223A12" wp14:editId="49DE11BD">
                  <wp:extent cx="1895475" cy="1390650"/>
                  <wp:effectExtent l="0" t="0" r="9525" b="0"/>
                  <wp:docPr id="195" name="Рисунок 195" descr="Комплексная химчистка автомобиля паром -50% в Киеве, Вишневом  --Био-химчистка -50% автомобиля паром и полировка кузова в Киеве и Кривом  Роге, выезд к клиен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омплексная химчистка автомобиля паром -50% в Киеве, Вишневом  --Био-химчистка -50% автомобиля паром и полировка кузова в Киеве и Кривом  Роге, выезд к клиенту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993"/>
                          <a:stretch/>
                        </pic:blipFill>
                        <pic:spPr bwMode="auto">
                          <a:xfrm>
                            <a:off x="0" y="0"/>
                            <a:ext cx="1902185" cy="139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57C3821B" w14:textId="77777777" w:rsidTr="00F12525">
        <w:tc>
          <w:tcPr>
            <w:tcW w:w="3624" w:type="dxa"/>
          </w:tcPr>
          <w:p w14:paraId="6A84A037" w14:textId="0655633D" w:rsidR="00400D22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CCBFCE" wp14:editId="57703B73">
                  <wp:extent cx="2051824" cy="1314450"/>
                  <wp:effectExtent l="0" t="0" r="5715" b="0"/>
                  <wp:docPr id="204" name="Рисунок 204" descr="Детские стрижки для мальчиков и девочек в Кропивницком (Кировоград). Салон  красоты М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етские стрижки для мальчиков и девочек в Кропивницком (Кировоград). Салон  красоты М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573" cy="1317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7D034E4B" w14:textId="0B5A60E7" w:rsidR="00400D22" w:rsidRDefault="00D00857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442435" wp14:editId="5D155F44">
                  <wp:extent cx="1904365" cy="1495425"/>
                  <wp:effectExtent l="0" t="0" r="635" b="9525"/>
                  <wp:docPr id="198" name="Рисунок 198" descr="ПАРИКМАХЕРСКИЕ УСЛУГИ – EL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АРИКМАХЕРСКИЕ УСЛУГИ – EL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203" cy="1523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02DF9E2B" w14:textId="68F2893C" w:rsidR="00400D22" w:rsidRDefault="00D00857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87C433" wp14:editId="1DF1DAE7">
                  <wp:extent cx="2058670" cy="1419225"/>
                  <wp:effectExtent l="0" t="0" r="0" b="9525"/>
                  <wp:docPr id="199" name="Рисунок 199" descr="ТОП-7 Лучших Красок Для Бровей – Рейтинг 2018 Г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ТОП-7 Лучших Красок Для Бровей – Рейтинг 2018 Г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33" cy="14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030C76E6" w14:textId="77777777" w:rsidTr="00D00857">
        <w:trPr>
          <w:trHeight w:val="2684"/>
        </w:trPr>
        <w:tc>
          <w:tcPr>
            <w:tcW w:w="3624" w:type="dxa"/>
          </w:tcPr>
          <w:p w14:paraId="1864B4A2" w14:textId="49E9AFEA" w:rsidR="00D00857" w:rsidRPr="00D00857" w:rsidRDefault="00D00857" w:rsidP="00F65B8D">
            <w:pPr>
              <w:jc w:val="both"/>
              <w:rPr>
                <w:noProof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8176" behindDoc="1" locked="0" layoutInCell="1" allowOverlap="1" wp14:anchorId="790A4BB1" wp14:editId="253E229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81915</wp:posOffset>
                  </wp:positionV>
                  <wp:extent cx="2143125" cy="1362075"/>
                  <wp:effectExtent l="0" t="0" r="9525" b="9525"/>
                  <wp:wrapThrough wrapText="bothSides">
                    <wp:wrapPolygon edited="0">
                      <wp:start x="0" y="0"/>
                      <wp:lineTo x="0" y="21449"/>
                      <wp:lineTo x="21504" y="21449"/>
                      <wp:lineTo x="21504" y="0"/>
                      <wp:lineTo x="0" y="0"/>
                    </wp:wrapPolygon>
                  </wp:wrapThrough>
                  <wp:docPr id="201" name="Рисунок 201" descr="Какие свадебные платья актуальны в 2020 году - He &amp; She - Мир Новостей -  Информационно-развлекательный порт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кие свадебные платья актуальны в 2020 году - He &amp; She - Мир Новостей -  Информационно-развлекательный порт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6A726A9D" w14:textId="683C9405" w:rsidR="00D00857" w:rsidRDefault="00D00857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2ADBEDBD" wp14:editId="6A132094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15240</wp:posOffset>
                  </wp:positionV>
                  <wp:extent cx="1941830" cy="1514475"/>
                  <wp:effectExtent l="0" t="0" r="1270" b="9525"/>
                  <wp:wrapTight wrapText="bothSides">
                    <wp:wrapPolygon edited="0">
                      <wp:start x="0" y="0"/>
                      <wp:lineTo x="0" y="21464"/>
                      <wp:lineTo x="21402" y="21464"/>
                      <wp:lineTo x="21402" y="0"/>
                      <wp:lineTo x="0" y="0"/>
                    </wp:wrapPolygon>
                  </wp:wrapTight>
                  <wp:docPr id="202" name="Рисунок 202" descr="Как правильно брить бороду и 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к правильно брить бороду и ус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62"/>
                          <a:stretch/>
                        </pic:blipFill>
                        <pic:spPr bwMode="auto">
                          <a:xfrm>
                            <a:off x="0" y="0"/>
                            <a:ext cx="194183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7" w:type="dxa"/>
          </w:tcPr>
          <w:p w14:paraId="4270F8FA" w14:textId="24821A82" w:rsidR="00400D22" w:rsidRDefault="00D00857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3FBA08" wp14:editId="6C7C9935">
                  <wp:extent cx="1892935" cy="1495425"/>
                  <wp:effectExtent l="0" t="0" r="0" b="9525"/>
                  <wp:docPr id="203" name="Рисунок 203" descr="Мастера маникюра и педикюра проведут пикет, требуя позволить им возобновить  рабо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Мастера маникюра и педикюра проведут пикет, требуя позволить им возобновить  работ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513" cy="150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6647EC1E" w14:textId="77777777" w:rsidTr="00D00857">
        <w:trPr>
          <w:trHeight w:val="1958"/>
        </w:trPr>
        <w:tc>
          <w:tcPr>
            <w:tcW w:w="3624" w:type="dxa"/>
          </w:tcPr>
          <w:p w14:paraId="402F9275" w14:textId="21135FDC" w:rsidR="00D00857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514EEA" wp14:editId="1F4AC65E">
                  <wp:extent cx="2085975" cy="1323975"/>
                  <wp:effectExtent l="0" t="0" r="9525" b="9525"/>
                  <wp:docPr id="206" name="Рисунок 206" descr="Кредитная карта «Карта Универсальная» от банка А-Бан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редитная карта «Карта Универсальная» от банка А-Бан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143" cy="13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7C125FE7" w14:textId="46D1A268" w:rsidR="00D00857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504379" wp14:editId="7211C4F4">
                  <wp:extent cx="1894205" cy="1304925"/>
                  <wp:effectExtent l="0" t="0" r="0" b="9525"/>
                  <wp:docPr id="207" name="Рисунок 207" descr="Куда вложить деньги, чтобы заработать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уда вложить деньги, чтобы заработать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027" cy="1308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67F6131B" w14:textId="17EF3C64" w:rsidR="00D00857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EC950E" wp14:editId="55B823BB">
                  <wp:extent cx="1909445" cy="1076325"/>
                  <wp:effectExtent l="0" t="0" r="0" b="9525"/>
                  <wp:docPr id="208" name="Рисунок 208" descr="ТОВ &quot;НОВОБУДОВА&quot; — Увага нові форми рахунків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ТОВ &quot;НОВОБУДОВА&quot; — Увага нові форми рахунків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305" cy="1086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7EA00C4B" w14:textId="77777777" w:rsidTr="00D00857">
        <w:trPr>
          <w:trHeight w:val="2269"/>
        </w:trPr>
        <w:tc>
          <w:tcPr>
            <w:tcW w:w="3624" w:type="dxa"/>
          </w:tcPr>
          <w:p w14:paraId="5BED6325" w14:textId="3FAE836F" w:rsidR="00D00857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F500F5" wp14:editId="7933481B">
                  <wp:extent cx="2066339" cy="1371600"/>
                  <wp:effectExtent l="0" t="0" r="0" b="0"/>
                  <wp:docPr id="209" name="Рисунок 209" descr="Где хранить деньги. 10 возможных вариан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Где хранить деньги. 10 возможных вариан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603" cy="139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3D016127" w14:textId="28410B0C" w:rsidR="00D00857" w:rsidRDefault="00DA17DD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518667" wp14:editId="57E3C4EE">
                  <wp:extent cx="1884680" cy="1409700"/>
                  <wp:effectExtent l="0" t="0" r="1270" b="0"/>
                  <wp:docPr id="210" name="Рисунок 210" descr="Россияне смогут выбирать банк для получения зарплаты // НТВ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оссияне смогут выбирать банк для получения зарплаты // НТВ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982" cy="1418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78F8DF6B" w14:textId="10BC9DB3" w:rsidR="00D00857" w:rsidRDefault="00580A2E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FA8431" wp14:editId="35D4FD28">
                  <wp:extent cx="1943037" cy="1362075"/>
                  <wp:effectExtent l="0" t="0" r="635" b="0"/>
                  <wp:docPr id="211" name="Рисунок 211" descr="Инвестиции в недвижимость. С чего начать и выгодно ли это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Инвестиции в недвижимость. С чего начать и выгодно ли это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855" cy="1368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69241976" w14:textId="77777777" w:rsidTr="00D00857">
        <w:trPr>
          <w:trHeight w:val="2269"/>
        </w:trPr>
        <w:tc>
          <w:tcPr>
            <w:tcW w:w="3624" w:type="dxa"/>
          </w:tcPr>
          <w:p w14:paraId="65DAD60A" w14:textId="271732B9" w:rsidR="00580A2E" w:rsidRDefault="00580A2E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01A9CA" wp14:editId="3DFDF1EA">
                  <wp:extent cx="2038350" cy="1266624"/>
                  <wp:effectExtent l="0" t="0" r="0" b="0"/>
                  <wp:docPr id="215" name="Рисунок 215" descr="Как исправить течь крана своими руками – Советы профессионал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к исправить течь крана своими руками – Советы профессионал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867" cy="127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17522FCA" w14:textId="65B08837" w:rsidR="00580A2E" w:rsidRDefault="00580A2E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667FF8" wp14:editId="32AEF234">
                  <wp:extent cx="1756410" cy="1343025"/>
                  <wp:effectExtent l="0" t="0" r="0" b="9525"/>
                  <wp:docPr id="218" name="Рисунок 218" descr="Как починить розетку - Дизайн интерьера - интерьер дома, фен-шуй, дома  знаменитостей, ремонт - IVONA - bigmir)net - IVONA bigmir)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к починить розетку - Дизайн интерьера - интерьер дома, фен-шуй, дома  знаменитостей, ремонт - IVONA - bigmir)net - IVONA bigmir)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719" cy="1358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470014A0" w14:textId="5D7F6DC2" w:rsidR="00580A2E" w:rsidRDefault="00580A2E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A286BC" wp14:editId="350CEF6F">
                  <wp:extent cx="1857375" cy="1380682"/>
                  <wp:effectExtent l="0" t="0" r="0" b="0"/>
                  <wp:docPr id="219" name="Рисунок 219" descr="Обслуживание стиральных машин в Донецке. Ремонт Донецк Доска объявл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бслуживание стиральных машин в Донецке. Ремонт Донецк Доска объявл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145" cy="1387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7C1" w14:paraId="0504E022" w14:textId="77777777" w:rsidTr="00D00857">
        <w:trPr>
          <w:trHeight w:val="2269"/>
        </w:trPr>
        <w:tc>
          <w:tcPr>
            <w:tcW w:w="3624" w:type="dxa"/>
          </w:tcPr>
          <w:p w14:paraId="236113BB" w14:textId="62AE776C" w:rsidR="00580A2E" w:rsidRDefault="001607C1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284C2A" wp14:editId="56FED09B">
                  <wp:extent cx="1971040" cy="1333500"/>
                  <wp:effectExtent l="0" t="0" r="0" b="0"/>
                  <wp:docPr id="221" name="Рисунок 221" descr="Кто должен ремонтировать лифт в многоквартирном доме - prozppinform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то должен ремонтировать лифт в многоквартирном доме - prozppinform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293"/>
                          <a:stretch/>
                        </pic:blipFill>
                        <pic:spPr bwMode="auto">
                          <a:xfrm>
                            <a:off x="0" y="0"/>
                            <a:ext cx="197104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5E3EC2CD" w14:textId="27BAA340" w:rsidR="00580A2E" w:rsidRDefault="001607C1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158BEB" wp14:editId="583581E8">
                  <wp:extent cx="1828800" cy="1385570"/>
                  <wp:effectExtent l="0" t="0" r="0" b="5080"/>
                  <wp:docPr id="222" name="Рисунок 222" descr="Инженера сочинской чайной фабрики обвиняют в смерти маля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нженера сочинской чайной фабрики обвиняют в смерти маля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491" cy="140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</w:tcPr>
          <w:p w14:paraId="28C41275" w14:textId="088D992B" w:rsidR="00580A2E" w:rsidRDefault="001607C1" w:rsidP="00F65B8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39B0A8" wp14:editId="7CD56BD7">
                  <wp:extent cx="1924050" cy="1343025"/>
                  <wp:effectExtent l="0" t="0" r="0" b="9525"/>
                  <wp:docPr id="224" name="Рисунок 224" descr="Дворник — труд, заслуживающий уважения - новости Город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Дворник — труд, заслуживающий уважения - новости ГородХ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50" r="6704" b="9655"/>
                          <a:stretch/>
                        </pic:blipFill>
                        <pic:spPr bwMode="auto">
                          <a:xfrm>
                            <a:off x="0" y="0"/>
                            <a:ext cx="1933424" cy="1349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EBBED9" w14:textId="7D3F435A" w:rsidR="00D00857" w:rsidRDefault="00D00857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8"/>
        <w:gridCol w:w="4880"/>
      </w:tblGrid>
      <w:tr w:rsidR="00C52CD9" w14:paraId="5B2E447A" w14:textId="77777777" w:rsidTr="00C52CD9">
        <w:tc>
          <w:tcPr>
            <w:tcW w:w="4955" w:type="dxa"/>
          </w:tcPr>
          <w:p w14:paraId="10AF9749" w14:textId="22799F7B" w:rsidR="00C52CD9" w:rsidRDefault="00C52CD9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E8036F" wp14:editId="2FDF0510">
                  <wp:extent cx="1924050" cy="2028825"/>
                  <wp:effectExtent l="0" t="0" r="0" b="9525"/>
                  <wp:docPr id="132" name="Рисунок 132" descr="Фрукт яблука свіжа → Фрукти та овочі → Фрукти → Груші, яблука, айва, хурма  → Zakaz.ua - Офіційний інтернет магазин супермаркетів Києва - Купити Фрукт яблука  свіжа, Дост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рукт яблука свіжа → Фрукти та овочі → Фрукти → Груші, яблука, айва, хурма  → Zakaz.ua - Офіційний інтернет магазин супермаркетів Києва - Купити Фрукт яблука  свіжа, Дост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3B4B84B1" w14:textId="419BED72" w:rsidR="00C52CD9" w:rsidRDefault="00C52CD9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9984" behindDoc="1" locked="0" layoutInCell="1" allowOverlap="1" wp14:anchorId="4FF597BE" wp14:editId="730EE40A">
                  <wp:simplePos x="0" y="0"/>
                  <wp:positionH relativeFrom="column">
                    <wp:posOffset>1824355</wp:posOffset>
                  </wp:positionH>
                  <wp:positionV relativeFrom="paragraph">
                    <wp:posOffset>781685</wp:posOffset>
                  </wp:positionV>
                  <wp:extent cx="92392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377" y="21377"/>
                      <wp:lineTo x="21377" y="0"/>
                      <wp:lineTo x="0" y="0"/>
                    </wp:wrapPolygon>
                  </wp:wrapTight>
                  <wp:docPr id="135" name="Рисунок 135" descr="Альбом- посібник «Дітям про фрукт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льбом- посібник «Дітям про фрукт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44BAFDE9" wp14:editId="7F509FE8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467360</wp:posOffset>
                  </wp:positionV>
                  <wp:extent cx="101917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398" y="21398"/>
                      <wp:lineTo x="21398" y="0"/>
                      <wp:lineTo x="0" y="0"/>
                    </wp:wrapPolygon>
                  </wp:wrapTight>
                  <wp:docPr id="134" name="Рисунок 134" descr="Альбом- посібник «Дітям про фрукт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льбом- посібник «Дітям про фрукт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92032" behindDoc="1" locked="0" layoutInCell="1" allowOverlap="1" wp14:anchorId="0A62818B" wp14:editId="3772EC16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210185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ight>
                  <wp:docPr id="136" name="Рисунок 136" descr="Альбом- посібник «Дітям про фрукти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льбом- посібник «Дітям про фрукти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52CD9" w14:paraId="282F85ED" w14:textId="77777777" w:rsidTr="00C52CD9">
        <w:tc>
          <w:tcPr>
            <w:tcW w:w="4955" w:type="dxa"/>
          </w:tcPr>
          <w:p w14:paraId="1905F5C8" w14:textId="4FB9D195" w:rsidR="00C52CD9" w:rsidRDefault="00C52CD9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AA339F" wp14:editId="7C89FDB1">
                  <wp:extent cx="2924175" cy="1828474"/>
                  <wp:effectExtent l="0" t="0" r="0" b="635"/>
                  <wp:docPr id="138" name="Рисунок 138" descr="Як вибирати корисні яблука в магазині - Жіночий Журнал TRser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Як вибирати корисні яблука в магазині - Жіночий Журнал TRseri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819" cy="1843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14B2BDFE" w14:textId="6A76E4E8" w:rsidR="00C52CD9" w:rsidRDefault="00C52CD9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38768A" wp14:editId="62AB0FC9">
                  <wp:extent cx="3000375" cy="1819275"/>
                  <wp:effectExtent l="0" t="0" r="9525" b="9525"/>
                  <wp:docPr id="139" name="Рисунок 139" descr="Збір яблук триває у відкритому саду в селі Концово на Ужгородщи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бір яблук триває у відкритому саду в селі Концово на Ужгородщи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660" cy="1821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7E325E" w14:textId="7F07CB5A" w:rsidR="00F12525" w:rsidRDefault="00F12525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16"/>
        <w:gridCol w:w="4612"/>
      </w:tblGrid>
      <w:tr w:rsidR="004709B0" w14:paraId="4CE5C0A4" w14:textId="77777777" w:rsidTr="005F503A">
        <w:tc>
          <w:tcPr>
            <w:tcW w:w="4955" w:type="dxa"/>
          </w:tcPr>
          <w:p w14:paraId="2AB30FF7" w14:textId="56CB5921" w:rsidR="00C52CD9" w:rsidRDefault="004709B0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2727F2" wp14:editId="513AEFF5">
                  <wp:extent cx="1536700" cy="1152525"/>
                  <wp:effectExtent l="0" t="0" r="6350" b="9525"/>
                  <wp:docPr id="147" name="Рисунок 147" descr="Пирожное ) — DRIV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ирожное ) — DRIV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245" cy="115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327851C5" w14:textId="7E222BDC" w:rsidR="00C52CD9" w:rsidRDefault="004709B0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F98BE2" wp14:editId="7AC4B4D9">
                  <wp:extent cx="2200275" cy="1742909"/>
                  <wp:effectExtent l="0" t="0" r="0" b="0"/>
                  <wp:docPr id="148" name="Рисунок 148" descr="Торт №1520 купить в Москве, Торты с живыми цветами на заказ | &quot;Кондитерская  фабрика Караваев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Торт №1520 купить в Москве, Торты с живыми цветами на заказ | &quot;Кондитерская  фабрика Караваево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308" cy="17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9B0" w14:paraId="324649CC" w14:textId="77777777" w:rsidTr="005F503A">
        <w:tc>
          <w:tcPr>
            <w:tcW w:w="4955" w:type="dxa"/>
          </w:tcPr>
          <w:p w14:paraId="251C37C2" w14:textId="58750412" w:rsidR="00C52CD9" w:rsidRDefault="004709B0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2A06AD" wp14:editId="427EB39C">
                  <wp:extent cx="3038475" cy="1583055"/>
                  <wp:effectExtent l="0" t="0" r="9525" b="0"/>
                  <wp:docPr id="149" name="Рисунок 149" descr="В Якутии количество отравившихся тортами увеличилось до 65 человек |  Imenno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 Якутии количество отравившихся тортами увеличилось до 65 человек |  Imenno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8308" cy="1598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4693E1B2" w14:textId="638D05BC" w:rsidR="00C52CD9" w:rsidRDefault="004709B0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21DDCE" wp14:editId="44A8AE16">
                  <wp:extent cx="2686050" cy="1648258"/>
                  <wp:effectExtent l="0" t="0" r="0" b="9525"/>
                  <wp:docPr id="150" name="Рисунок 150" descr="Налоговики начали охоту на самозанятых — Реальное врем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Налоговики начали охоту на самозанятых — Реальное врем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696" cy="16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525A4C" w14:textId="11DC6921" w:rsidR="00AD04BE" w:rsidRDefault="00AD04BE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78"/>
        <w:gridCol w:w="4650"/>
      </w:tblGrid>
      <w:tr w:rsidR="005F503A" w14:paraId="709829D9" w14:textId="77777777" w:rsidTr="005F503A">
        <w:tc>
          <w:tcPr>
            <w:tcW w:w="4955" w:type="dxa"/>
          </w:tcPr>
          <w:p w14:paraId="1AAB8925" w14:textId="3CB9101B" w:rsidR="00C06A99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41B9CE81" wp14:editId="140A49B5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0</wp:posOffset>
                  </wp:positionV>
                  <wp:extent cx="1149668" cy="1532890"/>
                  <wp:effectExtent l="0" t="0" r="0" b="0"/>
                  <wp:wrapTight wrapText="bothSides">
                    <wp:wrapPolygon edited="0">
                      <wp:start x="0" y="0"/>
                      <wp:lineTo x="0" y="21206"/>
                      <wp:lineTo x="21123" y="21206"/>
                      <wp:lineTo x="21123" y="0"/>
                      <wp:lineTo x="0" y="0"/>
                    </wp:wrapPolygon>
                  </wp:wrapTight>
                  <wp:docPr id="160" name="Рисунок 160" descr="детская шапка из флиса: 21 тыс изображений найдено в Яндекс.Картинках |  Вязаные крючком детские головные уборы, Швейные поделки, Выкро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етская шапка из флиса: 21 тыс изображений найдено в Яндекс.Картинках |  Вязаные крючком детские головные уборы, Швейные поделки, Выкро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668" cy="153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A822D16" w14:textId="6CD183C5" w:rsidR="00C06A99" w:rsidRDefault="00C06A99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4956" w:type="dxa"/>
          </w:tcPr>
          <w:p w14:paraId="2F08685B" w14:textId="0192BB15" w:rsidR="00C06A99" w:rsidRDefault="00C06A99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1FD67D" wp14:editId="5AB8988A">
                  <wp:extent cx="1903016" cy="1304925"/>
                  <wp:effectExtent l="0" t="0" r="2540" b="0"/>
                  <wp:docPr id="157" name="Рисунок 157" descr="Дитяча шапка Buff Child Knitted &amp; Polar Hat Tait Dark Denim купити в  магазині Вершина. Київ. Безкоштова доставка по Украинї. Опис. Фото. Ціна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итяча шапка Buff Child Knitted &amp; Polar Hat Tait Dark Denim купити в  магазині Вершина. Київ. Безкоштова доставка по Украинї. Опис. Фото. Ціна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456" cy="1305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03A" w14:paraId="69F20AC3" w14:textId="77777777" w:rsidTr="005F503A">
        <w:tc>
          <w:tcPr>
            <w:tcW w:w="4955" w:type="dxa"/>
          </w:tcPr>
          <w:p w14:paraId="188A4BEA" w14:textId="3E16620E" w:rsidR="00C06A99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BC8C19" wp14:editId="390694F3">
                  <wp:extent cx="3048000" cy="1657350"/>
                  <wp:effectExtent l="0" t="0" r="0" b="0"/>
                  <wp:docPr id="161" name="Рисунок 161" descr="Магазин головных уборов – оборудование и аксессуары. Оптовый магазин Шап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агазин головных уборов – оборудование и аксессуары. Оптовый магазин Шап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144" cy="1675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484EC122" w14:textId="77777777" w:rsidR="00C06A99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3DF8A4" wp14:editId="3C0F16C6">
                  <wp:extent cx="2828925" cy="1724025"/>
                  <wp:effectExtent l="0" t="0" r="9525" b="9525"/>
                  <wp:docPr id="162" name="Рисунок 162" descr="What is the difference between &quot;вязать&quot; and &quot;шить&quot; and &quot;ткать&quot; ? &quot;вязать&quot;  vs &quot;шить&quot; vs &quot;ткать&quot; ? | HiN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hat is the difference between &quot;вязать&quot; and &quot;шить&quot; and &quot;ткать&quot; ? &quot;вязать&quot;  vs &quot;шить&quot; vs &quot;ткать&quot; ? | HiN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208" cy="1730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8F2102" w14:textId="09C79293" w:rsidR="005F503A" w:rsidRPr="00C06A99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2F62CCA1" w14:textId="5BBF275D" w:rsidR="005F503A" w:rsidRDefault="005F503A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4"/>
        <w:gridCol w:w="4844"/>
      </w:tblGrid>
      <w:tr w:rsidR="005F503A" w14:paraId="7987CE44" w14:textId="77777777" w:rsidTr="00732EE4">
        <w:trPr>
          <w:trHeight w:val="2684"/>
        </w:trPr>
        <w:tc>
          <w:tcPr>
            <w:tcW w:w="4955" w:type="dxa"/>
          </w:tcPr>
          <w:p w14:paraId="34C51945" w14:textId="3D34F517" w:rsidR="005F503A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4080" behindDoc="1" locked="0" layoutInCell="1" allowOverlap="1" wp14:anchorId="33AB5583" wp14:editId="19B77688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186690</wp:posOffset>
                  </wp:positionV>
                  <wp:extent cx="952500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168" y="21140"/>
                      <wp:lineTo x="21168" y="0"/>
                      <wp:lineTo x="0" y="0"/>
                    </wp:wrapPolygon>
                  </wp:wrapTight>
                  <wp:docPr id="171" name="Рисунок 171" descr="Мягкая игрушка Кот Единорог (синий) - купить недорого в интернет-магазине  игрушек Super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ягкая игрушка Кот Единорог (синий) - купить недорого в интернет-магазине  игрушек Super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</w:tcPr>
          <w:p w14:paraId="08672F22" w14:textId="4415F06A" w:rsidR="005F503A" w:rsidRDefault="005F503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B4E814" wp14:editId="0E97E414">
                  <wp:extent cx="2285281" cy="1609725"/>
                  <wp:effectExtent l="0" t="0" r="1270" b="0"/>
                  <wp:docPr id="173" name="Рисунок 173" descr="Мягкая игрушка Fancy &quot;Глазастик единорог&quot;, бело-розовый от Fancy (12969348)  купить в интернет-магазине myToys.ru в Москве и доставкой по России, цена, 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ягкая игрушка Fancy &quot;Глазастик единорог&quot;, бело-розовый от Fancy (12969348)  купить в интернет-магазине myToys.ru в Москве и доставкой по России, цена, 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729" cy="16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03A" w14:paraId="5CD5031E" w14:textId="77777777" w:rsidTr="00792816">
        <w:trPr>
          <w:trHeight w:val="2947"/>
        </w:trPr>
        <w:tc>
          <w:tcPr>
            <w:tcW w:w="4955" w:type="dxa"/>
          </w:tcPr>
          <w:p w14:paraId="6A00F944" w14:textId="5E32282E" w:rsidR="005F503A" w:rsidRDefault="00732EE4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6128" behindDoc="1" locked="0" layoutInCell="1" allowOverlap="1" wp14:anchorId="29DFE5D4" wp14:editId="14007D8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2999105" cy="1781175"/>
                  <wp:effectExtent l="0" t="0" r="0" b="9525"/>
                  <wp:wrapTight wrapText="bothSides">
                    <wp:wrapPolygon edited="0">
                      <wp:start x="0" y="0"/>
                      <wp:lineTo x="0" y="21484"/>
                      <wp:lineTo x="21403" y="21484"/>
                      <wp:lineTo x="21403" y="0"/>
                      <wp:lineTo x="0" y="0"/>
                    </wp:wrapPolygon>
                  </wp:wrapTight>
                  <wp:docPr id="174" name="Рисунок 174" descr="Пример бизнес-плана магазина детских игрушек - образец с расчет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имер бизнес-плана магазина детских игрушек - образец с расчетам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24"/>
                          <a:stretch/>
                        </pic:blipFill>
                        <pic:spPr bwMode="auto">
                          <a:xfrm>
                            <a:off x="0" y="0"/>
                            <a:ext cx="299910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</w:tcPr>
          <w:p w14:paraId="1BC7D8CD" w14:textId="15CE6406" w:rsidR="005F503A" w:rsidRPr="00C06A99" w:rsidRDefault="00732EE4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5104" behindDoc="1" locked="0" layoutInCell="1" allowOverlap="1" wp14:anchorId="5EC2F6DC" wp14:editId="337CA2AF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19050</wp:posOffset>
                  </wp:positionV>
                  <wp:extent cx="3037840" cy="1752600"/>
                  <wp:effectExtent l="0" t="0" r="0" b="0"/>
                  <wp:wrapTight wrapText="bothSides">
                    <wp:wrapPolygon edited="0">
                      <wp:start x="0" y="0"/>
                      <wp:lineTo x="0" y="21365"/>
                      <wp:lineTo x="21401" y="21365"/>
                      <wp:lineTo x="21401" y="0"/>
                      <wp:lineTo x="0" y="0"/>
                    </wp:wrapPolygon>
                  </wp:wrapTight>
                  <wp:docPr id="175" name="Рисунок 175" descr="Выкройка единорога: как сшить из ткани, из фетра своими руками для  начинающ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Выкройка единорога: как сшить из ткани, из фетра своими руками для  начинающ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84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2A07C42" w14:textId="4F55F9B8" w:rsidR="005F503A" w:rsidRDefault="005F503A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3059E701" w14:textId="77777777" w:rsidR="000352E8" w:rsidRDefault="000352E8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92"/>
        <w:gridCol w:w="4936"/>
      </w:tblGrid>
      <w:tr w:rsidR="005F503A" w14:paraId="3F48C57B" w14:textId="77777777" w:rsidTr="005F503A">
        <w:tc>
          <w:tcPr>
            <w:tcW w:w="4955" w:type="dxa"/>
          </w:tcPr>
          <w:p w14:paraId="2DE966C6" w14:textId="4163DA8D" w:rsidR="005F503A" w:rsidRDefault="00732EE4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EC4336F" wp14:editId="2525DCDB">
                  <wp:extent cx="1447800" cy="1323888"/>
                  <wp:effectExtent l="0" t="0" r="0" b="0"/>
                  <wp:docPr id="178" name="Рисунок 178" descr="Белорусы просят вернуть картошку по-деревенски в меню ресторанов  «МакДональдс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елорусы просят вернуть картошку по-деревенски в меню ресторанов  «МакДональдс»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325" t="7561" r="32404" b="8957"/>
                          <a:stretch/>
                        </pic:blipFill>
                        <pic:spPr bwMode="auto">
                          <a:xfrm>
                            <a:off x="0" y="0"/>
                            <a:ext cx="1465031" cy="133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6E188F92" w14:textId="6B36A782" w:rsidR="005F503A" w:rsidRDefault="00732EE4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C51D11" wp14:editId="2B60B45F">
                  <wp:extent cx="2038258" cy="1357512"/>
                  <wp:effectExtent l="0" t="0" r="635" b="0"/>
                  <wp:docPr id="179" name="Рисунок 179" descr="Доставка картошки. Продукт этого года | Доставка овощей, фруктов, бакалеи в  Кишин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оставка картошки. Продукт этого года | Доставка овощей, фруктов, бакалеи в  Кишин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937" cy="1380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03A" w14:paraId="7BC16C1A" w14:textId="77777777" w:rsidTr="005F503A">
        <w:tc>
          <w:tcPr>
            <w:tcW w:w="4955" w:type="dxa"/>
          </w:tcPr>
          <w:p w14:paraId="65CCD9D2" w14:textId="44843079" w:rsidR="005F503A" w:rsidRDefault="00732EE4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447743" wp14:editId="448479FA">
                  <wp:extent cx="2999105" cy="1790700"/>
                  <wp:effectExtent l="0" t="0" r="0" b="0"/>
                  <wp:docPr id="180" name="Рисунок 180" descr="В Самаре появится еще один «Макдоналдс» / Новости Самары, новости Самарской  области, ПРО город Сама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 Самаре появится еще один «Макдоналдс» / Новости Самары, новости Самарской  области, ПРО город Сама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606" cy="1798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14:paraId="2256ECA6" w14:textId="49530316" w:rsidR="00732EE4" w:rsidRPr="00C06A99" w:rsidRDefault="00574D5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04DC62E4" wp14:editId="34C94466">
                  <wp:simplePos x="0" y="0"/>
                  <wp:positionH relativeFrom="column">
                    <wp:posOffset>-6986</wp:posOffset>
                  </wp:positionH>
                  <wp:positionV relativeFrom="paragraph">
                    <wp:posOffset>4445</wp:posOffset>
                  </wp:positionV>
                  <wp:extent cx="3152775" cy="1781175"/>
                  <wp:effectExtent l="0" t="0" r="9525" b="9525"/>
                  <wp:wrapTight wrapText="bothSides">
                    <wp:wrapPolygon edited="0">
                      <wp:start x="0" y="0"/>
                      <wp:lineTo x="0" y="21484"/>
                      <wp:lineTo x="21535" y="21484"/>
                      <wp:lineTo x="21535" y="0"/>
                      <wp:lineTo x="0" y="0"/>
                    </wp:wrapPolygon>
                  </wp:wrapTight>
                  <wp:docPr id="182" name="Рисунок 182" descr="Жареная картошка - Фото рецеп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Жареная картошка - Фото рецеп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47021EC" w14:textId="735311B6" w:rsidR="005F503A" w:rsidRDefault="005F503A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EF4811" w14:paraId="7D2C746F" w14:textId="77777777" w:rsidTr="005F503A">
        <w:tc>
          <w:tcPr>
            <w:tcW w:w="9911" w:type="dxa"/>
            <w:gridSpan w:val="3"/>
          </w:tcPr>
          <w:p w14:paraId="77EDE9BA" w14:textId="506469F4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41A1C3" wp14:editId="526EB78A">
                  <wp:extent cx="6172200" cy="2028825"/>
                  <wp:effectExtent l="0" t="0" r="0" b="9525"/>
                  <wp:docPr id="100" name="Рисунок 100" descr="Магазини іграшок у Рівному | Міні Рів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Магазини іграшок у Рівному | Міні Рів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4811" w14:paraId="1373B201" w14:textId="77777777" w:rsidTr="00EF4811">
        <w:tc>
          <w:tcPr>
            <w:tcW w:w="3303" w:type="dxa"/>
          </w:tcPr>
          <w:p w14:paraId="267809A5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048DEBA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69D68D1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51D3AB9" w14:textId="4ACC48E8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F42A1B7" w14:textId="54DB5CFD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E8B4912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D7BCDDF" w14:textId="2D3E2BA6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0195AE1F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66458106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EF4811" w14:paraId="598C011F" w14:textId="77777777" w:rsidTr="00EF4811">
        <w:tc>
          <w:tcPr>
            <w:tcW w:w="3303" w:type="dxa"/>
          </w:tcPr>
          <w:p w14:paraId="1C9EEC51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8326919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D6F0E26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274D5E6" w14:textId="1A15D376" w:rsidR="007B726A" w:rsidRDefault="007B726A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F30BDC0" w14:textId="407F3EB6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C9599AA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88081BD" w14:textId="4719ADE3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54FE2466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4C736BF" w14:textId="77777777" w:rsidR="00EF4811" w:rsidRDefault="00EF4811" w:rsidP="00F65B8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11E716A8" w14:textId="7018E1D8" w:rsidR="00D9641E" w:rsidRDefault="00D9641E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7B726A" w14:paraId="712F6A38" w14:textId="77777777" w:rsidTr="007B726A">
        <w:tc>
          <w:tcPr>
            <w:tcW w:w="9911" w:type="dxa"/>
            <w:gridSpan w:val="3"/>
          </w:tcPr>
          <w:p w14:paraId="63A94E5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E0AB4CA" wp14:editId="2BC688B1">
                  <wp:extent cx="6172200" cy="1990725"/>
                  <wp:effectExtent l="0" t="0" r="0" b="9525"/>
                  <wp:docPr id="102" name="Рисунок 102" descr="Одежда и обувь могут резко подорожать | Петрозаводск ГОВОРИТ | Газета  &quot;Петрозаводск&quot; online | Новости Петрозаводска и Карел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дежда и обувь могут резко подорожать | Петрозаводск ГОВОРИТ | Газета  &quot;Петрозаводск&quot; online | Новости Петрозаводска и Карел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26A" w14:paraId="54F621A5" w14:textId="77777777" w:rsidTr="007B726A">
        <w:tc>
          <w:tcPr>
            <w:tcW w:w="3303" w:type="dxa"/>
          </w:tcPr>
          <w:p w14:paraId="430AE7E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46F184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5033EB4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88929DF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1184FD6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CBBC04C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59CD11AE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2B2C138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7B726A" w14:paraId="4B5A9B75" w14:textId="77777777" w:rsidTr="007B726A">
        <w:tc>
          <w:tcPr>
            <w:tcW w:w="3303" w:type="dxa"/>
          </w:tcPr>
          <w:p w14:paraId="01759D9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82BA437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D479D3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F66EDAF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AB91243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8FE7D51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61A5243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0AD292E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tbl>
      <w:tblPr>
        <w:tblStyle w:val="a6"/>
        <w:tblpPr w:leftFromText="180" w:rightFromText="180" w:vertAnchor="text" w:horzAnchor="margin" w:tblpY="312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7B726A" w14:paraId="2CE3777E" w14:textId="77777777" w:rsidTr="007B726A">
        <w:tc>
          <w:tcPr>
            <w:tcW w:w="9911" w:type="dxa"/>
            <w:gridSpan w:val="3"/>
          </w:tcPr>
          <w:p w14:paraId="4412D0BF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9B66D9F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6C302B2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6BAE2CD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17347A2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EED9E0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BB34D0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CF9050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2E6700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429E6AB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D2E2A8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87C2BBC" w14:textId="06D23FE0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AE939FC" w14:textId="77777777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DA6588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27DCD5C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DED2C4E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6832332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04E968B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5C64C71" w14:textId="70624891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586E295" w14:textId="77777777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77DA288" w14:textId="1EB5DE79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2F6B0A4" w14:textId="3863CC75" w:rsidR="007B726A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ED5C2B" wp14:editId="2CF58556">
                  <wp:extent cx="6172165" cy="1876425"/>
                  <wp:effectExtent l="0" t="0" r="635" b="0"/>
                  <wp:docPr id="111" name="Рисунок 111" descr="The CDC Reports a Major Illness Outbreak in 34 States Tied to Red Onions |  Eat This Not Th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CDC Reports a Major Illness Outbreak in 34 States Tied to Red Onions |  Eat This Not Tha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625"/>
                          <a:stretch/>
                        </pic:blipFill>
                        <pic:spPr bwMode="auto">
                          <a:xfrm>
                            <a:off x="0" y="0"/>
                            <a:ext cx="6183150" cy="187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26A" w14:paraId="2C83D942" w14:textId="77777777" w:rsidTr="007B726A">
        <w:tc>
          <w:tcPr>
            <w:tcW w:w="3303" w:type="dxa"/>
          </w:tcPr>
          <w:p w14:paraId="2D6BF68A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1DDD6D7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687AD40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E0E6477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FC0A67B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6BA4D72" w14:textId="67A77F04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439ED80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0D590E3C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7B726A" w14:paraId="18E934FC" w14:textId="77777777" w:rsidTr="007B726A">
        <w:tc>
          <w:tcPr>
            <w:tcW w:w="3303" w:type="dxa"/>
          </w:tcPr>
          <w:p w14:paraId="59327B10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0A7F69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6AC00A2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FA1116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75E4526" w14:textId="168F6EDE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B244F5D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E1D45B1" w14:textId="0CBFC194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4076F31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C41871D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35EBAC50" w14:textId="1F19314B" w:rsidR="00C30DA1" w:rsidRDefault="00C30DA1" w:rsidP="00F65B8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C30DA1" w14:paraId="4994C071" w14:textId="77777777" w:rsidTr="005F503A">
        <w:tc>
          <w:tcPr>
            <w:tcW w:w="9911" w:type="dxa"/>
            <w:gridSpan w:val="3"/>
          </w:tcPr>
          <w:p w14:paraId="3BE7E04D" w14:textId="708BBB08" w:rsidR="00C30DA1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930988" wp14:editId="2D510736">
                  <wp:extent cx="6210300" cy="1790700"/>
                  <wp:effectExtent l="0" t="0" r="0" b="0"/>
                  <wp:docPr id="114" name="Рисунок 114" descr="Продуктовый магазин - бизнес-план, помещение, оборудование, сколько можно  заработ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одуктовый магазин - бизнес-план, помещение, оборудование, сколько можно  заработать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005"/>
                          <a:stretch/>
                        </pic:blipFill>
                        <pic:spPr bwMode="auto">
                          <a:xfrm>
                            <a:off x="0" y="0"/>
                            <a:ext cx="62103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DA1" w14:paraId="4FFF65DF" w14:textId="77777777" w:rsidTr="005F503A">
        <w:tc>
          <w:tcPr>
            <w:tcW w:w="3303" w:type="dxa"/>
          </w:tcPr>
          <w:p w14:paraId="6AA77A0D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6023E1B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C0E37C1" w14:textId="69113F0B" w:rsidR="007B726A" w:rsidRDefault="007B726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54AFFE8" w14:textId="7237C6EE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0D78E06" w14:textId="77777777" w:rsidR="000352E8" w:rsidRDefault="000352E8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1D007EE" w14:textId="2C29F31C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4CD0556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8527FD8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C30DA1" w14:paraId="5DD46195" w14:textId="77777777" w:rsidTr="005F503A">
        <w:tc>
          <w:tcPr>
            <w:tcW w:w="3303" w:type="dxa"/>
          </w:tcPr>
          <w:p w14:paraId="13F40524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375E37D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CA4E8BC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D814239" w14:textId="187DA229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6C2B778" w14:textId="77777777" w:rsidR="007B726A" w:rsidRDefault="007B726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89B0FC0" w14:textId="5F6754A0" w:rsidR="000352E8" w:rsidRDefault="000352E8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D324A31" w14:textId="3371F6D3" w:rsidR="007B726A" w:rsidRDefault="007B726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6D552A57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77464510" w14:textId="77777777" w:rsidR="00C30DA1" w:rsidRDefault="00C30DA1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tbl>
      <w:tblPr>
        <w:tblStyle w:val="a6"/>
        <w:tblpPr w:leftFromText="180" w:rightFromText="180" w:vertAnchor="text" w:tblpY="319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7B726A" w14:paraId="0CC8160B" w14:textId="77777777" w:rsidTr="007B726A">
        <w:tc>
          <w:tcPr>
            <w:tcW w:w="9911" w:type="dxa"/>
            <w:gridSpan w:val="3"/>
          </w:tcPr>
          <w:p w14:paraId="11232827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F3770F" wp14:editId="06BC24E2">
                  <wp:extent cx="6189980" cy="1581150"/>
                  <wp:effectExtent l="0" t="0" r="1270" b="0"/>
                  <wp:docPr id="116" name="Рисунок 116" descr="Купить посуду в Симферополе - Посудная лавка - сеть магазинов посуды в  Крыму и товаров для кух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посуду в Симферополе - Посудная лавка - сеть магазинов посуды в  Крыму и товаров для кухн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29"/>
                          <a:stretch/>
                        </pic:blipFill>
                        <pic:spPr bwMode="auto">
                          <a:xfrm>
                            <a:off x="0" y="0"/>
                            <a:ext cx="6219813" cy="158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26A" w14:paraId="7EDF339B" w14:textId="77777777" w:rsidTr="00DD095C">
        <w:trPr>
          <w:trHeight w:val="2016"/>
        </w:trPr>
        <w:tc>
          <w:tcPr>
            <w:tcW w:w="3303" w:type="dxa"/>
          </w:tcPr>
          <w:p w14:paraId="73026E7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F5506ED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BF78C63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2D18716" w14:textId="55AC72DE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3BFA1BD" w14:textId="77777777" w:rsidR="001607C1" w:rsidRDefault="001607C1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B3817A7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1F05882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4C8029D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6BD253A1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7B726A" w14:paraId="65C44762" w14:textId="77777777" w:rsidTr="000352E8">
        <w:trPr>
          <w:trHeight w:val="1715"/>
        </w:trPr>
        <w:tc>
          <w:tcPr>
            <w:tcW w:w="3303" w:type="dxa"/>
          </w:tcPr>
          <w:p w14:paraId="53CBC5B5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B6C8918" w14:textId="29D805D5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F649812" w14:textId="312AD8D6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3CD4B9A" w14:textId="5A43A05E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F6C2C3C" w14:textId="23E9DDD4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DEFD45F" w14:textId="77777777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1C360DA" w14:textId="1A265844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C14EFE2" w14:textId="77777777" w:rsidR="000352E8" w:rsidRDefault="000352E8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DD43D7B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A23C96A" w14:textId="512D2483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BDE9A38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D610E00" w14:textId="240FFE61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4F62F169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21D43A10" w14:textId="77777777" w:rsidR="007B726A" w:rsidRDefault="007B726A" w:rsidP="007B72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tbl>
      <w:tblPr>
        <w:tblStyle w:val="a6"/>
        <w:tblpPr w:leftFromText="180" w:rightFromText="180" w:vertAnchor="text" w:horzAnchor="margin" w:tblpY="-145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AD565E" w14:paraId="786F6360" w14:textId="77777777" w:rsidTr="00AD565E">
        <w:tc>
          <w:tcPr>
            <w:tcW w:w="9911" w:type="dxa"/>
            <w:gridSpan w:val="3"/>
          </w:tcPr>
          <w:p w14:paraId="7F3D944E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264719" wp14:editId="3F822C40">
                  <wp:extent cx="6219825" cy="1724025"/>
                  <wp:effectExtent l="0" t="0" r="9525" b="9525"/>
                  <wp:docPr id="118" name="Рисунок 118" descr="Рынок бытовой техники и электроники вырос на треть - Финансы bigmir)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ынок бытовой техники и электроники вырос на треть - Финансы bigmir)n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667" b="28427"/>
                          <a:stretch/>
                        </pic:blipFill>
                        <pic:spPr bwMode="auto">
                          <a:xfrm>
                            <a:off x="0" y="0"/>
                            <a:ext cx="6220461" cy="1724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65E" w14:paraId="355B7B73" w14:textId="77777777" w:rsidTr="00AD565E">
        <w:tc>
          <w:tcPr>
            <w:tcW w:w="3303" w:type="dxa"/>
          </w:tcPr>
          <w:p w14:paraId="64446191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E5FF615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2704784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8745C29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3005621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13ECC2B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EF50388" w14:textId="7ADFA80C" w:rsidR="000352E8" w:rsidRDefault="000352E8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895668E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68C09A9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AD565E" w14:paraId="33CADA52" w14:textId="77777777" w:rsidTr="00AD565E">
        <w:tc>
          <w:tcPr>
            <w:tcW w:w="3303" w:type="dxa"/>
          </w:tcPr>
          <w:p w14:paraId="119BC991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0906A89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F53DFB6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FBA3012" w14:textId="112B788C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BBC4E21" w14:textId="77777777" w:rsidR="000352E8" w:rsidRDefault="000352E8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4D2EC0C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AB6431A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D3925DF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546EA55E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1070918F" w14:textId="120E1578" w:rsidR="008C6202" w:rsidRDefault="008C6202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10"/>
        <w:gridCol w:w="3209"/>
        <w:gridCol w:w="3209"/>
      </w:tblGrid>
      <w:tr w:rsidR="008C6202" w14:paraId="2E1AB57F" w14:textId="77777777" w:rsidTr="005F503A">
        <w:tc>
          <w:tcPr>
            <w:tcW w:w="9911" w:type="dxa"/>
            <w:gridSpan w:val="3"/>
          </w:tcPr>
          <w:p w14:paraId="203BB851" w14:textId="2872E682" w:rsidR="008C6202" w:rsidRDefault="007B726A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01CD09" wp14:editId="2F172B15">
                  <wp:extent cx="6191250" cy="1905000"/>
                  <wp:effectExtent l="0" t="0" r="0" b="0"/>
                  <wp:docPr id="121" name="Рисунок 121" descr="Новый салон мебели &quot;Пинскдрев&quot; в Краснодаре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овый салон мебели &quot;Пинскдрев&quot; в Краснодаре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06" b="19183"/>
                          <a:stretch/>
                        </pic:blipFill>
                        <pic:spPr bwMode="auto">
                          <a:xfrm>
                            <a:off x="0" y="0"/>
                            <a:ext cx="6209145" cy="1910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202" w14:paraId="0D68E520" w14:textId="77777777" w:rsidTr="005F503A">
        <w:tc>
          <w:tcPr>
            <w:tcW w:w="3303" w:type="dxa"/>
          </w:tcPr>
          <w:p w14:paraId="51B19A35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575D1A0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3F7AFF5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02612C2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0FAA84A1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DFD4097" w14:textId="1C038C08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7A3A9EA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7CBA2D4D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8C6202" w14:paraId="191705EE" w14:textId="77777777" w:rsidTr="005F503A">
        <w:tc>
          <w:tcPr>
            <w:tcW w:w="3303" w:type="dxa"/>
          </w:tcPr>
          <w:p w14:paraId="0C2AC3BC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FA3C53B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8D262A5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A1F113C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E888E90" w14:textId="415A490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7D20341" w14:textId="6C6DD348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0ED39F65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6796A3CE" w14:textId="77777777" w:rsidR="008C6202" w:rsidRDefault="008C6202" w:rsidP="005F503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tbl>
      <w:tblPr>
        <w:tblStyle w:val="a6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3208"/>
        <w:gridCol w:w="3210"/>
        <w:gridCol w:w="3210"/>
      </w:tblGrid>
      <w:tr w:rsidR="00AD565E" w14:paraId="1109CA08" w14:textId="77777777" w:rsidTr="00AD565E">
        <w:tc>
          <w:tcPr>
            <w:tcW w:w="9911" w:type="dxa"/>
            <w:gridSpan w:val="3"/>
          </w:tcPr>
          <w:p w14:paraId="10831D5A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648656" wp14:editId="028274D3">
                  <wp:extent cx="6219824" cy="1657350"/>
                  <wp:effectExtent l="0" t="0" r="0" b="0"/>
                  <wp:docPr id="123" name="Рисунок 123" descr="Магазин &quot;Офіс центр канцтовари&quot;, Кам'янець-Подільський, проспект  Грушевського, 42 ᐈ послуги, відгуки, адреса, карта, телефон | List.in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агазин &quot;Офіс центр канцтовари&quot;, Кам'янець-Подільський, проспект  Грушевського, 42 ᐈ послуги, відгуки, адреса, карта, телефон | List.in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3" t="21250" r="13756" b="39584"/>
                          <a:stretch/>
                        </pic:blipFill>
                        <pic:spPr bwMode="auto">
                          <a:xfrm>
                            <a:off x="0" y="0"/>
                            <a:ext cx="6251352" cy="166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65E" w14:paraId="753EDCBE" w14:textId="77777777" w:rsidTr="00AD565E">
        <w:tc>
          <w:tcPr>
            <w:tcW w:w="3303" w:type="dxa"/>
          </w:tcPr>
          <w:p w14:paraId="3F98618F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3E37DD2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95EB715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1A279A5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712180AF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D52C04C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AA7EDDD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775D1159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486F69E9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AD565E" w14:paraId="6898A7A6" w14:textId="77777777" w:rsidTr="00AD565E">
        <w:tc>
          <w:tcPr>
            <w:tcW w:w="3303" w:type="dxa"/>
          </w:tcPr>
          <w:p w14:paraId="07A761B5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B5C19D2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757688D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F52CC34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3670BEB5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E50FB1A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3BDC3A7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4207A1C7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9D62D67" w14:textId="77777777" w:rsidR="00AD565E" w:rsidRDefault="00AD565E" w:rsidP="00AD56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AB3BD6" w14:paraId="66A54CD3" w14:textId="77777777" w:rsidTr="006A4746">
        <w:tc>
          <w:tcPr>
            <w:tcW w:w="9911" w:type="dxa"/>
            <w:gridSpan w:val="3"/>
          </w:tcPr>
          <w:p w14:paraId="1C6EEDCB" w14:textId="51D63413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988DE7" wp14:editId="77939683">
                  <wp:extent cx="6134100" cy="1724025"/>
                  <wp:effectExtent l="0" t="0" r="0" b="9525"/>
                  <wp:docPr id="184" name="Рисунок 184" descr="Автосервис Check-Motors | Ремонт и обслуживание авто Mercedes-Benz, BMW,  Audi, Porsche, Volkswagen, Skoda, Mini (Загородное шоссе 1к2 стр.1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сервис Check-Motors | Ремонт и обслуживание авто Mercedes-Benz, BMW,  Audi, Porsche, Volkswagen, Skoda, Mini (Загородное шоссе 1к2 стр.1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BD6" w14:paraId="3CA66109" w14:textId="77777777" w:rsidTr="006A4746">
        <w:tc>
          <w:tcPr>
            <w:tcW w:w="3303" w:type="dxa"/>
          </w:tcPr>
          <w:p w14:paraId="6E8130D0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82682D0" w14:textId="77777777" w:rsidR="00AB3BD6" w:rsidRDefault="00AB3BD6" w:rsidP="006A4746">
            <w:pPr>
              <w:jc w:val="both"/>
              <w:rPr>
                <w:noProof/>
                <w:lang w:eastAsia="ru-RU"/>
              </w:rPr>
            </w:pPr>
          </w:p>
          <w:p w14:paraId="6F9C02CF" w14:textId="77777777" w:rsidR="00AC32BF" w:rsidRDefault="00AC32BF" w:rsidP="006A4746">
            <w:pPr>
              <w:jc w:val="both"/>
              <w:rPr>
                <w:noProof/>
                <w:lang w:eastAsia="ru-RU"/>
              </w:rPr>
            </w:pPr>
          </w:p>
          <w:p w14:paraId="17EC8E27" w14:textId="77777777" w:rsidR="00AC32BF" w:rsidRDefault="00AC32BF" w:rsidP="006A4746">
            <w:pPr>
              <w:jc w:val="both"/>
              <w:rPr>
                <w:noProof/>
                <w:lang w:eastAsia="ru-RU"/>
              </w:rPr>
            </w:pPr>
          </w:p>
          <w:p w14:paraId="1348EF45" w14:textId="77777777" w:rsidR="00AC32BF" w:rsidRDefault="00AC32BF" w:rsidP="006A4746">
            <w:pPr>
              <w:jc w:val="both"/>
              <w:rPr>
                <w:noProof/>
                <w:lang w:eastAsia="ru-RU"/>
              </w:rPr>
            </w:pPr>
          </w:p>
          <w:p w14:paraId="12C0E888" w14:textId="69163054" w:rsidR="00AC32BF" w:rsidRDefault="00AC32BF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0DA57670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1FBD4FAD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AB3BD6" w14:paraId="71EFE100" w14:textId="77777777" w:rsidTr="006A4746">
        <w:tc>
          <w:tcPr>
            <w:tcW w:w="3303" w:type="dxa"/>
          </w:tcPr>
          <w:p w14:paraId="55E57128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5E32F208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637C0953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87EAEFD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1F0BE0BA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25B8F79E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14:paraId="44003D24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583678A0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304" w:type="dxa"/>
          </w:tcPr>
          <w:p w14:paraId="3CBE7734" w14:textId="77777777" w:rsidR="00AB3BD6" w:rsidRDefault="00AB3BD6" w:rsidP="006A474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77FACC4F" w14:textId="26DC8525" w:rsidR="008C6202" w:rsidRDefault="008C6202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30"/>
        <w:gridCol w:w="3231"/>
        <w:gridCol w:w="3167"/>
      </w:tblGrid>
      <w:tr w:rsidR="000352E8" w14:paraId="1D1F8EAB" w14:textId="77777777" w:rsidTr="006A4746">
        <w:tc>
          <w:tcPr>
            <w:tcW w:w="9911" w:type="dxa"/>
            <w:gridSpan w:val="3"/>
          </w:tcPr>
          <w:p w14:paraId="5ACD9D7C" w14:textId="07C9FF53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54D3D0" wp14:editId="540EC6B5">
                  <wp:extent cx="6115050" cy="1581150"/>
                  <wp:effectExtent l="0" t="0" r="0" b="0"/>
                  <wp:docPr id="196" name="Рисунок 196" descr="Робота для перукаря в салон краси в Литв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обота для перукаря в салон краси в Литв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2E8" w14:paraId="25214433" w14:textId="77777777" w:rsidTr="000352E8">
        <w:tc>
          <w:tcPr>
            <w:tcW w:w="3303" w:type="dxa"/>
          </w:tcPr>
          <w:p w14:paraId="0B4CB121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F000D57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AD17AF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53EB072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A5C8C05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EB0E9D2" w14:textId="4103D058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440703DE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5C2C28AC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352E8" w14:paraId="653894B9" w14:textId="77777777" w:rsidTr="000352E8">
        <w:tc>
          <w:tcPr>
            <w:tcW w:w="3303" w:type="dxa"/>
          </w:tcPr>
          <w:p w14:paraId="1FEC0785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D955DCC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177210B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3FFCCE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19DE49B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959F2F6" w14:textId="77777777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84219B8" w14:textId="015808E5" w:rsidR="00D00857" w:rsidRDefault="00D00857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6AE15C5E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62A168A6" w14:textId="77777777" w:rsidR="000352E8" w:rsidRDefault="000352E8" w:rsidP="00F65B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0EBE55D" w14:textId="27933468" w:rsidR="00AD565E" w:rsidRDefault="00AD565E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08"/>
        <w:gridCol w:w="3210"/>
        <w:gridCol w:w="3210"/>
      </w:tblGrid>
      <w:tr w:rsidR="000352E8" w14:paraId="5C5BCC7B" w14:textId="77777777" w:rsidTr="006A4746">
        <w:tc>
          <w:tcPr>
            <w:tcW w:w="9911" w:type="dxa"/>
            <w:gridSpan w:val="3"/>
          </w:tcPr>
          <w:p w14:paraId="5ED63FD6" w14:textId="69BB9A0F" w:rsidR="000352E8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122A15" wp14:editId="096E94BD">
                  <wp:extent cx="6238874" cy="1962150"/>
                  <wp:effectExtent l="0" t="0" r="0" b="0"/>
                  <wp:docPr id="205" name="Рисунок 205" descr="ПриватБанк обвинили в афере со страховками - Today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риватБанк обвинили в афере со страховками - Today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5867" cy="1976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2E8" w14:paraId="52EE5B02" w14:textId="77777777" w:rsidTr="006A4746">
        <w:tc>
          <w:tcPr>
            <w:tcW w:w="3303" w:type="dxa"/>
          </w:tcPr>
          <w:p w14:paraId="02057FEF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1358812" w14:textId="77777777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D1334C4" w14:textId="77777777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B867D94" w14:textId="77777777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8C07F6C" w14:textId="5A95AFCF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1BE52BED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41D2E6D5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352E8" w14:paraId="2CB945CB" w14:textId="77777777" w:rsidTr="006A4746">
        <w:tc>
          <w:tcPr>
            <w:tcW w:w="3303" w:type="dxa"/>
          </w:tcPr>
          <w:p w14:paraId="3C24D73A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A01237C" w14:textId="77777777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6DF81E5" w14:textId="2F4BBD1B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A3290E6" w14:textId="77777777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1A59B18" w14:textId="493BA2E9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D264F91" w14:textId="318C6764" w:rsidR="00DA17DD" w:rsidRDefault="00DA17DD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61C74078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340130C8" w14:textId="77777777" w:rsidR="000352E8" w:rsidRDefault="000352E8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80A2E" w14:paraId="58C59957" w14:textId="77777777" w:rsidTr="006A4746">
        <w:tc>
          <w:tcPr>
            <w:tcW w:w="9911" w:type="dxa"/>
            <w:gridSpan w:val="3"/>
          </w:tcPr>
          <w:p w14:paraId="32B1598F" w14:textId="16E018BE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E21E1BA" wp14:editId="387442C9">
                  <wp:extent cx="6123366" cy="2009775"/>
                  <wp:effectExtent l="0" t="0" r="0" b="0"/>
                  <wp:docPr id="213" name="Рисунок 213" descr="Револьверний фонд: дешеві позики для ОСБ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вольверний фонд: дешеві позики для ОСБ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5420" cy="2020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A2E" w14:paraId="38631571" w14:textId="77777777" w:rsidTr="006A4746">
        <w:tc>
          <w:tcPr>
            <w:tcW w:w="3303" w:type="dxa"/>
          </w:tcPr>
          <w:p w14:paraId="2F988901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9CCC282" w14:textId="0E27DC3A" w:rsidR="00580A2E" w:rsidRDefault="00580A2E" w:rsidP="006A4746">
            <w:pPr>
              <w:jc w:val="both"/>
              <w:rPr>
                <w:noProof/>
                <w:lang w:eastAsia="ru-RU"/>
              </w:rPr>
            </w:pPr>
          </w:p>
          <w:p w14:paraId="2A38612F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4EB239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17E2A3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5E6E52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5BAF0DE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5FB74D83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162584C4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80A2E" w14:paraId="5E59D044" w14:textId="77777777" w:rsidTr="006A4746">
        <w:tc>
          <w:tcPr>
            <w:tcW w:w="3303" w:type="dxa"/>
          </w:tcPr>
          <w:p w14:paraId="4C3A5968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584BDF3" w14:textId="4FF4FFD2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506FA87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07804F3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628086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8E94888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90630E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063509EC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04" w:type="dxa"/>
          </w:tcPr>
          <w:p w14:paraId="3BCA638C" w14:textId="77777777" w:rsidR="00580A2E" w:rsidRDefault="00580A2E" w:rsidP="006A47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5185630" w14:textId="53278BEE" w:rsidR="00AD565E" w:rsidRDefault="00AD565E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2FFBA9" w14:textId="77777777" w:rsidR="000352E8" w:rsidRDefault="000352E8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0CCDD9C" w14:textId="2E5E9DF6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DEBC9B" w14:textId="4EFCE791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74C79F8" w14:textId="2BF00632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2A839B" w14:textId="2407AA2D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184428" w14:textId="1EFB9B22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7B30B5" w14:textId="520862EC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C7E967" w14:textId="5E51DCF2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962987" w14:textId="6CC3CBF3" w:rsidR="007B726A" w:rsidRDefault="007B726A" w:rsidP="00F65B8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3982D8" w14:textId="162F13B6" w:rsidR="00D5264B" w:rsidRPr="00DD095C" w:rsidRDefault="00D5264B" w:rsidP="00DD09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D5264B" w:rsidRPr="00DD095C" w:rsidSect="00123329">
      <w:footerReference w:type="default" r:id="rId16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288EC4" w14:textId="77777777" w:rsidR="00824785" w:rsidRDefault="00824785" w:rsidP="00093650">
      <w:pPr>
        <w:spacing w:after="0" w:line="240" w:lineRule="auto"/>
      </w:pPr>
      <w:r>
        <w:separator/>
      </w:r>
    </w:p>
  </w:endnote>
  <w:endnote w:type="continuationSeparator" w:id="0">
    <w:p w14:paraId="15109E24" w14:textId="77777777" w:rsidR="00824785" w:rsidRDefault="00824785" w:rsidP="00093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PT-Book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95225247"/>
      <w:docPartObj>
        <w:docPartGallery w:val="Page Numbers (Bottom of Page)"/>
        <w:docPartUnique/>
      </w:docPartObj>
    </w:sdtPr>
    <w:sdtEndPr/>
    <w:sdtContent>
      <w:p w14:paraId="7F307864" w14:textId="46CA94A4" w:rsidR="00093650" w:rsidRDefault="00093650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CF9E863" w14:textId="77777777" w:rsidR="00093650" w:rsidRDefault="00093650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553A5" w14:textId="77777777" w:rsidR="00824785" w:rsidRDefault="00824785" w:rsidP="00093650">
      <w:pPr>
        <w:spacing w:after="0" w:line="240" w:lineRule="auto"/>
      </w:pPr>
      <w:r>
        <w:separator/>
      </w:r>
    </w:p>
  </w:footnote>
  <w:footnote w:type="continuationSeparator" w:id="0">
    <w:p w14:paraId="431BCD88" w14:textId="77777777" w:rsidR="00824785" w:rsidRDefault="00824785" w:rsidP="00093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C580E"/>
    <w:multiLevelType w:val="hybridMultilevel"/>
    <w:tmpl w:val="6E6805DA"/>
    <w:lvl w:ilvl="0" w:tplc="944C91E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93CFB"/>
    <w:multiLevelType w:val="hybridMultilevel"/>
    <w:tmpl w:val="DF600D4A"/>
    <w:lvl w:ilvl="0" w:tplc="7EA037B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4A740C0B"/>
    <w:multiLevelType w:val="hybridMultilevel"/>
    <w:tmpl w:val="75A22A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1743C"/>
    <w:multiLevelType w:val="hybridMultilevel"/>
    <w:tmpl w:val="E95C0D08"/>
    <w:lvl w:ilvl="0" w:tplc="07D0059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93EEB"/>
    <w:multiLevelType w:val="hybridMultilevel"/>
    <w:tmpl w:val="8FE00C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84903"/>
    <w:multiLevelType w:val="hybridMultilevel"/>
    <w:tmpl w:val="A9548FA6"/>
    <w:lvl w:ilvl="0" w:tplc="3E1AFA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17364"/>
    <w:multiLevelType w:val="hybridMultilevel"/>
    <w:tmpl w:val="B0FE80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61B"/>
    <w:rsid w:val="00006DD4"/>
    <w:rsid w:val="000352E8"/>
    <w:rsid w:val="00045A74"/>
    <w:rsid w:val="000548EE"/>
    <w:rsid w:val="000579BF"/>
    <w:rsid w:val="00057BFD"/>
    <w:rsid w:val="0006139A"/>
    <w:rsid w:val="00082679"/>
    <w:rsid w:val="00083215"/>
    <w:rsid w:val="00092651"/>
    <w:rsid w:val="00093650"/>
    <w:rsid w:val="000B75C9"/>
    <w:rsid w:val="000C2E79"/>
    <w:rsid w:val="000D0696"/>
    <w:rsid w:val="000E0228"/>
    <w:rsid w:val="00112112"/>
    <w:rsid w:val="00123329"/>
    <w:rsid w:val="001271FC"/>
    <w:rsid w:val="00141896"/>
    <w:rsid w:val="001607C1"/>
    <w:rsid w:val="001A2005"/>
    <w:rsid w:val="001B51E3"/>
    <w:rsid w:val="001C65B5"/>
    <w:rsid w:val="001C7366"/>
    <w:rsid w:val="001F1688"/>
    <w:rsid w:val="0025404D"/>
    <w:rsid w:val="00256E34"/>
    <w:rsid w:val="00272D2D"/>
    <w:rsid w:val="002733B1"/>
    <w:rsid w:val="002748E2"/>
    <w:rsid w:val="0028035E"/>
    <w:rsid w:val="002839B3"/>
    <w:rsid w:val="002908DE"/>
    <w:rsid w:val="0029529D"/>
    <w:rsid w:val="002B41A0"/>
    <w:rsid w:val="002C4E78"/>
    <w:rsid w:val="002C7177"/>
    <w:rsid w:val="002F6C08"/>
    <w:rsid w:val="002F7254"/>
    <w:rsid w:val="003116D4"/>
    <w:rsid w:val="0031249F"/>
    <w:rsid w:val="00316F1D"/>
    <w:rsid w:val="00321B05"/>
    <w:rsid w:val="00325E95"/>
    <w:rsid w:val="00330A6C"/>
    <w:rsid w:val="003325CD"/>
    <w:rsid w:val="00336C62"/>
    <w:rsid w:val="00350804"/>
    <w:rsid w:val="0036437D"/>
    <w:rsid w:val="00385B34"/>
    <w:rsid w:val="00391925"/>
    <w:rsid w:val="00393455"/>
    <w:rsid w:val="003B53E6"/>
    <w:rsid w:val="003C782A"/>
    <w:rsid w:val="003F0135"/>
    <w:rsid w:val="00400D22"/>
    <w:rsid w:val="00410A1F"/>
    <w:rsid w:val="0045100A"/>
    <w:rsid w:val="00451DE0"/>
    <w:rsid w:val="004709B0"/>
    <w:rsid w:val="00484888"/>
    <w:rsid w:val="004871C5"/>
    <w:rsid w:val="00494A55"/>
    <w:rsid w:val="004C310C"/>
    <w:rsid w:val="004C36D3"/>
    <w:rsid w:val="004C50EB"/>
    <w:rsid w:val="004E0A80"/>
    <w:rsid w:val="004E3243"/>
    <w:rsid w:val="004F02E9"/>
    <w:rsid w:val="004F4258"/>
    <w:rsid w:val="00501515"/>
    <w:rsid w:val="00502C92"/>
    <w:rsid w:val="00542A23"/>
    <w:rsid w:val="00544877"/>
    <w:rsid w:val="005613FA"/>
    <w:rsid w:val="00574D5A"/>
    <w:rsid w:val="00576BE6"/>
    <w:rsid w:val="00580A2E"/>
    <w:rsid w:val="005859BB"/>
    <w:rsid w:val="00592965"/>
    <w:rsid w:val="005A22C2"/>
    <w:rsid w:val="005D06CF"/>
    <w:rsid w:val="005D1752"/>
    <w:rsid w:val="005D7989"/>
    <w:rsid w:val="005D7DE0"/>
    <w:rsid w:val="005E0B2C"/>
    <w:rsid w:val="005E4C06"/>
    <w:rsid w:val="005F503A"/>
    <w:rsid w:val="00665F07"/>
    <w:rsid w:val="006669C6"/>
    <w:rsid w:val="00667248"/>
    <w:rsid w:val="00685E65"/>
    <w:rsid w:val="006A4746"/>
    <w:rsid w:val="006B3B7B"/>
    <w:rsid w:val="006C2707"/>
    <w:rsid w:val="006D22CC"/>
    <w:rsid w:val="006E4880"/>
    <w:rsid w:val="00703EDA"/>
    <w:rsid w:val="007071AC"/>
    <w:rsid w:val="007163D5"/>
    <w:rsid w:val="00732DE7"/>
    <w:rsid w:val="00732EE4"/>
    <w:rsid w:val="00741FA3"/>
    <w:rsid w:val="0074205D"/>
    <w:rsid w:val="007430F7"/>
    <w:rsid w:val="00751ABC"/>
    <w:rsid w:val="0076589D"/>
    <w:rsid w:val="00767796"/>
    <w:rsid w:val="00792816"/>
    <w:rsid w:val="007A164B"/>
    <w:rsid w:val="007A272D"/>
    <w:rsid w:val="007B629F"/>
    <w:rsid w:val="007B726A"/>
    <w:rsid w:val="007D019F"/>
    <w:rsid w:val="007D2B1C"/>
    <w:rsid w:val="007E384B"/>
    <w:rsid w:val="007E58DB"/>
    <w:rsid w:val="008079F9"/>
    <w:rsid w:val="00810A3C"/>
    <w:rsid w:val="00814CB4"/>
    <w:rsid w:val="00824785"/>
    <w:rsid w:val="00833592"/>
    <w:rsid w:val="0085622A"/>
    <w:rsid w:val="0087177C"/>
    <w:rsid w:val="008748E8"/>
    <w:rsid w:val="00876F46"/>
    <w:rsid w:val="00887586"/>
    <w:rsid w:val="008B3D8C"/>
    <w:rsid w:val="008B7A74"/>
    <w:rsid w:val="008C6202"/>
    <w:rsid w:val="008D172C"/>
    <w:rsid w:val="008E0B03"/>
    <w:rsid w:val="009029F6"/>
    <w:rsid w:val="009107A3"/>
    <w:rsid w:val="00927FBE"/>
    <w:rsid w:val="009445AE"/>
    <w:rsid w:val="00955816"/>
    <w:rsid w:val="00957521"/>
    <w:rsid w:val="00964B22"/>
    <w:rsid w:val="009709C1"/>
    <w:rsid w:val="0097765B"/>
    <w:rsid w:val="00985599"/>
    <w:rsid w:val="009A0F09"/>
    <w:rsid w:val="009D7775"/>
    <w:rsid w:val="009E32A3"/>
    <w:rsid w:val="00A00ABD"/>
    <w:rsid w:val="00A23746"/>
    <w:rsid w:val="00A40A62"/>
    <w:rsid w:val="00A53DAC"/>
    <w:rsid w:val="00A86B64"/>
    <w:rsid w:val="00A935CE"/>
    <w:rsid w:val="00AA37A4"/>
    <w:rsid w:val="00AB3BD6"/>
    <w:rsid w:val="00AC14E0"/>
    <w:rsid w:val="00AC21CD"/>
    <w:rsid w:val="00AC32BF"/>
    <w:rsid w:val="00AD04BE"/>
    <w:rsid w:val="00AD0C61"/>
    <w:rsid w:val="00AD25A3"/>
    <w:rsid w:val="00AD565E"/>
    <w:rsid w:val="00AD679C"/>
    <w:rsid w:val="00AE7C64"/>
    <w:rsid w:val="00B0657F"/>
    <w:rsid w:val="00B07FA7"/>
    <w:rsid w:val="00B25498"/>
    <w:rsid w:val="00B26FFA"/>
    <w:rsid w:val="00B37583"/>
    <w:rsid w:val="00B45A7D"/>
    <w:rsid w:val="00B635DA"/>
    <w:rsid w:val="00B64349"/>
    <w:rsid w:val="00B762CF"/>
    <w:rsid w:val="00B76AE9"/>
    <w:rsid w:val="00B80B44"/>
    <w:rsid w:val="00B8583D"/>
    <w:rsid w:val="00BC78BB"/>
    <w:rsid w:val="00BE79E0"/>
    <w:rsid w:val="00BF741E"/>
    <w:rsid w:val="00C06A99"/>
    <w:rsid w:val="00C1006A"/>
    <w:rsid w:val="00C30DA1"/>
    <w:rsid w:val="00C312BE"/>
    <w:rsid w:val="00C412F5"/>
    <w:rsid w:val="00C44135"/>
    <w:rsid w:val="00C442F5"/>
    <w:rsid w:val="00C50A0C"/>
    <w:rsid w:val="00C52CD9"/>
    <w:rsid w:val="00C646E8"/>
    <w:rsid w:val="00C7471E"/>
    <w:rsid w:val="00C9544B"/>
    <w:rsid w:val="00CA348F"/>
    <w:rsid w:val="00CC5EE1"/>
    <w:rsid w:val="00CD6017"/>
    <w:rsid w:val="00CF085E"/>
    <w:rsid w:val="00D00857"/>
    <w:rsid w:val="00D05BB0"/>
    <w:rsid w:val="00D11B31"/>
    <w:rsid w:val="00D14C2E"/>
    <w:rsid w:val="00D15A3C"/>
    <w:rsid w:val="00D26068"/>
    <w:rsid w:val="00D368DC"/>
    <w:rsid w:val="00D5264B"/>
    <w:rsid w:val="00D777D0"/>
    <w:rsid w:val="00D92D5B"/>
    <w:rsid w:val="00D9641E"/>
    <w:rsid w:val="00DA17DD"/>
    <w:rsid w:val="00DA4A72"/>
    <w:rsid w:val="00DD095C"/>
    <w:rsid w:val="00DD2DFE"/>
    <w:rsid w:val="00DD33E2"/>
    <w:rsid w:val="00DD461B"/>
    <w:rsid w:val="00DD5A8D"/>
    <w:rsid w:val="00DE113D"/>
    <w:rsid w:val="00DE77A0"/>
    <w:rsid w:val="00DF1471"/>
    <w:rsid w:val="00E1409B"/>
    <w:rsid w:val="00E37AE4"/>
    <w:rsid w:val="00E50D9B"/>
    <w:rsid w:val="00E662E8"/>
    <w:rsid w:val="00E74412"/>
    <w:rsid w:val="00E8106F"/>
    <w:rsid w:val="00E85E28"/>
    <w:rsid w:val="00E969F0"/>
    <w:rsid w:val="00EA1ED3"/>
    <w:rsid w:val="00EA35EC"/>
    <w:rsid w:val="00EA44A8"/>
    <w:rsid w:val="00EF4811"/>
    <w:rsid w:val="00F00B2B"/>
    <w:rsid w:val="00F12525"/>
    <w:rsid w:val="00F33D17"/>
    <w:rsid w:val="00F34721"/>
    <w:rsid w:val="00F41A50"/>
    <w:rsid w:val="00F56C11"/>
    <w:rsid w:val="00F63A59"/>
    <w:rsid w:val="00F64582"/>
    <w:rsid w:val="00F65B8D"/>
    <w:rsid w:val="00F70BD7"/>
    <w:rsid w:val="00F80697"/>
    <w:rsid w:val="00FB23D2"/>
    <w:rsid w:val="00FF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0D3F1"/>
  <w15:chartTrackingRefBased/>
  <w15:docId w15:val="{9788D44C-448F-42CD-9C69-CCE82716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F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0A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0ABD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D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FB23D2"/>
    <w:rPr>
      <w:color w:val="0000FF"/>
      <w:u w:val="single"/>
    </w:rPr>
  </w:style>
  <w:style w:type="table" w:styleId="a8">
    <w:name w:val="Grid Table Light"/>
    <w:basedOn w:val="a1"/>
    <w:uiPriority w:val="40"/>
    <w:rsid w:val="00C52C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pple-converted-space">
    <w:name w:val="apple-converted-space"/>
    <w:basedOn w:val="a0"/>
    <w:rsid w:val="00927FBE"/>
  </w:style>
  <w:style w:type="character" w:styleId="a9">
    <w:name w:val="Strong"/>
    <w:basedOn w:val="a0"/>
    <w:uiPriority w:val="22"/>
    <w:qFormat/>
    <w:rsid w:val="00DE77A0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272D2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72D2D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272D2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72D2D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272D2D"/>
    <w:rPr>
      <w:b/>
      <w:bCs/>
      <w:sz w:val="20"/>
      <w:szCs w:val="20"/>
    </w:rPr>
  </w:style>
  <w:style w:type="character" w:styleId="af">
    <w:name w:val="Unresolved Mention"/>
    <w:basedOn w:val="a0"/>
    <w:uiPriority w:val="99"/>
    <w:semiHidden/>
    <w:unhideWhenUsed/>
    <w:rsid w:val="00B635D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0936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093650"/>
  </w:style>
  <w:style w:type="paragraph" w:styleId="af2">
    <w:name w:val="footer"/>
    <w:basedOn w:val="a"/>
    <w:link w:val="af3"/>
    <w:uiPriority w:val="99"/>
    <w:unhideWhenUsed/>
    <w:rsid w:val="0009365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09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19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0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33" Type="http://schemas.openxmlformats.org/officeDocument/2006/relationships/image" Target="media/image125.jpeg"/><Relationship Id="rId138" Type="http://schemas.openxmlformats.org/officeDocument/2006/relationships/image" Target="media/image130.jpeg"/><Relationship Id="rId154" Type="http://schemas.openxmlformats.org/officeDocument/2006/relationships/image" Target="media/image146.jpeg"/><Relationship Id="rId159" Type="http://schemas.openxmlformats.org/officeDocument/2006/relationships/image" Target="media/image151.jpeg"/><Relationship Id="rId16" Type="http://schemas.openxmlformats.org/officeDocument/2006/relationships/image" Target="media/image9.png"/><Relationship Id="rId107" Type="http://schemas.openxmlformats.org/officeDocument/2006/relationships/image" Target="media/image99.jpe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png"/><Relationship Id="rId102" Type="http://schemas.openxmlformats.org/officeDocument/2006/relationships/image" Target="media/image94.jpeg"/><Relationship Id="rId123" Type="http://schemas.openxmlformats.org/officeDocument/2006/relationships/image" Target="media/image115.jpeg"/><Relationship Id="rId128" Type="http://schemas.openxmlformats.org/officeDocument/2006/relationships/image" Target="media/image120.jpeg"/><Relationship Id="rId144" Type="http://schemas.openxmlformats.org/officeDocument/2006/relationships/image" Target="media/image136.jpeg"/><Relationship Id="rId149" Type="http://schemas.openxmlformats.org/officeDocument/2006/relationships/image" Target="media/image141.jpeg"/><Relationship Id="rId5" Type="http://schemas.openxmlformats.org/officeDocument/2006/relationships/webSettings" Target="webSettings.xml"/><Relationship Id="rId90" Type="http://schemas.openxmlformats.org/officeDocument/2006/relationships/image" Target="media/image82.jpeg"/><Relationship Id="rId95" Type="http://schemas.openxmlformats.org/officeDocument/2006/relationships/image" Target="media/image87.png"/><Relationship Id="rId160" Type="http://schemas.openxmlformats.org/officeDocument/2006/relationships/image" Target="media/image152.jpeg"/><Relationship Id="rId165" Type="http://schemas.openxmlformats.org/officeDocument/2006/relationships/image" Target="media/image15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113" Type="http://schemas.openxmlformats.org/officeDocument/2006/relationships/image" Target="media/image105.png"/><Relationship Id="rId118" Type="http://schemas.openxmlformats.org/officeDocument/2006/relationships/image" Target="media/image110.jpeg"/><Relationship Id="rId134" Type="http://schemas.openxmlformats.org/officeDocument/2006/relationships/image" Target="media/image126.jpeg"/><Relationship Id="rId139" Type="http://schemas.openxmlformats.org/officeDocument/2006/relationships/image" Target="media/image131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150" Type="http://schemas.openxmlformats.org/officeDocument/2006/relationships/image" Target="media/image142.jpeg"/><Relationship Id="rId155" Type="http://schemas.openxmlformats.org/officeDocument/2006/relationships/image" Target="media/image147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1.jpeg"/><Relationship Id="rId103" Type="http://schemas.openxmlformats.org/officeDocument/2006/relationships/image" Target="media/image95.jpeg"/><Relationship Id="rId108" Type="http://schemas.openxmlformats.org/officeDocument/2006/relationships/image" Target="media/image100.jpeg"/><Relationship Id="rId124" Type="http://schemas.openxmlformats.org/officeDocument/2006/relationships/image" Target="media/image116.jpeg"/><Relationship Id="rId129" Type="http://schemas.openxmlformats.org/officeDocument/2006/relationships/image" Target="media/image121.png"/><Relationship Id="rId54" Type="http://schemas.openxmlformats.org/officeDocument/2006/relationships/image" Target="media/image46.jpeg"/><Relationship Id="rId70" Type="http://schemas.openxmlformats.org/officeDocument/2006/relationships/image" Target="media/image62.png"/><Relationship Id="rId75" Type="http://schemas.openxmlformats.org/officeDocument/2006/relationships/image" Target="media/image67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40" Type="http://schemas.openxmlformats.org/officeDocument/2006/relationships/image" Target="media/image132.png"/><Relationship Id="rId145" Type="http://schemas.openxmlformats.org/officeDocument/2006/relationships/image" Target="media/image137.jpeg"/><Relationship Id="rId161" Type="http://schemas.openxmlformats.org/officeDocument/2006/relationships/image" Target="media/image153.jpeg"/><Relationship Id="rId166" Type="http://schemas.openxmlformats.org/officeDocument/2006/relationships/image" Target="media/image15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14" Type="http://schemas.openxmlformats.org/officeDocument/2006/relationships/image" Target="media/image106.jpeg"/><Relationship Id="rId119" Type="http://schemas.openxmlformats.org/officeDocument/2006/relationships/image" Target="media/image111.jpeg"/><Relationship Id="rId127" Type="http://schemas.openxmlformats.org/officeDocument/2006/relationships/image" Target="media/image119.jpeg"/><Relationship Id="rId10" Type="http://schemas.openxmlformats.org/officeDocument/2006/relationships/image" Target="media/image3.em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pn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4.jpeg"/><Relationship Id="rId130" Type="http://schemas.openxmlformats.org/officeDocument/2006/relationships/image" Target="media/image122.jpeg"/><Relationship Id="rId135" Type="http://schemas.openxmlformats.org/officeDocument/2006/relationships/image" Target="media/image127.jpeg"/><Relationship Id="rId143" Type="http://schemas.openxmlformats.org/officeDocument/2006/relationships/image" Target="media/image135.jpeg"/><Relationship Id="rId148" Type="http://schemas.openxmlformats.org/officeDocument/2006/relationships/image" Target="media/image140.jpeg"/><Relationship Id="rId151" Type="http://schemas.openxmlformats.org/officeDocument/2006/relationships/image" Target="media/image143.jpeg"/><Relationship Id="rId156" Type="http://schemas.openxmlformats.org/officeDocument/2006/relationships/image" Target="media/image148.jpeg"/><Relationship Id="rId164" Type="http://schemas.openxmlformats.org/officeDocument/2006/relationships/image" Target="media/image156.jpeg"/><Relationship Id="rId16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39" Type="http://schemas.openxmlformats.org/officeDocument/2006/relationships/image" Target="media/image32.jpeg"/><Relationship Id="rId109" Type="http://schemas.openxmlformats.org/officeDocument/2006/relationships/image" Target="media/image101.jpeg"/><Relationship Id="rId34" Type="http://schemas.openxmlformats.org/officeDocument/2006/relationships/image" Target="media/image27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120" Type="http://schemas.openxmlformats.org/officeDocument/2006/relationships/image" Target="media/image112.jpeg"/><Relationship Id="rId125" Type="http://schemas.openxmlformats.org/officeDocument/2006/relationships/image" Target="media/image117.jpeg"/><Relationship Id="rId141" Type="http://schemas.openxmlformats.org/officeDocument/2006/relationships/image" Target="media/image133.jpeg"/><Relationship Id="rId146" Type="http://schemas.openxmlformats.org/officeDocument/2006/relationships/image" Target="media/image138.jpeg"/><Relationship Id="rId16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jpeg"/><Relationship Id="rId162" Type="http://schemas.openxmlformats.org/officeDocument/2006/relationships/image" Target="media/image154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hyperlink" Target="https://ru.calameo.com/read/0045193638b4716385800%20" TargetMode="External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115" Type="http://schemas.openxmlformats.org/officeDocument/2006/relationships/image" Target="media/image107.jpeg"/><Relationship Id="rId131" Type="http://schemas.openxmlformats.org/officeDocument/2006/relationships/image" Target="media/image123.jpeg"/><Relationship Id="rId136" Type="http://schemas.openxmlformats.org/officeDocument/2006/relationships/image" Target="media/image128.jpeg"/><Relationship Id="rId157" Type="http://schemas.openxmlformats.org/officeDocument/2006/relationships/image" Target="media/image149.jpeg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52" Type="http://schemas.openxmlformats.org/officeDocument/2006/relationships/image" Target="media/image144.png"/><Relationship Id="rId19" Type="http://schemas.openxmlformats.org/officeDocument/2006/relationships/image" Target="media/image12.emf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126" Type="http://schemas.openxmlformats.org/officeDocument/2006/relationships/image" Target="media/image118.jpeg"/><Relationship Id="rId147" Type="http://schemas.openxmlformats.org/officeDocument/2006/relationships/image" Target="media/image139.jpeg"/><Relationship Id="rId168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121" Type="http://schemas.openxmlformats.org/officeDocument/2006/relationships/image" Target="media/image113.png"/><Relationship Id="rId142" Type="http://schemas.openxmlformats.org/officeDocument/2006/relationships/image" Target="media/image134.jpeg"/><Relationship Id="rId163" Type="http://schemas.openxmlformats.org/officeDocument/2006/relationships/image" Target="media/image155.jpeg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8.jpeg"/><Relationship Id="rId67" Type="http://schemas.openxmlformats.org/officeDocument/2006/relationships/image" Target="media/image59.jpeg"/><Relationship Id="rId116" Type="http://schemas.openxmlformats.org/officeDocument/2006/relationships/image" Target="media/image108.jpeg"/><Relationship Id="rId137" Type="http://schemas.openxmlformats.org/officeDocument/2006/relationships/image" Target="media/image129.jpeg"/><Relationship Id="rId158" Type="http://schemas.openxmlformats.org/officeDocument/2006/relationships/image" Target="media/image15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62" Type="http://schemas.openxmlformats.org/officeDocument/2006/relationships/image" Target="media/image54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111" Type="http://schemas.openxmlformats.org/officeDocument/2006/relationships/image" Target="media/image103.jpeg"/><Relationship Id="rId132" Type="http://schemas.openxmlformats.org/officeDocument/2006/relationships/image" Target="media/image124.jpeg"/><Relationship Id="rId153" Type="http://schemas.openxmlformats.org/officeDocument/2006/relationships/image" Target="media/image1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92A7E-A6B4-4A60-95DE-3811C3EA5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50</Pages>
  <Words>30926</Words>
  <Characters>17629</Characters>
  <Application>Microsoft Office Word</Application>
  <DocSecurity>0</DocSecurity>
  <Lines>146</Lines>
  <Paragraphs>96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metodist</cp:lastModifiedBy>
  <cp:revision>44</cp:revision>
  <cp:lastPrinted>2020-12-21T07:52:00Z</cp:lastPrinted>
  <dcterms:created xsi:type="dcterms:W3CDTF">2020-11-28T14:54:00Z</dcterms:created>
  <dcterms:modified xsi:type="dcterms:W3CDTF">2021-01-15T14:55:00Z</dcterms:modified>
</cp:coreProperties>
</file>