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24A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34B22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</w:t>
      </w:r>
      <w:proofErr w:type="spell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інтегрованого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spell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заняття</w:t>
      </w:r>
      <w:proofErr w:type="spellEnd"/>
      <w:r w:rsidRPr="00334B22">
        <w:rPr>
          <w:rFonts w:ascii="Times New Roman" w:hAnsi="Times New Roman" w:cs="Times New Roman"/>
          <w:b/>
          <w:bCs/>
          <w:sz w:val="28"/>
          <w:szCs w:val="28"/>
        </w:rPr>
        <w:t xml:space="preserve"> з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використанням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spell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елементів</w:t>
      </w:r>
      <w:proofErr w:type="spellEnd"/>
      <w:r w:rsidRPr="00334B22">
        <w:rPr>
          <w:rFonts w:ascii="Times New Roman" w:hAnsi="Times New Roman" w:cs="Times New Roman"/>
          <w:b/>
          <w:bCs/>
          <w:sz w:val="28"/>
          <w:szCs w:val="28"/>
        </w:rPr>
        <w:t xml:space="preserve"> STR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EAM –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освіти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дітьми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старшого</w:t>
      </w:r>
      <w:r w:rsidRPr="00334B22">
        <w:rPr>
          <w:rFonts w:ascii="Times New Roman" w:hAnsi="Times New Roman" w:cs="Times New Roman"/>
          <w:b/>
          <w:bCs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шкільного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ві</w:t>
      </w:r>
      <w:proofErr w:type="gram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ку</w:t>
      </w:r>
      <w:proofErr w:type="spellEnd"/>
      <w:r w:rsidRPr="00334B22">
        <w:rPr>
          <w:rFonts w:ascii="Times New Roman" w:hAnsi="Times New Roman" w:cs="Times New Roman"/>
          <w:b/>
          <w:bCs/>
          <w:sz w:val="28"/>
          <w:szCs w:val="28"/>
        </w:rPr>
        <w:t xml:space="preserve"> на</w:t>
      </w:r>
      <w:proofErr w:type="gramEnd"/>
      <w:r w:rsidRPr="00334B22">
        <w:rPr>
          <w:rFonts w:ascii="Times New Roman" w:hAnsi="Times New Roman" w:cs="Times New Roman"/>
          <w:b/>
          <w:bCs/>
          <w:sz w:val="28"/>
          <w:szCs w:val="28"/>
        </w:rPr>
        <w:t xml:space="preserve"> тему:</w:t>
      </w:r>
    </w:p>
    <w:p w:rsidR="00E7624A" w:rsidRPr="00F6203A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6203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«Подорож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маленьких дослідників</w:t>
      </w:r>
      <w:r w:rsidRPr="00F6203A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E7624A" w:rsidRPr="00F6203A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03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Мета:</w:t>
      </w:r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продовжувати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вчити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малят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 xml:space="preserve">грати в </w:t>
      </w:r>
      <w:proofErr w:type="spellStart"/>
      <w:r w:rsidRPr="00F6203A"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 w:rsidRPr="00F6203A">
        <w:rPr>
          <w:rFonts w:ascii="Times New Roman" w:hAnsi="Times New Roman" w:cs="Times New Roman"/>
          <w:sz w:val="28"/>
          <w:szCs w:val="28"/>
          <w:lang w:val="uk-UA"/>
        </w:rPr>
        <w:t xml:space="preserve"> – мандрівки; закріпити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досліджувати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пісок, воду; виконувати 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завдання за зразком, за уявою; вправляти в умінні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орієнтуватися на мапі, читати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її; закріпити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знання про поняття</w:t>
      </w:r>
      <w:r w:rsidRPr="00334B2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6203A">
        <w:rPr>
          <w:rFonts w:ascii="Times New Roman" w:hAnsi="Times New Roman" w:cs="Times New Roman"/>
          <w:i/>
          <w:iCs/>
          <w:sz w:val="28"/>
          <w:szCs w:val="28"/>
          <w:lang w:val="uk-UA"/>
        </w:rPr>
        <w:t>міст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  <w:r w:rsidRPr="00F6203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«</w:t>
      </w:r>
      <w:r w:rsidRPr="00F6203A">
        <w:rPr>
          <w:rFonts w:ascii="Times New Roman" w:hAnsi="Times New Roman" w:cs="Times New Roman"/>
          <w:i/>
          <w:iCs/>
          <w:sz w:val="28"/>
          <w:szCs w:val="28"/>
          <w:lang w:val="uk-UA"/>
        </w:rPr>
        <w:t>лупа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  <w:r w:rsidRPr="00F6203A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увагу, мислення, пам'ять, окомір, уяву, мовлення; виховувати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бажання довести розпочату роботу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кінця та отримати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кінцевий результат, працювати в колективі дружно, допомагаючи один одному; отримувати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03A">
        <w:rPr>
          <w:rFonts w:ascii="Times New Roman" w:hAnsi="Times New Roman" w:cs="Times New Roman"/>
          <w:sz w:val="28"/>
          <w:szCs w:val="28"/>
          <w:lang w:val="uk-UA"/>
        </w:rPr>
        <w:t>кінцевого результату задоволення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Попередня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робота:</w:t>
      </w:r>
      <w:r w:rsidRPr="00334B22">
        <w:rPr>
          <w:rFonts w:ascii="Times New Roman" w:hAnsi="Times New Roman" w:cs="Times New Roman"/>
          <w:sz w:val="28"/>
          <w:szCs w:val="28"/>
        </w:rPr>
        <w:t> 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іди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піском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та водою, перегляди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властивості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піску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води;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сюжетів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паличок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геометричних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фігур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.</w:t>
      </w:r>
    </w:p>
    <w:p w:rsidR="00E7624A" w:rsidRPr="00F6203A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Матеріал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 </w:t>
      </w:r>
      <w:r w:rsidRPr="00334B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мапа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конвертипід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цифрами з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частинами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мольберт, короб з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іском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лупи, кульки, 2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обручі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трубочки,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рахівні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палички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індивідуальні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синя тканина –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річка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кришички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геометричні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фігури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квадрати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трикутники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круги,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прямокутники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.</w:t>
      </w:r>
    </w:p>
    <w:p w:rsidR="00E7624A" w:rsidRPr="00334B22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заняття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334B2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Організаційний</w:t>
      </w:r>
      <w:proofErr w:type="spellEnd"/>
      <w:r w:rsidRPr="00334B22">
        <w:rPr>
          <w:rFonts w:ascii="Times New Roman" w:hAnsi="Times New Roman" w:cs="Times New Roman"/>
          <w:b/>
          <w:bCs/>
          <w:sz w:val="28"/>
          <w:szCs w:val="28"/>
        </w:rPr>
        <w:t xml:space="preserve"> момент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діти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стоять в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колі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Вихователь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E7624A" w:rsidRPr="00CF64B7" w:rsidRDefault="00E7624A" w:rsidP="00E7624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CF64B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Діти, давайте привітаємось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один до одного, та </w:t>
      </w:r>
      <w:r w:rsidRPr="00CF64B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привітаємо природу</w:t>
      </w:r>
      <w:r w:rsidRPr="00CF64B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CF64B7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(вправа на розвиток емоцій)</w:t>
      </w:r>
    </w:p>
    <w:p w:rsidR="00E7624A" w:rsidRDefault="00E7624A" w:rsidP="00E7624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Доброго ранку, сонце привітне </w:t>
      </w:r>
      <w:r w:rsidRPr="00CF64B7">
        <w:rPr>
          <w:rFonts w:ascii="Times New Roman" w:hAnsi="Times New Roman" w:cs="Times New Roman"/>
          <w:i/>
          <w:sz w:val="28"/>
          <w:szCs w:val="28"/>
          <w:lang w:val="uk-UA"/>
        </w:rPr>
        <w:t>(руки здіймають над головою і показують привіт)</w:t>
      </w:r>
    </w:p>
    <w:p w:rsidR="00E7624A" w:rsidRDefault="00E7624A" w:rsidP="00E7624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Доброго ранку, небо блакитне </w:t>
      </w:r>
      <w:r w:rsidRPr="00CF64B7">
        <w:rPr>
          <w:rFonts w:ascii="Times New Roman" w:hAnsi="Times New Roman" w:cs="Times New Roman"/>
          <w:i/>
          <w:sz w:val="28"/>
          <w:szCs w:val="28"/>
          <w:lang w:val="uk-UA"/>
        </w:rPr>
        <w:t>(руки розводять перед собою)</w:t>
      </w:r>
    </w:p>
    <w:p w:rsidR="00E7624A" w:rsidRPr="00CF64B7" w:rsidRDefault="00E7624A" w:rsidP="00E7624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Доброго ранку, дерева багряні </w:t>
      </w:r>
      <w:r w:rsidRPr="00CF64B7">
        <w:rPr>
          <w:rFonts w:ascii="Times New Roman" w:hAnsi="Times New Roman" w:cs="Times New Roman"/>
          <w:i/>
          <w:sz w:val="28"/>
          <w:szCs w:val="28"/>
          <w:lang w:val="uk-UA"/>
        </w:rPr>
        <w:t>(руки підіймають догори і підводяться на носочки)</w:t>
      </w:r>
    </w:p>
    <w:p w:rsidR="00E7624A" w:rsidRDefault="00E7624A" w:rsidP="00E7624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Доброго ранку, у небі пташки </w:t>
      </w:r>
      <w:r w:rsidRPr="00CF64B7">
        <w:rPr>
          <w:rFonts w:ascii="Times New Roman" w:hAnsi="Times New Roman" w:cs="Times New Roman"/>
          <w:i/>
          <w:sz w:val="28"/>
          <w:szCs w:val="28"/>
          <w:lang w:val="uk-UA"/>
        </w:rPr>
        <w:t>(присісти)</w:t>
      </w:r>
    </w:p>
    <w:p w:rsidR="00E7624A" w:rsidRDefault="00E7624A" w:rsidP="00E7624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Доброго ранку, маленькі дубки </w:t>
      </w:r>
      <w:r w:rsidRPr="00CF64B7">
        <w:rPr>
          <w:rFonts w:ascii="Times New Roman" w:hAnsi="Times New Roman" w:cs="Times New Roman"/>
          <w:i/>
          <w:sz w:val="28"/>
          <w:szCs w:val="28"/>
          <w:lang w:val="uk-UA"/>
        </w:rPr>
        <w:t>(руками помахати, як пташка)</w:t>
      </w:r>
    </w:p>
    <w:p w:rsidR="00E7624A" w:rsidRDefault="00E7624A" w:rsidP="00E7624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Я вас вітаю і я вас люблю, всі ми живемо в одному краю! </w:t>
      </w:r>
      <w:r w:rsidRPr="00CF64B7">
        <w:rPr>
          <w:rFonts w:ascii="Times New Roman" w:hAnsi="Times New Roman" w:cs="Times New Roman"/>
          <w:sz w:val="28"/>
          <w:szCs w:val="28"/>
          <w:lang w:val="uk-UA"/>
        </w:rPr>
        <w:t>(руки відводять перед собою і злегка вклоняються)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624A" w:rsidRPr="003E1D65" w:rsidRDefault="00E7624A" w:rsidP="00E7624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proofErr w:type="spellStart"/>
      <w:r w:rsidRPr="009158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Вихователь</w:t>
      </w:r>
      <w:proofErr w:type="spellEnd"/>
      <w:r w:rsidRPr="009158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візьміться за руки і подаруйте 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один одному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посмішку! </w:t>
      </w:r>
      <w:r w:rsidRPr="0091587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(діти посміхаються)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А коли ми посміхаємось? Коли в нас гарний настрій, коли ми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відчуваєм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задоволення. І от сьогодні я хочу, що від нашого заняття, ви отримали задоволення та дізнались багато цікавого та нового.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Pr="00334B2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Основна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частина</w:t>
      </w:r>
      <w:proofErr w:type="spellEnd"/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(З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вучить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музика,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зявляється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Королева природи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ід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муз.супровід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«Звуки природи»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E7624A" w:rsidRPr="003E1D65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Королева природи</w:t>
      </w:r>
      <w:r w:rsidRPr="00334B22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малятка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любі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4B22">
        <w:rPr>
          <w:rFonts w:ascii="Times New Roman" w:hAnsi="Times New Roman" w:cs="Times New Roman"/>
          <w:sz w:val="28"/>
          <w:szCs w:val="28"/>
        </w:rPr>
        <w:t xml:space="preserve">хлопчики й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дівчатка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Я знаю,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дружні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працьовиті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прийдете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 моєму королівстві є три основні скарби: це вода, земля, повітря, але всі ці багатства перемішались між собою, тому я хочу попросити вашої допомоги,</w:t>
      </w:r>
      <w:r w:rsidRPr="00334B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користуючись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мапою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вирушити у мандрівку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аби вирішити всі проблеми, що допоможуть нам віднайти сховані скарби.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успіхі</w:t>
      </w:r>
      <w:proofErr w:type="gramStart"/>
      <w:r w:rsidRPr="00334B22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34B22">
        <w:rPr>
          <w:rFonts w:ascii="Times New Roman" w:hAnsi="Times New Roman" w:cs="Times New Roman"/>
          <w:sz w:val="28"/>
          <w:szCs w:val="28"/>
        </w:rPr>
        <w:t>.»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Вихователь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E7624A" w:rsidRPr="00CB3D4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вам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Зможемо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королеві природі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сказа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мапою</w:t>
      </w:r>
      <w:proofErr w:type="spellEnd"/>
      <w:proofErr w:type="gramEnd"/>
      <w:r w:rsidRPr="00334B22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мапа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(схема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малюнка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334B22">
        <w:rPr>
          <w:rFonts w:ascii="Times New Roman" w:hAnsi="Times New Roman" w:cs="Times New Roman"/>
          <w:sz w:val="28"/>
          <w:szCs w:val="28"/>
        </w:rPr>
        <w:t xml:space="preserve">. Так. На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зображена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схема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цифри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цифри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4.</w:t>
      </w:r>
      <w:r w:rsidRPr="00334B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у нас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цифрою 1?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B3D42">
        <w:rPr>
          <w:rFonts w:asciiTheme="majorHAnsi" w:hAnsiTheme="majorHAnsi" w:cs="Times New Roman"/>
          <w:b/>
          <w:sz w:val="28"/>
          <w:szCs w:val="28"/>
          <w:lang w:val="uk-UA"/>
        </w:rPr>
        <w:t>(</w:t>
      </w:r>
      <w:r>
        <w:rPr>
          <w:rFonts w:asciiTheme="majorHAnsi" w:hAnsiTheme="majorHAnsi" w:cs="Times New Roman"/>
          <w:b/>
          <w:sz w:val="28"/>
          <w:szCs w:val="28"/>
          <w:lang w:val="uk-UA"/>
        </w:rPr>
        <w:t xml:space="preserve">Подорожують </w:t>
      </w:r>
      <w:r w:rsidRPr="00CB3D42">
        <w:rPr>
          <w:rFonts w:asciiTheme="majorHAnsi" w:hAnsiTheme="majorHAnsi" w:cs="Times New Roman"/>
          <w:b/>
          <w:sz w:val="28"/>
          <w:szCs w:val="28"/>
          <w:lang w:val="uk-UA"/>
        </w:rPr>
        <w:t xml:space="preserve"> групою).</w:t>
      </w:r>
    </w:p>
    <w:p w:rsidR="00E7624A" w:rsidRPr="00334B22" w:rsidRDefault="00E7624A" w:rsidP="00E762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1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Обстеження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proofErr w:type="gram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іску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та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предметів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знайшли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ньому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E7624A" w:rsidRPr="00334B22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стоїть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короб з </w:t>
      </w:r>
      <w:proofErr w:type="spellStart"/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>іском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CB3D42" w:rsidRDefault="00E7624A" w:rsidP="00E7624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7624A" w:rsidRPr="00334B22" w:rsidRDefault="00E7624A" w:rsidP="00E7624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>ісок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334B22" w:rsidRDefault="00E7624A" w:rsidP="00E7624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ісок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взяли?  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(з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надр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Землі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334B22" w:rsidRDefault="00E7624A" w:rsidP="00E7624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надра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 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(газ, вода, глина)</w:t>
      </w:r>
    </w:p>
    <w:p w:rsidR="00E7624A" w:rsidRPr="00334B22" w:rsidRDefault="00E7624A" w:rsidP="00E7624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: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Вихователь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: 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Давайте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розглянемо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ісок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Візьміть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в руки лупу.</w:t>
      </w:r>
    </w:p>
    <w:p w:rsidR="00E7624A" w:rsidRPr="00334B22" w:rsidRDefault="00E7624A" w:rsidP="00E7624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сааме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ми взяли?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збільшує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предмет).</w:t>
      </w:r>
    </w:p>
    <w:p w:rsidR="00E7624A" w:rsidRPr="00334B22" w:rsidRDefault="00E7624A" w:rsidP="00E7624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помітили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( </w:t>
      </w:r>
      <w:proofErr w:type="spellStart"/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>іщинки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334B22" w:rsidRDefault="00E7624A" w:rsidP="00E7624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вони за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розміром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формою,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кольором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маленькі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кругленькі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св</w:t>
      </w:r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>ітлого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кольору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334B22" w:rsidRDefault="00E7624A" w:rsidP="00E7624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з ним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 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гратися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пересипати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2B08F7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Висновок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proofErr w:type="spellStart"/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>ісок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маленькі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дрібні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камінчики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Вихователь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Покладіть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одну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долоньку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ісок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відчуваєте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Вам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приємний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дотик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занурте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долоньку </w:t>
      </w:r>
      <w:r w:rsidRPr="00334B2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ісок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34B22">
        <w:rPr>
          <w:rFonts w:ascii="Times New Roman" w:hAnsi="Times New Roman" w:cs="Times New Roman"/>
          <w:sz w:val="28"/>
          <w:szCs w:val="28"/>
        </w:rPr>
        <w:t>Ви там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знайшли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(кульки: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пластмасові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скляні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334B22" w:rsidRDefault="00E7624A" w:rsidP="00E7624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(кульки)</w:t>
      </w:r>
    </w:p>
    <w:p w:rsidR="00E7624A" w:rsidRPr="00334B22" w:rsidRDefault="00E7624A" w:rsidP="00E7624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розміру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круглі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невеликі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334B22" w:rsidRDefault="00E7624A" w:rsidP="00E7624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з одного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іалу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виготовлені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пластмас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скло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334B22" w:rsidRDefault="00E7624A" w:rsidP="00E7624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з ними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котити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>ідкидати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334B22" w:rsidRDefault="00E7624A" w:rsidP="00E7624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sz w:val="28"/>
          <w:szCs w:val="28"/>
        </w:rPr>
        <w:lastRenderedPageBreak/>
        <w:t xml:space="preserve">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пограти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подивитися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кульки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вміють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танцювати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Дітям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пропонується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взяти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трубочки і за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допомогою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подути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на кульки по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черзі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2B08F7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Висновок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пластмасова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кулька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танцює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швидко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та весело,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бо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легка,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скляна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-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>овільно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бо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важка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Вихователь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: Ми з вами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виконали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перше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мапи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конверт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цифрою 1.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відкривають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конверт,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дістають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частину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від загубленої  картини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кр</w:t>
      </w:r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>іплять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на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дошку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2B08F7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Розглядають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мапу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Зображено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рахівні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палички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End"/>
    </w:p>
    <w:p w:rsidR="00E7624A" w:rsidRPr="00334B22" w:rsidRDefault="00E7624A" w:rsidP="00E762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</w:t>
      </w:r>
      <w:proofErr w:type="spellEnd"/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\г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Віднайди діамант</w:t>
      </w:r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Вихователь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палички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рахувати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викладати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gramStart"/>
      <w:r w:rsidRPr="00334B22"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: за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зразком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викласти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предмет.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отримали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отримують картки де зображена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геометр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.ф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ігура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ромб, але у вигляді діаманту,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вих.-ль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читає загадку: «Мої діагоналі не рівні з давнини…</w:t>
      </w:r>
    </w:p>
    <w:p w:rsidR="00E7624A" w:rsidRDefault="00E7624A" w:rsidP="00E7624A">
      <w:pPr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Та під кутом прямим перетинаються                     вони.»</w:t>
      </w:r>
    </w:p>
    <w:p w:rsidR="00E7624A" w:rsidRDefault="00E7624A" w:rsidP="00E7624A">
      <w:pPr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Ромб.)</w:t>
      </w:r>
    </w:p>
    <w:p w:rsidR="00E7624A" w:rsidRPr="002B08F7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(Викладання діаманту у вигляді ромбу з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рахівних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паличок.)</w:t>
      </w:r>
    </w:p>
    <w:p w:rsidR="00E7624A" w:rsidRPr="002B08F7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виконали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Шукаємо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конверт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цифрою 2.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Іще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одну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знайшли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.</w:t>
      </w:r>
    </w:p>
    <w:p w:rsidR="00E7624A" w:rsidRPr="002B08F7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говорить наша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мапа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</w:t>
      </w:r>
    </w:p>
    <w:p w:rsidR="00E7624A" w:rsidRPr="00334B22" w:rsidRDefault="00E7624A" w:rsidP="00E762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3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</w:t>
      </w:r>
      <w:proofErr w:type="spellEnd"/>
      <w:proofErr w:type="gram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</w:t>
      </w:r>
      <w:proofErr w:type="gram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\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впр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«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Побудуй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мі</w:t>
      </w:r>
      <w:proofErr w:type="gram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</w:t>
      </w:r>
      <w:proofErr w:type="spellEnd"/>
      <w:proofErr w:type="gram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E7624A" w:rsidRPr="00B833A4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Вихователь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зображено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р</w:t>
      </w:r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>ічка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 </w:t>
      </w:r>
      <w:r w:rsidRPr="00334B2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(води) </w:t>
      </w:r>
      <w:r w:rsidRPr="00334B2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вода?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речовина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без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кольору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, смаку та запаху)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334B22">
        <w:rPr>
          <w:rFonts w:ascii="Times New Roman" w:hAnsi="Times New Roman" w:cs="Times New Roman"/>
          <w:sz w:val="28"/>
          <w:szCs w:val="28"/>
        </w:rPr>
        <w:t> А 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вода? (озеро, море, океан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ітку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полюбляєте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купатися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річці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</w:t>
      </w:r>
      <w:r>
        <w:rPr>
          <w:rFonts w:ascii="Times New Roman" w:hAnsi="Times New Roman" w:cs="Times New Roman"/>
          <w:sz w:val="28"/>
          <w:szCs w:val="28"/>
          <w:lang w:val="uk-UA"/>
        </w:rPr>
        <w:t>озері</w:t>
      </w:r>
      <w:r w:rsidRPr="00334B22">
        <w:rPr>
          <w:rFonts w:ascii="Times New Roman" w:hAnsi="Times New Roman" w:cs="Times New Roman"/>
          <w:sz w:val="28"/>
          <w:szCs w:val="28"/>
        </w:rPr>
        <w:t xml:space="preserve">? А правила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поводження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води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(без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дорослого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не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ходити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в воду, </w:t>
      </w:r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не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іти</w:t>
      </w:r>
      <w:proofErr w:type="spellEnd"/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на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глибину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довго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не бути у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воді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9954D4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Але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ще ось таке цікаве завдання </w:t>
      </w:r>
      <w:r w:rsidRPr="00334B22">
        <w:rPr>
          <w:rFonts w:ascii="Times New Roman" w:hAnsi="Times New Roman" w:cs="Times New Roman"/>
          <w:sz w:val="28"/>
          <w:szCs w:val="28"/>
        </w:rPr>
        <w:t>для вас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перебратися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берег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збудувати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мі</w:t>
      </w:r>
      <w:proofErr w:type="gram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ст</w:t>
      </w:r>
      <w:proofErr w:type="spellEnd"/>
      <w:proofErr w:type="gram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334B22">
        <w:rPr>
          <w:rFonts w:ascii="Times New Roman" w:hAnsi="Times New Roman" w:cs="Times New Roman"/>
          <w:sz w:val="28"/>
          <w:szCs w:val="28"/>
        </w:rPr>
        <w:t xml:space="preserve"> Але ж нам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потрібен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легкий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міст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не тоне і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розібрати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 Перед вами </w:t>
      </w: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для мосту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конструктор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працює</w:t>
      </w:r>
      <w:r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4B22">
        <w:rPr>
          <w:rFonts w:ascii="Times New Roman" w:hAnsi="Times New Roman" w:cs="Times New Roman"/>
          <w:sz w:val="28"/>
          <w:szCs w:val="28"/>
        </w:rPr>
        <w:t xml:space="preserve"> командою дружно та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54D4">
        <w:rPr>
          <w:rFonts w:ascii="Times New Roman" w:hAnsi="Times New Roman" w:cs="Times New Roman"/>
          <w:i/>
          <w:sz w:val="28"/>
          <w:szCs w:val="28"/>
          <w:lang w:val="uk-UA"/>
        </w:rPr>
        <w:t>(Конструювання)</w:t>
      </w:r>
    </w:p>
    <w:p w:rsidR="00E7624A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54D4">
        <w:rPr>
          <w:rFonts w:ascii="Times New Roman" w:hAnsi="Times New Roman" w:cs="Times New Roman"/>
          <w:i/>
          <w:sz w:val="28"/>
          <w:szCs w:val="28"/>
        </w:rPr>
        <w:t xml:space="preserve">І </w:t>
      </w:r>
      <w:proofErr w:type="spellStart"/>
      <w:r w:rsidRPr="009954D4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9954D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954D4">
        <w:rPr>
          <w:rFonts w:ascii="Times New Roman" w:hAnsi="Times New Roman" w:cs="Times New Roman"/>
          <w:i/>
          <w:sz w:val="28"/>
          <w:szCs w:val="28"/>
        </w:rPr>
        <w:t>завдання</w:t>
      </w:r>
      <w:proofErr w:type="spellEnd"/>
      <w:r w:rsidRPr="009954D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954D4">
        <w:rPr>
          <w:rFonts w:ascii="Times New Roman" w:hAnsi="Times New Roman" w:cs="Times New Roman"/>
          <w:i/>
          <w:sz w:val="28"/>
          <w:szCs w:val="28"/>
        </w:rPr>
        <w:t>виконали</w:t>
      </w:r>
      <w:proofErr w:type="spellEnd"/>
      <w:r w:rsidRPr="009954D4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9954D4">
        <w:rPr>
          <w:rFonts w:ascii="Times New Roman" w:hAnsi="Times New Roman" w:cs="Times New Roman"/>
          <w:i/>
          <w:sz w:val="28"/>
          <w:szCs w:val="28"/>
        </w:rPr>
        <w:t>Шукаємо</w:t>
      </w:r>
      <w:proofErr w:type="spellEnd"/>
      <w:r w:rsidRPr="009954D4">
        <w:rPr>
          <w:rFonts w:ascii="Times New Roman" w:hAnsi="Times New Roman" w:cs="Times New Roman"/>
          <w:i/>
          <w:sz w:val="28"/>
          <w:szCs w:val="28"/>
        </w:rPr>
        <w:t xml:space="preserve"> конверт </w:t>
      </w:r>
      <w:proofErr w:type="spellStart"/>
      <w:r w:rsidRPr="009954D4">
        <w:rPr>
          <w:rFonts w:ascii="Times New Roman" w:hAnsi="Times New Roman" w:cs="Times New Roman"/>
          <w:i/>
          <w:sz w:val="28"/>
          <w:szCs w:val="28"/>
        </w:rPr>
        <w:t>із</w:t>
      </w:r>
      <w:proofErr w:type="spellEnd"/>
      <w:r w:rsidRPr="009954D4">
        <w:rPr>
          <w:rFonts w:ascii="Times New Roman" w:hAnsi="Times New Roman" w:cs="Times New Roman"/>
          <w:i/>
          <w:sz w:val="28"/>
          <w:szCs w:val="28"/>
        </w:rPr>
        <w:t xml:space="preserve"> цифрою 3.</w:t>
      </w:r>
    </w:p>
    <w:p w:rsidR="00E7624A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наступна наша зупинка буде –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Відпочивальна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, виконаємо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7624A" w:rsidRPr="00AD31F0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Раз, два – всі присіли, потім вгору підлетіли, </w:t>
      </w:r>
      <w:r w:rsidRPr="00AD31F0">
        <w:rPr>
          <w:rFonts w:ascii="Times New Roman" w:hAnsi="Times New Roman" w:cs="Times New Roman"/>
          <w:i/>
          <w:sz w:val="28"/>
          <w:szCs w:val="28"/>
          <w:lang w:val="uk-UA"/>
        </w:rPr>
        <w:t>(стрибки )</w:t>
      </w:r>
    </w:p>
    <w:p w:rsidR="00E7624A" w:rsidRPr="00AD31F0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Три, чотири – нахилились, із струмочку гарно вмились</w:t>
      </w:r>
      <w:r w:rsidRPr="00AD31F0">
        <w:rPr>
          <w:rFonts w:ascii="Times New Roman" w:hAnsi="Times New Roman" w:cs="Times New Roman"/>
          <w:i/>
          <w:sz w:val="28"/>
          <w:szCs w:val="28"/>
          <w:lang w:val="uk-UA"/>
        </w:rPr>
        <w:t>.(нахили)</w:t>
      </w:r>
    </w:p>
    <w:p w:rsidR="00E7624A" w:rsidRPr="00AD31F0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П’ять, шість – всі веселі, крутимося як каруселі</w:t>
      </w:r>
      <w:r w:rsidRPr="00AD31F0">
        <w:rPr>
          <w:rFonts w:ascii="Times New Roman" w:hAnsi="Times New Roman" w:cs="Times New Roman"/>
          <w:i/>
          <w:sz w:val="28"/>
          <w:szCs w:val="28"/>
          <w:lang w:val="uk-UA"/>
        </w:rPr>
        <w:t>.(покрутитися навколо себе)</w:t>
      </w:r>
    </w:p>
    <w:p w:rsidR="00E7624A" w:rsidRDefault="00E7624A" w:rsidP="00E7624A">
      <w:pPr>
        <w:spacing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Сім, вісім в поїзд сіли, ніжками потупотіли</w:t>
      </w:r>
      <w:r w:rsidRPr="00AD31F0">
        <w:rPr>
          <w:rFonts w:ascii="Times New Roman" w:hAnsi="Times New Roman" w:cs="Times New Roman"/>
          <w:i/>
          <w:sz w:val="28"/>
          <w:szCs w:val="28"/>
          <w:lang w:val="uk-UA"/>
        </w:rPr>
        <w:t>.(потупотіти)</w:t>
      </w:r>
    </w:p>
    <w:p w:rsidR="00E7624A" w:rsidRPr="008F68D6" w:rsidRDefault="00E7624A" w:rsidP="008F68D6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(Отримують конверт з малюнком)</w:t>
      </w:r>
      <w:bookmarkStart w:id="0" w:name="_GoBack"/>
      <w:bookmarkEnd w:id="0"/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5</w:t>
      </w:r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  Д\г «Красива </w:t>
      </w: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квітка</w:t>
      </w:r>
      <w:proofErr w:type="spellEnd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Вихователь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: Давайте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поглянемо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на нашу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мапу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з вами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фініші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Останнє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Вона нам говорить,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з вами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потрапити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4B22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квітучу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галявину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А для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lastRenderedPageBreak/>
        <w:t>квіти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? </w:t>
      </w:r>
      <w:r w:rsidRPr="00334B22">
        <w:rPr>
          <w:rFonts w:ascii="Times New Roman" w:hAnsi="Times New Roman" w:cs="Times New Roman"/>
          <w:i/>
          <w:iCs/>
          <w:sz w:val="28"/>
          <w:szCs w:val="28"/>
        </w:rPr>
        <w:t> (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милуватися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відчувати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запах, </w:t>
      </w:r>
      <w:proofErr w:type="spellStart"/>
      <w:r w:rsidRPr="00334B22">
        <w:rPr>
          <w:rFonts w:ascii="Times New Roman" w:hAnsi="Times New Roman" w:cs="Times New Roman"/>
          <w:i/>
          <w:iCs/>
          <w:sz w:val="28"/>
          <w:szCs w:val="28"/>
        </w:rPr>
        <w:t>дарувати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 xml:space="preserve"> один одному)</w:t>
      </w:r>
      <w:r w:rsidRPr="00334B22">
        <w:rPr>
          <w:rFonts w:ascii="Times New Roman" w:hAnsi="Times New Roman" w:cs="Times New Roman"/>
          <w:sz w:val="28"/>
          <w:szCs w:val="28"/>
        </w:rPr>
        <w:t xml:space="preserve"> А яка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будова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квітки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неї</w:t>
      </w:r>
      <w:proofErr w:type="spellEnd"/>
      <w:proofErr w:type="gramStart"/>
      <w:r w:rsidRPr="00334B22">
        <w:rPr>
          <w:rFonts w:ascii="Times New Roman" w:hAnsi="Times New Roman" w:cs="Times New Roman"/>
          <w:sz w:val="28"/>
          <w:szCs w:val="28"/>
        </w:rPr>
        <w:t xml:space="preserve"> є?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стовбур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листя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пелюстки</w:t>
      </w:r>
      <w:proofErr w:type="spellEnd"/>
      <w:r w:rsidRPr="00334B2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E7624A" w:rsidRPr="009954D4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proofErr w:type="gramStart"/>
      <w:r w:rsidRPr="00334B22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334B22"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4B22">
        <w:rPr>
          <w:rFonts w:ascii="Times New Roman" w:hAnsi="Times New Roman" w:cs="Times New Roman"/>
          <w:sz w:val="28"/>
          <w:szCs w:val="28"/>
        </w:rPr>
        <w:t>будут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незвичайні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виростимо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геометричних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фігур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умова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серединка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квітки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334B22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пелюстки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54D4">
        <w:rPr>
          <w:rFonts w:ascii="Times New Roman" w:hAnsi="Times New Roman" w:cs="Times New Roman"/>
          <w:i/>
          <w:sz w:val="28"/>
          <w:szCs w:val="28"/>
          <w:lang w:val="uk-UA"/>
        </w:rPr>
        <w:t>(Діти виконують аплікацію)</w:t>
      </w:r>
    </w:p>
    <w:p w:rsidR="00E7624A" w:rsidRPr="009954D4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34B22">
        <w:rPr>
          <w:rFonts w:ascii="Times New Roman" w:hAnsi="Times New Roman" w:cs="Times New Roman"/>
          <w:sz w:val="28"/>
          <w:szCs w:val="28"/>
        </w:rPr>
        <w:t xml:space="preserve">Конверт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цифрою 4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знайшли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4B22">
        <w:rPr>
          <w:rFonts w:ascii="Times New Roman" w:hAnsi="Times New Roman" w:cs="Times New Roman"/>
          <w:sz w:val="28"/>
          <w:szCs w:val="28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маємо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сюжет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54D4">
        <w:rPr>
          <w:rFonts w:ascii="Times New Roman" w:hAnsi="Times New Roman" w:cs="Times New Roman"/>
          <w:i/>
          <w:sz w:val="28"/>
          <w:szCs w:val="28"/>
          <w:lang w:val="uk-UA"/>
        </w:rPr>
        <w:t>Викладають пейзаж природи – гори, квітуча галявина, річка з мостом. Всі перешкоди, що долали діти.</w:t>
      </w:r>
    </w:p>
    <w:p w:rsidR="00E7624A" w:rsidRPr="00334B22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B22">
        <w:rPr>
          <w:rFonts w:ascii="Times New Roman" w:hAnsi="Times New Roman" w:cs="Times New Roman"/>
          <w:b/>
          <w:bCs/>
          <w:sz w:val="28"/>
          <w:szCs w:val="28"/>
        </w:rPr>
        <w:t>III</w:t>
      </w:r>
      <w:r w:rsidRPr="00334B22">
        <w:rPr>
          <w:rFonts w:ascii="Times New Roman" w:hAnsi="Times New Roman" w:cs="Times New Roman"/>
          <w:sz w:val="28"/>
          <w:szCs w:val="28"/>
        </w:rPr>
        <w:t> </w:t>
      </w:r>
      <w:proofErr w:type="spellStart"/>
      <w:proofErr w:type="gramStart"/>
      <w:r w:rsidRPr="00334B22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334B22">
        <w:rPr>
          <w:rFonts w:ascii="Times New Roman" w:hAnsi="Times New Roman" w:cs="Times New Roman"/>
          <w:b/>
          <w:bCs/>
          <w:sz w:val="28"/>
          <w:szCs w:val="28"/>
        </w:rPr>
        <w:t>ідсумок</w:t>
      </w:r>
      <w:proofErr w:type="spellEnd"/>
    </w:p>
    <w:p w:rsidR="00E7624A" w:rsidRPr="00F6203A" w:rsidRDefault="00E7624A" w:rsidP="00E7624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4B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Вихователь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:  Я гадаю,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завданням ми впоралися</w:t>
      </w:r>
      <w:r w:rsidRPr="00334B22">
        <w:rPr>
          <w:rFonts w:ascii="Times New Roman" w:hAnsi="Times New Roman" w:cs="Times New Roman"/>
          <w:sz w:val="28"/>
          <w:szCs w:val="28"/>
        </w:rPr>
        <w:t xml:space="preserve">. А вам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сподобалося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мандрувати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мапою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? А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сподобалося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Давайте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кінець нашої мандрівки</w:t>
      </w:r>
      <w:r w:rsidRPr="00334B2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затанцюємо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 xml:space="preserve"> веселий </w:t>
      </w:r>
      <w:proofErr w:type="spellStart"/>
      <w:r w:rsidRPr="00334B22">
        <w:rPr>
          <w:rFonts w:ascii="Times New Roman" w:hAnsi="Times New Roman" w:cs="Times New Roman"/>
          <w:sz w:val="28"/>
          <w:szCs w:val="28"/>
        </w:rPr>
        <w:t>танок</w:t>
      </w:r>
      <w:proofErr w:type="spellEnd"/>
      <w:r w:rsidRPr="00334B22">
        <w:rPr>
          <w:rFonts w:ascii="Times New Roman" w:hAnsi="Times New Roman" w:cs="Times New Roman"/>
          <w:sz w:val="28"/>
          <w:szCs w:val="28"/>
        </w:rPr>
        <w:t>.</w:t>
      </w:r>
    </w:p>
    <w:p w:rsidR="003F6101" w:rsidRPr="00E7624A" w:rsidRDefault="003F6101">
      <w:pPr>
        <w:rPr>
          <w:lang w:val="uk-UA"/>
        </w:rPr>
      </w:pPr>
    </w:p>
    <w:sectPr w:rsidR="003F6101" w:rsidRPr="00E7624A" w:rsidSect="001F7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731A1"/>
    <w:multiLevelType w:val="hybridMultilevel"/>
    <w:tmpl w:val="56B838D8"/>
    <w:lvl w:ilvl="0" w:tplc="C0027F70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E2067AE"/>
    <w:multiLevelType w:val="multilevel"/>
    <w:tmpl w:val="731C9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68516B"/>
    <w:multiLevelType w:val="multilevel"/>
    <w:tmpl w:val="98882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463DDE"/>
    <w:multiLevelType w:val="multilevel"/>
    <w:tmpl w:val="40FC6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705"/>
    <w:rsid w:val="003F6101"/>
    <w:rsid w:val="008F68D6"/>
    <w:rsid w:val="00E7624A"/>
    <w:rsid w:val="00F9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2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1006</Words>
  <Characters>5737</Characters>
  <Application>Microsoft Office Word</Application>
  <DocSecurity>0</DocSecurity>
  <Lines>47</Lines>
  <Paragraphs>13</Paragraphs>
  <ScaleCrop>false</ScaleCrop>
  <Company/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Вано</dc:creator>
  <cp:keywords/>
  <dc:description/>
  <cp:lastModifiedBy>Вано</cp:lastModifiedBy>
  <cp:revision>4</cp:revision>
  <dcterms:created xsi:type="dcterms:W3CDTF">2021-03-18T13:28:00Z</dcterms:created>
  <dcterms:modified xsi:type="dcterms:W3CDTF">2021-03-19T08:35:00Z</dcterms:modified>
</cp:coreProperties>
</file>