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23A00" w:rsidRPr="000B6752" w:rsidRDefault="000B6752" w:rsidP="000B6752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B6752">
        <w:rPr>
          <w:rFonts w:ascii="Times New Roman" w:hAnsi="Times New Roman" w:cs="Times New Roman"/>
          <w:sz w:val="28"/>
          <w:szCs w:val="28"/>
          <w:lang w:val="uk-UA"/>
        </w:rPr>
        <w:t>Додаток до заняття</w:t>
      </w:r>
    </w:p>
    <w:p w:rsidR="003C75E5" w:rsidRDefault="003C75E5" w:rsidP="000730D6">
      <w:pPr>
        <w:ind w:left="-851"/>
      </w:pPr>
      <w:r>
        <w:rPr>
          <w:noProof/>
        </w:rPr>
        <w:drawing>
          <wp:inline distT="0" distB="0" distL="0" distR="0" wp14:anchorId="12F865EB">
            <wp:extent cx="6469380" cy="415798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380" cy="415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75E5" w:rsidRDefault="003C75E5" w:rsidP="000730D6">
      <w:pPr>
        <w:ind w:left="-851"/>
      </w:pPr>
    </w:p>
    <w:p w:rsidR="00C30C70" w:rsidRDefault="00C30C70" w:rsidP="00C30C70">
      <w:pPr>
        <w:ind w:left="-851"/>
      </w:pPr>
      <w:r>
        <w:rPr>
          <w:noProof/>
        </w:rPr>
        <w:drawing>
          <wp:inline distT="0" distB="0" distL="0" distR="0" wp14:anchorId="13043916">
            <wp:extent cx="6139180" cy="43649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180" cy="436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0C70" w:rsidRDefault="00C30C70" w:rsidP="000730D6">
      <w:pPr>
        <w:ind w:left="-851"/>
      </w:pPr>
    </w:p>
    <w:p w:rsidR="00C30C70" w:rsidRDefault="00C30C70" w:rsidP="000730D6">
      <w:pPr>
        <w:ind w:left="-851"/>
      </w:pPr>
      <w:r>
        <w:rPr>
          <w:noProof/>
        </w:rPr>
        <w:drawing>
          <wp:inline distT="0" distB="0" distL="0" distR="0" wp14:anchorId="24CC889E">
            <wp:extent cx="6541770" cy="4493260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77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0C70" w:rsidRDefault="00C30C70" w:rsidP="000730D6">
      <w:pPr>
        <w:ind w:left="-851"/>
      </w:pPr>
      <w:r>
        <w:rPr>
          <w:noProof/>
        </w:rPr>
        <w:drawing>
          <wp:inline distT="0" distB="0" distL="0" distR="0" wp14:anchorId="44167BE3">
            <wp:extent cx="6535420" cy="43834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5420" cy="438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75E5" w:rsidRDefault="003C75E5" w:rsidP="000730D6">
      <w:pPr>
        <w:ind w:left="-851"/>
      </w:pPr>
      <w:r>
        <w:rPr>
          <w:noProof/>
        </w:rPr>
        <w:lastRenderedPageBreak/>
        <w:drawing>
          <wp:inline distT="0" distB="0" distL="0" distR="0" wp14:anchorId="371EE50D">
            <wp:extent cx="6553200" cy="4113530"/>
            <wp:effectExtent l="0" t="0" r="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4273" cy="4126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75E5" w:rsidRDefault="003C75E5" w:rsidP="000730D6">
      <w:pPr>
        <w:ind w:left="-851"/>
      </w:pPr>
    </w:p>
    <w:p w:rsidR="003C75E5" w:rsidRDefault="003C75E5" w:rsidP="000730D6">
      <w:pPr>
        <w:ind w:left="-851"/>
      </w:pPr>
    </w:p>
    <w:p w:rsidR="000730D6" w:rsidRDefault="000730D6" w:rsidP="000730D6">
      <w:pPr>
        <w:ind w:left="-851"/>
      </w:pPr>
      <w:r>
        <w:rPr>
          <w:noProof/>
        </w:rPr>
        <w:drawing>
          <wp:inline distT="0" distB="0" distL="0" distR="0" wp14:anchorId="0A9CF660">
            <wp:extent cx="6606540" cy="4090670"/>
            <wp:effectExtent l="0" t="0" r="381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6540" cy="409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730D6" w:rsidSect="003C75E5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0D6"/>
    <w:rsid w:val="000730D6"/>
    <w:rsid w:val="000B6752"/>
    <w:rsid w:val="003C75E5"/>
    <w:rsid w:val="005A132B"/>
    <w:rsid w:val="00C30C70"/>
    <w:rsid w:val="00E2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93672F-5D7D-41B7-B8E4-C8F764CDA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dvv.udav@outlook.com</dc:creator>
  <cp:keywords/>
  <dc:description/>
  <cp:lastModifiedBy>dvv.udav@outlook.com</cp:lastModifiedBy>
  <cp:revision>6</cp:revision>
  <dcterms:created xsi:type="dcterms:W3CDTF">2024-06-25T10:43:00Z</dcterms:created>
  <dcterms:modified xsi:type="dcterms:W3CDTF">2024-06-26T08:31:00Z</dcterms:modified>
</cp:coreProperties>
</file>