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65F" w:rsidRPr="00A5765F" w:rsidRDefault="00A5765F" w:rsidP="00AD0A82">
      <w:pPr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>Урок – вікторина з англійської мови для 5 класу</w:t>
      </w:r>
    </w:p>
    <w:p w:rsidR="00AD0A82" w:rsidRPr="0094625E" w:rsidRDefault="00A5765F" w:rsidP="00A5765F">
      <w:pPr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>Тема</w:t>
      </w:r>
      <w:r w:rsidR="00AD0A82" w:rsidRPr="0094625E"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: </w:t>
      </w:r>
      <w:r w:rsidR="005C3456" w:rsidRPr="0094625E"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Навчання та дозвілля учнів. </w:t>
      </w: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                                                        </w:t>
      </w:r>
      <w:r w:rsidR="005C3456" w:rsidRPr="0094625E">
        <w:rPr>
          <w:rFonts w:ascii="Times New Roman" w:hAnsi="Times New Roman" w:cs="Times New Roman"/>
          <w:b/>
          <w:i/>
          <w:sz w:val="32"/>
          <w:szCs w:val="28"/>
          <w:lang w:val="uk-UA"/>
        </w:rPr>
        <w:t>Розвиток навичок активного граматичного мінімуму</w:t>
      </w:r>
    </w:p>
    <w:p w:rsidR="00AD0A82" w:rsidRPr="00AD0A82" w:rsidRDefault="00AD0A82" w:rsidP="00AD0A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Цілі:</w:t>
      </w:r>
    </w:p>
    <w:p w:rsidR="005C3456" w:rsidRDefault="00AD0A82" w:rsidP="00AD0A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Практичні:</w:t>
      </w:r>
      <w:bookmarkStart w:id="0" w:name="_GoBack"/>
      <w:bookmarkEnd w:id="0"/>
    </w:p>
    <w:p w:rsidR="005C3456" w:rsidRPr="005C3456" w:rsidRDefault="005C3456" w:rsidP="005C34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3456">
        <w:rPr>
          <w:rFonts w:ascii="Times New Roman" w:hAnsi="Times New Roman" w:cs="Times New Roman"/>
          <w:sz w:val="28"/>
          <w:szCs w:val="28"/>
          <w:lang w:val="uk-UA"/>
        </w:rPr>
        <w:t>1) активізувати лексику теми;</w:t>
      </w:r>
    </w:p>
    <w:p w:rsidR="00AD0A82" w:rsidRDefault="005C3456" w:rsidP="005C34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AD0A82" w:rsidRPr="005C3456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 учнів інтерес до предмет</w:t>
      </w:r>
      <w:r w:rsidR="00AB529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D0A82" w:rsidRPr="005C3456">
        <w:rPr>
          <w:rFonts w:ascii="Times New Roman" w:hAnsi="Times New Roman" w:cs="Times New Roman"/>
          <w:sz w:val="28"/>
          <w:szCs w:val="28"/>
          <w:lang w:val="uk-UA"/>
        </w:rPr>
        <w:t xml:space="preserve"> та підтримувати високий рівень мотивації до вивчення </w:t>
      </w:r>
      <w:r w:rsidRPr="005C3456">
        <w:rPr>
          <w:rFonts w:ascii="Times New Roman" w:hAnsi="Times New Roman" w:cs="Times New Roman"/>
          <w:sz w:val="28"/>
          <w:szCs w:val="28"/>
          <w:lang w:val="uk-UA"/>
        </w:rPr>
        <w:t>англійської</w:t>
      </w:r>
      <w:r w:rsidR="00AD0A82" w:rsidRPr="005C3456">
        <w:rPr>
          <w:rFonts w:ascii="Times New Roman" w:hAnsi="Times New Roman" w:cs="Times New Roman"/>
          <w:sz w:val="28"/>
          <w:szCs w:val="28"/>
          <w:lang w:val="uk-UA"/>
        </w:rPr>
        <w:t xml:space="preserve"> мови;</w:t>
      </w:r>
    </w:p>
    <w:p w:rsidR="00D77F0C" w:rsidRPr="0094625E" w:rsidRDefault="00D77F0C" w:rsidP="00D77F0C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Pr="0094625E">
        <w:rPr>
          <w:rFonts w:ascii="Times New Roman" w:hAnsi="Times New Roman" w:cs="Times New Roman"/>
          <w:sz w:val="28"/>
          <w:szCs w:val="28"/>
          <w:lang w:val="uk-UA"/>
        </w:rPr>
        <w:t xml:space="preserve">навчити практично застосовувати граматичні конструкції (побудова речень за допомогою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94625E">
        <w:rPr>
          <w:rFonts w:ascii="Times New Roman" w:hAnsi="Times New Roman" w:cs="Times New Roman"/>
          <w:sz w:val="28"/>
          <w:szCs w:val="28"/>
        </w:rPr>
        <w:t xml:space="preserve">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94625E">
        <w:rPr>
          <w:rFonts w:ascii="Times New Roman" w:hAnsi="Times New Roman" w:cs="Times New Roman"/>
          <w:sz w:val="28"/>
          <w:szCs w:val="28"/>
        </w:rPr>
        <w:t xml:space="preserve">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going</w:t>
      </w:r>
      <w:r w:rsidRPr="0094625E">
        <w:rPr>
          <w:rFonts w:ascii="Times New Roman" w:hAnsi="Times New Roman" w:cs="Times New Roman"/>
          <w:sz w:val="28"/>
          <w:szCs w:val="28"/>
        </w:rPr>
        <w:t xml:space="preserve">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94625E">
        <w:rPr>
          <w:rFonts w:ascii="Times New Roman" w:hAnsi="Times New Roman" w:cs="Times New Roman"/>
          <w:sz w:val="28"/>
          <w:szCs w:val="28"/>
          <w:lang w:val="uk-UA"/>
        </w:rPr>
        <w:t xml:space="preserve">, побудова речень у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94625E">
        <w:rPr>
          <w:rFonts w:ascii="Times New Roman" w:hAnsi="Times New Roman" w:cs="Times New Roman"/>
          <w:sz w:val="28"/>
          <w:szCs w:val="28"/>
        </w:rPr>
        <w:t xml:space="preserve"> </w:t>
      </w:r>
      <w:r w:rsidRPr="0094625E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94625E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AD0A82" w:rsidRPr="0094625E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4625E">
        <w:rPr>
          <w:rFonts w:ascii="Times New Roman" w:hAnsi="Times New Roman" w:cs="Times New Roman"/>
          <w:b/>
          <w:sz w:val="28"/>
          <w:szCs w:val="28"/>
          <w:lang w:val="uk-UA"/>
        </w:rPr>
        <w:t>Освітня:</w:t>
      </w:r>
      <w:r w:rsidRPr="009462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4222" w:rsidRPr="0094625E">
        <w:rPr>
          <w:rFonts w:ascii="Times New Roman" w:hAnsi="Times New Roman" w:cs="Times New Roman"/>
          <w:sz w:val="28"/>
          <w:szCs w:val="28"/>
          <w:lang w:val="uk-UA"/>
        </w:rPr>
        <w:t>формувати творче мислення та естетичний смак; розширити кругозір учнів щодо можливостей планування свого відпочинку;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3456">
        <w:rPr>
          <w:rFonts w:ascii="Times New Roman" w:hAnsi="Times New Roman" w:cs="Times New Roman"/>
          <w:sz w:val="28"/>
          <w:szCs w:val="28"/>
          <w:lang w:val="uk-UA"/>
        </w:rPr>
        <w:t>розвивати репродуктивні граматичні навички</w:t>
      </w:r>
      <w:r w:rsidR="00AB52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3456" w:rsidRPr="00754F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A82">
        <w:rPr>
          <w:rFonts w:ascii="Times New Roman" w:hAnsi="Times New Roman" w:cs="Times New Roman"/>
          <w:sz w:val="28"/>
          <w:szCs w:val="28"/>
          <w:lang w:val="uk-UA"/>
        </w:rPr>
        <w:t>навички</w:t>
      </w:r>
      <w:proofErr w:type="spellEnd"/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</w:t>
      </w:r>
      <w:r w:rsidR="00672DC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2DCE">
        <w:rPr>
          <w:rFonts w:ascii="Times New Roman" w:hAnsi="Times New Roman" w:cs="Times New Roman"/>
          <w:sz w:val="28"/>
          <w:szCs w:val="28"/>
          <w:lang w:val="uk-UA"/>
        </w:rPr>
        <w:t xml:space="preserve">тренувати 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>пам’ять, увагу;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>виховувати відчуття колективізму;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A82">
        <w:t xml:space="preserve"> 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урок узагальнення та систематизації знань; 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AD0A82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матеріал.</w:t>
      </w:r>
    </w:p>
    <w:p w:rsidR="00AD0A82" w:rsidRPr="00AD0A82" w:rsidRDefault="00AD0A82" w:rsidP="00AD0A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Схематичний план уроку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Початок уроку: </w:t>
      </w:r>
      <w:proofErr w:type="spellStart"/>
      <w:r w:rsidRPr="00AD0A82">
        <w:rPr>
          <w:rFonts w:ascii="Times New Roman" w:hAnsi="Times New Roman" w:cs="Times New Roman"/>
          <w:sz w:val="28"/>
          <w:szCs w:val="28"/>
          <w:lang w:val="uk-UA"/>
        </w:rPr>
        <w:t>оргмомент</w:t>
      </w:r>
      <w:proofErr w:type="spellEnd"/>
      <w:r w:rsidRPr="00AD0A82">
        <w:rPr>
          <w:rFonts w:ascii="Times New Roman" w:hAnsi="Times New Roman" w:cs="Times New Roman"/>
          <w:sz w:val="28"/>
          <w:szCs w:val="28"/>
          <w:lang w:val="uk-UA"/>
        </w:rPr>
        <w:t>, повідомлення цілей уроку……………</w:t>
      </w:r>
      <w:r w:rsidRPr="00AD0A82">
        <w:rPr>
          <w:rFonts w:ascii="Times New Roman" w:hAnsi="Times New Roman" w:cs="Times New Roman"/>
          <w:sz w:val="28"/>
          <w:szCs w:val="28"/>
        </w:rPr>
        <w:t>…</w:t>
      </w:r>
      <w:r w:rsidR="00682C6B"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="00682C6B" w:rsidRPr="00682C6B">
        <w:rPr>
          <w:rFonts w:ascii="Times New Roman" w:hAnsi="Times New Roman" w:cs="Times New Roman"/>
          <w:sz w:val="28"/>
          <w:szCs w:val="28"/>
        </w:rPr>
        <w:t>2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77F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 .……………………………………..…</w:t>
      </w:r>
      <w:r w:rsidR="00682C6B" w:rsidRPr="00682C6B">
        <w:rPr>
          <w:rFonts w:ascii="Times New Roman" w:hAnsi="Times New Roman" w:cs="Times New Roman"/>
          <w:sz w:val="28"/>
          <w:szCs w:val="28"/>
        </w:rPr>
        <w:t>..5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AD0A82" w:rsidRPr="00AD0A82" w:rsidRDefault="00AD0A82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025">
        <w:rPr>
          <w:rFonts w:ascii="Times New Roman" w:hAnsi="Times New Roman" w:cs="Times New Roman"/>
          <w:sz w:val="28"/>
          <w:szCs w:val="28"/>
          <w:lang w:val="uk-UA"/>
        </w:rPr>
        <w:t>Активізація лексики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..………………</w:t>
      </w:r>
      <w:r w:rsidRPr="00D77F0C"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>…………………</w:t>
      </w:r>
      <w:r w:rsidR="00813025">
        <w:rPr>
          <w:rFonts w:ascii="Times New Roman" w:hAnsi="Times New Roman" w:cs="Times New Roman"/>
          <w:sz w:val="28"/>
          <w:szCs w:val="28"/>
          <w:lang w:val="uk-UA"/>
        </w:rPr>
        <w:t>………………..</w:t>
      </w:r>
      <w:r w:rsidR="00682C6B" w:rsidRPr="00682C6B">
        <w:rPr>
          <w:rFonts w:ascii="Times New Roman" w:hAnsi="Times New Roman" w:cs="Times New Roman"/>
          <w:sz w:val="28"/>
          <w:szCs w:val="28"/>
        </w:rPr>
        <w:t>.6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F31A9" w:rsidRDefault="005F31A9" w:rsidP="005F31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94625E" w:rsidRPr="0094625E">
        <w:rPr>
          <w:rFonts w:ascii="Times New Roman" w:hAnsi="Times New Roman" w:cs="Times New Roman"/>
          <w:sz w:val="28"/>
          <w:szCs w:val="28"/>
          <w:lang w:val="uk-UA"/>
        </w:rPr>
        <w:t xml:space="preserve">Розвиток </w:t>
      </w:r>
      <w:r w:rsidR="0094625E">
        <w:rPr>
          <w:rFonts w:ascii="Times New Roman" w:hAnsi="Times New Roman" w:cs="Times New Roman"/>
          <w:sz w:val="28"/>
          <w:szCs w:val="28"/>
          <w:lang w:val="uk-UA"/>
        </w:rPr>
        <w:t>рецептивних</w:t>
      </w:r>
      <w:r w:rsidR="0094625E" w:rsidRPr="0094625E">
        <w:rPr>
          <w:rFonts w:ascii="Times New Roman" w:hAnsi="Times New Roman" w:cs="Times New Roman"/>
          <w:sz w:val="28"/>
          <w:szCs w:val="28"/>
          <w:lang w:val="uk-UA"/>
        </w:rPr>
        <w:t xml:space="preserve"> граматичних навичок 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>……………...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2C6B" w:rsidRPr="00682C6B">
        <w:rPr>
          <w:rFonts w:ascii="Times New Roman" w:hAnsi="Times New Roman" w:cs="Times New Roman"/>
          <w:sz w:val="28"/>
          <w:szCs w:val="28"/>
        </w:rPr>
        <w:t>....................6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94625E" w:rsidRPr="00AD0A82" w:rsidRDefault="0094625E" w:rsidP="009462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граматичної конструкції (</w:t>
      </w:r>
      <w:r w:rsidRPr="005F31A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1A9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1A9">
        <w:rPr>
          <w:rFonts w:ascii="Times New Roman" w:hAnsi="Times New Roman" w:cs="Times New Roman"/>
          <w:sz w:val="28"/>
          <w:szCs w:val="28"/>
          <w:lang w:val="en-US"/>
        </w:rPr>
        <w:t>going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1A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>) ……………</w:t>
      </w:r>
      <w:r w:rsidR="00682C6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682C6B" w:rsidRPr="00682C6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5F31A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2C6B" w:rsidRPr="00682C6B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AD0A82" w:rsidRPr="00AD0A82" w:rsidRDefault="0094625E" w:rsidP="00AD0A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4222" w:rsidRPr="00D44222">
        <w:rPr>
          <w:rFonts w:ascii="Times New Roman" w:hAnsi="Times New Roman" w:cs="Times New Roman"/>
          <w:sz w:val="28"/>
          <w:szCs w:val="28"/>
          <w:lang w:val="uk-UA"/>
        </w:rPr>
        <w:t>Розвиток репродуктивних граматичних навичок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r w:rsidR="00682C6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AD0A82" w:rsidRPr="00AD0A82">
        <w:rPr>
          <w:rFonts w:ascii="Times New Roman" w:hAnsi="Times New Roman" w:cs="Times New Roman"/>
          <w:sz w:val="28"/>
          <w:szCs w:val="28"/>
          <w:lang w:val="uk-UA"/>
        </w:rPr>
        <w:t>…………..</w:t>
      </w:r>
      <w:r w:rsidR="00682C6B" w:rsidRPr="00682C6B">
        <w:rPr>
          <w:rFonts w:ascii="Times New Roman" w:hAnsi="Times New Roman" w:cs="Times New Roman"/>
          <w:sz w:val="28"/>
          <w:szCs w:val="28"/>
        </w:rPr>
        <w:t>12</w:t>
      </w:r>
      <w:r w:rsidR="00AD0A82"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AD0A82" w:rsidRPr="00AD0A82" w:rsidRDefault="0094625E" w:rsidP="00AD0A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F3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0A82" w:rsidRPr="00AD0A82">
        <w:rPr>
          <w:rFonts w:ascii="Times New Roman" w:hAnsi="Times New Roman" w:cs="Times New Roman"/>
          <w:sz w:val="28"/>
          <w:szCs w:val="28"/>
          <w:lang w:val="uk-UA"/>
        </w:rPr>
        <w:t>Завершення уроку: пояснення домашнього завдання, підсумки уроку, оцінювання учнів………………………………………………………..……</w:t>
      </w:r>
      <w:r w:rsidR="00682C6B" w:rsidRPr="00682C6B">
        <w:rPr>
          <w:rFonts w:ascii="Times New Roman" w:hAnsi="Times New Roman" w:cs="Times New Roman"/>
          <w:sz w:val="28"/>
          <w:szCs w:val="28"/>
        </w:rPr>
        <w:t>2</w:t>
      </w:r>
      <w:r w:rsidR="00AD0A82" w:rsidRPr="00AD0A82">
        <w:rPr>
          <w:rFonts w:ascii="Times New Roman" w:hAnsi="Times New Roman" w:cs="Times New Roman"/>
          <w:sz w:val="28"/>
          <w:szCs w:val="28"/>
          <w:lang w:val="uk-UA"/>
        </w:rPr>
        <w:t xml:space="preserve"> хв. </w:t>
      </w:r>
    </w:p>
    <w:p w:rsidR="00D77F0C" w:rsidRDefault="00D77F0C" w:rsidP="0081302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625E" w:rsidRDefault="0094625E" w:rsidP="0081302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3025" w:rsidRDefault="00813025" w:rsidP="00AD0A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3025" w:rsidRDefault="00813025" w:rsidP="00AD0A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625E" w:rsidRDefault="0094625E" w:rsidP="00AD0A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0A82" w:rsidRPr="00AD0A82" w:rsidRDefault="00AD0A82" w:rsidP="00AD0A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A8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tbl>
      <w:tblPr>
        <w:tblStyle w:val="a3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533"/>
        <w:gridCol w:w="7958"/>
      </w:tblGrid>
      <w:tr w:rsidR="00AD0A82" w:rsidRPr="00A5765F" w:rsidTr="00667AB4">
        <w:trPr>
          <w:trHeight w:val="6227"/>
        </w:trPr>
        <w:tc>
          <w:tcPr>
            <w:tcW w:w="2533" w:type="dxa"/>
          </w:tcPr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 1.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Організаційний момент                    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Пояснення завдання уроку</w:t>
            </w: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 2.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Перевірка домашнього завдання</w:t>
            </w: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Фронтальне опитування</w:t>
            </w: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Pr="00FB197B" w:rsidRDefault="0094625E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9C" w:rsidRPr="00FB197B" w:rsidRDefault="009D129C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9C" w:rsidRPr="00FB197B" w:rsidRDefault="009D129C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 3.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Активізація лексики </w:t>
            </w:r>
            <w:r w:rsidR="005F31A9"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Переклад</w:t>
            </w:r>
            <w:r w:rsid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слів</w:t>
            </w: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625E" w:rsidRDefault="0094625E" w:rsidP="0094625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 4.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62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Розвиток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рецептивних</w:t>
            </w:r>
            <w:r w:rsidRPr="009462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граматичних навичок</w:t>
            </w:r>
          </w:p>
          <w:p w:rsidR="0094625E" w:rsidRPr="00AD0A82" w:rsidRDefault="0094625E" w:rsidP="00946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AD0A82" w:rsidRDefault="00FB197B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Редагування</w:t>
            </w:r>
            <w:r w:rsidR="009462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тексту</w:t>
            </w:r>
          </w:p>
          <w:p w:rsid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Етап </w:t>
            </w:r>
            <w:r w:rsidR="0094625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31A9"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Закріплення </w:t>
            </w:r>
            <w:r w:rsid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граматичної конструкції (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going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="005F31A9" w:rsidRP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5F31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Побудова речень</w:t>
            </w: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31A9" w:rsidRDefault="005F31A9" w:rsidP="005F31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Етап </w:t>
            </w:r>
            <w:r w:rsidR="0094625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442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репродуктивних граматичних навичок</w:t>
            </w:r>
          </w:p>
          <w:p w:rsidR="00AD0A82" w:rsidRDefault="005F31A9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Побудова речень. </w:t>
            </w:r>
          </w:p>
          <w:p w:rsidR="00FB197B" w:rsidRPr="006C4B51" w:rsidRDefault="00FB197B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A82" w:rsidRDefault="00FB197B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Відмінювання прикметників</w:t>
            </w:r>
          </w:p>
          <w:p w:rsid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AD0A82" w:rsidRDefault="00AD0A82" w:rsidP="00AD0A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0A82" w:rsidRPr="006C4B51" w:rsidRDefault="00AD0A82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F43" w:rsidRPr="006C4B51" w:rsidRDefault="005D3F43" w:rsidP="00A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A82" w:rsidRPr="00AD0A82" w:rsidRDefault="00AD0A82" w:rsidP="00946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Етап </w:t>
            </w:r>
            <w:r w:rsidR="0094625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Підсумки уроку                    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</w:t>
            </w:r>
            <w:r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Визначення переможця та пояснення домашнього завдання</w:t>
            </w:r>
          </w:p>
        </w:tc>
        <w:tc>
          <w:tcPr>
            <w:tcW w:w="7958" w:type="dxa"/>
            <w:tcBorders>
              <w:bottom w:val="single" w:sz="4" w:space="0" w:color="auto"/>
            </w:tcBorders>
          </w:tcPr>
          <w:p w:rsidR="00AD0A82" w:rsidRPr="004A7D62" w:rsidRDefault="004A7D62" w:rsidP="00AD0A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lastRenderedPageBreak/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B5044A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Goog morning.</w:t>
            </w:r>
          </w:p>
          <w:p w:rsidR="00AD0A82" w:rsidRDefault="00B5044A" w:rsidP="00AD0A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Goog morning, teacher.</w:t>
            </w:r>
          </w:p>
          <w:p w:rsidR="00B5044A" w:rsidRPr="004A7D62" w:rsidRDefault="00B5044A" w:rsidP="00B5044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What day is today?</w:t>
            </w:r>
          </w:p>
          <w:p w:rsidR="0094625E" w:rsidRPr="00B5044A" w:rsidRDefault="00B5044A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It is Thursday today.</w:t>
            </w:r>
          </w:p>
          <w:p w:rsidR="00B5044A" w:rsidRPr="004A7D62" w:rsidRDefault="00B5044A" w:rsidP="00B5044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What date is today?</w:t>
            </w:r>
          </w:p>
          <w:p w:rsidR="0094625E" w:rsidRPr="00B5044A" w:rsidRDefault="00B5044A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It is eighth </w:t>
            </w:r>
            <w:r w:rsidRPr="00B5044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today.</w:t>
            </w:r>
          </w:p>
          <w:p w:rsidR="00AD0A82" w:rsidRPr="004A7D62" w:rsidRDefault="004A7D62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9D129C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Let </w:t>
            </w:r>
            <w:r w:rsidR="00B5044A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us check your homework</w:t>
            </w:r>
            <w:r w:rsidR="00414A0F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. Who can say us all pronouns which we know.</w:t>
            </w:r>
          </w:p>
          <w:p w:rsidR="004A7D62" w:rsidRPr="004A7D62" w:rsidRDefault="004A7D62" w:rsidP="009D12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Pr="009D12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Займенники:</w:t>
            </w:r>
            <w:r w:rsidR="009D129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I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me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my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;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you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you</w:t>
            </w:r>
            <w:proofErr w:type="spellEnd"/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your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;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he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him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his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;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she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her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her</w:t>
            </w:r>
            <w:proofErr w:type="spellEnd"/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;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it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it</w:t>
            </w:r>
            <w:proofErr w:type="spellEnd"/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its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;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we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us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our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;</w:t>
            </w:r>
            <w:r w:rsidR="009D129C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they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them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4A7D62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their</w:t>
            </w:r>
            <w:r w:rsidR="00ED49B4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.</w:t>
            </w:r>
          </w:p>
          <w:p w:rsidR="009D129C" w:rsidRPr="004A7D62" w:rsidRDefault="009D129C" w:rsidP="009D12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OK, what about degrees of comparison?</w:t>
            </w:r>
          </w:p>
          <w:p w:rsidR="004A7D62" w:rsidRPr="00ED49B4" w:rsidRDefault="009D129C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4A7D62"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Ступені порівняння прикметників: Форми вищого і найвищого ступенів можуть бути простими (вони утворюються за допомогою закінчень) і складними (вони утворюються за допомогою службових слів).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Звичайний ступінь 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cold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Вищий ступінь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cold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er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Найвищий ступінь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(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the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)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cold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est</w:t>
            </w:r>
            <w:proofErr w:type="spellEnd"/>
          </w:p>
          <w:p w:rsidR="004A7D62" w:rsidRPr="00AB529F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При утворенні простих форм вищого і найвищого ступенів слід додержувати таких правил: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1)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Односкладові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прикметники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закінчуються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одну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приголосну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попереднім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коротким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голосним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звуком,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подвоюють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написанні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кінцеву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приголосну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вищому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найвищому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ступенях</w:t>
            </w:r>
            <w:proofErr w:type="gram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big— big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ger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—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(the)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big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gest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hot  — hot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ter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—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(the)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hot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test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2) Прикметники, які закінчуються на букву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у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з попередньою приголосною, у вищому і найвищому ступенях змінюють у на і: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eas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y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—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eas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ier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—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(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the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)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eas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iest</w:t>
            </w:r>
            <w:proofErr w:type="spellEnd"/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Прості форми вищого і найвищого ступенів мають такі прикметники: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1)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односкладові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прикметники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2)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двоскладові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прикметники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закінчуються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</w:t>
            </w:r>
            <w:proofErr w:type="gram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-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er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-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le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9462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ow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clever — clever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er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—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(the)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clever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est</w:t>
            </w:r>
          </w:p>
          <w:p w:rsidR="004A7D62" w:rsidRPr="00AB529F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Звичайний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ступінь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useful</w:t>
            </w:r>
          </w:p>
          <w:p w:rsidR="004A7D62" w:rsidRPr="00AB529F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Виший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ступінь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more</w:t>
            </w:r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useful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Найвищий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ступінь</w:t>
            </w:r>
            <w:proofErr w:type="spellEnd"/>
            <w:r w:rsidRPr="00AB52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AB52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(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the</w:t>
            </w:r>
            <w:r w:rsidRPr="00AB52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)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most</w:t>
            </w:r>
            <w:r w:rsidRPr="00AB5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useful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Деякі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прикметники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утворюють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вищий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найвищий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ступені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порівняння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за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загальними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правилами, </w:t>
            </w:r>
            <w:proofErr w:type="spellStart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наприклад</w:t>
            </w:r>
            <w:proofErr w:type="spellEnd"/>
            <w:r w:rsidRPr="00ED4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good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better</w:t>
            </w:r>
            <w:r w:rsidR="00ED49B4"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(the) best</w:t>
            </w:r>
          </w:p>
          <w:p w:rsidR="004A7D62" w:rsidRPr="00ED49B4" w:rsidRDefault="004A7D62" w:rsidP="004A7D6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bad</w:t>
            </w:r>
            <w:r w:rsidR="00ED49B4"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worse</w:t>
            </w:r>
            <w:r w:rsidR="00ED49B4"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D49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(the) worst</w:t>
            </w:r>
          </w:p>
          <w:p w:rsidR="009D129C" w:rsidRPr="004A7D62" w:rsidRDefault="009D129C" w:rsidP="009D12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lastRenderedPageBreak/>
              <w:t>T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Who can tell me rules </w:t>
            </w:r>
            <w:r w:rsidRPr="009D129C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about </w:t>
            </w:r>
            <w:r w:rsidRPr="009D129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val="en-US" w:eastAsia="ru-RU"/>
              </w:rPr>
              <w:t>Present Simple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val="en-US" w:eastAsia="ru-RU"/>
              </w:rPr>
              <w:t>?</w:t>
            </w:r>
          </w:p>
          <w:p w:rsidR="00ED49B4" w:rsidRPr="0094625E" w:rsidRDefault="009D129C" w:rsidP="009D129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ED49B4"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 w:eastAsia="ru-RU"/>
              </w:rPr>
              <w:t>Present</w:t>
            </w:r>
            <w:r w:rsidR="00ED49B4"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="00ED49B4"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 w:eastAsia="ru-RU"/>
              </w:rPr>
              <w:t>Simple</w:t>
            </w:r>
            <w:r w:rsidR="00ED49B4"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- теперішній простий (неозначений) час.</w:t>
            </w:r>
            <w:r w:rsidR="00ED49B4" w:rsidRPr="0094625E">
              <w:rPr>
                <w:sz w:val="24"/>
              </w:rPr>
              <w:t xml:space="preserve"> </w:t>
            </w:r>
            <w:r w:rsidR="00ED49B4"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використовується для зазначення дій, які відбуваються регулярно (щоденно, щорічно,</w:t>
            </w:r>
          </w:p>
          <w:p w:rsidR="00ED49B4" w:rsidRPr="0094625E" w:rsidRDefault="00ED49B4" w:rsidP="00ED49B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</w:pPr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щотижнево тощо) або тоді, коли мова йдеться про природні явища.</w:t>
            </w:r>
          </w:p>
          <w:p w:rsidR="00ED49B4" w:rsidRPr="0094625E" w:rsidRDefault="00ED49B4" w:rsidP="00ED49B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 w:eastAsia="ru-RU"/>
              </w:rPr>
            </w:pPr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Допоміжні дієслова: </w:t>
            </w:r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 w:eastAsia="ru-RU"/>
              </w:rPr>
              <w:t>do, does (he, she, it)</w:t>
            </w:r>
          </w:p>
          <w:p w:rsidR="00ED49B4" w:rsidRPr="0094625E" w:rsidRDefault="00ED49B4" w:rsidP="00ED49B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</w:pPr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Обставини часу: 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usually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every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day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twice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a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week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on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Sundays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at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week-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ends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on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one's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free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days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on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 week-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days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often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seldom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sometimes</w:t>
            </w:r>
            <w:proofErr w:type="spellEnd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 xml:space="preserve">, </w:t>
            </w:r>
            <w:proofErr w:type="spellStart"/>
            <w:r w:rsidRPr="009462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uk-UA" w:eastAsia="ru-RU"/>
              </w:rPr>
              <w:t>alwaysю</w:t>
            </w:r>
            <w:proofErr w:type="spellEnd"/>
          </w:p>
          <w:p w:rsidR="00AD0A82" w:rsidRDefault="004A7D62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9D129C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Well done! We have three teams. Every team has to choose a captain. Have you chosen? Let’s play. Your first task: translate</w:t>
            </w:r>
            <w:r w:rsidR="00702F6F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the </w:t>
            </w:r>
            <w:r w:rsidR="009D129C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numbers in English. Each group has six numbers. </w:t>
            </w:r>
            <w:r w:rsidR="000545BF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Every right answer brings you one point.</w:t>
            </w:r>
          </w:p>
          <w:p w:rsidR="000545BF" w:rsidRDefault="000545BF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First team: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0545BF" w:rsidRDefault="000545BF" w:rsidP="000545BF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545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перший </w:t>
            </w:r>
            <w:r w:rsidRPr="000545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</w:p>
          <w:p w:rsidR="000545BF" w:rsidRDefault="000545BF" w:rsidP="004A7D62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45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сорок </w:t>
            </w:r>
          </w:p>
          <w:p w:rsidR="00682C6B" w:rsidRDefault="000545BF" w:rsidP="004A7D62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45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одинадцятий  </w:t>
            </w:r>
          </w:p>
          <w:p w:rsidR="000545BF" w:rsidRDefault="000545BF" w:rsidP="004A7D62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45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двадцять</w:t>
            </w:r>
          </w:p>
          <w:p w:rsidR="00682C6B" w:rsidRDefault="00682C6B" w:rsidP="004A7D62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вісімнадцятий</w:t>
            </w:r>
          </w:p>
          <w:p w:rsidR="00682C6B" w:rsidRPr="000545BF" w:rsidRDefault="00682C6B" w:rsidP="004A7D62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п’ятий </w:t>
            </w:r>
          </w:p>
          <w:p w:rsidR="00682C6B" w:rsidRDefault="000545BF" w:rsidP="004A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Second team:</w:t>
            </w:r>
          </w:p>
          <w:p w:rsidR="00682C6B" w:rsidRDefault="000545BF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другий</w:t>
            </w:r>
          </w:p>
          <w:p w:rsidR="00682C6B" w:rsidRDefault="000545BF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вісімдесят </w:t>
            </w:r>
          </w:p>
          <w:p w:rsidR="00682C6B" w:rsidRDefault="000545BF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дванадцятий </w:t>
            </w:r>
          </w:p>
          <w:p w:rsidR="000545BF" w:rsidRDefault="000545BF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тридцять</w:t>
            </w:r>
          </w:p>
          <w:p w:rsidR="00682C6B" w:rsidRDefault="00682C6B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тридцятий </w:t>
            </w:r>
          </w:p>
          <w:p w:rsidR="00682C6B" w:rsidRPr="00682C6B" w:rsidRDefault="00682C6B" w:rsidP="00682C6B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восьмий</w:t>
            </w:r>
          </w:p>
          <w:p w:rsidR="00682C6B" w:rsidRDefault="000545BF" w:rsidP="000545B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Third team: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</w:p>
          <w:p w:rsidR="00682C6B" w:rsidRDefault="000545BF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третій</w:t>
            </w:r>
          </w:p>
          <w:p w:rsidR="00682C6B" w:rsidRDefault="000545BF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п’ятдесят </w:t>
            </w:r>
          </w:p>
          <w:p w:rsidR="00682C6B" w:rsidRDefault="000545BF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тринадцятий</w:t>
            </w:r>
          </w:p>
          <w:p w:rsidR="00AD0A82" w:rsidRDefault="000545BF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вісімнадцять</w:t>
            </w:r>
          </w:p>
          <w:p w:rsidR="00682C6B" w:rsidRDefault="00682C6B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дванадцятий</w:t>
            </w:r>
          </w:p>
          <w:p w:rsidR="00682C6B" w:rsidRPr="00682C6B" w:rsidRDefault="00682C6B" w:rsidP="00682C6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дев’ятий </w:t>
            </w:r>
          </w:p>
          <w:p w:rsidR="00A41A98" w:rsidRDefault="004A7D62" w:rsidP="00A41A9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B5044A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Now, you have a chance to work as a teacher. Your pupil has written a letter to his fried. Help him to correct the mistakes.</w:t>
            </w:r>
          </w:p>
          <w:p w:rsidR="00A41A98" w:rsidRPr="00A41A98" w:rsidRDefault="00A41A98" w:rsidP="00A41A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  <w:r w:rsid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De</w:t>
            </w:r>
            <w:r w:rsidR="00672D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r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Jane!</w:t>
            </w:r>
          </w:p>
          <w:p w:rsidR="00AD0A82" w:rsidRPr="00A41A98" w:rsidRDefault="00A41A98" w:rsidP="00A41A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Thank you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four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your letter. I am so glad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what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you wrote to </w:t>
            </w:r>
            <w:r w:rsid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me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!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Everyone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is </w:t>
            </w:r>
            <w:r w:rsid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fine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with me. I am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prepare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for entrance </w:t>
            </w:r>
            <w:r w:rsidRP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exam</w:t>
            </w:r>
            <w:r w:rsidR="00672DCE" w:rsidRP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s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to the university. I would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love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to invite you to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came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and </w:t>
            </w:r>
            <w:r w:rsidR="00672DCE" w:rsidRPr="00672DCE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see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me next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weak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. Please let</w:t>
            </w:r>
            <w:r w:rsidRPr="00672DCE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672DCE" w:rsidRPr="00672DCE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I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know if this is convenient </w:t>
            </w:r>
            <w:r w:rsidR="00672DCE" w:rsidRPr="00672D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you. I hope to </w:t>
            </w:r>
            <w:r w:rsidRPr="00A41A98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sea</w:t>
            </w:r>
            <w:r w:rsidRPr="00A41A98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you soon.</w:t>
            </w:r>
          </w:p>
          <w:p w:rsidR="00AD0A82" w:rsidRPr="00682C6B" w:rsidRDefault="004A7D62" w:rsidP="005F31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682C6B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proofErr w:type="spellStart"/>
            <w:r w:rsidR="00682C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ranslate</w:t>
            </w:r>
            <w:proofErr w:type="spellEnd"/>
            <w:r w:rsidR="00682C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the </w:t>
            </w:r>
            <w:r w:rsid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pronouns and open the brackets.</w:t>
            </w:r>
          </w:p>
          <w:p w:rsidR="00AD0A82" w:rsidRPr="00F21ECF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make a cake </w:t>
            </w:r>
            <w:r w:rsidR="00F21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(ми)</w:t>
            </w:r>
          </w:p>
          <w:p w:rsidR="00682C6B" w:rsidRPr="00F21ECF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fly a kite</w:t>
            </w:r>
            <w:r w:rsidR="00F21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(він)</w:t>
            </w:r>
          </w:p>
          <w:p w:rsidR="00682C6B" w:rsidRPr="00F21ECF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do shopping </w:t>
            </w:r>
            <w:r w:rsidR="00F21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(вона)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fly to the Moon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(мій друг)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visit granny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(його сестра)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buy a bike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(він)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receive a present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(я)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watch cartoons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(мій брат)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phone Oleg </w:t>
            </w:r>
            <w:proofErr w:type="spellStart"/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Mykolaiovych</w:t>
            </w:r>
            <w:proofErr w:type="spellEnd"/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(мої батьки)</w:t>
            </w:r>
          </w:p>
          <w:p w:rsidR="00682C6B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eat lobsters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(я)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2B89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11</w:t>
            </w:r>
            <w:r w:rsidR="00AD0A82" w:rsidRPr="00652B89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 be going to read a book in the evening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(він)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dance at school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(моя подруга)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fall in love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(я)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 </w:t>
            </w:r>
            <w:r w:rsid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help Mum after school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(моя сестра)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</w:t>
            </w:r>
            <w:r w:rsidR="00FB197B" w:rsidRP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="001E3ECD" w:rsidRP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ride a camel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(вони)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</w:t>
            </w:r>
            <w:r w:rsid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win a lottery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(наша бабуся)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</w:t>
            </w:r>
            <w:r w:rsid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become a teacher 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(я)</w:t>
            </w:r>
          </w:p>
          <w:p w:rsidR="00AD0A82" w:rsidRPr="00FC6687" w:rsidRDefault="00652B8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="00FB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 going to</w:t>
            </w:r>
            <w:r w:rsidR="001E3E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taste a frogs’ legs</w:t>
            </w:r>
            <w:r w:rsidR="00FC6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(вони)</w:t>
            </w:r>
          </w:p>
          <w:p w:rsidR="00AD0A82" w:rsidRPr="00A41A98" w:rsidRDefault="004A7D6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Make up sentences.</w:t>
            </w:r>
          </w:p>
          <w:p w:rsidR="00AD0A82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go/late/I/never/bed/to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the/we/Sundays/on/cinema/go/to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Nick/test/often/in/cheat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children/don’t/tease/other/they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collects/and/badges/Mark/coins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poems/friend/like/my/doesn’t/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one/I/got/brother/have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you/tease/do/classmates/</w:t>
            </w:r>
            <w:proofErr w:type="spellStart"/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proofErr w:type="spellEnd"/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proofErr w:type="gramEnd"/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E238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he/does/chess/play?</w:t>
            </w:r>
            <w:proofErr w:type="gramEnd"/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you/your/trust/do/friend?</w:t>
            </w:r>
            <w:proofErr w:type="gramEnd"/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tasty/she/bakes/cakes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stories/write/can/she/interesting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he/</w:t>
            </w:r>
            <w:proofErr w:type="spellStart"/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Maths</w:t>
            </w:r>
            <w:proofErr w:type="spellEnd"/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/at/is/good</w:t>
            </w:r>
          </w:p>
          <w:p w:rsidR="00594E97" w:rsidRDefault="00594E97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learn/how/use/computer/to/we/the</w:t>
            </w:r>
          </w:p>
          <w:p w:rsidR="00594E97" w:rsidRDefault="00594E97" w:rsidP="00C379CA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bad/I/English/at/am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  <w:p w:rsidR="00E23849" w:rsidRDefault="00E2384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football/he/every/plays/day</w:t>
            </w:r>
          </w:p>
          <w:p w:rsidR="00E23849" w:rsidRDefault="00E2384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only/marks/good/he/school/he/gets/at</w:t>
            </w:r>
          </w:p>
          <w:p w:rsidR="00E23849" w:rsidRPr="00A41A98" w:rsidRDefault="00E23849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="00C379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D3F4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can/poems/Ann/beautiful/write</w:t>
            </w:r>
          </w:p>
          <w:p w:rsidR="00FC6687" w:rsidRPr="00594E97" w:rsidRDefault="00FC6687" w:rsidP="00FC66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 w:rsidRP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Pr="00594E9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 </w:t>
            </w:r>
            <w:r w:rsidR="00594E97" w:rsidRP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Try to write degrees of comparison of A</w:t>
            </w:r>
            <w:r w:rsidR="006C4B51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dje</w:t>
            </w:r>
            <w:r w:rsidR="006C4B5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="00594E97"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tives.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good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(better, the best)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bad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(worse, the worst)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little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(less, the least)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big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(bigger, the biggest)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hot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(hotter, the hottest)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wet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(wetter, the wettest)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short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(shorter, the shortest)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long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(longer, the longest)</w:t>
            </w:r>
          </w:p>
          <w:p w:rsidR="00387032" w:rsidRPr="00594E97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high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(higher, the highest)</w:t>
            </w:r>
          </w:p>
          <w:p w:rsidR="00387032" w:rsidRPr="00387032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interesting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(more interesting, the most interesting)</w:t>
            </w:r>
          </w:p>
          <w:p w:rsidR="00387032" w:rsidRPr="00594E97" w:rsidRDefault="00387032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beautiful </w:t>
            </w:r>
            <w:r w:rsidR="00594E97"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(more beautiful, the most beautiful)</w:t>
            </w:r>
          </w:p>
          <w:p w:rsidR="00387032" w:rsidRDefault="00594E97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wonderful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(more wonderful, the most wonderful)</w:t>
            </w:r>
          </w:p>
          <w:p w:rsidR="00594E97" w:rsidRDefault="00594E97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clever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(cleverer, the cleverest)</w:t>
            </w:r>
          </w:p>
          <w:p w:rsidR="00594E97" w:rsidRDefault="00594E97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narrow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(narrower, the narrowest)</w:t>
            </w:r>
          </w:p>
          <w:p w:rsidR="00594E97" w:rsidRPr="00387032" w:rsidRDefault="00594E97" w:rsidP="0038703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 xml:space="preserve">simple </w:t>
            </w:r>
            <w:r w:rsidRPr="00594E97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(simpler, the simplest)</w:t>
            </w:r>
          </w:p>
          <w:p w:rsidR="00AD0A82" w:rsidRPr="00AD0A82" w:rsidRDefault="004A7D62" w:rsidP="005F31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sb-DE"/>
              </w:rPr>
              <w:t>T</w:t>
            </w:r>
            <w:r w:rsidR="00AD0A82" w:rsidRPr="00AD0A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AD0A82" w:rsidRPr="00AD0A82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 xml:space="preserve"> </w:t>
            </w:r>
            <w:r w:rsidR="005D3F43"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Well done! It is a high time to receive good marks.Open your daybooks and bring them to me.</w:t>
            </w:r>
          </w:p>
          <w:p w:rsidR="00AD0A82" w:rsidRPr="005D3F43" w:rsidRDefault="005D3F43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dsb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sb-DE"/>
              </w:rPr>
              <w:t>Your hometask is exercise2 at the page 34 (fill in the table)</w:t>
            </w:r>
          </w:p>
          <w:p w:rsidR="00AD0A82" w:rsidRPr="00AD0A82" w:rsidRDefault="00AD0A82" w:rsidP="00AD0A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15703" w:rsidRPr="00AD0A82" w:rsidRDefault="00015703" w:rsidP="00AD0A82">
      <w:pPr>
        <w:rPr>
          <w:lang w:val="uk-UA"/>
        </w:rPr>
      </w:pPr>
    </w:p>
    <w:sectPr w:rsidR="00015703" w:rsidRPr="00AD0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E0281"/>
    <w:multiLevelType w:val="hybridMultilevel"/>
    <w:tmpl w:val="655CFB44"/>
    <w:lvl w:ilvl="0" w:tplc="27CE63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D733A"/>
    <w:multiLevelType w:val="hybridMultilevel"/>
    <w:tmpl w:val="4E44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E1141"/>
    <w:multiLevelType w:val="hybridMultilevel"/>
    <w:tmpl w:val="2B108ECE"/>
    <w:lvl w:ilvl="0" w:tplc="C0867306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D0135"/>
    <w:multiLevelType w:val="hybridMultilevel"/>
    <w:tmpl w:val="004814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1233F"/>
    <w:multiLevelType w:val="hybridMultilevel"/>
    <w:tmpl w:val="D2A20A5C"/>
    <w:lvl w:ilvl="0" w:tplc="ECF28E26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53D149F4"/>
    <w:multiLevelType w:val="hybridMultilevel"/>
    <w:tmpl w:val="BCC0BB3E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69A64405"/>
    <w:multiLevelType w:val="hybridMultilevel"/>
    <w:tmpl w:val="58A41D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06616"/>
    <w:multiLevelType w:val="hybridMultilevel"/>
    <w:tmpl w:val="13260C6E"/>
    <w:lvl w:ilvl="0" w:tplc="389641EA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7F6B7474"/>
    <w:multiLevelType w:val="hybridMultilevel"/>
    <w:tmpl w:val="E7D8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82"/>
    <w:rsid w:val="00015703"/>
    <w:rsid w:val="000545BF"/>
    <w:rsid w:val="001E3ECD"/>
    <w:rsid w:val="002E4923"/>
    <w:rsid w:val="00387032"/>
    <w:rsid w:val="00414A0F"/>
    <w:rsid w:val="004A7D62"/>
    <w:rsid w:val="00594E97"/>
    <w:rsid w:val="005C3456"/>
    <w:rsid w:val="005D3F43"/>
    <w:rsid w:val="005F31A9"/>
    <w:rsid w:val="00624549"/>
    <w:rsid w:val="006503C9"/>
    <w:rsid w:val="00652B89"/>
    <w:rsid w:val="0066461B"/>
    <w:rsid w:val="00672DCE"/>
    <w:rsid w:val="00682C6B"/>
    <w:rsid w:val="006C4B51"/>
    <w:rsid w:val="00702F6F"/>
    <w:rsid w:val="00813025"/>
    <w:rsid w:val="0094625E"/>
    <w:rsid w:val="009D129C"/>
    <w:rsid w:val="00A41A98"/>
    <w:rsid w:val="00A5765F"/>
    <w:rsid w:val="00AB529F"/>
    <w:rsid w:val="00AD0A82"/>
    <w:rsid w:val="00B5044A"/>
    <w:rsid w:val="00C379CA"/>
    <w:rsid w:val="00D44222"/>
    <w:rsid w:val="00D74892"/>
    <w:rsid w:val="00D77F0C"/>
    <w:rsid w:val="00E23849"/>
    <w:rsid w:val="00EC5C51"/>
    <w:rsid w:val="00ED49B4"/>
    <w:rsid w:val="00F21ECF"/>
    <w:rsid w:val="00FB197B"/>
    <w:rsid w:val="00FC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0A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03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0A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C3454-755D-4319-8D0B-AC2A6EC7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14</cp:revision>
  <cp:lastPrinted>2016-12-07T19:07:00Z</cp:lastPrinted>
  <dcterms:created xsi:type="dcterms:W3CDTF">2015-03-02T15:17:00Z</dcterms:created>
  <dcterms:modified xsi:type="dcterms:W3CDTF">2017-07-05T17:26:00Z</dcterms:modified>
</cp:coreProperties>
</file>