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54DE1" w:rsidRPr="006375F6" w:rsidRDefault="00371EE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E7FE8">
        <w:rPr>
          <w:rFonts w:ascii="Times New Roman" w:hAnsi="Times New Roman" w:cs="Times New Roman"/>
          <w:b/>
          <w:bCs/>
          <w:sz w:val="28"/>
          <w:szCs w:val="28"/>
          <w:lang w:val="uk-UA"/>
        </w:rPr>
        <w:t>Клас:</w:t>
      </w:r>
      <w:r w:rsidRPr="006375F6">
        <w:rPr>
          <w:rFonts w:ascii="Times New Roman" w:hAnsi="Times New Roman" w:cs="Times New Roman"/>
          <w:sz w:val="28"/>
          <w:szCs w:val="28"/>
          <w:lang w:val="uk-UA"/>
        </w:rPr>
        <w:t xml:space="preserve"> 5</w:t>
      </w:r>
    </w:p>
    <w:p w:rsidR="00371EEC" w:rsidRPr="006375F6" w:rsidRDefault="00371EE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7FE8"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Підручник:</w:t>
      </w:r>
      <w:r w:rsidRPr="006375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75F6">
        <w:rPr>
          <w:rFonts w:ascii="Times New Roman" w:hAnsi="Times New Roman" w:cs="Times New Roman"/>
          <w:sz w:val="28"/>
          <w:szCs w:val="28"/>
          <w:lang w:val="en-US"/>
        </w:rPr>
        <w:t>Full Blast Plus 5</w:t>
      </w:r>
    </w:p>
    <w:p w:rsidR="00371EEC" w:rsidRPr="006375F6" w:rsidRDefault="00371EE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E7FE8">
        <w:rPr>
          <w:rFonts w:ascii="Times New Roman" w:hAnsi="Times New Roman" w:cs="Times New Roman"/>
          <w:b/>
          <w:bCs/>
          <w:sz w:val="28"/>
          <w:szCs w:val="28"/>
          <w:lang w:val="uk-UA"/>
        </w:rPr>
        <w:t>Вчитель:</w:t>
      </w:r>
      <w:r w:rsidRPr="006375F6">
        <w:rPr>
          <w:rFonts w:ascii="Times New Roman" w:hAnsi="Times New Roman" w:cs="Times New Roman"/>
          <w:sz w:val="28"/>
          <w:szCs w:val="28"/>
          <w:lang w:val="uk-UA"/>
        </w:rPr>
        <w:t xml:space="preserve"> Даниленко Галина Василівна</w:t>
      </w:r>
    </w:p>
    <w:p w:rsidR="00CF60C4" w:rsidRPr="006375F6" w:rsidRDefault="00CF60C4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7FE8"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Тема:</w:t>
      </w:r>
      <w:r w:rsidRPr="006375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E7FE8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He’s a chef. The verb to be</w:t>
      </w:r>
    </w:p>
    <w:tbl>
      <w:tblPr>
        <w:tblStyle w:val="a3"/>
        <w:tblW w:w="0" w:type="auto"/>
        <w:tblInd w:w="-998" w:type="dxa"/>
        <w:tblLook w:val="04A0" w:firstRow="1" w:lastRow="0" w:firstColumn="1" w:lastColumn="0" w:noHBand="0" w:noVBand="1"/>
      </w:tblPr>
      <w:tblGrid>
        <w:gridCol w:w="460"/>
        <w:gridCol w:w="1886"/>
        <w:gridCol w:w="5500"/>
        <w:gridCol w:w="1465"/>
        <w:gridCol w:w="1032"/>
      </w:tblGrid>
      <w:tr w:rsidR="003E7FE8" w:rsidRPr="006375F6" w:rsidTr="00C17E59">
        <w:tc>
          <w:tcPr>
            <w:tcW w:w="447" w:type="dxa"/>
          </w:tcPr>
          <w:p w:rsidR="00371EEC" w:rsidRPr="003E7FE8" w:rsidRDefault="00371EE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3E7FE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</w:t>
            </w:r>
          </w:p>
        </w:tc>
        <w:tc>
          <w:tcPr>
            <w:tcW w:w="1830" w:type="dxa"/>
          </w:tcPr>
          <w:p w:rsidR="00371EEC" w:rsidRPr="003E7FE8" w:rsidRDefault="00371EE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3E7FE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Етап уроку</w:t>
            </w:r>
          </w:p>
        </w:tc>
        <w:tc>
          <w:tcPr>
            <w:tcW w:w="5470" w:type="dxa"/>
          </w:tcPr>
          <w:p w:rsidR="00371EEC" w:rsidRPr="003E7FE8" w:rsidRDefault="00371EEC" w:rsidP="003E7FE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3E7FE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Зміст завдань</w:t>
            </w:r>
          </w:p>
        </w:tc>
        <w:tc>
          <w:tcPr>
            <w:tcW w:w="1346" w:type="dxa"/>
          </w:tcPr>
          <w:p w:rsidR="00371EEC" w:rsidRPr="003E7FE8" w:rsidRDefault="00371EEC" w:rsidP="003E7FE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3E7FE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Тривалість</w:t>
            </w:r>
          </w:p>
        </w:tc>
        <w:tc>
          <w:tcPr>
            <w:tcW w:w="966" w:type="dxa"/>
          </w:tcPr>
          <w:p w:rsidR="00FD4FC0" w:rsidRPr="003E7FE8" w:rsidRDefault="00371EEC" w:rsidP="003E7FE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3E7FE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Приміт</w:t>
            </w:r>
          </w:p>
          <w:p w:rsidR="00371EEC" w:rsidRPr="003E7FE8" w:rsidRDefault="00371EEC" w:rsidP="003E7FE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3E7FE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ка</w:t>
            </w:r>
          </w:p>
          <w:p w:rsidR="00371EEC" w:rsidRPr="006375F6" w:rsidRDefault="00371EE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E7FE8" w:rsidRPr="006375F6" w:rsidTr="00C17E59">
        <w:tc>
          <w:tcPr>
            <w:tcW w:w="447" w:type="dxa"/>
          </w:tcPr>
          <w:p w:rsidR="00371EEC" w:rsidRPr="006375F6" w:rsidRDefault="00371EE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30" w:type="dxa"/>
          </w:tcPr>
          <w:p w:rsidR="00371EEC" w:rsidRPr="003E7FE8" w:rsidRDefault="00371EEC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  <w:proofErr w:type="spellStart"/>
            <w:r w:rsidRPr="003E7F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Цілі</w:t>
            </w:r>
            <w:proofErr w:type="spellEnd"/>
            <w:r w:rsidRPr="003E7F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уроку</w:t>
            </w:r>
          </w:p>
        </w:tc>
        <w:tc>
          <w:tcPr>
            <w:tcW w:w="5470" w:type="dxa"/>
          </w:tcPr>
          <w:p w:rsidR="00371EEC" w:rsidRPr="006375F6" w:rsidRDefault="00371EEC" w:rsidP="006375F6">
            <w:pPr>
              <w:pStyle w:val="a4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Ознайомити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учнів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назвами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різних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професій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англійською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мовою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FD4FC0" w:rsidRPr="006375F6" w:rsidRDefault="00371EEC" w:rsidP="006375F6">
            <w:pPr>
              <w:pStyle w:val="a4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Навчити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учнів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описувати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професії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говорити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 те, ким вони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хочуть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стати в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майбутньому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FD4FC0"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371EEC" w:rsidRPr="006375F6" w:rsidRDefault="00371EEC" w:rsidP="006375F6">
            <w:pPr>
              <w:pStyle w:val="a4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Розвивати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навички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читання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слухання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говоріння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 письма.</w:t>
            </w:r>
          </w:p>
          <w:p w:rsidR="00FD4FC0" w:rsidRPr="006375F6" w:rsidRDefault="00FD4FC0" w:rsidP="00FD4FC0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75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Повторити вживання дієслова </w:t>
            </w:r>
            <w:r w:rsidRPr="006375F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</w:t>
            </w:r>
            <w:r w:rsidRPr="006375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75F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</w:t>
            </w:r>
          </w:p>
        </w:tc>
        <w:tc>
          <w:tcPr>
            <w:tcW w:w="1346" w:type="dxa"/>
          </w:tcPr>
          <w:p w:rsidR="00371EEC" w:rsidRPr="006375F6" w:rsidRDefault="00371EE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66" w:type="dxa"/>
          </w:tcPr>
          <w:p w:rsidR="00371EEC" w:rsidRPr="006375F6" w:rsidRDefault="00371EE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E7FE8" w:rsidRPr="006375F6" w:rsidTr="00C17E59">
        <w:tc>
          <w:tcPr>
            <w:tcW w:w="447" w:type="dxa"/>
          </w:tcPr>
          <w:p w:rsidR="00371EEC" w:rsidRPr="006375F6" w:rsidRDefault="00371EE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30" w:type="dxa"/>
          </w:tcPr>
          <w:p w:rsidR="00371EEC" w:rsidRPr="003E7FE8" w:rsidRDefault="00371EEC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  <w:proofErr w:type="spellStart"/>
            <w:r w:rsidRPr="003E7F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Очікувані</w:t>
            </w:r>
            <w:proofErr w:type="spellEnd"/>
            <w:r w:rsidRPr="003E7F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3E7F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результати</w:t>
            </w:r>
            <w:proofErr w:type="spellEnd"/>
          </w:p>
        </w:tc>
        <w:tc>
          <w:tcPr>
            <w:tcW w:w="5470" w:type="dxa"/>
          </w:tcPr>
          <w:p w:rsidR="00371EEC" w:rsidRPr="006375F6" w:rsidRDefault="00371EEC" w:rsidP="006375F6">
            <w:pPr>
              <w:pStyle w:val="a4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Учні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вмітимуть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називати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розпізнавати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основні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професії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71EEC" w:rsidRPr="006375F6" w:rsidRDefault="00371EEC" w:rsidP="006375F6">
            <w:pPr>
              <w:pStyle w:val="a4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Учні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зможуть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описати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чим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займаються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представники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різних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професій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за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допомогою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простих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речень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71EEC" w:rsidRPr="006375F6" w:rsidRDefault="00371EEC" w:rsidP="006375F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Учні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розкажуть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ким вони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хочуть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стати, і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зможуть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пояснити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свій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вибір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англійською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мовою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346" w:type="dxa"/>
          </w:tcPr>
          <w:p w:rsidR="00371EEC" w:rsidRPr="006375F6" w:rsidRDefault="00371EE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66" w:type="dxa"/>
          </w:tcPr>
          <w:p w:rsidR="00371EEC" w:rsidRPr="006375F6" w:rsidRDefault="00371EE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E7FE8" w:rsidRPr="006375F6" w:rsidTr="00C17E59">
        <w:tc>
          <w:tcPr>
            <w:tcW w:w="447" w:type="dxa"/>
          </w:tcPr>
          <w:p w:rsidR="00371EEC" w:rsidRPr="006375F6" w:rsidRDefault="00371EE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30" w:type="dxa"/>
          </w:tcPr>
          <w:p w:rsidR="00371EEC" w:rsidRPr="003E7FE8" w:rsidRDefault="00371EEC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  <w:proofErr w:type="spellStart"/>
            <w:r w:rsidRPr="003E7F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Обладнання</w:t>
            </w:r>
            <w:proofErr w:type="spellEnd"/>
          </w:p>
        </w:tc>
        <w:tc>
          <w:tcPr>
            <w:tcW w:w="5470" w:type="dxa"/>
          </w:tcPr>
          <w:p w:rsidR="00371EEC" w:rsidRPr="006375F6" w:rsidRDefault="00371EEC" w:rsidP="006375F6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Картки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ілюстраціями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</w:t>
            </w:r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назвами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професій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(doctor, teacher, firefighter, police officer, etc.).</w:t>
            </w:r>
          </w:p>
          <w:p w:rsidR="00371EEC" w:rsidRPr="006375F6" w:rsidRDefault="00371EEC" w:rsidP="006375F6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Проєктор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або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дошка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презентації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професій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71EEC" w:rsidRPr="006375F6" w:rsidRDefault="00371EEC" w:rsidP="006375F6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Роздаткові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матеріали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письмових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завдань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71EEC" w:rsidRPr="006375F6" w:rsidRDefault="00371EEC" w:rsidP="00371EEC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підручник, друкований зошит</w:t>
            </w:r>
          </w:p>
        </w:tc>
        <w:tc>
          <w:tcPr>
            <w:tcW w:w="1346" w:type="dxa"/>
          </w:tcPr>
          <w:p w:rsidR="00371EEC" w:rsidRPr="006375F6" w:rsidRDefault="00371EE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66" w:type="dxa"/>
          </w:tcPr>
          <w:p w:rsidR="00371EEC" w:rsidRPr="006375F6" w:rsidRDefault="00371EE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71EEC" w:rsidRPr="006375F6" w:rsidTr="00C17E59">
        <w:tc>
          <w:tcPr>
            <w:tcW w:w="10059" w:type="dxa"/>
            <w:gridSpan w:val="5"/>
          </w:tcPr>
          <w:p w:rsidR="00371EEC" w:rsidRPr="003E7FE8" w:rsidRDefault="00371EEC" w:rsidP="00CF60C4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uk-UA"/>
              </w:rPr>
            </w:pPr>
            <w:r w:rsidRPr="003E7FE8">
              <w:rPr>
                <w:rFonts w:ascii="Times New Roman" w:hAnsi="Times New Roman" w:cs="Times New Roman"/>
                <w:b/>
                <w:bCs/>
                <w:sz w:val="32"/>
                <w:szCs w:val="32"/>
                <w:lang w:val="uk-UA"/>
              </w:rPr>
              <w:t>Хід уроку</w:t>
            </w:r>
          </w:p>
        </w:tc>
      </w:tr>
      <w:tr w:rsidR="003E7FE8" w:rsidRPr="006375F6" w:rsidTr="00C17E59">
        <w:tc>
          <w:tcPr>
            <w:tcW w:w="447" w:type="dxa"/>
          </w:tcPr>
          <w:p w:rsidR="00371EEC" w:rsidRPr="006375F6" w:rsidRDefault="00CF6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75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830" w:type="dxa"/>
          </w:tcPr>
          <w:p w:rsidR="00371EEC" w:rsidRPr="003E7FE8" w:rsidRDefault="00371EEC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  <w:proofErr w:type="spellStart"/>
            <w:r w:rsidRPr="003E7F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Організаційний</w:t>
            </w:r>
            <w:proofErr w:type="spellEnd"/>
            <w:r w:rsidRPr="003E7F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момент</w:t>
            </w:r>
          </w:p>
        </w:tc>
        <w:tc>
          <w:tcPr>
            <w:tcW w:w="5470" w:type="dxa"/>
          </w:tcPr>
          <w:p w:rsidR="00CF60C4" w:rsidRPr="006375F6" w:rsidRDefault="00CF60C4" w:rsidP="006375F6">
            <w:pPr>
              <w:pStyle w:val="a4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Привітання учнів.</w:t>
            </w:r>
          </w:p>
          <w:p w:rsidR="00371EEC" w:rsidRPr="006375F6" w:rsidRDefault="00CF60C4" w:rsidP="006375F6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Коротке обговорення, ким мріють стати учні в майбутньому (рідною мовою, щоб увійти в тему).</w:t>
            </w:r>
          </w:p>
        </w:tc>
        <w:tc>
          <w:tcPr>
            <w:tcW w:w="1346" w:type="dxa"/>
          </w:tcPr>
          <w:p w:rsidR="00371EEC" w:rsidRPr="006375F6" w:rsidRDefault="00C17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="00CF60C4" w:rsidRPr="006375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хв</w:t>
            </w:r>
          </w:p>
        </w:tc>
        <w:tc>
          <w:tcPr>
            <w:tcW w:w="966" w:type="dxa"/>
          </w:tcPr>
          <w:p w:rsidR="00371EEC" w:rsidRPr="006375F6" w:rsidRDefault="00371EE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E7FE8" w:rsidRPr="006375F6" w:rsidTr="00C17E59">
        <w:tc>
          <w:tcPr>
            <w:tcW w:w="447" w:type="dxa"/>
          </w:tcPr>
          <w:p w:rsidR="00371EEC" w:rsidRPr="006375F6" w:rsidRDefault="00CF6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75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830" w:type="dxa"/>
          </w:tcPr>
          <w:p w:rsidR="00371EEC" w:rsidRPr="003E7FE8" w:rsidRDefault="00CF60C4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  <w:proofErr w:type="spellStart"/>
            <w:r w:rsidRPr="003E7F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Вступ</w:t>
            </w:r>
            <w:proofErr w:type="spellEnd"/>
            <w:r w:rsidRPr="003E7F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до теми "</w:t>
            </w:r>
            <w:proofErr w:type="spellStart"/>
            <w:r w:rsidRPr="003E7F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Професії</w:t>
            </w:r>
            <w:proofErr w:type="spellEnd"/>
            <w:r w:rsidRPr="003E7F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"</w:t>
            </w:r>
          </w:p>
        </w:tc>
        <w:tc>
          <w:tcPr>
            <w:tcW w:w="5470" w:type="dxa"/>
          </w:tcPr>
          <w:p w:rsidR="00CF60C4" w:rsidRPr="006375F6" w:rsidRDefault="00CF60C4" w:rsidP="006375F6">
            <w:pPr>
              <w:pStyle w:val="a4"/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Повідомлення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теми уроку та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пояснення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її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значення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учнів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CF60C4" w:rsidRPr="00CF60C4" w:rsidRDefault="00CF60C4" w:rsidP="00CF60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1EEC" w:rsidRPr="006375F6" w:rsidRDefault="00CF60C4" w:rsidP="006375F6">
            <w:pPr>
              <w:pStyle w:val="a4"/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Демонстрація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картинок з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різними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професіями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дошці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або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екрані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CF60C4" w:rsidRPr="006375F6" w:rsidRDefault="00CF60C4" w:rsidP="00CF60C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Ex. 1 p. 12 – look on the screen, listen to the tape and repeat the names of professions</w:t>
            </w:r>
          </w:p>
          <w:p w:rsidR="004E1908" w:rsidRDefault="004E1908" w:rsidP="00CF60C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hyperlink r:id="rId5" w:history="1">
              <w:r w:rsidRPr="006375F6">
                <w:rPr>
                  <w:rStyle w:val="a6"/>
                  <w:rFonts w:ascii="Times New Roman" w:hAnsi="Times New Roman" w:cs="Times New Roman"/>
                  <w:sz w:val="28"/>
                  <w:szCs w:val="28"/>
                  <w:lang w:val="en-US"/>
                </w:rPr>
                <w:t>https://youtu.be/oqb3W34DtUU?si=b7YfCfNl7_tn56-P</w:t>
              </w:r>
            </w:hyperlink>
            <w:r w:rsidRPr="006375F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C17E59" w:rsidRDefault="003E7FE8" w:rsidP="00CF60C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3543724D">
                  <wp:simplePos x="0" y="0"/>
                  <wp:positionH relativeFrom="column">
                    <wp:posOffset>-49674</wp:posOffset>
                  </wp:positionH>
                  <wp:positionV relativeFrom="paragraph">
                    <wp:posOffset>199271</wp:posOffset>
                  </wp:positionV>
                  <wp:extent cx="3416061" cy="2024354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779" t="8520" r="15172" b="15574"/>
                          <a:stretch/>
                        </pic:blipFill>
                        <pic:spPr bwMode="auto">
                          <a:xfrm>
                            <a:off x="0" y="0"/>
                            <a:ext cx="3434864" cy="2035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17E59" w:rsidRDefault="00C17E59" w:rsidP="00CF60C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17E59" w:rsidRDefault="00C17E59" w:rsidP="00CF60C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17E59" w:rsidRDefault="00C17E59" w:rsidP="00CF60C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17E59" w:rsidRDefault="00C17E59" w:rsidP="00CF60C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17E59" w:rsidRDefault="00C17E59" w:rsidP="00CF60C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17E59" w:rsidRDefault="00C17E59" w:rsidP="00CF60C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17E59" w:rsidRDefault="00C17E59" w:rsidP="00CF60C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17E59" w:rsidRDefault="00C17E59" w:rsidP="00CF60C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17E59" w:rsidRDefault="00C17E59" w:rsidP="00CF60C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17E59" w:rsidRDefault="00C17E59" w:rsidP="00CF60C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17E59" w:rsidRPr="006375F6" w:rsidRDefault="00C17E59" w:rsidP="00CF60C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346" w:type="dxa"/>
          </w:tcPr>
          <w:p w:rsidR="00371EEC" w:rsidRPr="006375F6" w:rsidRDefault="00CF6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75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5 хв</w:t>
            </w:r>
          </w:p>
        </w:tc>
        <w:tc>
          <w:tcPr>
            <w:tcW w:w="966" w:type="dxa"/>
          </w:tcPr>
          <w:p w:rsidR="00371EEC" w:rsidRPr="006375F6" w:rsidRDefault="00371EE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E7FE8" w:rsidRPr="006375F6" w:rsidTr="00C17E59">
        <w:tc>
          <w:tcPr>
            <w:tcW w:w="447" w:type="dxa"/>
          </w:tcPr>
          <w:p w:rsidR="00371EEC" w:rsidRPr="006375F6" w:rsidRDefault="00CF6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75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830" w:type="dxa"/>
          </w:tcPr>
          <w:p w:rsidR="00371EEC" w:rsidRPr="003E7FE8" w:rsidRDefault="00CF60C4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  <w:proofErr w:type="spellStart"/>
            <w:r w:rsidRPr="003E7F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Ознайомлення</w:t>
            </w:r>
            <w:proofErr w:type="spellEnd"/>
            <w:r w:rsidRPr="003E7F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з новою </w:t>
            </w:r>
            <w:proofErr w:type="spellStart"/>
            <w:r w:rsidRPr="003E7F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лексикою</w:t>
            </w:r>
            <w:proofErr w:type="spellEnd"/>
          </w:p>
        </w:tc>
        <w:tc>
          <w:tcPr>
            <w:tcW w:w="5470" w:type="dxa"/>
          </w:tcPr>
          <w:p w:rsidR="00CF60C4" w:rsidRPr="006375F6" w:rsidRDefault="00CF60C4" w:rsidP="006375F6">
            <w:pPr>
              <w:pStyle w:val="a4"/>
              <w:numPr>
                <w:ilvl w:val="0"/>
                <w:numId w:val="10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Вчитель показує кожну картку з ілюстрацією професії, називає її англійською мовою.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Учні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повторюють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хором.</w:t>
            </w:r>
            <w:r w:rsidR="004E1908"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E1908" w:rsidRPr="006375F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Якщо є проектор, можна показувати на картинки з </w:t>
            </w:r>
            <w:proofErr w:type="spellStart"/>
            <w:r w:rsidR="004E1908" w:rsidRPr="006375F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Впр</w:t>
            </w:r>
            <w:proofErr w:type="spellEnd"/>
            <w:r w:rsidR="004E1908" w:rsidRPr="006375F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 1 на ст. 12 в підручнику</w:t>
            </w:r>
          </w:p>
          <w:p w:rsidR="00CF60C4" w:rsidRPr="006375F6" w:rsidRDefault="00CF60C4" w:rsidP="006375F6">
            <w:pPr>
              <w:pStyle w:val="a4"/>
              <w:numPr>
                <w:ilvl w:val="0"/>
                <w:numId w:val="10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375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Гра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"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Назви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професію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"</w:t>
            </w:r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вчитель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показує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картку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а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учні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намагаються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правильно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назвати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професію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4E1908" w:rsidRPr="006375F6" w:rsidRDefault="004E1908" w:rsidP="006375F6">
            <w:pPr>
              <w:pStyle w:val="a4"/>
              <w:numPr>
                <w:ilvl w:val="0"/>
                <w:numId w:val="10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Додаткове завдання (якщо в класі є інтернет підтримка): </w:t>
            </w:r>
          </w:p>
          <w:p w:rsidR="00FD4FC0" w:rsidRPr="00CF60C4" w:rsidRDefault="00FD4FC0" w:rsidP="00CF60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7" w:history="1">
              <w:r w:rsidRPr="006375F6">
                <w:rPr>
                  <w:rStyle w:val="a6"/>
                  <w:rFonts w:ascii="Times New Roman" w:eastAsia="Times New Roman" w:hAnsi="Times New Roman" w:cs="Times New Roman"/>
                  <w:sz w:val="28"/>
                  <w:szCs w:val="28"/>
                  <w:lang w:val="en-US" w:eastAsia="ru-RU"/>
                </w:rPr>
                <w:t>https</w:t>
              </w:r>
              <w:r w:rsidRPr="006375F6">
                <w:rPr>
                  <w:rStyle w:val="a6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://</w:t>
              </w:r>
              <w:proofErr w:type="spellStart"/>
              <w:r w:rsidRPr="006375F6">
                <w:rPr>
                  <w:rStyle w:val="a6"/>
                  <w:rFonts w:ascii="Times New Roman" w:eastAsia="Times New Roman" w:hAnsi="Times New Roman" w:cs="Times New Roman"/>
                  <w:sz w:val="28"/>
                  <w:szCs w:val="28"/>
                  <w:lang w:val="en-US" w:eastAsia="ru-RU"/>
                </w:rPr>
                <w:t>wordwall</w:t>
              </w:r>
              <w:proofErr w:type="spellEnd"/>
              <w:r w:rsidRPr="006375F6">
                <w:rPr>
                  <w:rStyle w:val="a6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.</w:t>
              </w:r>
              <w:r w:rsidRPr="006375F6">
                <w:rPr>
                  <w:rStyle w:val="a6"/>
                  <w:rFonts w:ascii="Times New Roman" w:eastAsia="Times New Roman" w:hAnsi="Times New Roman" w:cs="Times New Roman"/>
                  <w:sz w:val="28"/>
                  <w:szCs w:val="28"/>
                  <w:lang w:val="en-US" w:eastAsia="ru-RU"/>
                </w:rPr>
                <w:t>net</w:t>
              </w:r>
              <w:r w:rsidRPr="006375F6">
                <w:rPr>
                  <w:rStyle w:val="a6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/</w:t>
              </w:r>
              <w:proofErr w:type="spellStart"/>
              <w:r w:rsidRPr="006375F6">
                <w:rPr>
                  <w:rStyle w:val="a6"/>
                  <w:rFonts w:ascii="Times New Roman" w:eastAsia="Times New Roman" w:hAnsi="Times New Roman" w:cs="Times New Roman"/>
                  <w:sz w:val="28"/>
                  <w:szCs w:val="28"/>
                  <w:lang w:val="en-US" w:eastAsia="ru-RU"/>
                </w:rPr>
                <w:t>uk</w:t>
              </w:r>
              <w:proofErr w:type="spellEnd"/>
              <w:r w:rsidRPr="006375F6">
                <w:rPr>
                  <w:rStyle w:val="a6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/</w:t>
              </w:r>
              <w:r w:rsidRPr="006375F6">
                <w:rPr>
                  <w:rStyle w:val="a6"/>
                  <w:rFonts w:ascii="Times New Roman" w:eastAsia="Times New Roman" w:hAnsi="Times New Roman" w:cs="Times New Roman"/>
                  <w:sz w:val="28"/>
                  <w:szCs w:val="28"/>
                  <w:lang w:val="en-US" w:eastAsia="ru-RU"/>
                </w:rPr>
                <w:t>resource</w:t>
              </w:r>
              <w:r w:rsidRPr="006375F6">
                <w:rPr>
                  <w:rStyle w:val="a6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/38481053</w:t>
              </w:r>
            </w:hyperlink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371EEC" w:rsidRPr="006375F6" w:rsidRDefault="00CF60C4" w:rsidP="006375F6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Після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повторення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вчитель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допомагає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учням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описати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що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робить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кожен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професіонал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наприклад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"A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doctor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helps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sick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people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," "A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teacher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teaches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students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").</w:t>
            </w:r>
          </w:p>
        </w:tc>
        <w:tc>
          <w:tcPr>
            <w:tcW w:w="1346" w:type="dxa"/>
          </w:tcPr>
          <w:p w:rsidR="00371EEC" w:rsidRPr="006375F6" w:rsidRDefault="00CF6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75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хв</w:t>
            </w:r>
          </w:p>
        </w:tc>
        <w:tc>
          <w:tcPr>
            <w:tcW w:w="966" w:type="dxa"/>
          </w:tcPr>
          <w:p w:rsidR="00371EEC" w:rsidRPr="006375F6" w:rsidRDefault="00371EE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E7FE8" w:rsidRPr="006375F6" w:rsidTr="00C17E59">
        <w:tc>
          <w:tcPr>
            <w:tcW w:w="447" w:type="dxa"/>
          </w:tcPr>
          <w:p w:rsidR="00371EEC" w:rsidRPr="006375F6" w:rsidRDefault="00CF6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75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830" w:type="dxa"/>
          </w:tcPr>
          <w:p w:rsidR="00FD4FC0" w:rsidRPr="003E7FE8" w:rsidRDefault="00FD4FC0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3E7F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>Говоріння</w:t>
            </w:r>
          </w:p>
          <w:p w:rsidR="00371EEC" w:rsidRPr="006375F6" w:rsidRDefault="00CF6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7F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Практика </w:t>
            </w:r>
            <w:proofErr w:type="spellStart"/>
            <w:r w:rsidRPr="003E7F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нової</w:t>
            </w:r>
            <w:proofErr w:type="spellEnd"/>
            <w:r w:rsidRPr="003E7F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лексики та </w:t>
            </w:r>
            <w:proofErr w:type="spellStart"/>
            <w:r w:rsidRPr="003E7F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граматики</w:t>
            </w:r>
            <w:proofErr w:type="spellEnd"/>
          </w:p>
        </w:tc>
        <w:tc>
          <w:tcPr>
            <w:tcW w:w="5470" w:type="dxa"/>
          </w:tcPr>
          <w:p w:rsidR="00CF60C4" w:rsidRPr="006375F6" w:rsidRDefault="00CF60C4" w:rsidP="006375F6">
            <w:pPr>
              <w:pStyle w:val="a4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375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Завдання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1</w:t>
            </w:r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Учні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парах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описують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професії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допомогою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карток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використовуючи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прості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речення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CF60C4" w:rsidRPr="006375F6" w:rsidRDefault="00CF60C4" w:rsidP="006375F6">
            <w:pPr>
              <w:pStyle w:val="a4"/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Наприклад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: "This is a firefighter.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He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puts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out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fires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."</w:t>
            </w:r>
          </w:p>
          <w:p w:rsidR="00CF60C4" w:rsidRPr="006375F6" w:rsidRDefault="00CF60C4" w:rsidP="006375F6">
            <w:pPr>
              <w:pStyle w:val="a4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375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Завдання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2</w:t>
            </w:r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"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Вгадай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професію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". Один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учень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описує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професію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а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інші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вгадують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її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CF60C4" w:rsidRPr="006375F6" w:rsidRDefault="00CF60C4" w:rsidP="006375F6">
            <w:pPr>
              <w:pStyle w:val="a4"/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Приклад</w:t>
            </w:r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опису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: "She helps animals." </w:t>
            </w:r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Відповідь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"A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vet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")</w:t>
            </w:r>
          </w:p>
          <w:p w:rsidR="00CF60C4" w:rsidRPr="006375F6" w:rsidRDefault="00CF60C4" w:rsidP="006375F6">
            <w:pPr>
              <w:pStyle w:val="a4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375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Завдання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3</w:t>
            </w:r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"Ким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хочеш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стати?" –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кожен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учень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складає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коротке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речення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майбутню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професію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використовуючи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фразу "I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want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to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be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a …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because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…".</w:t>
            </w:r>
          </w:p>
          <w:p w:rsidR="00CF60C4" w:rsidRPr="006375F6" w:rsidRDefault="00CF60C4" w:rsidP="006375F6">
            <w:pPr>
              <w:pStyle w:val="a4"/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Вчитель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надає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приклади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, </w:t>
            </w:r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як</w:t>
            </w:r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пояснити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вибір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професії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(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наприклад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: "I want to be a doctor because I like helping people").</w:t>
            </w:r>
          </w:p>
          <w:p w:rsidR="00371EEC" w:rsidRPr="006375F6" w:rsidRDefault="00371EE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46" w:type="dxa"/>
          </w:tcPr>
          <w:p w:rsidR="00371EEC" w:rsidRPr="006375F6" w:rsidRDefault="00CF6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75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</w:t>
            </w:r>
            <w:r w:rsidR="006375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  <w:r w:rsidRPr="006375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хв</w:t>
            </w:r>
          </w:p>
        </w:tc>
        <w:tc>
          <w:tcPr>
            <w:tcW w:w="966" w:type="dxa"/>
          </w:tcPr>
          <w:p w:rsidR="00371EEC" w:rsidRPr="006375F6" w:rsidRDefault="00371EE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E7FE8" w:rsidRPr="006375F6" w:rsidTr="00C17E59">
        <w:tc>
          <w:tcPr>
            <w:tcW w:w="447" w:type="dxa"/>
          </w:tcPr>
          <w:p w:rsidR="00CF60C4" w:rsidRPr="006375F6" w:rsidRDefault="00CF6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75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830" w:type="dxa"/>
          </w:tcPr>
          <w:p w:rsidR="00CF60C4" w:rsidRPr="003E7FE8" w:rsidRDefault="00FD4FC0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3E7F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>Читання тексту</w:t>
            </w:r>
          </w:p>
        </w:tc>
        <w:tc>
          <w:tcPr>
            <w:tcW w:w="5470" w:type="dxa"/>
          </w:tcPr>
          <w:p w:rsidR="00CF60C4" w:rsidRDefault="00FD4FC0" w:rsidP="006375F6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75F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</w:t>
            </w:r>
            <w:r w:rsidRPr="003E7FE8">
              <w:rPr>
                <w:rFonts w:ascii="Times New Roman" w:hAnsi="Times New Roman" w:cs="Times New Roman"/>
                <w:sz w:val="28"/>
                <w:szCs w:val="28"/>
              </w:rPr>
              <w:t xml:space="preserve">. 2 </w:t>
            </w:r>
            <w:r w:rsidRPr="006375F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</w:t>
            </w:r>
            <w:r w:rsidRPr="003E7FE8">
              <w:rPr>
                <w:rFonts w:ascii="Times New Roman" w:hAnsi="Times New Roman" w:cs="Times New Roman"/>
                <w:sz w:val="28"/>
                <w:szCs w:val="28"/>
              </w:rPr>
              <w:t xml:space="preserve">. 12 </w:t>
            </w:r>
            <w:r w:rsidR="006375F6" w:rsidRPr="003E7FE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6375F6" w:rsidRPr="006375F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SB</w:t>
            </w:r>
            <w:r w:rsidR="006375F6" w:rsidRPr="003E7FE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6375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прочитати і перекласти текст «</w:t>
            </w:r>
            <w:r w:rsidRPr="006375F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Mario</w:t>
            </w:r>
            <w:r w:rsidRPr="003E7FE8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6375F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3E7F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75F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pizza</w:t>
            </w:r>
            <w:r w:rsidRPr="003E7FE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6375F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 family business</w:t>
            </w:r>
            <w:r w:rsidRPr="006375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  <w:p w:rsidR="00C17E59" w:rsidRDefault="00C17E59" w:rsidP="00C17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1C860B40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104092</wp:posOffset>
                  </wp:positionV>
                  <wp:extent cx="3294114" cy="2829464"/>
                  <wp:effectExtent l="0" t="0" r="1905" b="9525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45" t="54474" r="44474" b="6266"/>
                          <a:stretch/>
                        </pic:blipFill>
                        <pic:spPr bwMode="auto">
                          <a:xfrm>
                            <a:off x="0" y="0"/>
                            <a:ext cx="3294114" cy="28294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17E59" w:rsidRDefault="00C17E59" w:rsidP="00C17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17E59" w:rsidRDefault="00C17E59" w:rsidP="00C17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17E59" w:rsidRDefault="00C17E59" w:rsidP="00C17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17E59" w:rsidRDefault="00C17E59" w:rsidP="00C17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17E59" w:rsidRDefault="00C17E59" w:rsidP="00C17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17E59" w:rsidRDefault="00C17E59" w:rsidP="00C17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17E59" w:rsidRDefault="00C17E59" w:rsidP="00C17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17E59" w:rsidRDefault="00C17E59" w:rsidP="00C17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17E59" w:rsidRDefault="00C17E59" w:rsidP="00C17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17E59" w:rsidRDefault="00C17E59" w:rsidP="00C17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17E59" w:rsidRDefault="00C17E59" w:rsidP="00C17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17E59" w:rsidRDefault="00C17E59" w:rsidP="00C17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17E59" w:rsidRDefault="00C17E59" w:rsidP="00C17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17E59" w:rsidRPr="00C17E59" w:rsidRDefault="00C17E59" w:rsidP="00C17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46" w:type="dxa"/>
          </w:tcPr>
          <w:p w:rsidR="00CF60C4" w:rsidRPr="006375F6" w:rsidRDefault="00C17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5-7</w:t>
            </w:r>
            <w:r w:rsidR="006375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хв</w:t>
            </w:r>
          </w:p>
        </w:tc>
        <w:tc>
          <w:tcPr>
            <w:tcW w:w="966" w:type="dxa"/>
          </w:tcPr>
          <w:p w:rsidR="00CF60C4" w:rsidRPr="006375F6" w:rsidRDefault="00CF6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E7FE8" w:rsidRPr="006375F6" w:rsidTr="00C17E59">
        <w:tc>
          <w:tcPr>
            <w:tcW w:w="447" w:type="dxa"/>
          </w:tcPr>
          <w:p w:rsidR="00CF60C4" w:rsidRPr="006375F6" w:rsidRDefault="00CF6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75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1830" w:type="dxa"/>
          </w:tcPr>
          <w:p w:rsidR="00CF60C4" w:rsidRPr="003E7FE8" w:rsidRDefault="00FD4FC0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  <w:proofErr w:type="spellStart"/>
            <w:r w:rsidRPr="003E7F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>Післятекстове</w:t>
            </w:r>
            <w:proofErr w:type="spellEnd"/>
            <w:r w:rsidRPr="003E7F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 xml:space="preserve"> завдання на перевірку розуміння прочитаного</w:t>
            </w:r>
          </w:p>
        </w:tc>
        <w:tc>
          <w:tcPr>
            <w:tcW w:w="5470" w:type="dxa"/>
          </w:tcPr>
          <w:p w:rsidR="00CF60C4" w:rsidRDefault="00FD4FC0" w:rsidP="006375F6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75F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</w:t>
            </w:r>
            <w:r w:rsidRPr="006375F6">
              <w:rPr>
                <w:rFonts w:ascii="Times New Roman" w:hAnsi="Times New Roman" w:cs="Times New Roman"/>
                <w:sz w:val="28"/>
                <w:szCs w:val="28"/>
              </w:rPr>
              <w:t xml:space="preserve">. 2 </w:t>
            </w:r>
            <w:r w:rsidRPr="006375F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6375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75F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</w:t>
            </w:r>
            <w:r w:rsidRPr="006375F6">
              <w:rPr>
                <w:rFonts w:ascii="Times New Roman" w:hAnsi="Times New Roman" w:cs="Times New Roman"/>
                <w:sz w:val="28"/>
                <w:szCs w:val="28"/>
              </w:rPr>
              <w:t xml:space="preserve">. 13 </w:t>
            </w:r>
            <w:r w:rsidR="006375F6" w:rsidRPr="006375F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6375F6" w:rsidRPr="006375F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SB</w:t>
            </w:r>
            <w:r w:rsidR="006375F6" w:rsidRPr="006375F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6375F6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6375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прочитати і перекласти запитання. Дати відповіді на запитання по тексту</w:t>
            </w:r>
          </w:p>
          <w:p w:rsidR="003E7FE8" w:rsidRDefault="003E7FE8" w:rsidP="003E7FE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E7FE8" w:rsidRDefault="003E7FE8" w:rsidP="003E7FE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5843614C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69215</wp:posOffset>
                  </wp:positionV>
                  <wp:extent cx="3451225" cy="1188720"/>
                  <wp:effectExtent l="0" t="0" r="0" b="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653" t="22983" r="18926" b="35715"/>
                          <a:stretch/>
                        </pic:blipFill>
                        <pic:spPr bwMode="auto">
                          <a:xfrm>
                            <a:off x="0" y="0"/>
                            <a:ext cx="3451225" cy="11887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E7FE8" w:rsidRDefault="003E7FE8" w:rsidP="003E7FE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E7FE8" w:rsidRDefault="003E7FE8" w:rsidP="003E7FE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E7FE8" w:rsidRDefault="003E7FE8" w:rsidP="003E7FE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E7FE8" w:rsidRDefault="003E7FE8" w:rsidP="003E7FE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E7FE8" w:rsidRDefault="003E7FE8" w:rsidP="003E7FE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E7FE8" w:rsidRDefault="003E7FE8" w:rsidP="003E7FE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E7FE8" w:rsidRDefault="003E7FE8" w:rsidP="003E7FE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E7FE8" w:rsidRDefault="003E7FE8" w:rsidP="003E7FE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E7FE8" w:rsidRPr="003E7FE8" w:rsidRDefault="003E7FE8" w:rsidP="003E7FE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46" w:type="dxa"/>
          </w:tcPr>
          <w:p w:rsidR="00CF60C4" w:rsidRPr="006375F6" w:rsidRDefault="00C17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2 хв</w:t>
            </w:r>
          </w:p>
        </w:tc>
        <w:tc>
          <w:tcPr>
            <w:tcW w:w="966" w:type="dxa"/>
          </w:tcPr>
          <w:p w:rsidR="00CF60C4" w:rsidRPr="006375F6" w:rsidRDefault="00CF6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E7FE8" w:rsidRPr="006375F6" w:rsidTr="00C17E59">
        <w:tc>
          <w:tcPr>
            <w:tcW w:w="447" w:type="dxa"/>
          </w:tcPr>
          <w:p w:rsidR="00CF60C4" w:rsidRPr="006375F6" w:rsidRDefault="00CF6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75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1830" w:type="dxa"/>
          </w:tcPr>
          <w:p w:rsidR="00CF60C4" w:rsidRPr="003E7FE8" w:rsidRDefault="00FD4FC0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3E7F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>Письмо</w:t>
            </w:r>
          </w:p>
          <w:p w:rsidR="00FD4FC0" w:rsidRPr="006375F6" w:rsidRDefault="00FD4FC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7F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>Закріплення вивчених</w:t>
            </w:r>
            <w:r w:rsidR="006375F6" w:rsidRPr="003E7F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 xml:space="preserve"> ЛО та граматичного матеріалу</w:t>
            </w:r>
          </w:p>
        </w:tc>
        <w:tc>
          <w:tcPr>
            <w:tcW w:w="5470" w:type="dxa"/>
          </w:tcPr>
          <w:p w:rsidR="00CF60C4" w:rsidRDefault="006375F6" w:rsidP="006375F6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75F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</w:t>
            </w:r>
            <w:r w:rsidRPr="006375F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6375F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6375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75F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</w:t>
            </w:r>
            <w:r w:rsidRPr="006375F6">
              <w:rPr>
                <w:rFonts w:ascii="Times New Roman" w:hAnsi="Times New Roman" w:cs="Times New Roman"/>
                <w:sz w:val="28"/>
                <w:szCs w:val="28"/>
              </w:rPr>
              <w:t>. 10 (</w:t>
            </w:r>
            <w:r w:rsidRPr="006375F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WB</w:t>
            </w:r>
            <w:r w:rsidRPr="006375F6">
              <w:rPr>
                <w:rFonts w:ascii="Times New Roman" w:hAnsi="Times New Roman" w:cs="Times New Roman"/>
                <w:sz w:val="28"/>
                <w:szCs w:val="28"/>
              </w:rPr>
              <w:t xml:space="preserve">) – </w:t>
            </w:r>
            <w:r w:rsidRPr="006375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подивитись на малюнок і написати назву професії</w:t>
            </w:r>
          </w:p>
          <w:p w:rsidR="003E7FE8" w:rsidRDefault="003E7FE8" w:rsidP="003E7FE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6CB664D5">
                  <wp:simplePos x="0" y="0"/>
                  <wp:positionH relativeFrom="column">
                    <wp:posOffset>198276</wp:posOffset>
                  </wp:positionH>
                  <wp:positionV relativeFrom="paragraph">
                    <wp:posOffset>58659</wp:posOffset>
                  </wp:positionV>
                  <wp:extent cx="3036498" cy="2972897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657" t="16782" r="33775" b="23048"/>
                          <a:stretch/>
                        </pic:blipFill>
                        <pic:spPr bwMode="auto">
                          <a:xfrm>
                            <a:off x="0" y="0"/>
                            <a:ext cx="3036498" cy="29728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E7FE8" w:rsidRDefault="003E7FE8" w:rsidP="003E7FE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E7FE8" w:rsidRDefault="003E7FE8" w:rsidP="003E7FE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E7FE8" w:rsidRDefault="003E7FE8" w:rsidP="003E7FE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E7FE8" w:rsidRDefault="003E7FE8" w:rsidP="003E7FE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E7FE8" w:rsidRDefault="003E7FE8" w:rsidP="003E7FE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E7FE8" w:rsidRDefault="003E7FE8" w:rsidP="003E7FE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E7FE8" w:rsidRDefault="003E7FE8" w:rsidP="003E7FE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E7FE8" w:rsidRDefault="003E7FE8" w:rsidP="003E7FE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E7FE8" w:rsidRDefault="003E7FE8" w:rsidP="003E7FE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E7FE8" w:rsidRDefault="003E7FE8" w:rsidP="003E7FE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E7FE8" w:rsidRDefault="003E7FE8" w:rsidP="003E7FE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E7FE8" w:rsidRDefault="003E7FE8" w:rsidP="003E7FE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E7FE8" w:rsidRDefault="003E7FE8" w:rsidP="003E7FE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E7FE8" w:rsidRPr="003E7FE8" w:rsidRDefault="003E7FE8" w:rsidP="003E7FE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375F6" w:rsidRDefault="006375F6" w:rsidP="006375F6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75F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</w:t>
            </w:r>
            <w:r w:rsidRPr="006375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r w:rsidRPr="006375F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6375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6375F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</w:t>
            </w:r>
            <w:r w:rsidRPr="006375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10 (</w:t>
            </w:r>
            <w:r w:rsidRPr="006375F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WB</w:t>
            </w:r>
            <w:r w:rsidRPr="006375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 – вибрати правильний варіант дієслова, щоб доповнити речення</w:t>
            </w:r>
          </w:p>
          <w:p w:rsidR="003E7FE8" w:rsidRDefault="003E7FE8" w:rsidP="003E7FE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49C1509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110874</wp:posOffset>
                  </wp:positionV>
                  <wp:extent cx="3449653" cy="1328468"/>
                  <wp:effectExtent l="0" t="0" r="0" b="508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508" t="34596" r="26949" b="30799"/>
                          <a:stretch/>
                        </pic:blipFill>
                        <pic:spPr bwMode="auto">
                          <a:xfrm>
                            <a:off x="0" y="0"/>
                            <a:ext cx="3449653" cy="13284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E7FE8" w:rsidRDefault="003E7FE8" w:rsidP="003E7FE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E7FE8" w:rsidRDefault="003E7FE8" w:rsidP="003E7FE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E7FE8" w:rsidRDefault="003E7FE8" w:rsidP="003E7FE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E7FE8" w:rsidRDefault="003E7FE8" w:rsidP="003E7FE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E7FE8" w:rsidRDefault="003E7FE8" w:rsidP="003E7FE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E7FE8" w:rsidRDefault="003E7FE8" w:rsidP="003E7FE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E7FE8" w:rsidRPr="003E7FE8" w:rsidRDefault="003E7FE8" w:rsidP="003E7FE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46" w:type="dxa"/>
          </w:tcPr>
          <w:p w:rsidR="00CF60C4" w:rsidRPr="006375F6" w:rsidRDefault="00C17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5-7 хв</w:t>
            </w:r>
          </w:p>
        </w:tc>
        <w:tc>
          <w:tcPr>
            <w:tcW w:w="966" w:type="dxa"/>
          </w:tcPr>
          <w:p w:rsidR="00CF60C4" w:rsidRPr="006375F6" w:rsidRDefault="00CF6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E7FE8" w:rsidRPr="006375F6" w:rsidTr="00C17E59">
        <w:tc>
          <w:tcPr>
            <w:tcW w:w="447" w:type="dxa"/>
          </w:tcPr>
          <w:p w:rsidR="00CF60C4" w:rsidRPr="006375F6" w:rsidRDefault="006375F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75F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1830" w:type="dxa"/>
          </w:tcPr>
          <w:p w:rsidR="00CF60C4" w:rsidRPr="003E7FE8" w:rsidRDefault="00CF60C4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  <w:proofErr w:type="spellStart"/>
            <w:r w:rsidRPr="003E7F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Підсумок</w:t>
            </w:r>
            <w:proofErr w:type="spellEnd"/>
            <w:r w:rsidRPr="003E7F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уроку</w:t>
            </w:r>
          </w:p>
        </w:tc>
        <w:tc>
          <w:tcPr>
            <w:tcW w:w="5470" w:type="dxa"/>
          </w:tcPr>
          <w:p w:rsidR="00CF60C4" w:rsidRPr="006375F6" w:rsidRDefault="00CF60C4" w:rsidP="006375F6">
            <w:pPr>
              <w:pStyle w:val="a4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Коротке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повторення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нових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слів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запитання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 те, яка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професія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сподобалася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найбільше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CF60C4" w:rsidRPr="006375F6" w:rsidRDefault="00CF60C4" w:rsidP="006375F6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Позитивна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рефлексія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"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Що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нового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дізналися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сьогодні</w:t>
            </w:r>
            <w:proofErr w:type="spellEnd"/>
            <w:r w:rsidRPr="00637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?"</w:t>
            </w:r>
          </w:p>
        </w:tc>
        <w:tc>
          <w:tcPr>
            <w:tcW w:w="1346" w:type="dxa"/>
          </w:tcPr>
          <w:p w:rsidR="00CF60C4" w:rsidRPr="006375F6" w:rsidRDefault="00C17E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="00CF60C4" w:rsidRPr="006375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хв</w:t>
            </w:r>
          </w:p>
        </w:tc>
        <w:tc>
          <w:tcPr>
            <w:tcW w:w="966" w:type="dxa"/>
          </w:tcPr>
          <w:p w:rsidR="00CF60C4" w:rsidRPr="006375F6" w:rsidRDefault="00CF6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E7FE8" w:rsidRPr="006375F6" w:rsidTr="00C17E59">
        <w:tc>
          <w:tcPr>
            <w:tcW w:w="447" w:type="dxa"/>
          </w:tcPr>
          <w:p w:rsidR="00CF60C4" w:rsidRPr="006375F6" w:rsidRDefault="006375F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75F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1830" w:type="dxa"/>
          </w:tcPr>
          <w:p w:rsidR="00CF60C4" w:rsidRPr="003E7FE8" w:rsidRDefault="006375F6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3E7FE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>Домашнє завдання</w:t>
            </w:r>
          </w:p>
        </w:tc>
        <w:tc>
          <w:tcPr>
            <w:tcW w:w="5470" w:type="dxa"/>
          </w:tcPr>
          <w:p w:rsidR="00CF60C4" w:rsidRPr="006375F6" w:rsidRDefault="006375F6" w:rsidP="006375F6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75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Вивчити ЛО</w:t>
            </w:r>
          </w:p>
          <w:p w:rsidR="006375F6" w:rsidRPr="006375F6" w:rsidRDefault="006375F6" w:rsidP="006375F6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75F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Ex. E p. 11 (WB)</w:t>
            </w:r>
          </w:p>
        </w:tc>
        <w:tc>
          <w:tcPr>
            <w:tcW w:w="1346" w:type="dxa"/>
          </w:tcPr>
          <w:p w:rsidR="00CF60C4" w:rsidRPr="006375F6" w:rsidRDefault="00CF6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66" w:type="dxa"/>
          </w:tcPr>
          <w:p w:rsidR="00CF60C4" w:rsidRPr="006375F6" w:rsidRDefault="00CF60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371EEC" w:rsidRPr="006375F6" w:rsidRDefault="00371EEC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371EEC" w:rsidRPr="006375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E72570"/>
    <w:multiLevelType w:val="hybridMultilevel"/>
    <w:tmpl w:val="046035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21B0F"/>
    <w:multiLevelType w:val="hybridMultilevel"/>
    <w:tmpl w:val="234EF0AA"/>
    <w:lvl w:ilvl="0" w:tplc="0419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2" w15:restartNumberingAfterBreak="0">
    <w:nsid w:val="110228D1"/>
    <w:multiLevelType w:val="hybridMultilevel"/>
    <w:tmpl w:val="A30ECB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563C57"/>
    <w:multiLevelType w:val="hybridMultilevel"/>
    <w:tmpl w:val="9A6A5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0D2B37"/>
    <w:multiLevelType w:val="hybridMultilevel"/>
    <w:tmpl w:val="0BE241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AE2242"/>
    <w:multiLevelType w:val="multilevel"/>
    <w:tmpl w:val="FC76C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C06A7A"/>
    <w:multiLevelType w:val="hybridMultilevel"/>
    <w:tmpl w:val="1C880E14"/>
    <w:lvl w:ilvl="0" w:tplc="041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7" w15:restartNumberingAfterBreak="0">
    <w:nsid w:val="31862216"/>
    <w:multiLevelType w:val="hybridMultilevel"/>
    <w:tmpl w:val="114029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8D0E40"/>
    <w:multiLevelType w:val="hybridMultilevel"/>
    <w:tmpl w:val="8990E6A4"/>
    <w:lvl w:ilvl="0" w:tplc="0419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9" w15:restartNumberingAfterBreak="0">
    <w:nsid w:val="41F21931"/>
    <w:multiLevelType w:val="hybridMultilevel"/>
    <w:tmpl w:val="B5F4E7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E17FA3"/>
    <w:multiLevelType w:val="hybridMultilevel"/>
    <w:tmpl w:val="C3E846E6"/>
    <w:lvl w:ilvl="0" w:tplc="0419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11" w15:restartNumberingAfterBreak="0">
    <w:nsid w:val="469051D1"/>
    <w:multiLevelType w:val="multilevel"/>
    <w:tmpl w:val="31667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3D009E"/>
    <w:multiLevelType w:val="hybridMultilevel"/>
    <w:tmpl w:val="0D9427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650448"/>
    <w:multiLevelType w:val="hybridMultilevel"/>
    <w:tmpl w:val="60065E86"/>
    <w:lvl w:ilvl="0" w:tplc="0419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11"/>
  </w:num>
  <w:num w:numId="5">
    <w:abstractNumId w:val="0"/>
  </w:num>
  <w:num w:numId="6">
    <w:abstractNumId w:val="7"/>
  </w:num>
  <w:num w:numId="7">
    <w:abstractNumId w:val="12"/>
  </w:num>
  <w:num w:numId="8">
    <w:abstractNumId w:val="6"/>
  </w:num>
  <w:num w:numId="9">
    <w:abstractNumId w:val="10"/>
  </w:num>
  <w:num w:numId="10">
    <w:abstractNumId w:val="13"/>
  </w:num>
  <w:num w:numId="11">
    <w:abstractNumId w:val="1"/>
  </w:num>
  <w:num w:numId="12">
    <w:abstractNumId w:val="2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EEC"/>
    <w:rsid w:val="00371EEC"/>
    <w:rsid w:val="003E7FE8"/>
    <w:rsid w:val="004E1908"/>
    <w:rsid w:val="006375F6"/>
    <w:rsid w:val="009F3D27"/>
    <w:rsid w:val="00C17E59"/>
    <w:rsid w:val="00CF60C4"/>
    <w:rsid w:val="00D54DE1"/>
    <w:rsid w:val="00FD4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31EA9"/>
  <w15:chartTrackingRefBased/>
  <w15:docId w15:val="{E3BC7115-470C-41D5-A6D4-6220EB4A1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71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71EEC"/>
    <w:pPr>
      <w:ind w:left="720"/>
      <w:contextualSpacing/>
    </w:pPr>
  </w:style>
  <w:style w:type="character" w:styleId="a5">
    <w:name w:val="Strong"/>
    <w:basedOn w:val="a0"/>
    <w:uiPriority w:val="22"/>
    <w:qFormat/>
    <w:rsid w:val="00CF60C4"/>
    <w:rPr>
      <w:b/>
      <w:bCs/>
    </w:rPr>
  </w:style>
  <w:style w:type="character" w:styleId="a6">
    <w:name w:val="Hyperlink"/>
    <w:basedOn w:val="a0"/>
    <w:uiPriority w:val="99"/>
    <w:unhideWhenUsed/>
    <w:rsid w:val="004E1908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4E19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47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8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ordwall.net/uk/resource/38481053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hyperlink" Target="https://youtu.be/oqb3W34DtUU?si=b7YfCfNl7_tn56-P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511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w10u</dc:creator>
  <cp:keywords/>
  <dc:description/>
  <cp:lastModifiedBy>w10u</cp:lastModifiedBy>
  <cp:revision>1</cp:revision>
  <dcterms:created xsi:type="dcterms:W3CDTF">2024-10-28T12:43:00Z</dcterms:created>
  <dcterms:modified xsi:type="dcterms:W3CDTF">2024-10-28T14:00:00Z</dcterms:modified>
</cp:coreProperties>
</file>