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C4B" w:rsidRPr="001F083D" w:rsidRDefault="00287505" w:rsidP="008234EF">
      <w:pPr>
        <w:jc w:val="center"/>
        <w:rPr>
          <w:rFonts w:ascii="Times New Roman" w:hAnsi="Times New Roman" w:cs="Times New Roman"/>
          <w:color w:val="FF0000"/>
          <w:sz w:val="40"/>
          <w:szCs w:val="40"/>
          <w:lang w:val="en-US"/>
        </w:rPr>
      </w:pPr>
      <w:r w:rsidRPr="001F083D">
        <w:rPr>
          <w:rFonts w:ascii="Times New Roman" w:hAnsi="Times New Roman" w:cs="Times New Roman"/>
          <w:color w:val="FF0000"/>
          <w:sz w:val="40"/>
          <w:szCs w:val="40"/>
          <w:lang w:val="en-US"/>
        </w:rPr>
        <w:t>The tournament “Splendid 7”</w:t>
      </w:r>
    </w:p>
    <w:p w:rsidR="001F083D" w:rsidRPr="008234EF" w:rsidRDefault="001F08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>Мета: Активізувати знання одержані на уроках англійської мови;</w:t>
      </w:r>
    </w:p>
    <w:p w:rsidR="001F083D" w:rsidRPr="008234EF" w:rsidRDefault="001F08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          Навчати усного мовлення через інсценізації казок;</w:t>
      </w:r>
    </w:p>
    <w:p w:rsidR="001F083D" w:rsidRPr="008234EF" w:rsidRDefault="001F08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          Розвивати логічне мислення і мовну здогадку;</w:t>
      </w:r>
    </w:p>
    <w:p w:rsidR="001F083D" w:rsidRPr="008234EF" w:rsidRDefault="001F08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          Виховувати інтерес до вивчення англійської мови.</w:t>
      </w:r>
    </w:p>
    <w:p w:rsidR="001F083D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>ХІД ЗАХОДУ: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(Грає музика.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uk-UA"/>
        </w:rPr>
        <w:t>Фрекен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uk-UA"/>
        </w:rPr>
        <w:t>Бок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uk-UA"/>
        </w:rPr>
        <w:t>зявляється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на сцені)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F. B.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Hello. My name is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en-US"/>
        </w:rPr>
        <w:t>Freken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Bock. Did you see my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Little</w:t>
      </w:r>
      <w:proofErr w:type="gram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boy?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(Учні кажуть –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“No”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Cuckoo, cuckoo! Cuckoo, my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Little</w:t>
      </w:r>
      <w:proofErr w:type="gram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boy! Oh, I see you!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>Дістає черевик із-за штори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Oh, no, it’s only a shoe. But where is the boy? I’ll find you! Aha, here you are!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>(Знаходить хлопця за іншою шторою)</w:t>
      </w:r>
    </w:p>
    <w:p w:rsidR="00287505" w:rsidRPr="008234EF" w:rsidRDefault="0028750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Why aren’t you doing your homework?</w:t>
      </w:r>
    </w:p>
    <w:p w:rsidR="00287505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L. b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I’m tired. I don’t want to study. I want to play. Look, the children are not studying.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F. B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. But the</w:t>
      </w:r>
      <w:r w:rsidR="008234EF" w:rsidRPr="008234EF">
        <w:rPr>
          <w:rFonts w:ascii="Times New Roman" w:hAnsi="Times New Roman" w:cs="Times New Roman"/>
          <w:sz w:val="28"/>
          <w:szCs w:val="28"/>
          <w:lang w:val="en-US"/>
        </w:rPr>
        <w:t>y are smart and hard-working. A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nd you are lazy.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L. b.</w:t>
      </w:r>
      <w:proofErr w:type="gram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I don’t believe you. Let’s test them.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F. B.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OK. We need two teams and a jury. I think their English teacher will help us.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</w:rPr>
        <w:t>(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uk-UA"/>
        </w:rPr>
        <w:t>англ</w:t>
      </w:r>
      <w:proofErr w:type="gramEnd"/>
      <w:r w:rsidRPr="008234EF">
        <w:rPr>
          <w:rFonts w:ascii="Times New Roman" w:hAnsi="Times New Roman" w:cs="Times New Roman"/>
          <w:sz w:val="28"/>
          <w:szCs w:val="28"/>
          <w:lang w:val="uk-UA"/>
        </w:rPr>
        <w:t>ійської допомагає обрати учасників. Команди сідають у групи за двома столами. Також оголошують журі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Engl. T.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Your first task will be to introduce your teams. You can get 10 points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</w:rPr>
      </w:pPr>
      <w:r w:rsidRPr="008234EF">
        <w:rPr>
          <w:rFonts w:ascii="Times New Roman" w:hAnsi="Times New Roman" w:cs="Times New Roman"/>
          <w:sz w:val="28"/>
          <w:szCs w:val="28"/>
        </w:rPr>
        <w:t>(</w:t>
      </w:r>
      <w:r w:rsidR="002958AC" w:rsidRPr="008234EF">
        <w:rPr>
          <w:rFonts w:ascii="Times New Roman" w:hAnsi="Times New Roman" w:cs="Times New Roman"/>
          <w:sz w:val="28"/>
          <w:szCs w:val="28"/>
          <w:lang w:val="uk-UA"/>
        </w:rPr>
        <w:t>Дати учням  зразок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представлення</w:t>
      </w:r>
      <w:r w:rsidRPr="008234EF">
        <w:rPr>
          <w:rFonts w:ascii="Times New Roman" w:hAnsi="Times New Roman" w:cs="Times New Roman"/>
          <w:sz w:val="28"/>
          <w:szCs w:val="28"/>
        </w:rPr>
        <w:t>)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234EF">
        <w:rPr>
          <w:rFonts w:ascii="Times New Roman" w:hAnsi="Times New Roman" w:cs="Times New Roman"/>
          <w:sz w:val="28"/>
          <w:szCs w:val="28"/>
        </w:rPr>
        <w:t>.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gramEnd"/>
      <w:r w:rsidRPr="008234EF">
        <w:rPr>
          <w:rFonts w:ascii="Times New Roman" w:hAnsi="Times New Roman" w:cs="Times New Roman"/>
          <w:sz w:val="28"/>
          <w:szCs w:val="28"/>
        </w:rPr>
        <w:t xml:space="preserve">.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8234EF">
        <w:rPr>
          <w:rFonts w:ascii="Times New Roman" w:hAnsi="Times New Roman" w:cs="Times New Roman"/>
          <w:sz w:val="28"/>
          <w:szCs w:val="28"/>
        </w:rPr>
        <w:t xml:space="preserve">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8234EF">
        <w:rPr>
          <w:rFonts w:ascii="Times New Roman" w:hAnsi="Times New Roman" w:cs="Times New Roman"/>
          <w:sz w:val="28"/>
          <w:szCs w:val="28"/>
        </w:rPr>
        <w:t xml:space="preserve"> “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Tigers</w:t>
      </w:r>
      <w:r w:rsidRPr="008234EF">
        <w:rPr>
          <w:rFonts w:ascii="Times New Roman" w:hAnsi="Times New Roman" w:cs="Times New Roman"/>
          <w:sz w:val="28"/>
          <w:szCs w:val="28"/>
        </w:rPr>
        <w:t>”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</w:rPr>
        <w:t xml:space="preserve">      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We are clever.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We are strong.</w:t>
      </w:r>
    </w:p>
    <w:p w:rsidR="001672B3" w:rsidRPr="008234EF" w:rsidRDefault="001672B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We are kind………</w:t>
      </w:r>
    </w:p>
    <w:p w:rsidR="0032094C" w:rsidRPr="008234EF" w:rsidRDefault="0032094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Engl. T.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Thank you very much. These were nice introductions.</w:t>
      </w:r>
    </w:p>
    <w:p w:rsidR="0032094C" w:rsidRPr="008234EF" w:rsidRDefault="0032094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Your next task will be puzzles.</w:t>
      </w:r>
    </w:p>
    <w:p w:rsidR="0032094C" w:rsidRPr="008234EF" w:rsidRDefault="003209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>(Командам дають однакові картки з ребусами, хто перший розш</w:t>
      </w:r>
      <w:r w:rsidR="00BE596A" w:rsidRPr="008234E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>фрував, той одержує 5 балів, далі роздається наступний ребус і так далі, усього 5 ребусів)</w:t>
      </w:r>
    </w:p>
    <w:p w:rsidR="00BE596A" w:rsidRPr="008234EF" w:rsidRDefault="00BE59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41F15" w:rsidRPr="008234EF" w:rsidRDefault="00C41F1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Engl. T.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Well done! Good work!</w:t>
      </w:r>
    </w:p>
    <w:p w:rsidR="00C41F15" w:rsidRPr="008234EF" w:rsidRDefault="00C41F15">
      <w:pPr>
        <w:rPr>
          <w:rFonts w:ascii="Times New Roman" w:hAnsi="Times New Roman" w:cs="Times New Roman"/>
          <w:i/>
          <w:sz w:val="28"/>
          <w:szCs w:val="28"/>
        </w:rPr>
      </w:pPr>
      <w:r w:rsidRPr="008234EF">
        <w:rPr>
          <w:rFonts w:ascii="Times New Roman" w:hAnsi="Times New Roman" w:cs="Times New Roman"/>
          <w:sz w:val="28"/>
          <w:szCs w:val="28"/>
        </w:rPr>
        <w:t>(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>Із-за штори виглядає Маша з казки «Три ведмеді»</w:t>
      </w:r>
      <w:r w:rsidRPr="008234EF">
        <w:rPr>
          <w:rFonts w:ascii="Times New Roman" w:hAnsi="Times New Roman" w:cs="Times New Roman"/>
          <w:sz w:val="28"/>
          <w:szCs w:val="28"/>
        </w:rPr>
        <w:t>)</w:t>
      </w:r>
      <w:r w:rsidRPr="008234E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41F15" w:rsidRPr="008234EF" w:rsidRDefault="00C41F1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Masha.</w:t>
      </w:r>
      <w:proofErr w:type="gramEnd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Hello! What are you doing?</w:t>
      </w:r>
    </w:p>
    <w:p w:rsidR="00C41F15" w:rsidRPr="008234EF" w:rsidRDefault="00C41F1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Engl. T.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We have an English competition. And what are you doing?</w:t>
      </w:r>
    </w:p>
    <w:p w:rsidR="00C41F15" w:rsidRPr="008234EF" w:rsidRDefault="00C41F1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Masha.</w:t>
      </w:r>
      <w:proofErr w:type="gramEnd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Oh, I’m hiding. Do you want to listen to my story?</w:t>
      </w:r>
    </w:p>
    <w:p w:rsidR="00C41F15" w:rsidRPr="008234EF" w:rsidRDefault="00C41F15">
      <w:pPr>
        <w:rPr>
          <w:rFonts w:ascii="Times New Roman" w:hAnsi="Times New Roman" w:cs="Times New Roman"/>
          <w:sz w:val="28"/>
          <w:szCs w:val="28"/>
        </w:rPr>
      </w:pPr>
      <w:r w:rsidRPr="008234EF">
        <w:rPr>
          <w:rFonts w:ascii="Times New Roman" w:hAnsi="Times New Roman" w:cs="Times New Roman"/>
          <w:sz w:val="28"/>
          <w:szCs w:val="28"/>
        </w:rPr>
        <w:t>(</w:t>
      </w:r>
      <w:r w:rsidRPr="008234EF">
        <w:rPr>
          <w:rFonts w:ascii="Times New Roman" w:hAnsi="Times New Roman" w:cs="Times New Roman"/>
          <w:sz w:val="28"/>
          <w:szCs w:val="28"/>
          <w:lang w:val="uk-UA"/>
        </w:rPr>
        <w:t>Інсценізація уривку з казки «Три ведмеді»</w:t>
      </w:r>
      <w:r w:rsidRPr="008234EF">
        <w:rPr>
          <w:rFonts w:ascii="Times New Roman" w:hAnsi="Times New Roman" w:cs="Times New Roman"/>
          <w:sz w:val="28"/>
          <w:szCs w:val="28"/>
        </w:rPr>
        <w:t>)</w:t>
      </w:r>
    </w:p>
    <w:p w:rsidR="00C41F15" w:rsidRPr="008234EF" w:rsidRDefault="00C41F1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Engl. T.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And now your next task.</w:t>
      </w:r>
      <w:proofErr w:type="gramEnd"/>
    </w:p>
    <w:tbl>
      <w:tblPr>
        <w:tblStyle w:val="a3"/>
        <w:tblW w:w="0" w:type="auto"/>
        <w:tblLook w:val="04A0"/>
      </w:tblPr>
      <w:tblGrid>
        <w:gridCol w:w="496"/>
        <w:gridCol w:w="496"/>
        <w:gridCol w:w="496"/>
        <w:gridCol w:w="496"/>
        <w:gridCol w:w="496"/>
      </w:tblGrid>
      <w:tr w:rsidR="00D04A0E" w:rsidRPr="008234EF" w:rsidTr="00C41F15">
        <w:tc>
          <w:tcPr>
            <w:tcW w:w="421" w:type="dxa"/>
          </w:tcPr>
          <w:p w:rsidR="00C41F15" w:rsidRPr="008234EF" w:rsidRDefault="00C41F1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</w:tcPr>
          <w:p w:rsidR="00C41F15" w:rsidRPr="008234EF" w:rsidRDefault="00C41F1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25" w:type="dxa"/>
          </w:tcPr>
          <w:p w:rsidR="00C41F15" w:rsidRPr="008234EF" w:rsidRDefault="00C41F1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25" w:type="dxa"/>
          </w:tcPr>
          <w:p w:rsidR="00C41F15" w:rsidRPr="008234EF" w:rsidRDefault="00C41F1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26" w:type="dxa"/>
          </w:tcPr>
          <w:p w:rsidR="00C41F15" w:rsidRPr="008234EF" w:rsidRDefault="00C41F1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C41F15" w:rsidRPr="008234EF" w:rsidTr="00C41F15">
        <w:tc>
          <w:tcPr>
            <w:tcW w:w="421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6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26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  <w:tr w:rsidR="00C41F15" w:rsidRPr="008234EF" w:rsidTr="00C41F15">
        <w:tc>
          <w:tcPr>
            <w:tcW w:w="421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426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</w:tr>
      <w:tr w:rsidR="00C41F15" w:rsidRPr="008234EF" w:rsidTr="00C41F15">
        <w:tc>
          <w:tcPr>
            <w:tcW w:w="421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425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426" w:type="dxa"/>
          </w:tcPr>
          <w:p w:rsidR="00C41F15" w:rsidRPr="008234EF" w:rsidRDefault="00D04A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34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</w:tr>
    </w:tbl>
    <w:p w:rsidR="00C41F15" w:rsidRPr="008234EF" w:rsidRDefault="00D04A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>(Під кожним номером питання на певну тему. Команди по-черзі обирають номер, одержують питання і відповідають. За кожну правильну відповідь 2 бали)</w:t>
      </w:r>
    </w:p>
    <w:p w:rsidR="00D04A0E" w:rsidRPr="008234EF" w:rsidRDefault="00D04A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04A0E" w:rsidRPr="008234EF" w:rsidRDefault="00D04A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>(через 10 запитань дати учасникам трохи відпочити і подивитись інсценізацію уривку з казки «Червона шапочка»)</w:t>
      </w:r>
    </w:p>
    <w:p w:rsidR="00D04A0E" w:rsidRPr="008234EF" w:rsidRDefault="00D04A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04A0E" w:rsidRPr="008234EF" w:rsidRDefault="00D04A0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Engl. T.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Thank you. It was a good work! And what is there? Do you hear the noise?</w:t>
      </w:r>
    </w:p>
    <w:p w:rsidR="00D04A0E" w:rsidRPr="008234EF" w:rsidRDefault="00D04A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(За шторою чути голоси і сміх. Там Малюк,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uk-UA"/>
        </w:rPr>
        <w:t>Фрекен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uk-UA"/>
        </w:rPr>
        <w:t>Бок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uk-UA"/>
        </w:rPr>
        <w:t>, Червона Шапочка і Буратіно)</w:t>
      </w:r>
    </w:p>
    <w:p w:rsidR="00D04A0E" w:rsidRPr="008234EF" w:rsidRDefault="00D04A0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Buratino</w:t>
      </w:r>
      <w:proofErr w:type="spellEnd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I told them my story</w:t>
      </w:r>
      <w:r w:rsidR="00A2160F" w:rsidRPr="008234EF">
        <w:rPr>
          <w:rFonts w:ascii="Times New Roman" w:hAnsi="Times New Roman" w:cs="Times New Roman"/>
          <w:sz w:val="28"/>
          <w:szCs w:val="28"/>
          <w:lang w:val="en-US"/>
        </w:rPr>
        <w:t>, how I met the Cat and the Fox.</w:t>
      </w:r>
    </w:p>
    <w:p w:rsidR="00A2160F" w:rsidRPr="008234EF" w:rsidRDefault="00A2160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Engl. T.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We also want to know.</w:t>
      </w:r>
    </w:p>
    <w:p w:rsidR="00A2160F" w:rsidRPr="008234EF" w:rsidRDefault="00A21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>(Інсценізація уривку з казки «Буратіно»)</w:t>
      </w:r>
    </w:p>
    <w:p w:rsidR="00A2160F" w:rsidRPr="008234EF" w:rsidRDefault="00A2160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i/>
          <w:sz w:val="28"/>
          <w:szCs w:val="28"/>
          <w:lang w:val="en-US"/>
        </w:rPr>
        <w:t xml:space="preserve">Engl. T. 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>Our jury has the results.</w:t>
      </w:r>
    </w:p>
    <w:p w:rsidR="00A2160F" w:rsidRPr="008234EF" w:rsidRDefault="00A216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34EF">
        <w:rPr>
          <w:rFonts w:ascii="Times New Roman" w:hAnsi="Times New Roman" w:cs="Times New Roman"/>
          <w:sz w:val="28"/>
          <w:szCs w:val="28"/>
          <w:lang w:val="uk-UA"/>
        </w:rPr>
        <w:t>(Підбиття підсумків і оголошення переможців)</w:t>
      </w: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 w:rsidP="002958AC">
      <w:pPr>
        <w:rPr>
          <w:b/>
          <w:sz w:val="28"/>
          <w:szCs w:val="28"/>
          <w:lang w:val="uk-UA"/>
        </w:rPr>
      </w:pPr>
      <w:r w:rsidRPr="008234EF">
        <w:rPr>
          <w:b/>
          <w:sz w:val="28"/>
          <w:szCs w:val="28"/>
          <w:lang w:val="uk-UA"/>
        </w:rPr>
        <w:lastRenderedPageBreak/>
        <w:t>Скласти слова з перших букв.</w:t>
      </w:r>
    </w:p>
    <w:p w:rsidR="002958AC" w:rsidRPr="008234EF" w:rsidRDefault="002958AC" w:rsidP="002958AC">
      <w:pPr>
        <w:rPr>
          <w:b/>
          <w:sz w:val="28"/>
          <w:szCs w:val="28"/>
          <w:lang w:val="uk-UA"/>
        </w:rPr>
      </w:pP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057275" cy="885825"/>
            <wp:effectExtent l="19050" t="0" r="9525" b="0"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sz w:val="28"/>
          <w:szCs w:val="28"/>
          <w:lang w:val="uk-UA"/>
        </w:rPr>
        <w:t xml:space="preserve"> </w:t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723900" cy="885825"/>
            <wp:effectExtent l="19050" t="0" r="0" b="0"/>
            <wp:docPr id="3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847725" cy="809625"/>
            <wp:effectExtent l="19050" t="0" r="9525" b="0"/>
            <wp:docPr id="3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sz w:val="28"/>
          <w:szCs w:val="28"/>
          <w:lang w:val="uk-UA"/>
        </w:rPr>
        <w:t xml:space="preserve"> </w:t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914400" cy="847725"/>
            <wp:effectExtent l="19050" t="0" r="0" b="0"/>
            <wp:docPr id="3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095375" cy="885825"/>
            <wp:effectExtent l="19050" t="0" r="9525" b="0"/>
            <wp:docPr id="3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000125" cy="809625"/>
            <wp:effectExtent l="19050" t="0" r="9525" b="0"/>
            <wp:docPr id="3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8AC" w:rsidRPr="008234EF" w:rsidRDefault="002958AC" w:rsidP="002958AC">
      <w:pPr>
        <w:rPr>
          <w:b/>
          <w:sz w:val="28"/>
          <w:szCs w:val="28"/>
          <w:lang w:val="uk-UA"/>
        </w:rPr>
      </w:pPr>
      <w:r w:rsidRPr="008234EF">
        <w:rPr>
          <w:b/>
          <w:sz w:val="28"/>
          <w:szCs w:val="28"/>
          <w:lang w:val="uk-UA"/>
        </w:rPr>
        <w:t xml:space="preserve">                                 (</w:t>
      </w:r>
      <w:r w:rsidRPr="008234EF">
        <w:rPr>
          <w:b/>
          <w:sz w:val="28"/>
          <w:szCs w:val="28"/>
          <w:lang w:val="en-US"/>
        </w:rPr>
        <w:t>carrot</w:t>
      </w:r>
      <w:r w:rsidRPr="008234EF">
        <w:rPr>
          <w:b/>
          <w:sz w:val="28"/>
          <w:szCs w:val="28"/>
          <w:lang w:val="uk-UA"/>
        </w:rPr>
        <w:t>)</w:t>
      </w:r>
    </w:p>
    <w:p w:rsidR="002958AC" w:rsidRPr="008234EF" w:rsidRDefault="002958AC" w:rsidP="002958AC">
      <w:pPr>
        <w:rPr>
          <w:b/>
          <w:sz w:val="28"/>
          <w:szCs w:val="28"/>
          <w:lang w:val="uk-UA"/>
        </w:rPr>
      </w:pPr>
    </w:p>
    <w:p w:rsidR="002958AC" w:rsidRPr="008234EF" w:rsidRDefault="002958AC" w:rsidP="002958AC">
      <w:pPr>
        <w:rPr>
          <w:b/>
          <w:sz w:val="28"/>
          <w:szCs w:val="28"/>
          <w:lang w:val="uk-UA"/>
        </w:rPr>
      </w:pP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057275" cy="885825"/>
            <wp:effectExtent l="19050" t="0" r="9525" b="0"/>
            <wp:docPr id="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sz w:val="28"/>
          <w:szCs w:val="28"/>
          <w:lang w:val="uk-UA"/>
        </w:rPr>
        <w:t xml:space="preserve"> </w:t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952500" cy="885825"/>
            <wp:effectExtent l="19050" t="0" r="0" b="0"/>
            <wp:docPr id="4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895350" cy="885825"/>
            <wp:effectExtent l="19050" t="0" r="0" b="0"/>
            <wp:docPr id="4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857250" cy="1000125"/>
            <wp:effectExtent l="19050" t="0" r="0" b="0"/>
            <wp:docPr id="5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962025" cy="933450"/>
            <wp:effectExtent l="19050" t="0" r="9525" b="0"/>
            <wp:docPr id="5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4E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723900" cy="885825"/>
            <wp:effectExtent l="19050" t="0" r="0" b="0"/>
            <wp:docPr id="5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8AC" w:rsidRPr="008234EF" w:rsidRDefault="002958AC" w:rsidP="002958AC">
      <w:pPr>
        <w:rPr>
          <w:b/>
          <w:sz w:val="28"/>
          <w:szCs w:val="28"/>
          <w:lang w:val="uk-UA"/>
        </w:rPr>
      </w:pPr>
      <w:r w:rsidRPr="008234EF">
        <w:rPr>
          <w:b/>
          <w:sz w:val="28"/>
          <w:szCs w:val="28"/>
          <w:lang w:val="uk-UA"/>
        </w:rPr>
        <w:t xml:space="preserve">                                 (с</w:t>
      </w:r>
      <w:proofErr w:type="spellStart"/>
      <w:r w:rsidRPr="008234EF">
        <w:rPr>
          <w:b/>
          <w:sz w:val="28"/>
          <w:szCs w:val="28"/>
          <w:lang w:val="en-US"/>
        </w:rPr>
        <w:t>inema</w:t>
      </w:r>
      <w:proofErr w:type="spellEnd"/>
      <w:r w:rsidRPr="008234EF">
        <w:rPr>
          <w:b/>
          <w:sz w:val="28"/>
          <w:szCs w:val="28"/>
          <w:lang w:val="uk-UA"/>
        </w:rPr>
        <w:t>)</w:t>
      </w: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676775" cy="2524125"/>
            <wp:effectExtent l="0" t="0" r="9525" b="9525"/>
            <wp:docPr id="1" name="Рисунок 1" descr="D:\1_V.I.P.files!!!\Pictures\ребуси\cabb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_V.I.P.files!!!\Pictures\ребуси\cabbag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FCA" w:rsidRPr="008234E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D2FCA"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proofErr w:type="gramStart"/>
      <w:r w:rsidR="005D2FCA" w:rsidRPr="008234EF">
        <w:rPr>
          <w:rFonts w:ascii="Times New Roman" w:hAnsi="Times New Roman" w:cs="Times New Roman"/>
          <w:sz w:val="28"/>
          <w:szCs w:val="28"/>
          <w:lang w:val="en-US"/>
        </w:rPr>
        <w:t>cabbage</w:t>
      </w:r>
      <w:proofErr w:type="gramEnd"/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657725" cy="2800350"/>
            <wp:effectExtent l="0" t="0" r="9525" b="0"/>
            <wp:docPr id="2" name="Рисунок 2" descr="D:\1_V.I.P.files!!!\Pictures\ребуси\cap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_V.I.P.files!!!\Pictures\ребуси\capita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FCA"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proofErr w:type="gramStart"/>
      <w:r w:rsidR="005D2FCA" w:rsidRPr="008234EF">
        <w:rPr>
          <w:rFonts w:ascii="Times New Roman" w:hAnsi="Times New Roman" w:cs="Times New Roman"/>
          <w:sz w:val="28"/>
          <w:szCs w:val="28"/>
          <w:lang w:val="en-US"/>
        </w:rPr>
        <w:t>capital</w:t>
      </w:r>
      <w:proofErr w:type="gramEnd"/>
    </w:p>
    <w:p w:rsidR="002958AC" w:rsidRPr="008234EF" w:rsidRDefault="002958A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914900" cy="2705100"/>
            <wp:effectExtent l="0" t="0" r="0" b="0"/>
            <wp:docPr id="3" name="Рисунок 3" descr="D:\1_V.I.P.files!!!\Pictures\ребуси\med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_V.I.P.files!!!\Pictures\ребуси\meda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FCA"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gramStart"/>
      <w:r w:rsidR="005D2FCA" w:rsidRPr="008234EF">
        <w:rPr>
          <w:rFonts w:ascii="Times New Roman" w:hAnsi="Times New Roman" w:cs="Times New Roman"/>
          <w:sz w:val="28"/>
          <w:szCs w:val="28"/>
          <w:lang w:val="en-US"/>
        </w:rPr>
        <w:t>medal</w:t>
      </w:r>
      <w:proofErr w:type="gramEnd"/>
    </w:p>
    <w:p w:rsidR="005D2FCA" w:rsidRPr="008234EF" w:rsidRDefault="005D2FC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D2FCA" w:rsidRPr="008234EF" w:rsidRDefault="005D2F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914900" cy="2743200"/>
            <wp:effectExtent l="0" t="0" r="0" b="0"/>
            <wp:docPr id="4" name="Рисунок 4" descr="D:\1_V.I.P.files!!!\Pictures\ребуси\teac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_V.I.P.files!!!\Pictures\ребуси\teach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teacher</w:t>
      </w:r>
      <w:proofErr w:type="gramEnd"/>
    </w:p>
    <w:p w:rsidR="005D2FCA" w:rsidRPr="008234EF" w:rsidRDefault="005D2FC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D2FCA" w:rsidRPr="008234EF" w:rsidRDefault="005D2F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933950" cy="2905125"/>
            <wp:effectExtent l="0" t="0" r="0" b="9525"/>
            <wp:docPr id="5" name="Рисунок 5" descr="D:\1_V.I.P.files!!!\Pictures\ребуси\teleph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_V.I.P.files!!!\Pictures\ребуси\telephon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telephone</w:t>
      </w:r>
      <w:proofErr w:type="gramEnd"/>
    </w:p>
    <w:p w:rsidR="005D2FCA" w:rsidRPr="008234EF" w:rsidRDefault="005D2FC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b/>
          <w:sz w:val="28"/>
          <w:szCs w:val="28"/>
          <w:lang w:val="en-US"/>
        </w:rPr>
        <w:t>Questions:</w:t>
      </w:r>
    </w:p>
    <w:p w:rsidR="00364E4B" w:rsidRPr="008234EF" w:rsidRDefault="00364E4B" w:rsidP="00364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Who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the President and the Prime Minister of Ukraine?</w:t>
      </w:r>
    </w:p>
    <w:p w:rsidR="00364E4B" w:rsidRPr="008234EF" w:rsidRDefault="00364E4B" w:rsidP="00364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What holiday do we celebrate on the 7</w:t>
      </w:r>
      <w:r w:rsidRPr="008234EF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of January?</w:t>
      </w:r>
    </w:p>
    <w:p w:rsidR="00364E4B" w:rsidRPr="008234EF" w:rsidRDefault="00364E4B" w:rsidP="00364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What is the official name of England?</w:t>
      </w:r>
    </w:p>
    <w:p w:rsidR="00364E4B" w:rsidRPr="008234EF" w:rsidRDefault="00732980" w:rsidP="00364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A riddle: Can you guess me?</w:t>
      </w:r>
    </w:p>
    <w:p w:rsidR="00732980" w:rsidRPr="008234EF" w:rsidRDefault="00732980" w:rsidP="00732980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I have no tongue, but tell a story;</w:t>
      </w:r>
    </w:p>
    <w:p w:rsidR="00732980" w:rsidRPr="008234EF" w:rsidRDefault="00732980" w:rsidP="00732980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I have leaves, but I’m not a tree;</w:t>
      </w:r>
    </w:p>
    <w:p w:rsidR="00732980" w:rsidRPr="008234EF" w:rsidRDefault="00732980" w:rsidP="00732980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Can you guess me?   </w:t>
      </w:r>
      <w:proofErr w:type="gramStart"/>
      <w:r w:rsidRPr="008234EF">
        <w:rPr>
          <w:rFonts w:ascii="Times New Roman" w:hAnsi="Times New Roman" w:cs="Times New Roman"/>
          <w:sz w:val="28"/>
          <w:szCs w:val="28"/>
          <w:lang w:val="en-US"/>
        </w:rPr>
        <w:t>( book</w:t>
      </w:r>
      <w:proofErr w:type="gram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)</w:t>
      </w:r>
    </w:p>
    <w:p w:rsidR="00732980" w:rsidRPr="008234EF" w:rsidRDefault="00F52A42" w:rsidP="007329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Tell the name of the fairy-tale and name of the author? (Cinderella; Sh.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en-US"/>
        </w:rPr>
        <w:t>Perro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F52A42" w:rsidRPr="008234EF" w:rsidRDefault="00F52A42" w:rsidP="007329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Find the odd words in each line:</w:t>
      </w:r>
    </w:p>
    <w:p w:rsidR="00F52A42" w:rsidRPr="008234EF" w:rsidRDefault="00F52A42" w:rsidP="00F52A4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Cold, rainy, sunny, cloudy, windy;</w:t>
      </w:r>
    </w:p>
    <w:p w:rsidR="00F52A42" w:rsidRPr="008234EF" w:rsidRDefault="00F52A42" w:rsidP="00F52A4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Football, golf, tennis, game, basketball;</w:t>
      </w:r>
    </w:p>
    <w:p w:rsidR="00F52A42" w:rsidRPr="008234EF" w:rsidRDefault="00F52A42" w:rsidP="00F52A4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Zebra, lion, dog, tiger, bear.</w:t>
      </w:r>
    </w:p>
    <w:p w:rsidR="00F52A42" w:rsidRPr="008234EF" w:rsidRDefault="00F52A42" w:rsidP="00F52A4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Take any 5 cards and name these fairy-tale characters</w:t>
      </w:r>
    </w:p>
    <w:p w:rsidR="00F161B6" w:rsidRPr="008234EF" w:rsidRDefault="00F161B6" w:rsidP="00F52A4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Look and name these school things</w:t>
      </w:r>
    </w:p>
    <w:p w:rsidR="00F161B6" w:rsidRPr="008234EF" w:rsidRDefault="00F161B6" w:rsidP="00F52A4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Name 6 members of the family</w:t>
      </w:r>
    </w:p>
    <w:p w:rsidR="00F161B6" w:rsidRPr="008234EF" w:rsidRDefault="00F161B6" w:rsidP="00F52A4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is the sky?</w:t>
      </w:r>
    </w:p>
    <w:p w:rsidR="00F161B6" w:rsidRPr="008234EF" w:rsidRDefault="00F161B6" w:rsidP="00F161B6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What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is grass?</w:t>
      </w:r>
    </w:p>
    <w:p w:rsidR="00C66E58" w:rsidRPr="008234EF" w:rsidRDefault="00C66E58" w:rsidP="00F161B6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What 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is the sun?</w:t>
      </w:r>
    </w:p>
    <w:p w:rsidR="00C66E58" w:rsidRPr="008234EF" w:rsidRDefault="00C66E58" w:rsidP="00C66E5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What are the national emblems of Ukraine? (the Flag, the Trident, the National Anthem)</w:t>
      </w:r>
    </w:p>
    <w:p w:rsidR="00C66E58" w:rsidRPr="008234EF" w:rsidRDefault="00C66E58" w:rsidP="00C66E5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When do we celebrate Women’s Day?</w:t>
      </w:r>
    </w:p>
    <w:p w:rsidR="00C66E58" w:rsidRPr="008234EF" w:rsidRDefault="00C66E58" w:rsidP="00C66E5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What river does London stand on?</w:t>
      </w:r>
    </w:p>
    <w:p w:rsidR="00C66E58" w:rsidRPr="008234EF" w:rsidRDefault="00C66E58" w:rsidP="00C66E5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A riddle: who is he?</w:t>
      </w:r>
    </w:p>
    <w:p w:rsidR="00C66E58" w:rsidRPr="008234EF" w:rsidRDefault="00C66E58" w:rsidP="00C66E58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He comes at night on New Year’s Day.</w:t>
      </w:r>
    </w:p>
    <w:p w:rsidR="00C66E58" w:rsidRPr="008234EF" w:rsidRDefault="00C66E58" w:rsidP="00C66E58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He brings presents and goes away.   (Father Frost)</w:t>
      </w:r>
    </w:p>
    <w:p w:rsidR="00C66E58" w:rsidRPr="008234EF" w:rsidRDefault="00C77820" w:rsidP="00C66E5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Listen to a description and name the title and the author:</w:t>
      </w:r>
    </w:p>
    <w:p w:rsidR="00C77820" w:rsidRPr="008234EF" w:rsidRDefault="00C77820" w:rsidP="00C7782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The main character of this story is a little boy who lives in jungle with wild animals. (</w:t>
      </w:r>
      <w:proofErr w:type="spellStart"/>
      <w:r w:rsidRPr="008234EF">
        <w:rPr>
          <w:rFonts w:ascii="Times New Roman" w:hAnsi="Times New Roman" w:cs="Times New Roman"/>
          <w:sz w:val="28"/>
          <w:szCs w:val="28"/>
          <w:lang w:val="en-US"/>
        </w:rPr>
        <w:t>Mawgly</w:t>
      </w:r>
      <w:proofErr w:type="spellEnd"/>
      <w:r w:rsidRPr="008234EF">
        <w:rPr>
          <w:rFonts w:ascii="Times New Roman" w:hAnsi="Times New Roman" w:cs="Times New Roman"/>
          <w:sz w:val="28"/>
          <w:szCs w:val="28"/>
          <w:lang w:val="en-US"/>
        </w:rPr>
        <w:t>, R. Kipling)</w:t>
      </w:r>
    </w:p>
    <w:p w:rsidR="00C77820" w:rsidRPr="008234EF" w:rsidRDefault="00C77820" w:rsidP="00C7782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Take 10 cards with pictures and name the animals</w:t>
      </w:r>
    </w:p>
    <w:p w:rsidR="00C77820" w:rsidRPr="008234EF" w:rsidRDefault="00C77820" w:rsidP="00C7782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Find general words in each line:</w:t>
      </w:r>
    </w:p>
    <w:p w:rsidR="00C77820" w:rsidRPr="008234EF" w:rsidRDefault="00C77820" w:rsidP="00C7782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Piano, guitar, musical instrument, violin</w:t>
      </w:r>
      <w:r w:rsidR="00324219" w:rsidRPr="008234EF">
        <w:rPr>
          <w:rFonts w:ascii="Times New Roman" w:hAnsi="Times New Roman" w:cs="Times New Roman"/>
          <w:sz w:val="28"/>
          <w:szCs w:val="28"/>
          <w:lang w:val="en-US"/>
        </w:rPr>
        <w:t>, flute;</w:t>
      </w:r>
    </w:p>
    <w:p w:rsidR="00324219" w:rsidRPr="008234EF" w:rsidRDefault="00324219" w:rsidP="00C7782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Pasta, tomato, food, pizza, soup;</w:t>
      </w:r>
    </w:p>
    <w:p w:rsidR="00324219" w:rsidRPr="008234EF" w:rsidRDefault="00324219" w:rsidP="00C7782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Birdwatching, swimming, sports, club, drama.</w:t>
      </w:r>
    </w:p>
    <w:p w:rsidR="00324219" w:rsidRPr="008234EF" w:rsidRDefault="00324219" w:rsidP="0032421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Take any 5 cards and name these fairy-tale characters</w:t>
      </w:r>
    </w:p>
    <w:p w:rsidR="00324219" w:rsidRPr="008234EF" w:rsidRDefault="00324219" w:rsidP="0032421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Name 5 interesting places to visit in Kyiv</w:t>
      </w:r>
    </w:p>
    <w:p w:rsidR="00F161B6" w:rsidRPr="008234EF" w:rsidRDefault="00BE596A" w:rsidP="00BE596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234EF">
        <w:rPr>
          <w:rFonts w:ascii="Times New Roman" w:hAnsi="Times New Roman" w:cs="Times New Roman"/>
          <w:sz w:val="28"/>
          <w:szCs w:val="28"/>
          <w:lang w:val="en-US"/>
        </w:rPr>
        <w:t>What parts does UK cons</w:t>
      </w:r>
      <w:r w:rsidR="008234EF">
        <w:rPr>
          <w:rFonts w:ascii="Times New Roman" w:hAnsi="Times New Roman" w:cs="Times New Roman"/>
          <w:sz w:val="28"/>
          <w:szCs w:val="28"/>
          <w:lang w:val="en-US"/>
        </w:rPr>
        <w:t>ist</w:t>
      </w:r>
      <w:r w:rsidRPr="008234EF">
        <w:rPr>
          <w:rFonts w:ascii="Times New Roman" w:hAnsi="Times New Roman" w:cs="Times New Roman"/>
          <w:sz w:val="28"/>
          <w:szCs w:val="28"/>
          <w:lang w:val="en-US"/>
        </w:rPr>
        <w:t xml:space="preserve"> of?</w:t>
      </w: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782DDF" w:rsidRDefault="00782DDF" w:rsidP="00782DDF">
      <w:pPr>
        <w:rPr>
          <w:rFonts w:ascii="Times New Roman" w:hAnsi="Times New Roman" w:cs="Times New Roman"/>
          <w:color w:val="1F4E79" w:themeColor="accent1" w:themeShade="80"/>
          <w:sz w:val="36"/>
          <w:szCs w:val="36"/>
          <w:lang w:val="en-US"/>
        </w:rPr>
      </w:pPr>
    </w:p>
    <w:p w:rsidR="001667E2" w:rsidRPr="008234EF" w:rsidRDefault="001667E2" w:rsidP="001667E2">
      <w:pPr>
        <w:tabs>
          <w:tab w:val="center" w:pos="5233"/>
        </w:tabs>
        <w:rPr>
          <w:rFonts w:ascii="Times New Roman" w:hAnsi="Times New Roman" w:cs="Times New Roman"/>
          <w:color w:val="0070C0"/>
          <w:sz w:val="36"/>
          <w:szCs w:val="36"/>
          <w:lang w:val="uk-UA"/>
        </w:rPr>
      </w:pPr>
      <w:bookmarkStart w:id="0" w:name="_GoBack"/>
      <w:bookmarkEnd w:id="0"/>
    </w:p>
    <w:sectPr w:rsidR="001667E2" w:rsidRPr="008234EF" w:rsidSect="002875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0272B"/>
    <w:multiLevelType w:val="hybridMultilevel"/>
    <w:tmpl w:val="A3F805A4"/>
    <w:lvl w:ilvl="0" w:tplc="32A420AA">
      <w:start w:val="1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FC432D8"/>
    <w:multiLevelType w:val="hybridMultilevel"/>
    <w:tmpl w:val="621E79B0"/>
    <w:lvl w:ilvl="0" w:tplc="F8626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DD72E3"/>
    <w:multiLevelType w:val="hybridMultilevel"/>
    <w:tmpl w:val="CD90A52A"/>
    <w:lvl w:ilvl="0" w:tplc="76145F0C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7F827682"/>
    <w:multiLevelType w:val="hybridMultilevel"/>
    <w:tmpl w:val="2B5E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7505"/>
    <w:rsid w:val="001667E2"/>
    <w:rsid w:val="001672B3"/>
    <w:rsid w:val="001F083D"/>
    <w:rsid w:val="00287505"/>
    <w:rsid w:val="002958AC"/>
    <w:rsid w:val="002A364E"/>
    <w:rsid w:val="0032094C"/>
    <w:rsid w:val="00324219"/>
    <w:rsid w:val="00364E4B"/>
    <w:rsid w:val="00421D67"/>
    <w:rsid w:val="005D2FCA"/>
    <w:rsid w:val="00732980"/>
    <w:rsid w:val="00782DDF"/>
    <w:rsid w:val="007A74C6"/>
    <w:rsid w:val="008234EF"/>
    <w:rsid w:val="00A2160F"/>
    <w:rsid w:val="00BE596A"/>
    <w:rsid w:val="00C41F15"/>
    <w:rsid w:val="00C66E58"/>
    <w:rsid w:val="00C77820"/>
    <w:rsid w:val="00D04A0E"/>
    <w:rsid w:val="00F161B6"/>
    <w:rsid w:val="00F52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F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2FC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5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59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2854</Words>
  <Characters>1627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3</cp:revision>
  <cp:lastPrinted>2015-11-01T08:48:00Z</cp:lastPrinted>
  <dcterms:created xsi:type="dcterms:W3CDTF">2015-11-01T08:55:00Z</dcterms:created>
  <dcterms:modified xsi:type="dcterms:W3CDTF">2024-02-22T14:16:00Z</dcterms:modified>
</cp:coreProperties>
</file>