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9A" w:rsidRDefault="007456D8" w:rsidP="007456D8">
      <w:pPr>
        <w:rPr>
          <w:b/>
          <w:bCs/>
          <w:color w:val="000000" w:themeColor="text1"/>
          <w:sz w:val="44"/>
          <w:szCs w:val="44"/>
        </w:rPr>
      </w:pPr>
      <w:r>
        <w:t xml:space="preserve"> </w:t>
      </w:r>
      <w:r>
        <w:rPr>
          <w:b/>
          <w:bCs/>
          <w:color w:val="000000" w:themeColor="text1"/>
          <w:sz w:val="44"/>
          <w:szCs w:val="44"/>
        </w:rPr>
        <w:t xml:space="preserve">Розробка плану - конспекту  </w:t>
      </w:r>
      <w:r w:rsidR="002B169A">
        <w:rPr>
          <w:b/>
          <w:bCs/>
          <w:color w:val="000000" w:themeColor="text1"/>
          <w:sz w:val="44"/>
          <w:szCs w:val="44"/>
        </w:rPr>
        <w:t>кейс-</w:t>
      </w:r>
      <w:r>
        <w:rPr>
          <w:b/>
          <w:bCs/>
          <w:color w:val="000000" w:themeColor="text1"/>
          <w:sz w:val="44"/>
          <w:szCs w:val="44"/>
        </w:rPr>
        <w:t xml:space="preserve">уроку з курсу </w:t>
      </w:r>
    </w:p>
    <w:p w:rsidR="007456D8" w:rsidRDefault="007456D8" w:rsidP="007456D8">
      <w:pPr>
        <w:rPr>
          <w:b/>
          <w:bCs/>
          <w:color w:val="000000" w:themeColor="text1"/>
          <w:sz w:val="44"/>
          <w:szCs w:val="44"/>
        </w:rPr>
      </w:pPr>
      <w:r>
        <w:rPr>
          <w:b/>
          <w:bCs/>
          <w:color w:val="000000" w:themeColor="text1"/>
          <w:sz w:val="44"/>
          <w:szCs w:val="44"/>
        </w:rPr>
        <w:t xml:space="preserve">,, Я досліджую світ </w:t>
      </w:r>
      <w:r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″</w:t>
      </w:r>
      <w:r>
        <w:rPr>
          <w:b/>
          <w:bCs/>
          <w:color w:val="000000" w:themeColor="text1"/>
          <w:sz w:val="44"/>
          <w:szCs w:val="44"/>
        </w:rPr>
        <w:t xml:space="preserve"> в 2- му класі </w:t>
      </w:r>
      <w:r>
        <w:rPr>
          <w:rFonts w:ascii="Times New Roman" w:hAnsi="Times New Roman"/>
          <w:b/>
          <w:color w:val="000000" w:themeColor="text1"/>
          <w:sz w:val="44"/>
          <w:szCs w:val="44"/>
        </w:rPr>
        <w:t xml:space="preserve">НУШ </w:t>
      </w:r>
    </w:p>
    <w:p w:rsidR="007456D8" w:rsidRDefault="007456D8" w:rsidP="007456D8">
      <w:pPr>
        <w:spacing w:after="0" w:line="240" w:lineRule="auto"/>
        <w:rPr>
          <w:b/>
          <w:bCs/>
          <w:color w:val="000000" w:themeColor="text1"/>
          <w:sz w:val="44"/>
          <w:szCs w:val="44"/>
        </w:rPr>
      </w:pPr>
      <w:r>
        <w:rPr>
          <w:rFonts w:ascii="Times New Roman" w:hAnsi="Times New Roman"/>
          <w:b/>
          <w:color w:val="000000" w:themeColor="text1"/>
          <w:sz w:val="44"/>
          <w:szCs w:val="44"/>
        </w:rPr>
        <w:t>(</w:t>
      </w:r>
      <w:r>
        <w:rPr>
          <w:rFonts w:ascii="Times New Roman" w:hAnsi="Times New Roman"/>
          <w:b/>
          <w:color w:val="0070C0"/>
          <w:sz w:val="44"/>
          <w:szCs w:val="44"/>
        </w:rPr>
        <w:t>за Типовою освітньою програмою для закладів загальної середньої освіти під керівництвом Р.Б. Шияна)</w:t>
      </w:r>
    </w:p>
    <w:p w:rsidR="007456D8" w:rsidRDefault="007456D8" w:rsidP="007456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x-none"/>
        </w:rPr>
      </w:pPr>
    </w:p>
    <w:p w:rsidR="007456D8" w:rsidRDefault="007456D8" w:rsidP="007456D8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x-none"/>
        </w:rPr>
      </w:pPr>
      <w:r>
        <w:rPr>
          <w:rFonts w:ascii="Times New Roman" w:eastAsia="Times New Roman" w:hAnsi="Times New Roman"/>
          <w:bCs/>
          <w:sz w:val="32"/>
          <w:szCs w:val="32"/>
          <w:lang w:eastAsia="x-none"/>
        </w:rPr>
        <w:t>(авторка :</w:t>
      </w:r>
      <w:proofErr w:type="spellStart"/>
      <w:r>
        <w:rPr>
          <w:rFonts w:ascii="Times New Roman" w:eastAsia="Times New Roman" w:hAnsi="Times New Roman"/>
          <w:sz w:val="32"/>
          <w:szCs w:val="32"/>
          <w:lang w:eastAsia="x-none"/>
        </w:rPr>
        <w:t>Бурцева</w:t>
      </w:r>
      <w:proofErr w:type="spellEnd"/>
      <w:r w:rsidR="00EB4E7C">
        <w:rPr>
          <w:rFonts w:ascii="Times New Roman" w:eastAsia="Times New Roman" w:hAnsi="Times New Roman"/>
          <w:sz w:val="32"/>
          <w:szCs w:val="32"/>
          <w:lang w:eastAsia="x-none"/>
        </w:rPr>
        <w:t xml:space="preserve"> Тетяна Олександрівна </w:t>
      </w:r>
      <w:r>
        <w:rPr>
          <w:rFonts w:ascii="Times New Roman" w:eastAsia="Times New Roman" w:hAnsi="Times New Roman"/>
          <w:sz w:val="32"/>
          <w:szCs w:val="32"/>
          <w:lang w:eastAsia="x-none"/>
        </w:rPr>
        <w:t>, вчителька вищої категорії , старший учитель Початкової школи № 26 Івано-Франківської міської ради  ) .</w:t>
      </w:r>
    </w:p>
    <w:p w:rsidR="007456D8" w:rsidRDefault="007456D8" w:rsidP="007456D8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x-none"/>
        </w:rPr>
      </w:pPr>
      <w:r>
        <w:rPr>
          <w:rFonts w:ascii="Times New Roman" w:eastAsia="Times New Roman" w:hAnsi="Times New Roman"/>
          <w:noProof/>
          <w:sz w:val="32"/>
          <w:szCs w:val="32"/>
          <w:lang w:eastAsia="uk-UA"/>
        </w:rPr>
        <w:drawing>
          <wp:inline distT="0" distB="0" distL="0" distR="0">
            <wp:extent cx="2103120" cy="27813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6D8" w:rsidRDefault="007456D8" w:rsidP="007456D8">
      <w:pPr>
        <w:pStyle w:val="1"/>
        <w:jc w:val="left"/>
        <w:rPr>
          <w:bCs/>
          <w:sz w:val="24"/>
          <w:szCs w:val="24"/>
          <w:lang w:val="uk-UA"/>
        </w:rPr>
      </w:pPr>
    </w:p>
    <w:p w:rsidR="007456D8" w:rsidRDefault="007456D8" w:rsidP="007456D8">
      <w:pPr>
        <w:pStyle w:val="1"/>
        <w:rPr>
          <w:b w:val="0"/>
          <w:sz w:val="24"/>
          <w:szCs w:val="24"/>
          <w:lang w:val="uk-UA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3169"/>
        <w:gridCol w:w="6686"/>
      </w:tblGrid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розділу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6075E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,, Факти і здогадки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″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Тема уроку 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,, Яку інформацію записують числами ? Про що розкаже упаковка товару?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″</w:t>
            </w:r>
          </w:p>
        </w:tc>
      </w:tr>
      <w:tr w:rsidR="007456D8" w:rsidTr="007456D8">
        <w:trPr>
          <w:trHeight w:val="33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Тип уроку: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урок засвоєння нових знань . </w:t>
            </w:r>
          </w:p>
        </w:tc>
      </w:tr>
      <w:tr w:rsidR="007456D8" w:rsidTr="007456D8">
        <w:trPr>
          <w:trHeight w:val="58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Цілі уроку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Вчитися зчитувати інформацію з упаковок товару . Формувати поняття про свіжі та прострочені продукти ; виробляти вміння користуватися штрих-код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ом на упаковці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  Р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>озвивати зв</w:t>
            </w:r>
            <w:r w:rsidR="002B16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′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>язне мовлення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збагачувати словниковий запас учнів 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>, обчислювальні навички, уяву, логічне мислення . Виховувати повагу один до одного, взаємодопомогу, рівність, почуття дружби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Основні терміни та поняття: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2B169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кейс, термін придатності, штрих-код .</w:t>
            </w:r>
          </w:p>
        </w:tc>
      </w:tr>
      <w:tr w:rsidR="007456D8" w:rsidTr="007456D8">
        <w:trPr>
          <w:trHeight w:val="57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Форми роботи: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індивідуальна</w:t>
            </w:r>
          </w:p>
          <w:p w:rsidR="007456D8" w:rsidRDefault="007456D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фронтальна</w:t>
            </w:r>
          </w:p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групова робота , парна робота .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Етап використання ЕОР</w:t>
            </w:r>
            <w:r w:rsidR="002B169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( електронно-освітніх ресурсів)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 w:rsidP="006E5EFB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актуалізація та корекція опорних знань, умінь і навичок</w:t>
            </w:r>
          </w:p>
          <w:p w:rsidR="007456D8" w:rsidRDefault="007456D8" w:rsidP="006E5EFB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вивчення нового матеріалу</w:t>
            </w:r>
          </w:p>
          <w:p w:rsidR="007456D8" w:rsidRDefault="007456D8" w:rsidP="006E5EFB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закріплення, узагальнення та систематизація вивченого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Мета використання ЕОР: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активізуват</w:t>
            </w:r>
            <w:r w:rsidR="002B169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 пізнавальну активність учнів;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пояснити новий матеріал; закріпити вивчений матеріал; формувати ІК-компетентність учнів та цифрову культуру .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D8" w:rsidRDefault="007456D8">
            <w:pPr>
              <w:spacing w:after="16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Очікувані </w:t>
            </w:r>
          </w:p>
          <w:p w:rsidR="007456D8" w:rsidRDefault="007456D8">
            <w:pPr>
              <w:spacing w:after="160" w:line="256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результати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:</w:t>
            </w:r>
          </w:p>
          <w:p w:rsidR="007456D8" w:rsidRDefault="007456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D8" w:rsidRDefault="007456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7456D8" w:rsidRPr="00140A12" w:rsidRDefault="00140A1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Учні навчилися зчитувати інформацію з упаковок товару; вміють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комунікувати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один з одним, дискутувати.</w:t>
            </w: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D8" w:rsidRDefault="007456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Предметні компетентності: </w:t>
            </w:r>
          </w:p>
          <w:p w:rsidR="007456D8" w:rsidRDefault="007456D8">
            <w:pPr>
              <w:spacing w:after="16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D8" w:rsidRDefault="007456D8">
            <w:pPr>
              <w:pStyle w:val="a5"/>
              <w:spacing w:before="0" w:line="240" w:lineRule="auto"/>
              <w:ind w:left="0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uk-UA"/>
              </w:rPr>
            </w:pPr>
          </w:p>
          <w:p w:rsidR="007456D8" w:rsidRDefault="007456D8">
            <w:pPr>
              <w:pStyle w:val="a5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спілкування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державною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мовою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;</w:t>
            </w:r>
          </w:p>
          <w:p w:rsidR="007456D8" w:rsidRDefault="007456D8">
            <w:pPr>
              <w:pStyle w:val="a5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загальнокультурна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компетентність</w:t>
            </w:r>
            <w:proofErr w:type="spellEnd"/>
            <w:r w:rsidR="00140A12">
              <w:rPr>
                <w:rFonts w:ascii="Times New Roman" w:hAnsi="Times New Roman" w:cs="Times New Roman"/>
                <w:i w:val="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,</w:t>
            </w:r>
            <w:r w:rsidR="00140A12">
              <w:rPr>
                <w:rFonts w:ascii="Times New Roman" w:hAnsi="Times New Roman" w:cs="Times New Roman"/>
                <w:i w:val="0"/>
                <w:sz w:val="24"/>
                <w:szCs w:val="24"/>
                <w:lang w:val="uk-UA"/>
              </w:rPr>
              <w:t xml:space="preserve">математична,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інформаційно-цифрова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.</w:t>
            </w:r>
          </w:p>
          <w:p w:rsidR="007456D8" w:rsidRDefault="007456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</w:tr>
      <w:tr w:rsidR="007456D8" w:rsidTr="007456D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6D8" w:rsidRDefault="007456D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Обладнання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6D8" w:rsidRDefault="007456D8">
            <w:pPr>
              <w:spacing w:after="160" w:line="256" w:lineRule="auto"/>
              <w:contextualSpacing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кольорові </w:t>
            </w:r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цеглинки , </w:t>
            </w:r>
            <w:r w:rsidR="00B6107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мікрофон, </w:t>
            </w:r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>онлайн - аркуш на інтерактивній дошці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мобільні телефони ( планшети), чек-лист</w:t>
            </w:r>
            <w:r w:rsidR="00140A12">
              <w:rPr>
                <w:rFonts w:ascii="Times New Roman" w:hAnsi="Times New Roman"/>
                <w:sz w:val="24"/>
                <w:szCs w:val="24"/>
              </w:rPr>
              <w:t>( c</w:t>
            </w:r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>творений за допомогою</w:t>
            </w:r>
            <w:r w:rsidR="0052382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</w:t>
            </w:r>
            <w:proofErr w:type="spellStart"/>
            <w:r w:rsidR="00523825">
              <w:rPr>
                <w:rFonts w:ascii="Times New Roman" w:hAnsi="Times New Roman"/>
                <w:sz w:val="24"/>
                <w:szCs w:val="24"/>
              </w:rPr>
              <w:t>anva</w:t>
            </w:r>
            <w:proofErr w:type="spellEnd"/>
            <w:r w:rsidR="00523825">
              <w:rPr>
                <w:rFonts w:ascii="Times New Roman" w:hAnsi="Times New Roman"/>
                <w:sz w:val="24"/>
                <w:szCs w:val="24"/>
              </w:rPr>
              <w:t>)</w:t>
            </w:r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</w:t>
            </w:r>
            <w:proofErr w:type="spellStart"/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>смайлики</w:t>
            </w:r>
            <w:proofErr w:type="spellEnd"/>
            <w:r w:rsid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настрою та оцінювання, онлайн-ресурс </w:t>
            </w:r>
            <w:r w:rsidR="00140A12" w:rsidRP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140A12" w:rsidRPr="00140A12">
              <w:rPr>
                <w:rFonts w:ascii="Times New Roman" w:hAnsi="Times New Roman"/>
                <w:sz w:val="24"/>
                <w:szCs w:val="24"/>
                <w:lang w:val="uk-UA"/>
              </w:rPr>
              <w:t>Wordwall</w:t>
            </w:r>
            <w:proofErr w:type="spellEnd"/>
            <w:r w:rsidR="00140A12" w:rsidRPr="00140A1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825">
              <w:rPr>
                <w:rFonts w:ascii="Times New Roman" w:hAnsi="Times New Roman"/>
                <w:sz w:val="24"/>
                <w:szCs w:val="24"/>
              </w:rPr>
              <w:t>.</w:t>
            </w:r>
            <w:r w:rsidR="00140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23825" w:rsidRDefault="00523825">
            <w:pPr>
              <w:spacing w:after="160" w:line="256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23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Я досліджую світ : підручник для 2 класу закладів загальної середньої освіти (у 2-х частинах) / О. В. </w:t>
            </w:r>
            <w:proofErr w:type="spellStart"/>
            <w:r w:rsidRPr="00523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Волощенко</w:t>
            </w:r>
            <w:proofErr w:type="spellEnd"/>
            <w:r w:rsidRPr="00523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, О. П. Козак, Г. С. Остапенко — Київ : Світич, 2019.</w:t>
            </w:r>
          </w:p>
          <w:p w:rsidR="007456D8" w:rsidRDefault="007456D8">
            <w:pPr>
              <w:pStyle w:val="a5"/>
              <w:spacing w:before="0" w:line="240" w:lineRule="auto"/>
              <w:ind w:left="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6D8" w:rsidTr="00A0080A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6D8" w:rsidRDefault="007456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7456D8" w:rsidRPr="007C78F1" w:rsidRDefault="007456D8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7C78F1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Хід навчального заняття :</w:t>
            </w:r>
          </w:p>
          <w:p w:rsidR="007456D8" w:rsidRDefault="007456D8">
            <w:pPr>
              <w:tabs>
                <w:tab w:val="left" w:pos="6831"/>
              </w:tabs>
              <w:rPr>
                <w:rFonts w:ascii="Times New Roman" w:eastAsia="Times New Roman" w:hAnsi="Times New Roman"/>
                <w:b/>
                <w:color w:val="0000FF"/>
                <w:sz w:val="24"/>
                <w:szCs w:val="24"/>
                <w:lang w:val="uk-UA" w:eastAsia="ru-RU"/>
              </w:rPr>
            </w:pPr>
          </w:p>
          <w:p w:rsidR="007456D8" w:rsidRDefault="007456D8">
            <w:pPr>
              <w:ind w:firstLine="708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І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Емоційний етап. </w:t>
            </w:r>
          </w:p>
          <w:p w:rsidR="007456D8" w:rsidRDefault="007456D8">
            <w:pPr>
              <w:ind w:firstLine="708"/>
              <w:rPr>
                <w:rFonts w:ascii="Times New Roman" w:eastAsia="Calibri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Ранкове коло </w:t>
            </w:r>
          </w:p>
          <w:p w:rsidR="007456D8" w:rsidRDefault="007456D8">
            <w:pPr>
              <w:ind w:firstLine="708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Вчитель :</w:t>
            </w:r>
          </w:p>
          <w:p w:rsidR="007456D8" w:rsidRDefault="007456D8" w:rsidP="006E5EFB">
            <w:pPr>
              <w:pStyle w:val="a4"/>
              <w:numPr>
                <w:ilvl w:val="0"/>
                <w:numId w:val="1"/>
              </w:numPr>
              <w:spacing w:after="20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Добрий день , діти ! Запрошую всіх на телебачення в гості до каналу </w:t>
            </w:r>
          </w:p>
          <w:p w:rsidR="00A0080A" w:rsidRDefault="007456D8">
            <w:pPr>
              <w:pStyle w:val="a4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,, 26 ″. Пропоную взяти вам , мої учні , взяти участь у ток-шоу </w:t>
            </w:r>
          </w:p>
          <w:p w:rsidR="007456D8" w:rsidRPr="00A0080A" w:rsidRDefault="007456D8" w:rsidP="00A0080A">
            <w:pPr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0080A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A0080A" w:rsidRPr="00A0080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Навчання разом із друзями </w:t>
            </w:r>
            <w:r w:rsidRPr="00A0080A">
              <w:rPr>
                <w:rFonts w:ascii="Times New Roman" w:hAnsi="Times New Roman"/>
                <w:sz w:val="28"/>
                <w:szCs w:val="28"/>
                <w:lang w:val="uk-UA"/>
              </w:rPr>
              <w:t>″.</w:t>
            </w:r>
          </w:p>
          <w:p w:rsidR="007456D8" w:rsidRDefault="007456D8">
            <w:pPr>
              <w:pStyle w:val="a4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Метою нашого зібрання є вивчення нового матеріалу , набуття практичних навичок та спілкування у колі друзів.</w:t>
            </w:r>
            <w:r w:rsidR="0052382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Розпочнемо з </w:t>
            </w:r>
            <w:proofErr w:type="spellStart"/>
            <w:r w:rsidR="00523825">
              <w:rPr>
                <w:rFonts w:ascii="Times New Roman" w:hAnsi="Times New Roman"/>
                <w:sz w:val="28"/>
                <w:szCs w:val="28"/>
                <w:lang w:val="uk-UA"/>
              </w:rPr>
              <w:t>інтерв‵ю</w:t>
            </w:r>
            <w:proofErr w:type="spellEnd"/>
            <w:r w:rsidR="00523825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456D8" w:rsidRPr="00523825" w:rsidRDefault="007456D8" w:rsidP="00523825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3825">
              <w:rPr>
                <w:rFonts w:ascii="Times New Roman" w:hAnsi="Times New Roman"/>
                <w:b/>
                <w:sz w:val="28"/>
                <w:szCs w:val="28"/>
              </w:rPr>
              <w:t>Вправа</w:t>
            </w:r>
            <w:proofErr w:type="spellEnd"/>
            <w:proofErr w:type="gramStart"/>
            <w:r w:rsidRPr="00523825">
              <w:rPr>
                <w:rFonts w:ascii="Times New Roman" w:hAnsi="Times New Roman"/>
                <w:b/>
                <w:sz w:val="28"/>
                <w:szCs w:val="28"/>
              </w:rPr>
              <w:t xml:space="preserve"> ,</w:t>
            </w:r>
            <w:proofErr w:type="gramEnd"/>
            <w:r w:rsidRPr="00523825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23825">
              <w:rPr>
                <w:rFonts w:ascii="Times New Roman" w:hAnsi="Times New Roman"/>
                <w:b/>
                <w:sz w:val="28"/>
                <w:szCs w:val="28"/>
              </w:rPr>
              <w:t>Інтерв’ю</w:t>
            </w:r>
            <w:proofErr w:type="spellEnd"/>
            <w:r w:rsidRPr="00523825">
              <w:rPr>
                <w:rFonts w:ascii="Times New Roman" w:hAnsi="Times New Roman"/>
                <w:b/>
                <w:sz w:val="28"/>
                <w:szCs w:val="28"/>
              </w:rPr>
              <w:t xml:space="preserve"> ″.</w:t>
            </w:r>
          </w:p>
          <w:p w:rsidR="007456D8" w:rsidRDefault="00523825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Яке сьогодні число </w:t>
            </w:r>
            <w:r w:rsidR="007456D8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7456D8" w:rsidRDefault="00523825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День тижня</w:t>
            </w:r>
            <w:r w:rsidR="007456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?</w:t>
            </w:r>
          </w:p>
          <w:p w:rsidR="00523825" w:rsidRDefault="00523825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Яка книга місяця ?</w:t>
            </w:r>
          </w:p>
          <w:p w:rsidR="007456D8" w:rsidRDefault="00523825" w:rsidP="0052382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Чим факти відрізняються від здогадок ?</w:t>
            </w:r>
          </w:p>
          <w:p w:rsidR="00523825" w:rsidRDefault="00523825" w:rsidP="00523825">
            <w:pPr>
              <w:pStyle w:val="a4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 Факт- дійсна подія , не вигадана, яка відбувається насправді в реальному житті.</w:t>
            </w:r>
          </w:p>
          <w:p w:rsidR="00523825" w:rsidRDefault="00523825" w:rsidP="00523825">
            <w:pPr>
              <w:pStyle w:val="a4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Здогадка-подія, яка може відбутися або не відбудеться.)</w:t>
            </w:r>
          </w:p>
          <w:p w:rsidR="007C78F1" w:rsidRPr="007C78F1" w:rsidRDefault="007C78F1" w:rsidP="007C78F1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7C78F1">
              <w:rPr>
                <w:rFonts w:ascii="Times New Roman" w:hAnsi="Times New Roman"/>
                <w:b/>
                <w:sz w:val="28"/>
                <w:szCs w:val="28"/>
              </w:rPr>
              <w:t>Гра</w:t>
            </w:r>
            <w:proofErr w:type="spellEnd"/>
            <w:proofErr w:type="gramStart"/>
            <w:r w:rsidRPr="007C78F1">
              <w:rPr>
                <w:rFonts w:ascii="Times New Roman" w:hAnsi="Times New Roman"/>
                <w:b/>
                <w:sz w:val="28"/>
                <w:szCs w:val="28"/>
              </w:rPr>
              <w:t xml:space="preserve"> ,</w:t>
            </w:r>
            <w:proofErr w:type="gramEnd"/>
            <w:r w:rsidRPr="007C78F1">
              <w:rPr>
                <w:rFonts w:ascii="Times New Roman" w:hAnsi="Times New Roman"/>
                <w:b/>
                <w:sz w:val="28"/>
                <w:szCs w:val="28"/>
              </w:rPr>
              <w:t xml:space="preserve">, Займи </w:t>
            </w:r>
            <w:proofErr w:type="spellStart"/>
            <w:r w:rsidRPr="007C78F1">
              <w:rPr>
                <w:rFonts w:ascii="Times New Roman" w:hAnsi="Times New Roman"/>
                <w:b/>
                <w:sz w:val="28"/>
                <w:szCs w:val="28"/>
              </w:rPr>
              <w:t>позицію</w:t>
            </w:r>
            <w:proofErr w:type="spellEnd"/>
            <w:r w:rsidRPr="007C78F1">
              <w:rPr>
                <w:rFonts w:ascii="Times New Roman" w:hAnsi="Times New Roman"/>
                <w:b/>
                <w:sz w:val="28"/>
                <w:szCs w:val="28"/>
              </w:rPr>
              <w:t xml:space="preserve"> ″</w:t>
            </w:r>
          </w:p>
          <w:p w:rsidR="007C78F1" w:rsidRDefault="007C78F1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- </w:t>
            </w:r>
            <w:r w:rsidRPr="007C78F1">
              <w:rPr>
                <w:rFonts w:ascii="Times New Roman" w:hAnsi="Times New Roman"/>
                <w:sz w:val="28"/>
                <w:szCs w:val="28"/>
                <w:lang w:val="uk-UA"/>
              </w:rPr>
              <w:t>Я висловлюю твердження, якщо воно належить до ф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акту , тоді ставимо  </w:t>
            </w:r>
            <w:proofErr w:type="spellStart"/>
            <w:r w:rsidRPr="007C78F1">
              <w:rPr>
                <w:rFonts w:ascii="Times New Roman" w:hAnsi="Times New Roman"/>
                <w:sz w:val="28"/>
                <w:szCs w:val="28"/>
                <w:lang w:val="uk-UA"/>
              </w:rPr>
              <w:t>лайк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, якщо до здогадки- махаємо пальчиком.</w:t>
            </w:r>
          </w:p>
          <w:p w:rsidR="007C78F1" w:rsidRDefault="007C78F1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Ми всі учні 2-А класу? ( Факт)</w:t>
            </w:r>
          </w:p>
          <w:p w:rsidR="007C78F1" w:rsidRDefault="007C78F1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Мабуть, у всіх вас вдома є собака? ( Здогадка)</w:t>
            </w:r>
          </w:p>
          <w:p w:rsidR="007C78F1" w:rsidRDefault="007C78F1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Кожен учень нашого класу любить займатися спортом? ( Здогадка)</w:t>
            </w:r>
          </w:p>
          <w:p w:rsidR="007C78F1" w:rsidRDefault="007C78F1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5573E">
              <w:rPr>
                <w:rFonts w:ascii="Times New Roman" w:hAnsi="Times New Roman"/>
                <w:sz w:val="28"/>
                <w:szCs w:val="28"/>
                <w:lang w:val="uk-UA"/>
              </w:rPr>
              <w:t>У кожного з вас є сестричка? ( Здогадка)</w:t>
            </w:r>
          </w:p>
          <w:p w:rsidR="0095573E" w:rsidRPr="007C78F1" w:rsidRDefault="0095573E" w:rsidP="007C78F1">
            <w:pPr>
              <w:pStyle w:val="a4"/>
              <w:ind w:left="79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 всі вмієте читати ? ( Факт)</w:t>
            </w:r>
          </w:p>
          <w:p w:rsidR="007456D8" w:rsidRPr="007C78F1" w:rsidRDefault="007C78F1" w:rsidP="007C78F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3</w:t>
            </w:r>
            <w:r w:rsidRPr="007C78F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="007456D8" w:rsidRPr="007C78F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,, Чарівний кейс ″.</w:t>
            </w:r>
          </w:p>
          <w:p w:rsidR="007456D8" w:rsidRDefault="007456D8">
            <w:pPr>
              <w:pStyle w:val="a4"/>
              <w:ind w:left="1068"/>
              <w:jc w:val="both"/>
              <w:rPr>
                <w:noProof/>
                <w:lang w:val="en-US"/>
              </w:rPr>
            </w:pPr>
          </w:p>
          <w:p w:rsidR="007456D8" w:rsidRDefault="007456D8">
            <w:pPr>
              <w:pStyle w:val="a4"/>
              <w:ind w:left="1068"/>
              <w:jc w:val="both"/>
              <w:rPr>
                <w:noProof/>
                <w:lang w:val="en-US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4CC78F42" wp14:editId="1ECFC366">
                  <wp:extent cx="2339340" cy="2339340"/>
                  <wp:effectExtent l="0" t="0" r="3810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Default="007456D8">
            <w:pPr>
              <w:pStyle w:val="a4"/>
              <w:ind w:left="1068"/>
              <w:jc w:val="both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( </w:t>
            </w:r>
            <w:r w:rsidR="007C78F1">
              <w:rPr>
                <w:noProof/>
                <w:lang w:val="uk-UA"/>
              </w:rPr>
              <w:t xml:space="preserve">Малюнок  </w:t>
            </w:r>
            <w:r>
              <w:rPr>
                <w:noProof/>
                <w:lang w:val="en-US"/>
              </w:rPr>
              <w:t>Google)</w:t>
            </w:r>
          </w:p>
          <w:p w:rsidR="007456D8" w:rsidRDefault="007456D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</w:rPr>
              <w:t xml:space="preserve"> </w:t>
            </w:r>
          </w:p>
          <w:p w:rsidR="007456D8" w:rsidRDefault="007456D8">
            <w:pPr>
              <w:pStyle w:val="a4"/>
              <w:ind w:left="1068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7456D8" w:rsidRDefault="00F67EE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Вчитель: -</w:t>
            </w:r>
            <w:r w:rsidR="007456D8">
              <w:rPr>
                <w:rFonts w:ascii="Times New Roman" w:hAnsi="Times New Roman"/>
                <w:sz w:val="28"/>
                <w:szCs w:val="28"/>
                <w:lang w:val="uk-UA"/>
              </w:rPr>
              <w:t>До вас на урок я завітала з кейсом . Він чарівний.</w:t>
            </w: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Словничок : кейс- портфель, папка плоскої форми.  </w:t>
            </w: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Завдання : передати по колу річ і здогадатися, що в кейсі.</w:t>
            </w: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 Діти передають по колу предмет</w:t>
            </w:r>
            <w:r w:rsidR="00E807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висловлюють свої думки).</w:t>
            </w:r>
          </w:p>
          <w:p w:rsidR="00E807FA" w:rsidRDefault="00E807FA" w:rsidP="00E807F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Які органи чуття вам допомагали відгадувати предмет?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Пальці,вушка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)</w:t>
            </w:r>
          </w:p>
          <w:p w:rsidR="00E807FA" w:rsidRDefault="00E807FA" w:rsidP="00E807F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легко було?</w:t>
            </w:r>
          </w:p>
          <w:p w:rsidR="007456D8" w:rsidRDefault="007456D8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Вам цікаво , що там ?</w:t>
            </w:r>
          </w:p>
          <w:p w:rsidR="007456D8" w:rsidRDefault="007456D8">
            <w:pPr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5573E">
              <w:rPr>
                <w:rFonts w:ascii="Times New Roman" w:hAnsi="Times New Roman"/>
                <w:sz w:val="28"/>
                <w:szCs w:val="28"/>
                <w:lang w:val="uk-UA"/>
              </w:rPr>
              <w:t>( Упаковка від соку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  <w:p w:rsidR="00BC35C2" w:rsidRDefault="00BC35C2">
            <w:pPr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456D8" w:rsidRDefault="00BC35C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2387F387" wp14:editId="319642DB">
                  <wp:extent cx="1815020" cy="2217420"/>
                  <wp:effectExtent l="0" t="0" r="0" b="0"/>
                  <wp:docPr id="20" name="Рисунок 20" descr="Упаковка соку ОКЗДХ Наш Сік Яблуко 100% сік 0.2 л х 27 шт  (4820192262828_4820192262668) – купити в Києві, Україні | ROZET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паковка соку ОКЗДХ Наш Сік Яблуко 100% сік 0.2 л х 27 шт  (4820192262828_4820192262668) – купити в Києві, Україні | ROZET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241" cy="221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5C2" w:rsidRPr="00E807FA" w:rsidRDefault="00BC35C2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807F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( Зображення </w:t>
            </w:r>
            <w:r w:rsidRPr="00E807F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Google)</w:t>
            </w:r>
          </w:p>
          <w:p w:rsidR="007456D8" w:rsidRDefault="007456D8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ви думаєте, дл</w:t>
            </w:r>
            <w:r w:rsidR="00E807FA">
              <w:rPr>
                <w:rFonts w:ascii="Times New Roman" w:hAnsi="Times New Roman"/>
                <w:sz w:val="28"/>
                <w:szCs w:val="28"/>
                <w:lang w:val="uk-UA"/>
              </w:rPr>
              <w:t>я чого нам потрібно буде  саме упаковка? ( Відповіді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дітей</w:t>
            </w:r>
            <w:r w:rsidR="00E807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 бажанням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).</w:t>
            </w:r>
          </w:p>
          <w:p w:rsidR="00FE463A" w:rsidRDefault="00FE463A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Запрошую всіх до класу . Ліктем доторкніться до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смайлика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настроєм.</w:t>
            </w:r>
          </w:p>
          <w:p w:rsidR="00FE463A" w:rsidRDefault="00FE463A" w:rsidP="00FE463A">
            <w:pPr>
              <w:pStyle w:val="a4"/>
              <w:ind w:left="764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ІІ. Основний етап</w:t>
            </w:r>
          </w:p>
          <w:p w:rsidR="007456D8" w:rsidRDefault="007456D8" w:rsidP="00FE463A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Критерії оцінювання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.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Обговорення.</w:t>
            </w:r>
          </w:p>
          <w:p w:rsidR="007456D8" w:rsidRDefault="007456D8" w:rsidP="006E5EF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Будь- яка праця має бути оцінена. Щоб вам було зрозуміло, як ви працювали ,  обговоримо Критерії оцінювання. </w:t>
            </w: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 wp14:anchorId="6C8FA9F7" wp14:editId="5E7863D6">
                  <wp:extent cx="2110740" cy="2025524"/>
                  <wp:effectExtent l="0" t="0" r="381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740" cy="2025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807FA">
              <w:rPr>
                <w:noProof/>
                <w:lang w:val="uk-UA" w:eastAsia="uk-UA"/>
              </w:rPr>
              <w:drawing>
                <wp:inline distT="0" distB="0" distL="0" distR="0" wp14:anchorId="4B9AF35D" wp14:editId="127722D6">
                  <wp:extent cx="2410210" cy="2109760"/>
                  <wp:effectExtent l="0" t="0" r="9525" b="5080"/>
                  <wp:docPr id="21" name="Рисунок 21" descr="Картки для самооцінювання для ну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ки для самооцінювання для ну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210" cy="210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456D8" w:rsidRDefault="007456D8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Google.com)</w:t>
            </w:r>
          </w:p>
          <w:p w:rsidR="00FE463A" w:rsidRPr="00B61072" w:rsidRDefault="00654456" w:rsidP="00654456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ІІ</w:t>
            </w:r>
            <w:r w:rsidRPr="00B6107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 Основний етап</w:t>
            </w:r>
          </w:p>
          <w:p w:rsidR="00654456" w:rsidRPr="00654456" w:rsidRDefault="00654456" w:rsidP="0065445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Заглянемо у віконечко. Це віконце пропонує нам дослідити погоду сьогодні.</w:t>
            </w:r>
          </w:p>
          <w:p w:rsidR="00654456" w:rsidRPr="00B61072" w:rsidRDefault="00654456" w:rsidP="00654456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5445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Хвилинка синоптика</w:t>
            </w:r>
          </w:p>
          <w:p w:rsidR="00B61072" w:rsidRPr="00654456" w:rsidRDefault="00B61072" w:rsidP="00B61072">
            <w:pPr>
              <w:pStyle w:val="a4"/>
              <w:ind w:left="108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54456" w:rsidRPr="00654456" w:rsidRDefault="00B61072" w:rsidP="00654456">
            <w:pPr>
              <w:pStyle w:val="a4"/>
              <w:ind w:left="108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7F801C5E" wp14:editId="70CD3DED">
                  <wp:extent cx="2308860" cy="1730985"/>
                  <wp:effectExtent l="0" t="0" r="0" b="3175"/>
                  <wp:docPr id="22" name="Рисунок 22" descr="Презентація &quot;Сонце та його значення для життя на Землі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резентація &quot;Сонце та його значення для життя на Землі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880" cy="173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Pr="00B61072" w:rsidRDefault="00B61072" w:rsidP="00B61072">
            <w:pPr>
              <w:pStyle w:val="a4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( Малюнок: </w:t>
            </w:r>
            <w:hyperlink r:id="rId12" w:history="1">
              <w:r w:rsidRPr="0021088F">
                <w:rPr>
                  <w:rStyle w:val="a9"/>
                  <w:rFonts w:ascii="Times New Roman" w:hAnsi="Times New Roman"/>
                  <w:b/>
                  <w:sz w:val="28"/>
                  <w:szCs w:val="28"/>
                  <w:lang w:val="uk-UA"/>
                </w:rPr>
                <w:t>https://naurok.com.ua/prezentaciya-sonce-ta-yogo-znachennya-dlya-zhittya-na-zemli-17163.html</w:t>
              </w:r>
            </w:hyperlink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)</w:t>
            </w:r>
          </w:p>
          <w:p w:rsidR="00C4164E" w:rsidRPr="00C4164E" w:rsidRDefault="007456D8" w:rsidP="00C4164E">
            <w:pPr>
              <w:pStyle w:val="a4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Актуалізація</w:t>
            </w:r>
            <w:proofErr w:type="spellEnd"/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опорних</w:t>
            </w:r>
            <w:proofErr w:type="spellEnd"/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6107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знань</w:t>
            </w:r>
            <w:proofErr w:type="spellEnd"/>
          </w:p>
          <w:p w:rsidR="007456D8" w:rsidRPr="00C4164E" w:rsidRDefault="00C4164E" w:rsidP="00C4164E">
            <w:pPr>
              <w:pStyle w:val="a4"/>
              <w:spacing w:line="360" w:lineRule="auto"/>
              <w:ind w:left="576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 Яку тему </w:t>
            </w:r>
            <w:proofErr w:type="spellStart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вивчали</w:t>
            </w:r>
            <w:proofErr w:type="spellEnd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</w:t>
            </w:r>
            <w:proofErr w:type="spellStart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минулому</w:t>
            </w:r>
            <w:proofErr w:type="spellEnd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уроці</w:t>
            </w:r>
            <w:proofErr w:type="spellEnd"/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  <w:p w:rsidR="007456D8" w:rsidRDefault="00C4164E" w:rsidP="00C4164E">
            <w:pPr>
              <w:spacing w:line="360" w:lineRule="auto"/>
              <w:rPr>
                <w:rFonts w:ascii="Times New Roman" w:hAnsi="Times New Roman"/>
                <w:b/>
                <w:color w:val="002060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   2.1.</w:t>
            </w:r>
            <w:r w:rsidR="00B61072"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B61072" w:rsidRPr="00C4164E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Перевірка</w:t>
            </w:r>
            <w:proofErr w:type="spellEnd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домашнього</w:t>
            </w:r>
            <w:proofErr w:type="spellEnd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завдання</w:t>
            </w:r>
            <w:proofErr w:type="spellEnd"/>
            <w:r w:rsidR="007456D8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61072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( </w:t>
            </w:r>
            <w:proofErr w:type="gramEnd"/>
            <w:r w:rsidR="00B61072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онлайн-ресурс </w:t>
            </w:r>
            <w:proofErr w:type="spellStart"/>
            <w:r w:rsidR="00B61072"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Wordwall</w:t>
            </w:r>
            <w:proofErr w:type="spellEnd"/>
            <w:r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4164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, фронтально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: </w:t>
            </w:r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учні по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черзі працюють біля дошки, інші </w:t>
            </w:r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сигналізують правильні відповіді за допомогою цеглинок</w:t>
            </w:r>
            <w:r w:rsidR="00B61072" w:rsidRPr="00C416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)</w:t>
            </w:r>
            <w:r w:rsidR="003072F1">
              <w:t xml:space="preserve"> </w:t>
            </w:r>
          </w:p>
          <w:p w:rsidR="003072F1" w:rsidRPr="003072F1" w:rsidRDefault="003072F1" w:rsidP="00C4164E">
            <w:pPr>
              <w:spacing w:line="360" w:lineRule="auto"/>
              <w:rPr>
                <w:rFonts w:ascii="Times New Roman" w:hAnsi="Times New Roman"/>
                <w:b/>
                <w:color w:val="00206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  </w:t>
            </w:r>
            <w:r w:rsidRPr="003072F1">
              <w:rPr>
                <w:rFonts w:ascii="Times New Roman" w:hAnsi="Times New Roman"/>
                <w:b/>
                <w:color w:val="002060"/>
                <w:sz w:val="28"/>
                <w:szCs w:val="28"/>
                <w:lang w:val="uk-UA"/>
              </w:rPr>
              <w:t>https://wordwall.net/ru/resource/23813808</w:t>
            </w:r>
          </w:p>
          <w:p w:rsidR="00B61072" w:rsidRDefault="00C4164E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1) </w:t>
            </w:r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Що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склала Вероніка? ( Календар)</w:t>
            </w:r>
          </w:p>
          <w:p w:rsidR="00C4164E" w:rsidRDefault="00C4164E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C4164E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2) Якого числа дівчинка святкує свій День народження?</w:t>
            </w:r>
            <w:r w:rsidR="003072F1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( 7 жовтня)</w:t>
            </w:r>
          </w:p>
          <w:p w:rsidR="003072F1" w:rsidRDefault="003072F1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uk-UA"/>
              </w:rPr>
              <w:drawing>
                <wp:inline distT="0" distB="0" distL="0" distR="0" wp14:anchorId="0CCDB000" wp14:editId="49E5B010">
                  <wp:extent cx="2795454" cy="1470660"/>
                  <wp:effectExtent l="0" t="0" r="5080" b="0"/>
                  <wp:docPr id="23" name="Рисунок 23" descr="C:\Users\FOX\Pictures\Screenshots\Знімок екрана (135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FOX\Pictures\Screenshots\Знімок екрана (135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339" cy="1471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164E" w:rsidRDefault="003072F1" w:rsidP="003072F1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lastRenderedPageBreak/>
              <w:t>3) Хто розрадив дівчинку? ( Батько)</w:t>
            </w:r>
          </w:p>
          <w:p w:rsidR="003072F1" w:rsidRPr="003072F1" w:rsidRDefault="003072F1" w:rsidP="003072F1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uk-UA"/>
              </w:rPr>
              <w:drawing>
                <wp:inline distT="0" distB="0" distL="0" distR="0" wp14:anchorId="0BA03B45" wp14:editId="1D0E774C">
                  <wp:extent cx="2772987" cy="1843067"/>
                  <wp:effectExtent l="0" t="0" r="8890" b="5080"/>
                  <wp:docPr id="24" name="Рисунок 24" descr="C:\Users\FOX\Pictures\Screenshots\Знімок екрана (135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FOX\Pictures\Screenshots\Знімок екрана (135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385" cy="184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164E" w:rsidRPr="00C4164E" w:rsidRDefault="00642036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4) Які речі пов′язав батько із числом 7 ? ( Веселку, ноти, дні тижня).</w:t>
            </w:r>
          </w:p>
          <w:p w:rsidR="00B61072" w:rsidRPr="00B61072" w:rsidRDefault="00642036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  <w:lang w:val="uk-UA" w:eastAsia="uk-UA"/>
              </w:rPr>
              <w:drawing>
                <wp:inline distT="0" distB="0" distL="0" distR="0" wp14:anchorId="4F035F0C" wp14:editId="4F62314A">
                  <wp:extent cx="2906392" cy="1881972"/>
                  <wp:effectExtent l="0" t="0" r="8890" b="4445"/>
                  <wp:docPr id="25" name="Рисунок 25" descr="C:\Users\FOX\Pictures\Screenshots\Знімок екрана (135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FOX\Pictures\Screenshots\Знімок екрана (135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223" cy="188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1072" w:rsidRPr="00B61072" w:rsidRDefault="00B61072" w:rsidP="00B61072">
            <w:pPr>
              <w:pStyle w:val="a4"/>
              <w:spacing w:line="360" w:lineRule="auto"/>
              <w:ind w:left="100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456D8" w:rsidRDefault="007456D8">
            <w:pPr>
              <w:pStyle w:val="a4"/>
              <w:spacing w:line="360" w:lineRule="auto"/>
              <w:ind w:left="57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2.1 Крісло автора ,, Презентація прочитаної книги про минуле″</w:t>
            </w:r>
          </w:p>
          <w:p w:rsidR="007456D8" w:rsidRDefault="00ED096E" w:rsidP="00ED096E">
            <w:pPr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      2.2 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Кейс-узагальнення  . Практична робота з календарем.</w:t>
            </w:r>
          </w:p>
          <w:p w:rsidR="00ED096E" w:rsidRDefault="00ED096E" w:rsidP="00ED096E">
            <w:pPr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(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Робота в парах)</w:t>
            </w:r>
          </w:p>
          <w:p w:rsidR="00ED096E" w:rsidRPr="00ED096E" w:rsidRDefault="00ED096E" w:rsidP="00ED096E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Знайдіть і відмітьте сьогоднішнє число.</w:t>
            </w:r>
          </w:p>
          <w:p w:rsidR="00ED096E" w:rsidRPr="00ED096E" w:rsidRDefault="00ED096E" w:rsidP="00ED096E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Відмітьте у календарі  День народження Вероніки.</w:t>
            </w:r>
          </w:p>
          <w:p w:rsidR="00ED096E" w:rsidRDefault="00ED096E" w:rsidP="00ED096E">
            <w:pPr>
              <w:pStyle w:val="a4"/>
              <w:spacing w:line="36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D096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Висновок: яку інформацію записуємо числами? </w:t>
            </w:r>
          </w:p>
          <w:p w:rsidR="00ED096E" w:rsidRPr="00ED096E" w:rsidRDefault="00ED096E" w:rsidP="00ED096E">
            <w:pPr>
              <w:pStyle w:val="a4"/>
              <w:spacing w:line="36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( Оцініть свого товариша за допомогою кольорового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смайлика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)</w:t>
            </w:r>
          </w:p>
          <w:p w:rsidR="00771521" w:rsidRDefault="00ED096E" w:rsidP="00ED096E">
            <w:pPr>
              <w:tabs>
                <w:tab w:val="left" w:pos="795"/>
              </w:tabs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 xml:space="preserve">  </w:t>
            </w:r>
          </w:p>
          <w:p w:rsidR="007456D8" w:rsidRPr="00ED096E" w:rsidRDefault="00ED096E" w:rsidP="00ED096E">
            <w:pPr>
              <w:tabs>
                <w:tab w:val="left" w:pos="79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>3  Відпочинок рухливий ,, Дощик крапає</w:t>
            </w:r>
            <w:r w:rsidR="00771521">
              <w:rPr>
                <w:rFonts w:ascii="Times New Roman" w:hAnsi="Times New Roman" w:cs="Times New Roman"/>
                <w:color w:val="17365D"/>
                <w:sz w:val="28"/>
                <w:szCs w:val="28"/>
                <w:lang w:val="uk-UA"/>
              </w:rPr>
              <w:t>″</w:t>
            </w:r>
            <w:r w:rsidR="00771521"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>- Наталія Май</w:t>
            </w:r>
          </w:p>
          <w:p w:rsidR="007456D8" w:rsidRDefault="00771521" w:rsidP="00771521">
            <w:pPr>
              <w:pStyle w:val="a4"/>
              <w:tabs>
                <w:tab w:val="left" w:pos="795"/>
              </w:tabs>
              <w:ind w:left="570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7456D8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val="uk-UA" w:eastAsia="uk-UA"/>
              </w:rPr>
              <w:drawing>
                <wp:inline distT="0" distB="0" distL="0" distR="0" wp14:anchorId="0509CD3C" wp14:editId="6413391B">
                  <wp:extent cx="1691640" cy="1850033"/>
                  <wp:effectExtent l="0" t="0" r="3810" b="0"/>
                  <wp:docPr id="26" name="Рисунок 26" descr="C:\Users\FOX\Pictures\Screenshots\Знімок екрана (135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FOX\Pictures\Screenshots\Знімок екрана (135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850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Pr="00300A84" w:rsidRDefault="00300A84" w:rsidP="00300A8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0A8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Далі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обговорюємо новини. </w:t>
            </w:r>
          </w:p>
          <w:p w:rsidR="00300A84" w:rsidRPr="00300A84" w:rsidRDefault="00300A84" w:rsidP="00300A84">
            <w:pPr>
              <w:pStyle w:val="a4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300A8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Нова тема</w:t>
            </w:r>
          </w:p>
          <w:p w:rsidR="00300A84" w:rsidRPr="00894B1A" w:rsidRDefault="00894B1A" w:rsidP="00894B1A">
            <w:pPr>
              <w:pStyle w:val="a4"/>
              <w:spacing w:line="360" w:lineRule="auto"/>
              <w:ind w:left="57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3.1</w:t>
            </w:r>
            <w:r w:rsidR="00300A84" w:rsidRPr="00894B1A">
              <w:rPr>
                <w:rFonts w:ascii="Times New Roman" w:hAnsi="Times New Roman"/>
                <w:sz w:val="28"/>
                <w:szCs w:val="28"/>
                <w:lang w:val="uk-UA"/>
              </w:rPr>
              <w:t>. Вступна бесіда</w:t>
            </w:r>
          </w:p>
          <w:p w:rsidR="00300A84" w:rsidRDefault="00300A84" w:rsidP="00300A84">
            <w:pPr>
              <w:pStyle w:val="a4"/>
              <w:spacing w:line="360" w:lineRule="auto"/>
              <w:ind w:left="57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Чи доводилося вам щось самостійно купувати з продуктів у магазині?</w:t>
            </w:r>
          </w:p>
          <w:p w:rsidR="00300A84" w:rsidRDefault="00300A84" w:rsidP="00300A84">
            <w:pPr>
              <w:pStyle w:val="a4"/>
              <w:spacing w:line="360" w:lineRule="auto"/>
              <w:ind w:left="57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Де зберігається інформація про продукт?</w:t>
            </w:r>
          </w:p>
          <w:p w:rsidR="00300A84" w:rsidRPr="00FC08B0" w:rsidRDefault="00894B1A" w:rsidP="00894B1A">
            <w:pPr>
              <w:pStyle w:val="a4"/>
              <w:spacing w:line="360" w:lineRule="auto"/>
              <w:ind w:left="576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3.2.</w:t>
            </w:r>
            <w:r w:rsidR="00300A8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Об′єднання у рухомі групи ( за допомогою коробок соку)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FC08B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Підготовча робота.</w:t>
            </w:r>
          </w:p>
          <w:p w:rsidR="00300A84" w:rsidRDefault="00300A84" w:rsidP="00300A84">
            <w:pPr>
              <w:pStyle w:val="a4"/>
              <w:spacing w:line="360" w:lineRule="auto"/>
              <w:ind w:left="57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Завдання : </w:t>
            </w:r>
            <w:r w:rsidR="00894B1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розгляньте упаковки </w:t>
            </w:r>
            <w:r w:rsidR="00122E5D">
              <w:rPr>
                <w:rFonts w:ascii="Times New Roman" w:hAnsi="Times New Roman"/>
                <w:sz w:val="28"/>
                <w:szCs w:val="28"/>
                <w:lang w:val="uk-UA"/>
              </w:rPr>
              <w:t>. Знайдіть на них цифри. Про що вони вам говорять?</w:t>
            </w:r>
          </w:p>
          <w:p w:rsidR="00CE48E8" w:rsidRDefault="00CE48E8" w:rsidP="00CE48E8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 побачили чорні смуги. Це штрих-код.</w:t>
            </w:r>
          </w:p>
          <w:p w:rsidR="00CE48E8" w:rsidRDefault="00CE48E8" w:rsidP="00CE48E8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E48E8">
              <w:rPr>
                <w:rFonts w:ascii="Times New Roman" w:hAnsi="Times New Roman"/>
                <w:sz w:val="28"/>
                <w:szCs w:val="28"/>
                <w:lang w:val="uk-UA"/>
              </w:rPr>
              <w:t>Штрих-ко́д</w:t>
            </w:r>
            <w:proofErr w:type="spellEnd"/>
            <w:r w:rsidRPr="00CE48E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CE48E8">
              <w:rPr>
                <w:rFonts w:ascii="Times New Roman" w:hAnsi="Times New Roman"/>
                <w:sz w:val="28"/>
                <w:szCs w:val="28"/>
                <w:lang w:val="uk-UA"/>
              </w:rPr>
              <w:t>штрихови́й</w:t>
            </w:r>
            <w:proofErr w:type="spellEnd"/>
            <w:r w:rsidRPr="00CE48E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код — спосіб запису даних, зручний для зчитування машиною. Найчастіше трапляються штрих-коди у вигляді смуг різної товщини, які містять ідентифікатори товарів.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Інформація з них зчитується за допомогою смартфона.</w:t>
            </w:r>
          </w:p>
          <w:p w:rsidR="00CE48E8" w:rsidRDefault="00CE48E8" w:rsidP="00CE48E8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80DEB4C" wp14:editId="271EC93F">
                  <wp:extent cx="1508760" cy="1045195"/>
                  <wp:effectExtent l="0" t="0" r="0" b="3175"/>
                  <wp:docPr id="32" name="Рисунок 32" descr="https://upload.wikimedia.org/wikipedia/commons/thumb/f/fe/UPC_A.svg/1280px-UPC_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pload.wikimedia.org/wikipedia/commons/thumb/f/fe/UPC_A.svg/1280px-UPC_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045" cy="1045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48E8" w:rsidRPr="00CE48E8" w:rsidRDefault="00CE48E8" w:rsidP="00CE48E8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Вікіпедія</w:t>
            </w:r>
            <w:proofErr w:type="spellEnd"/>
            <w:r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 xml:space="preserve">) </w:t>
            </w:r>
            <w:r w:rsidRPr="00CE48E8"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https://uk.wikipedia.org/wiki/%D0%A8%D1%82%D1%80%D0%B8%D1%85-%D0%BA%D0%BE%D0%B4</w:t>
            </w:r>
          </w:p>
          <w:p w:rsidR="00122E5D" w:rsidRPr="002A3FA7" w:rsidRDefault="00122E5D" w:rsidP="002A3FA7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ви думаєте, що сьогодні будемо вивчати? ( Відповіді дітей  за бажанням)</w:t>
            </w:r>
          </w:p>
          <w:p w:rsidR="002A3FA7" w:rsidRDefault="002A3FA7" w:rsidP="002A3FA7">
            <w:pPr>
              <w:pStyle w:val="a4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3.3. Оголошення теми, мети уроку</w:t>
            </w:r>
          </w:p>
          <w:p w:rsidR="002A3FA7" w:rsidRDefault="002A3FA7" w:rsidP="002A3FA7">
            <w:pPr>
              <w:pStyle w:val="a4"/>
              <w:spacing w:line="360" w:lineRule="auto"/>
              <w:ind w:left="360"/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</w:pPr>
            <w:r w:rsidRPr="006075EC"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Робота з підручником( с.50</w:t>
            </w:r>
            <w:r w:rsidR="00FC08B0" w:rsidRPr="006075EC"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 xml:space="preserve"> , завдання 4</w:t>
            </w:r>
            <w:r w:rsidRPr="006075EC"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)</w:t>
            </w:r>
          </w:p>
          <w:p w:rsidR="005110BA" w:rsidRDefault="00942BFB" w:rsidP="002A3FA7">
            <w:pPr>
              <w:pStyle w:val="a4"/>
              <w:spacing w:line="360" w:lineRule="auto"/>
              <w:ind w:left="360"/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DDD5DD0" wp14:editId="00649F20">
                  <wp:extent cx="1662147" cy="2407920"/>
                  <wp:effectExtent l="0" t="0" r="0" b="0"/>
                  <wp:docPr id="28" name="Рисунок 28" descr="Я досліджую світ : Підручник інтегрованого курсу для 2 класу закладів загальної середньої освіти / О. В. Волощенко, О. П. Козак, Г. С. Остапенко. — К. : Світич, 2019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Я досліджую світ : Підручник інтегрованого курсу для 2 класу закладів загальної середньої освіти / О. В. Волощенко, О. П. Козак, Г. С. Остапенко. — К. : Світич, 2019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4" cy="2408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110BA">
              <w:rPr>
                <w:rFonts w:ascii="Times New Roman" w:hAnsi="Times New Roman"/>
                <w:noProof/>
                <w:color w:val="1F497D" w:themeColor="text2"/>
                <w:sz w:val="28"/>
                <w:szCs w:val="28"/>
                <w:lang w:val="uk-UA" w:eastAsia="uk-UA"/>
              </w:rPr>
              <w:drawing>
                <wp:inline distT="0" distB="0" distL="0" distR="0" wp14:anchorId="2F3948B2" wp14:editId="43A6A5BD">
                  <wp:extent cx="2095500" cy="2356417"/>
                  <wp:effectExtent l="0" t="0" r="0" b="6350"/>
                  <wp:docPr id="13" name="Рисунок 13" descr="C:\Users\FOX\Pictures\Screenshots\Знімок екрана (136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FOX\Pictures\Screenshots\Знімок екрана (136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366" cy="2356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2FA" w:rsidRPr="004112FA" w:rsidRDefault="004112FA" w:rsidP="002A3FA7">
            <w:pPr>
              <w:pStyle w:val="a4"/>
              <w:spacing w:line="360" w:lineRule="auto"/>
              <w:ind w:left="360"/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lastRenderedPageBreak/>
              <w:t>(</w:t>
            </w:r>
            <w:r w:rsidRPr="004112FA"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https://svitdovkola.org/files/2/2/svitych-voloschenko-ya-doslidzhuyu-svit-2kl-tema02.pdf</w:t>
            </w:r>
            <w:r>
              <w:rPr>
                <w:rFonts w:ascii="Times New Roman" w:hAnsi="Times New Roman"/>
                <w:color w:val="1F497D" w:themeColor="text2"/>
                <w:sz w:val="28"/>
                <w:szCs w:val="28"/>
                <w:lang w:val="uk-UA"/>
              </w:rPr>
              <w:t>)</w:t>
            </w:r>
          </w:p>
          <w:p w:rsidR="007456D8" w:rsidRPr="009A5194" w:rsidRDefault="002A3FA7">
            <w:pPr>
              <w:tabs>
                <w:tab w:val="left" w:pos="795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</w:p>
          <w:p w:rsidR="007456D8" w:rsidRDefault="00FC08B0" w:rsidP="006E5EFB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Прочитайте завдання самостійно .( Читання для себе)</w:t>
            </w:r>
          </w:p>
          <w:p w:rsidR="00FC08B0" w:rsidRDefault="00FC08B0" w:rsidP="006E5EFB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що звернула увагу Вероніка?</w:t>
            </w:r>
          </w:p>
          <w:p w:rsidR="00FC08B0" w:rsidRDefault="00FC08B0" w:rsidP="00FC08B0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Прочитайте для друга твердження.</w:t>
            </w:r>
          </w:p>
          <w:p w:rsidR="00FC08B0" w:rsidRPr="000821D0" w:rsidRDefault="00FC08B0" w:rsidP="000821D0">
            <w:pPr>
              <w:pStyle w:val="a4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highlight w:val="yellow"/>
                <w:lang w:val="uk-UA"/>
              </w:rPr>
            </w:pPr>
            <w:r w:rsidRPr="000821D0">
              <w:rPr>
                <w:rFonts w:ascii="Times New Roman" w:hAnsi="Times New Roman"/>
                <w:sz w:val="28"/>
                <w:szCs w:val="28"/>
                <w:highlight w:val="yellow"/>
                <w:lang w:val="uk-UA"/>
              </w:rPr>
              <w:t>Термін придатності .</w:t>
            </w:r>
          </w:p>
          <w:p w:rsidR="00FC08B0" w:rsidRPr="000821D0" w:rsidRDefault="00FC08B0" w:rsidP="00FC08B0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highlight w:val="green"/>
                <w:lang w:val="uk-UA"/>
              </w:rPr>
            </w:pPr>
            <w:r w:rsidRPr="000821D0">
              <w:rPr>
                <w:rFonts w:ascii="Times New Roman" w:hAnsi="Times New Roman"/>
                <w:sz w:val="28"/>
                <w:szCs w:val="28"/>
                <w:highlight w:val="green"/>
                <w:lang w:val="uk-UA"/>
              </w:rPr>
              <w:t>Місткість упаковки.</w:t>
            </w:r>
          </w:p>
          <w:p w:rsidR="00FC08B0" w:rsidRPr="000821D0" w:rsidRDefault="00FC08B0" w:rsidP="00FC08B0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 w:rsidRPr="000821D0"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  <w:t>Де виготовлено продукт ?</w:t>
            </w:r>
          </w:p>
          <w:p w:rsidR="00FC08B0" w:rsidRPr="000821D0" w:rsidRDefault="00FC08B0" w:rsidP="00FC08B0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highlight w:val="magenta"/>
                <w:lang w:val="uk-UA"/>
              </w:rPr>
            </w:pPr>
            <w:r w:rsidRPr="000821D0">
              <w:rPr>
                <w:rFonts w:ascii="Times New Roman" w:hAnsi="Times New Roman"/>
                <w:sz w:val="28"/>
                <w:szCs w:val="28"/>
                <w:highlight w:val="magenta"/>
                <w:lang w:val="uk-UA"/>
              </w:rPr>
              <w:t>Умови зберігання.</w:t>
            </w:r>
          </w:p>
          <w:p w:rsidR="00FC08B0" w:rsidRPr="000821D0" w:rsidRDefault="00FC08B0" w:rsidP="00FC08B0">
            <w:pPr>
              <w:pStyle w:val="a4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highlight w:val="cyan"/>
                <w:lang w:val="uk-UA"/>
              </w:rPr>
            </w:pPr>
            <w:r w:rsidRPr="000821D0">
              <w:rPr>
                <w:rFonts w:ascii="Times New Roman" w:hAnsi="Times New Roman"/>
                <w:sz w:val="28"/>
                <w:szCs w:val="28"/>
                <w:highlight w:val="cyan"/>
                <w:lang w:val="uk-UA"/>
              </w:rPr>
              <w:t>Що входить до складу?</w:t>
            </w:r>
          </w:p>
          <w:p w:rsidR="00CE48E8" w:rsidRPr="00CE48E8" w:rsidRDefault="00FC08B0" w:rsidP="00CE48E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Об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>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єднайтеся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групи 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( за кольорами) </w:t>
            </w:r>
            <w:r w:rsidR="009A51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Кожна група отримує по 1 поняттю. </w:t>
            </w:r>
            <w:r w:rsidR="007204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A5194">
              <w:rPr>
                <w:rFonts w:ascii="Times New Roman" w:hAnsi="Times New Roman"/>
                <w:sz w:val="28"/>
                <w:szCs w:val="28"/>
                <w:lang w:val="uk-UA"/>
              </w:rPr>
              <w:t>Як ви розумієте  подані терміни?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Обговоріть </w:t>
            </w:r>
            <w:r w:rsidR="009A519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821D0">
              <w:rPr>
                <w:rFonts w:ascii="Times New Roman" w:hAnsi="Times New Roman"/>
                <w:sz w:val="28"/>
                <w:szCs w:val="28"/>
                <w:lang w:val="uk-UA"/>
              </w:rPr>
              <w:t>разом. Оберіть спікера. Обґрунтуйте свою відповідь.</w:t>
            </w:r>
          </w:p>
          <w:p w:rsidR="000821D0" w:rsidRDefault="000821D0" w:rsidP="000821D0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A5194" w:rsidRDefault="009A5194" w:rsidP="009A5194">
            <w:pPr>
              <w:pStyle w:val="a4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Закріплення нового матеріалу</w:t>
            </w:r>
          </w:p>
          <w:p w:rsidR="009A5194" w:rsidRPr="006075EC" w:rsidRDefault="009A5194" w:rsidP="009A5194">
            <w:pPr>
              <w:pStyle w:val="a4"/>
              <w:spacing w:line="360" w:lineRule="auto"/>
              <w:ind w:left="576"/>
              <w:jc w:val="both"/>
              <w:rPr>
                <w:rFonts w:ascii="Times New Roman" w:hAnsi="Times New Roman"/>
                <w:color w:val="00206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4.1 </w:t>
            </w:r>
            <w:r w:rsidRPr="006075EC"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  <w:t>Робота в зошиті ( с.26</w:t>
            </w:r>
            <w:r w:rsidR="006075EC" w:rsidRPr="006075EC"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  <w:t>, завдання1</w:t>
            </w:r>
            <w:r w:rsidRPr="006075EC"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  <w:t>)</w:t>
            </w:r>
          </w:p>
          <w:p w:rsidR="007456D8" w:rsidRDefault="0072045F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013E0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="00013E05" w:rsidRPr="00013E0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="00942BF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013E0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</w:t>
            </w:r>
            <w:r w:rsidRPr="00013E05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Читає вчитель</w:t>
            </w:r>
            <w:r w:rsidRPr="00013E05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.</w:t>
            </w:r>
          </w:p>
          <w:p w:rsidR="00942BFB" w:rsidRDefault="00942BF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 xml:space="preserve">      </w: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u w:val="single"/>
                <w:lang w:val="uk-UA" w:eastAsia="uk-UA"/>
              </w:rPr>
              <w:drawing>
                <wp:inline distT="0" distB="0" distL="0" distR="0" wp14:anchorId="6B311A0D" wp14:editId="55C14F1F">
                  <wp:extent cx="1508760" cy="2044127"/>
                  <wp:effectExtent l="0" t="0" r="0" b="0"/>
                  <wp:docPr id="27" name="Рисунок 27" descr="C:\Users\FOX\Pictures\Screenshots\Знімок екрана (136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FOX\Pictures\Screenshots\Знімок екрана (136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2044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noProof/>
                <w:sz w:val="28"/>
                <w:szCs w:val="28"/>
                <w:u w:val="single"/>
                <w:lang w:val="uk-UA" w:eastAsia="uk-UA"/>
              </w:rPr>
              <w:drawing>
                <wp:inline distT="0" distB="0" distL="0" distR="0" wp14:anchorId="74052F67" wp14:editId="05F865C7">
                  <wp:extent cx="1562100" cy="2034505"/>
                  <wp:effectExtent l="0" t="0" r="0" b="4445"/>
                  <wp:docPr id="19" name="Рисунок 19" descr="C:\Users\FOX\Pictures\325292168_855434392375114_7100763389727876391_n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OX\Pictures\325292168_855434392375114_7100763389727876391_n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27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2BFB" w:rsidRPr="00942BFB" w:rsidRDefault="00942BF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2BF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r w:rsidRPr="00942BF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hyperlink r:id="rId22" w:history="1">
              <w:r w:rsidRPr="00BD16B0">
                <w:rPr>
                  <w:rStyle w:val="a9"/>
                  <w:rFonts w:ascii="Times New Roman" w:hAnsi="Times New Roman"/>
                  <w:sz w:val="28"/>
                  <w:szCs w:val="28"/>
                  <w:lang w:val="uk-UA"/>
                </w:rPr>
                <w:t>https://svitdovkola.org/2/2</w:t>
              </w:r>
            </w:hyperlink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)</w:t>
            </w:r>
          </w:p>
          <w:p w:rsidR="00942BFB" w:rsidRPr="00013E05" w:rsidRDefault="00942BFB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 xml:space="preserve">     </w:t>
            </w:r>
          </w:p>
          <w:p w:rsidR="00013E05" w:rsidRPr="00013E05" w:rsidRDefault="00013E05" w:rsidP="00013E05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72045F" w:rsidRPr="0072045F">
              <w:rPr>
                <w:rFonts w:ascii="Times New Roman" w:hAnsi="Times New Roman"/>
                <w:sz w:val="28"/>
                <w:szCs w:val="28"/>
                <w:lang w:val="uk-UA"/>
              </w:rPr>
              <w:t>Коли 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ішов Андрійко до магазину?</w:t>
            </w:r>
          </w:p>
          <w:p w:rsidR="007456D8" w:rsidRDefault="00013E05" w:rsidP="00013E05">
            <w:pPr>
              <w:pStyle w:val="a4"/>
              <w:spacing w:line="36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proofErr w:type="spellStart"/>
            <w:r w:rsidRPr="00013E05">
              <w:rPr>
                <w:rFonts w:ascii="Times New Roman" w:hAnsi="Times New Roman"/>
                <w:sz w:val="28"/>
                <w:szCs w:val="28"/>
                <w:u w:val="single"/>
              </w:rPr>
              <w:t>Читання</w:t>
            </w:r>
            <w:proofErr w:type="spellEnd"/>
            <w:r w:rsidRPr="00013E0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gramStart"/>
            <w:r w:rsidRPr="00013E05">
              <w:rPr>
                <w:rFonts w:ascii="Times New Roman" w:hAnsi="Times New Roman"/>
                <w:sz w:val="28"/>
                <w:szCs w:val="28"/>
                <w:u w:val="single"/>
              </w:rPr>
              <w:t>для</w:t>
            </w:r>
            <w:proofErr w:type="gramEnd"/>
            <w:r w:rsidRPr="00013E0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себе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.</w:t>
            </w:r>
          </w:p>
          <w:p w:rsidR="00013E05" w:rsidRDefault="00013E05" w:rsidP="00013E05">
            <w:pPr>
              <w:pStyle w:val="a4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13E05">
              <w:rPr>
                <w:rFonts w:ascii="Times New Roman" w:hAnsi="Times New Roman"/>
                <w:sz w:val="28"/>
                <w:szCs w:val="28"/>
                <w:lang w:val="uk-UA"/>
              </w:rPr>
              <w:t>- Що купив Андрійко ?</w:t>
            </w:r>
          </w:p>
          <w:p w:rsidR="00013E05" w:rsidRDefault="00EF190D" w:rsidP="00013E05">
            <w:pPr>
              <w:pStyle w:val="a4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-Дамо відповідь на запитання:</w:t>
            </w:r>
            <w:r w:rsidR="00013E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який сирок має обрати хлопчик?</w:t>
            </w:r>
            <w:r w:rsidR="00CF2C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Позначте </w:t>
            </w:r>
            <w:r w:rsidR="00CF2C7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відповідь у зошиті, яку вважаєте правильною? ( 3 сирок).</w:t>
            </w:r>
          </w:p>
          <w:p w:rsidR="00EF190D" w:rsidRDefault="00EF190D" w:rsidP="00013E05">
            <w:pPr>
              <w:pStyle w:val="a4"/>
              <w:spacing w:line="36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Оцініть себе: наклейте відповідного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смайлика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7456D8" w:rsidRPr="00EF190D" w:rsidRDefault="00EF190D" w:rsidP="00EF190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BC7188" w:rsidRPr="00EF19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5. </w:t>
            </w:r>
            <w:proofErr w:type="spellStart"/>
            <w:r w:rsidR="00BC7188" w:rsidRPr="00EF190D">
              <w:rPr>
                <w:rFonts w:ascii="Times New Roman" w:hAnsi="Times New Roman"/>
                <w:sz w:val="28"/>
                <w:szCs w:val="28"/>
                <w:lang w:val="uk-UA"/>
              </w:rPr>
              <w:t>Самооцінювання</w:t>
            </w:r>
            <w:proofErr w:type="spellEnd"/>
          </w:p>
          <w:p w:rsidR="007456D8" w:rsidRPr="00343792" w:rsidRDefault="00343792" w:rsidP="00343792">
            <w:pPr>
              <w:spacing w:line="360" w:lineRule="auto"/>
              <w:jc w:val="both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val="uk-UA" w:eastAsia="uk-UA"/>
              </w:rPr>
              <w:t xml:space="preserve">    </w:t>
            </w:r>
            <w:r>
              <w:rPr>
                <w:noProof/>
                <w:lang w:val="uk-UA" w:eastAsia="uk-UA"/>
              </w:rPr>
              <w:drawing>
                <wp:inline distT="0" distB="0" distL="0" distR="0" wp14:anchorId="25653160" wp14:editId="3623FE8D">
                  <wp:extent cx="1019145" cy="118872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1872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456D8" w:rsidRDefault="00343792">
            <w:pPr>
              <w:spacing w:line="360" w:lineRule="auto"/>
              <w:rPr>
                <w:rFonts w:ascii="Times New Roman" w:hAnsi="Times New Roman"/>
                <w:b/>
                <w:color w:val="1F497D" w:themeColor="text2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  Зображення-</w:t>
            </w:r>
            <w:r w:rsidRPr="00343792">
              <w:rPr>
                <w:rFonts w:ascii="Times New Roman" w:hAnsi="Times New Roman"/>
                <w:b/>
                <w:color w:val="1F497D" w:themeColor="text2"/>
                <w:sz w:val="28"/>
                <w:szCs w:val="28"/>
                <w:shd w:val="clear" w:color="auto" w:fill="FFFFFF"/>
                <w:lang w:val="uk-UA"/>
              </w:rPr>
              <w:t>https://vseosvita.ua/library/smajliki-dla-ocinuvanna-znan-nus-168626.html</w:t>
            </w:r>
          </w:p>
          <w:p w:rsidR="0001118E" w:rsidRPr="0001118E" w:rsidRDefault="0001118E">
            <w:pPr>
              <w:spacing w:line="36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color w:val="1F497D" w:themeColor="text2"/>
                <w:sz w:val="28"/>
                <w:szCs w:val="28"/>
                <w:shd w:val="clear" w:color="auto" w:fill="FFFFFF"/>
                <w:lang w:val="uk-UA"/>
              </w:rPr>
              <w:t xml:space="preserve">   Висновок: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то яку інформацію записують числами? </w:t>
            </w:r>
          </w:p>
          <w:p w:rsidR="007456D8" w:rsidRDefault="00BC7188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  <w:r w:rsidR="007456D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Офтальмологічна пауза для очей </w:t>
            </w:r>
            <w:r w:rsidR="0001118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 електронна гімнастика для очей)</w:t>
            </w:r>
          </w:p>
          <w:p w:rsidR="007456D8" w:rsidRDefault="007456D8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DE9366D" wp14:editId="16D9A6DA">
                  <wp:extent cx="1714500" cy="1714500"/>
                  <wp:effectExtent l="0" t="0" r="0" b="0"/>
                  <wp:docPr id="3" name="Рисунок 3" descr="http://qrcoder.ru/code/?https%3A%2F%2Fwww.youtube.com%2Fwatch%3Fv%3DT9-CnfdD340%26ab_channel%3Delena23071980&amp;4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qrcoder.ru/code/?https%3A%2F%2Fwww.youtube.com%2Fwatch%3Fv%3DT9-CnfdD340%26ab_channel%3Delena23071980&amp;4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118E" w:rsidRDefault="0001118E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- Що одержав Андрій після купівлі? ( Чек)</w:t>
            </w:r>
          </w:p>
          <w:p w:rsidR="0001118E" w:rsidRDefault="0001118E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0111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7. Досліджуємо чек. </w:t>
            </w:r>
            <w:r w:rsidRPr="0001118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Дослідницька діяльність</w:t>
            </w:r>
            <w:r w:rsidRPr="0001118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 робота в парі).</w:t>
            </w:r>
          </w:p>
          <w:p w:rsidR="0001118E" w:rsidRDefault="0001118E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Записати числами відповіді на запитання. ( Взаємозв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язок із математикою)</w:t>
            </w:r>
          </w:p>
          <w:p w:rsidR="007456D8" w:rsidRDefault="0001118E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17365D"/>
                <w:sz w:val="28"/>
                <w:szCs w:val="28"/>
                <w:lang w:val="uk-UA"/>
              </w:rPr>
              <w:t xml:space="preserve"> </w:t>
            </w:r>
            <w:r w:rsidRPr="0001118E">
              <w:rPr>
                <w:rFonts w:ascii="Times New Roman" w:hAnsi="Times New Roman"/>
                <w:sz w:val="28"/>
                <w:szCs w:val="28"/>
                <w:lang w:val="uk-UA"/>
              </w:rPr>
              <w:t>7.1. Взаємоперевірка.</w:t>
            </w:r>
          </w:p>
          <w:p w:rsidR="003C7319" w:rsidRPr="003C7319" w:rsidRDefault="003C7319" w:rsidP="0001118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8. </w:t>
            </w:r>
            <w:r w:rsidRPr="003C73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Домашнє завдання (творче) :  чек-лист.</w:t>
            </w:r>
          </w:p>
          <w:p w:rsidR="003C7319" w:rsidRDefault="003C7319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- Виконайте за алгоритмом , у порожніх клітинках позначте символом + виконані завдання.</w:t>
            </w:r>
          </w:p>
          <w:p w:rsidR="003C7319" w:rsidRDefault="003C7319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tbl>
            <w:tblPr>
              <w:tblStyle w:val="a6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562"/>
              <w:gridCol w:w="8836"/>
            </w:tblGrid>
            <w:tr w:rsidR="003C7319" w:rsidTr="003C7319">
              <w:tc>
                <w:tcPr>
                  <w:tcW w:w="562" w:type="dxa"/>
                </w:tcPr>
                <w:p w:rsid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836" w:type="dxa"/>
                </w:tcPr>
                <w:p w:rsidR="003C7319" w:rsidRP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Прогуляйтеся осіннім парком.</w:t>
                  </w:r>
                </w:p>
              </w:tc>
            </w:tr>
            <w:tr w:rsidR="003C7319" w:rsidTr="003C7319">
              <w:tc>
                <w:tcPr>
                  <w:tcW w:w="562" w:type="dxa"/>
                </w:tcPr>
                <w:p w:rsid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836" w:type="dxa"/>
                </w:tcPr>
                <w:p w:rsidR="003C7319" w:rsidRP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Обговоріть сьогоднішній урок із батьками.</w:t>
                  </w:r>
                </w:p>
              </w:tc>
            </w:tr>
            <w:tr w:rsidR="003C7319" w:rsidTr="003C7319">
              <w:tc>
                <w:tcPr>
                  <w:tcW w:w="562" w:type="dxa"/>
                </w:tcPr>
                <w:p w:rsid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836" w:type="dxa"/>
                </w:tcPr>
                <w:p w:rsidR="003C7319" w:rsidRDefault="003C7319" w:rsidP="0001118E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Дослідіть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будь-яку упаковку товару за взірцем:</w:t>
                  </w:r>
                </w:p>
                <w:p w:rsidR="003C7319" w:rsidRPr="003C7319" w:rsidRDefault="003C7319" w:rsidP="003C7319">
                  <w:pPr>
                    <w:pStyle w:val="a4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Який термін зберігання : __________</w:t>
                  </w:r>
                </w:p>
                <w:p w:rsidR="003C7319" w:rsidRPr="003C7319" w:rsidRDefault="003C7319" w:rsidP="003C7319">
                  <w:pPr>
                    <w:pStyle w:val="a4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Яка місткість :_________</w:t>
                  </w:r>
                </w:p>
                <w:p w:rsidR="003C7319" w:rsidRPr="003C7319" w:rsidRDefault="003C7319" w:rsidP="003C7319">
                  <w:pPr>
                    <w:pStyle w:val="a4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Де виготовлено продукт? _______________</w:t>
                  </w:r>
                </w:p>
                <w:p w:rsidR="003C7319" w:rsidRPr="003C7319" w:rsidRDefault="003C7319" w:rsidP="003C7319">
                  <w:pPr>
                    <w:pStyle w:val="a4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lastRenderedPageBreak/>
                    <w:t>Які умови зберігання? __________________</w:t>
                  </w:r>
                </w:p>
                <w:p w:rsidR="003C7319" w:rsidRPr="003C7319" w:rsidRDefault="003C7319" w:rsidP="003C7319">
                  <w:pPr>
                    <w:pStyle w:val="a4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Що входить до складу? ________________</w:t>
                  </w:r>
                </w:p>
              </w:tc>
            </w:tr>
          </w:tbl>
          <w:p w:rsidR="003C7319" w:rsidRDefault="003C7319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C7319" w:rsidRDefault="003C7319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 w:rsidR="003D376A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36E2B5F7" wp14:editId="326B841F">
                  <wp:extent cx="1543050" cy="1851660"/>
                  <wp:effectExtent l="0" t="0" r="0" b="0"/>
                  <wp:docPr id="31" name="Рисунок 31" descr="C:\Users\FOX\Pictures\Screenshots\Знімок екрана (136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FOX\Pictures\Screenshots\Знімок екрана (136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861" cy="1851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376A" w:rsidRDefault="003D376A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Створено за допомогою онлайн-ресурсу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Canva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)</w:t>
            </w:r>
          </w:p>
          <w:p w:rsidR="003D376A" w:rsidRPr="003D376A" w:rsidRDefault="003D376A" w:rsidP="0001118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3D376A">
              <w:rPr>
                <w:rFonts w:ascii="Times New Roman" w:hAnsi="Times New Roman"/>
                <w:color w:val="002060"/>
                <w:sz w:val="28"/>
                <w:szCs w:val="28"/>
              </w:rPr>
              <w:t>https://www.canva.com/design/DAExJAwUE6M/irLWCkaoKiTINgzvMPV3Zw/edit</w:t>
            </w:r>
          </w:p>
          <w:p w:rsidR="007456D8" w:rsidRPr="00B7525C" w:rsidRDefault="007456D8">
            <w:pPr>
              <w:spacing w:line="360" w:lineRule="auto"/>
              <w:jc w:val="both"/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 xml:space="preserve"> </w:t>
            </w:r>
            <w:r w:rsidR="003C7319"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 xml:space="preserve"> </w:t>
            </w:r>
            <w:r w:rsidR="003C7319"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ІІІ . Підсумковий етап</w:t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</w:p>
          <w:p w:rsidR="007456D8" w:rsidRPr="00B7525C" w:rsidRDefault="007456D8" w:rsidP="00B7525C">
            <w:pPr>
              <w:pStyle w:val="a4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</w:pPr>
            <w:r w:rsidRPr="00B7525C"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>Інтерактивна вправа «Незакінчене речення»</w:t>
            </w:r>
            <w:r w:rsidR="00B7525C" w:rsidRPr="00B7525C">
              <w:rPr>
                <w:rFonts w:ascii="Times New Roman" w:hAnsi="Times New Roman"/>
                <w:color w:val="17365D"/>
                <w:sz w:val="28"/>
                <w:szCs w:val="28"/>
                <w:lang w:val="uk-UA"/>
              </w:rPr>
              <w:t>( Взаємозв′язок з українською мовою)</w:t>
            </w:r>
          </w:p>
          <w:p w:rsidR="007456D8" w:rsidRDefault="00B7525C" w:rsidP="006E5EFB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Ми сьогодні вивчили тему…..</w:t>
            </w:r>
          </w:p>
          <w:p w:rsidR="00B7525C" w:rsidRDefault="00B7525C" w:rsidP="00B7525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Упаковка товару може розказати про……</w:t>
            </w:r>
          </w:p>
          <w:p w:rsidR="007456D8" w:rsidRDefault="00B7525C" w:rsidP="00B7525C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житті я використаю ці знання …..</w:t>
            </w:r>
            <w:r w:rsidR="007456D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7456D8" w:rsidRPr="00B7525C" w:rsidRDefault="007456D8" w:rsidP="006E5EFB">
            <w:pPr>
              <w:pStyle w:val="a4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color w:val="17365D"/>
                <w:sz w:val="28"/>
                <w:szCs w:val="28"/>
                <w:lang w:val="uk-UA"/>
              </w:rPr>
              <w:t>Сенкан</w:t>
            </w:r>
            <w:proofErr w:type="spellEnd"/>
          </w:p>
          <w:p w:rsidR="00B7525C" w:rsidRDefault="00B7525C" w:rsidP="00B7525C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    </w:t>
            </w:r>
            <w:r>
              <w:rPr>
                <w:noProof/>
                <w:lang w:eastAsia="uk-UA"/>
              </w:rPr>
              <w:drawing>
                <wp:inline distT="0" distB="0" distL="0" distR="0" wp14:anchorId="3E4C921B" wp14:editId="2C4FCBEE">
                  <wp:extent cx="3020155" cy="2133047"/>
                  <wp:effectExtent l="0" t="0" r="8890" b="635"/>
                  <wp:docPr id="30" name="Рисунок 30" descr="Прийом «Сенкан»: творче переосмислення сухого навчального матеріа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ийом «Сенкан»: творче переосмислення сухого навчального матеріа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896" cy="2133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525C" w:rsidRPr="00045FD5" w:rsidRDefault="00B7525C" w:rsidP="00B7525C">
            <w:pPr>
              <w:spacing w:line="360" w:lineRule="auto"/>
              <w:jc w:val="both"/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</w:t>
            </w:r>
            <w:r w:rsidRPr="00B7525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Зображення-</w:t>
            </w:r>
            <w:r w:rsidRPr="00045FD5">
              <w:rPr>
                <w:rFonts w:ascii="Times New Roman" w:hAnsi="Times New Roman"/>
                <w:b/>
                <w:color w:val="17365D" w:themeColor="text2" w:themeShade="BF"/>
                <w:sz w:val="28"/>
                <w:szCs w:val="28"/>
                <w:lang w:val="uk-UA"/>
              </w:rPr>
              <w:t>https://vseosvita.ua/news/pryiom-senkan-tvorche-pereosmyslennia-sukhoho-navchalnoho-materialu-6162.html )</w:t>
            </w:r>
          </w:p>
          <w:p w:rsidR="007456D8" w:rsidRPr="00B7525C" w:rsidRDefault="00B7525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Упаковка</w:t>
            </w:r>
          </w:p>
          <w:p w:rsidR="007456D8" w:rsidRPr="00B7525C" w:rsidRDefault="00B7525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красива, яскрава</w:t>
            </w:r>
          </w:p>
          <w:p w:rsidR="007456D8" w:rsidRPr="00B7525C" w:rsidRDefault="00B7525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lastRenderedPageBreak/>
              <w:t xml:space="preserve">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обгортає, вабить, под</w:t>
            </w:r>
            <w:r w:rsidR="00642C4C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бається</w:t>
            </w:r>
          </w:p>
          <w:p w:rsidR="007456D8" w:rsidRPr="00B7525C" w:rsidRDefault="00B7525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Подарунок я обгорну в красиву упаковку.</w:t>
            </w:r>
          </w:p>
          <w:p w:rsidR="007456D8" w:rsidRPr="00B7525C" w:rsidRDefault="00B7525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  </w:t>
            </w:r>
            <w:r w:rsidRPr="00B7525C">
              <w:rPr>
                <w:rFonts w:ascii="Times New Roman" w:hAnsi="Times New Roman"/>
                <w:sz w:val="28"/>
                <w:szCs w:val="28"/>
                <w:lang w:val="uk-UA"/>
              </w:rPr>
              <w:t>Обгортка.</w:t>
            </w:r>
          </w:p>
          <w:p w:rsidR="007456D8" w:rsidRDefault="007456D8">
            <w:pPr>
              <w:spacing w:line="360" w:lineRule="auto"/>
              <w:rPr>
                <w:rFonts w:ascii="Times New Roman" w:hAnsi="Times New Roman"/>
                <w:i/>
                <w:color w:val="17365D"/>
                <w:sz w:val="28"/>
                <w:szCs w:val="28"/>
              </w:rPr>
            </w:pPr>
          </w:p>
          <w:p w:rsidR="007456D8" w:rsidRDefault="007456D8">
            <w:pPr>
              <w:spacing w:line="360" w:lineRule="auto"/>
              <w:rPr>
                <w:rFonts w:ascii="Times New Roman" w:hAnsi="Times New Roman"/>
                <w:b/>
                <w:noProof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  <w:t>3.</w:t>
            </w:r>
            <w:r>
              <w:rPr>
                <w:rFonts w:ascii="Times New Roman" w:hAnsi="Times New Roman"/>
                <w:b/>
                <w:noProof/>
                <w:color w:val="17365D"/>
                <w:sz w:val="28"/>
                <w:szCs w:val="28"/>
                <w:lang w:val="uk-UA"/>
              </w:rPr>
              <w:t>Самооцінювання за весь урок ( Кольорові цеглинки)</w:t>
            </w:r>
          </w:p>
          <w:p w:rsidR="007456D8" w:rsidRDefault="007456D8" w:rsidP="006E5EFB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Діти! Оцініть свою роботу протягом уроку за допомогою уроку.</w:t>
            </w:r>
          </w:p>
          <w:p w:rsidR="007456D8" w:rsidRDefault="007456D8">
            <w:pPr>
              <w:spacing w:line="360" w:lineRule="auto"/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noProof/>
                <w:color w:val="000000" w:themeColor="text1"/>
                <w:sz w:val="28"/>
                <w:szCs w:val="28"/>
                <w:lang w:eastAsia="uk-UA"/>
              </w:rPr>
              <w:drawing>
                <wp:inline distT="0" distB="0" distL="0" distR="0" wp14:anchorId="22987E14" wp14:editId="4F2980AF">
                  <wp:extent cx="2453640" cy="1074420"/>
                  <wp:effectExtent l="0" t="0" r="3810" b="0"/>
                  <wp:docPr id="2" name="Рисунок 2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640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Pr="00A91450" w:rsidRDefault="00A91450">
            <w:pPr>
              <w:spacing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(  Google)</w:t>
            </w:r>
          </w:p>
          <w:p w:rsidR="007456D8" w:rsidRDefault="007456D8">
            <w:pPr>
              <w:spacing w:line="36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.Оцінювання вчителем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7456D8" w:rsidRDefault="007456D8">
            <w:pPr>
              <w:spacing w:line="360" w:lineRule="auto"/>
              <w:jc w:val="both"/>
              <w:rPr>
                <w:rFonts w:ascii="Times New Roman" w:hAnsi="Times New Roman"/>
                <w:i/>
                <w:color w:val="17365D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noProof/>
                <w:color w:val="17365D"/>
                <w:sz w:val="28"/>
                <w:szCs w:val="28"/>
                <w:lang w:eastAsia="uk-UA"/>
              </w:rPr>
              <w:drawing>
                <wp:inline distT="0" distB="0" distL="0" distR="0" wp14:anchorId="063A94FE" wp14:editId="10727878">
                  <wp:extent cx="5577840" cy="1965960"/>
                  <wp:effectExtent l="0" t="0" r="3810" b="0"/>
                  <wp:docPr id="1" name="Рисунок 1" descr="Indyvidualna-kartka-navchalnogo-postupu-uchn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Indyvidualna-kartka-navchalnogo-postupu-uchn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840" cy="196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6D8" w:rsidRPr="00A91450" w:rsidRDefault="00A91450">
            <w:pPr>
              <w:spacing w:line="36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Google)</w:t>
            </w:r>
            <w:bookmarkStart w:id="0" w:name="_GoBack"/>
            <w:bookmarkEnd w:id="0"/>
          </w:p>
          <w:p w:rsidR="007456D8" w:rsidRDefault="007456D8">
            <w:pPr>
              <w:ind w:firstLine="720"/>
              <w:jc w:val="both"/>
              <w:rPr>
                <w:rFonts w:ascii="Calibri" w:hAnsi="Calibri"/>
                <w:lang w:val="uk-UA"/>
              </w:rPr>
            </w:pPr>
          </w:p>
          <w:p w:rsidR="007456D8" w:rsidRDefault="007456D8">
            <w:pPr>
              <w:tabs>
                <w:tab w:val="left" w:pos="6831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</w:p>
          <w:p w:rsidR="007456D8" w:rsidRDefault="007456D8">
            <w:pPr>
              <w:tabs>
                <w:tab w:val="left" w:pos="6831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ab/>
            </w:r>
          </w:p>
          <w:p w:rsidR="007456D8" w:rsidRDefault="007456D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                                                             </w:t>
            </w:r>
          </w:p>
          <w:p w:rsidR="007456D8" w:rsidRDefault="007456D8">
            <w:pPr>
              <w:tabs>
                <w:tab w:val="left" w:pos="5775"/>
              </w:tabs>
              <w:spacing w:before="120"/>
              <w:ind w:left="36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</w:t>
            </w: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  <w:lang w:val="x-none" w:eastAsia="x-none" w:bidi="x-none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  <w:lang w:val="x-none" w:eastAsia="x-none" w:bidi="x-none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  <w:lang w:val="x-none" w:eastAsia="x-none" w:bidi="x-none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eastAsia="Times New Roman" w:hAnsi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  <w:lang w:val="x-none" w:eastAsia="x-none" w:bidi="x-none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tabs>
                <w:tab w:val="left" w:pos="5775"/>
              </w:tabs>
              <w:spacing w:before="120"/>
              <w:ind w:left="113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:rsidR="007456D8" w:rsidRDefault="007456D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7456D8" w:rsidRDefault="007456D8" w:rsidP="007456D8"/>
    <w:p w:rsidR="004C5AAC" w:rsidRDefault="004C5AAC"/>
    <w:sectPr w:rsidR="004C5A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75481"/>
    <w:multiLevelType w:val="hybridMultilevel"/>
    <w:tmpl w:val="286625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823C2"/>
    <w:multiLevelType w:val="hybridMultilevel"/>
    <w:tmpl w:val="B9768054"/>
    <w:lvl w:ilvl="0" w:tplc="8CDEBC06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383D44"/>
    <w:multiLevelType w:val="hybridMultilevel"/>
    <w:tmpl w:val="9872FD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D075A"/>
    <w:multiLevelType w:val="multilevel"/>
    <w:tmpl w:val="285A5374"/>
    <w:lvl w:ilvl="0">
      <w:start w:val="6"/>
      <w:numFmt w:val="decimal"/>
      <w:lvlText w:val="%1"/>
      <w:lvlJc w:val="left"/>
      <w:pPr>
        <w:ind w:left="495" w:hanging="360"/>
      </w:pPr>
    </w:lvl>
    <w:lvl w:ilvl="1">
      <w:start w:val="1"/>
      <w:numFmt w:val="decimal"/>
      <w:isLgl/>
      <w:lvlText w:val="%1.%2."/>
      <w:lvlJc w:val="left"/>
      <w:pPr>
        <w:ind w:left="855" w:hanging="720"/>
      </w:pPr>
    </w:lvl>
    <w:lvl w:ilvl="2">
      <w:start w:val="1"/>
      <w:numFmt w:val="decimal"/>
      <w:isLgl/>
      <w:lvlText w:val="%1.%2.%3."/>
      <w:lvlJc w:val="left"/>
      <w:pPr>
        <w:ind w:left="855" w:hanging="720"/>
      </w:pPr>
    </w:lvl>
    <w:lvl w:ilvl="3">
      <w:start w:val="1"/>
      <w:numFmt w:val="decimal"/>
      <w:isLgl/>
      <w:lvlText w:val="%1.%2.%3.%4."/>
      <w:lvlJc w:val="left"/>
      <w:pPr>
        <w:ind w:left="1215" w:hanging="1080"/>
      </w:pPr>
    </w:lvl>
    <w:lvl w:ilvl="4">
      <w:start w:val="1"/>
      <w:numFmt w:val="decimal"/>
      <w:isLgl/>
      <w:lvlText w:val="%1.%2.%3.%4.%5."/>
      <w:lvlJc w:val="left"/>
      <w:pPr>
        <w:ind w:left="1215" w:hanging="1080"/>
      </w:pPr>
    </w:lvl>
    <w:lvl w:ilvl="5">
      <w:start w:val="1"/>
      <w:numFmt w:val="decimal"/>
      <w:isLgl/>
      <w:lvlText w:val="%1.%2.%3.%4.%5.%6."/>
      <w:lvlJc w:val="left"/>
      <w:pPr>
        <w:ind w:left="1575" w:hanging="1440"/>
      </w:pPr>
    </w:lvl>
    <w:lvl w:ilvl="6">
      <w:start w:val="1"/>
      <w:numFmt w:val="decimal"/>
      <w:isLgl/>
      <w:lvlText w:val="%1.%2.%3.%4.%5.%6.%7."/>
      <w:lvlJc w:val="left"/>
      <w:pPr>
        <w:ind w:left="1935" w:hanging="1800"/>
      </w:pPr>
    </w:lvl>
    <w:lvl w:ilvl="7">
      <w:start w:val="1"/>
      <w:numFmt w:val="decimal"/>
      <w:isLgl/>
      <w:lvlText w:val="%1.%2.%3.%4.%5.%6.%7.%8."/>
      <w:lvlJc w:val="left"/>
      <w:pPr>
        <w:ind w:left="1935" w:hanging="1800"/>
      </w:pPr>
    </w:lvl>
    <w:lvl w:ilvl="8">
      <w:start w:val="1"/>
      <w:numFmt w:val="decimal"/>
      <w:isLgl/>
      <w:lvlText w:val="%1.%2.%3.%4.%5.%6.%7.%8.%9."/>
      <w:lvlJc w:val="left"/>
      <w:pPr>
        <w:ind w:left="2295" w:hanging="2160"/>
      </w:pPr>
    </w:lvl>
  </w:abstractNum>
  <w:abstractNum w:abstractNumId="4">
    <w:nsid w:val="12684C34"/>
    <w:multiLevelType w:val="multilevel"/>
    <w:tmpl w:val="7E9A3F2E"/>
    <w:lvl w:ilvl="0">
      <w:start w:val="2"/>
      <w:numFmt w:val="decimal"/>
      <w:lvlText w:val="%1"/>
      <w:lvlJc w:val="left"/>
      <w:pPr>
        <w:ind w:left="5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8" w:hanging="432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65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37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7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45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81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53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56" w:hanging="2160"/>
      </w:pPr>
      <w:rPr>
        <w:rFonts w:hint="default"/>
        <w:b w:val="0"/>
      </w:rPr>
    </w:lvl>
  </w:abstractNum>
  <w:abstractNum w:abstractNumId="5">
    <w:nsid w:val="1DBA247E"/>
    <w:multiLevelType w:val="hybridMultilevel"/>
    <w:tmpl w:val="23A009E8"/>
    <w:lvl w:ilvl="0" w:tplc="3F72498E">
      <w:start w:val="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4F0100"/>
    <w:multiLevelType w:val="hybridMultilevel"/>
    <w:tmpl w:val="0C82494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DDA0763"/>
    <w:multiLevelType w:val="hybridMultilevel"/>
    <w:tmpl w:val="EFDC88EE"/>
    <w:lvl w:ilvl="0" w:tplc="71AAFC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0D409B"/>
    <w:multiLevelType w:val="hybridMultilevel"/>
    <w:tmpl w:val="60F8876E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523E2"/>
    <w:multiLevelType w:val="hybridMultilevel"/>
    <w:tmpl w:val="599624EC"/>
    <w:lvl w:ilvl="0" w:tplc="AB70548E">
      <w:start w:val="1"/>
      <w:numFmt w:val="decimal"/>
      <w:lvlText w:val="%1."/>
      <w:lvlJc w:val="left"/>
      <w:pPr>
        <w:ind w:left="112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4" w:hanging="360"/>
      </w:pPr>
    </w:lvl>
    <w:lvl w:ilvl="2" w:tplc="0422001B" w:tentative="1">
      <w:start w:val="1"/>
      <w:numFmt w:val="lowerRoman"/>
      <w:lvlText w:val="%3."/>
      <w:lvlJc w:val="right"/>
      <w:pPr>
        <w:ind w:left="2564" w:hanging="180"/>
      </w:pPr>
    </w:lvl>
    <w:lvl w:ilvl="3" w:tplc="0422000F" w:tentative="1">
      <w:start w:val="1"/>
      <w:numFmt w:val="decimal"/>
      <w:lvlText w:val="%4."/>
      <w:lvlJc w:val="left"/>
      <w:pPr>
        <w:ind w:left="3284" w:hanging="360"/>
      </w:pPr>
    </w:lvl>
    <w:lvl w:ilvl="4" w:tplc="04220019" w:tentative="1">
      <w:start w:val="1"/>
      <w:numFmt w:val="lowerLetter"/>
      <w:lvlText w:val="%5."/>
      <w:lvlJc w:val="left"/>
      <w:pPr>
        <w:ind w:left="4004" w:hanging="360"/>
      </w:pPr>
    </w:lvl>
    <w:lvl w:ilvl="5" w:tplc="0422001B" w:tentative="1">
      <w:start w:val="1"/>
      <w:numFmt w:val="lowerRoman"/>
      <w:lvlText w:val="%6."/>
      <w:lvlJc w:val="right"/>
      <w:pPr>
        <w:ind w:left="4724" w:hanging="180"/>
      </w:pPr>
    </w:lvl>
    <w:lvl w:ilvl="6" w:tplc="0422000F" w:tentative="1">
      <w:start w:val="1"/>
      <w:numFmt w:val="decimal"/>
      <w:lvlText w:val="%7."/>
      <w:lvlJc w:val="left"/>
      <w:pPr>
        <w:ind w:left="5444" w:hanging="360"/>
      </w:pPr>
    </w:lvl>
    <w:lvl w:ilvl="7" w:tplc="04220019" w:tentative="1">
      <w:start w:val="1"/>
      <w:numFmt w:val="lowerLetter"/>
      <w:lvlText w:val="%8."/>
      <w:lvlJc w:val="left"/>
      <w:pPr>
        <w:ind w:left="6164" w:hanging="360"/>
      </w:pPr>
    </w:lvl>
    <w:lvl w:ilvl="8" w:tplc="0422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10">
    <w:nsid w:val="46CC30CB"/>
    <w:multiLevelType w:val="hybridMultilevel"/>
    <w:tmpl w:val="A230B2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C4C59"/>
    <w:multiLevelType w:val="hybridMultilevel"/>
    <w:tmpl w:val="499EB558"/>
    <w:lvl w:ilvl="0" w:tplc="6980CF24">
      <w:start w:val="1"/>
      <w:numFmt w:val="decimal"/>
      <w:lvlText w:val="%1."/>
      <w:lvlJc w:val="left"/>
      <w:pPr>
        <w:ind w:left="792" w:hanging="360"/>
      </w:pPr>
      <w:rPr>
        <w:rFonts w:eastAsia="Calibri" w:cs="Times New Roman" w:hint="default"/>
        <w:i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>
    <w:nsid w:val="5E72764C"/>
    <w:multiLevelType w:val="hybridMultilevel"/>
    <w:tmpl w:val="A334811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E96AAA"/>
    <w:multiLevelType w:val="hybridMultilevel"/>
    <w:tmpl w:val="EE3E8208"/>
    <w:lvl w:ilvl="0" w:tplc="5CBAAE36">
      <w:start w:val="1"/>
      <w:numFmt w:val="decimal"/>
      <w:lvlText w:val="%1."/>
      <w:lvlJc w:val="left"/>
      <w:pPr>
        <w:ind w:left="570" w:hanging="360"/>
      </w:pPr>
    </w:lvl>
    <w:lvl w:ilvl="1" w:tplc="04090019">
      <w:start w:val="1"/>
      <w:numFmt w:val="lowerLetter"/>
      <w:lvlText w:val="%2."/>
      <w:lvlJc w:val="left"/>
      <w:pPr>
        <w:ind w:left="1290" w:hanging="360"/>
      </w:pPr>
    </w:lvl>
    <w:lvl w:ilvl="2" w:tplc="0409001B">
      <w:start w:val="1"/>
      <w:numFmt w:val="lowerRoman"/>
      <w:lvlText w:val="%3."/>
      <w:lvlJc w:val="right"/>
      <w:pPr>
        <w:ind w:left="2010" w:hanging="180"/>
      </w:pPr>
    </w:lvl>
    <w:lvl w:ilvl="3" w:tplc="0409000F">
      <w:start w:val="1"/>
      <w:numFmt w:val="decimal"/>
      <w:lvlText w:val="%4."/>
      <w:lvlJc w:val="left"/>
      <w:pPr>
        <w:ind w:left="2730" w:hanging="360"/>
      </w:pPr>
    </w:lvl>
    <w:lvl w:ilvl="4" w:tplc="04090019">
      <w:start w:val="1"/>
      <w:numFmt w:val="lowerLetter"/>
      <w:lvlText w:val="%5."/>
      <w:lvlJc w:val="left"/>
      <w:pPr>
        <w:ind w:left="3450" w:hanging="360"/>
      </w:pPr>
    </w:lvl>
    <w:lvl w:ilvl="5" w:tplc="0409001B">
      <w:start w:val="1"/>
      <w:numFmt w:val="lowerRoman"/>
      <w:lvlText w:val="%6."/>
      <w:lvlJc w:val="right"/>
      <w:pPr>
        <w:ind w:left="4170" w:hanging="180"/>
      </w:pPr>
    </w:lvl>
    <w:lvl w:ilvl="6" w:tplc="0409000F">
      <w:start w:val="1"/>
      <w:numFmt w:val="decimal"/>
      <w:lvlText w:val="%7."/>
      <w:lvlJc w:val="left"/>
      <w:pPr>
        <w:ind w:left="4890" w:hanging="360"/>
      </w:pPr>
    </w:lvl>
    <w:lvl w:ilvl="7" w:tplc="04090019">
      <w:start w:val="1"/>
      <w:numFmt w:val="lowerLetter"/>
      <w:lvlText w:val="%8."/>
      <w:lvlJc w:val="left"/>
      <w:pPr>
        <w:ind w:left="5610" w:hanging="360"/>
      </w:pPr>
    </w:lvl>
    <w:lvl w:ilvl="8" w:tplc="0409001B">
      <w:start w:val="1"/>
      <w:numFmt w:val="lowerRoman"/>
      <w:lvlText w:val="%9."/>
      <w:lvlJc w:val="right"/>
      <w:pPr>
        <w:ind w:left="6330" w:hanging="180"/>
      </w:pPr>
    </w:lvl>
  </w:abstractNum>
  <w:abstractNum w:abstractNumId="14">
    <w:nsid w:val="767414B4"/>
    <w:multiLevelType w:val="hybridMultilevel"/>
    <w:tmpl w:val="D7461A92"/>
    <w:lvl w:ilvl="0" w:tplc="23AE0FA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7"/>
  </w:num>
  <w:num w:numId="12">
    <w:abstractNumId w:val="4"/>
  </w:num>
  <w:num w:numId="13">
    <w:abstractNumId w:val="6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6D8"/>
    <w:rsid w:val="0001118E"/>
    <w:rsid w:val="00013E05"/>
    <w:rsid w:val="00045FD5"/>
    <w:rsid w:val="000821D0"/>
    <w:rsid w:val="00122E5D"/>
    <w:rsid w:val="00140A12"/>
    <w:rsid w:val="00152CBE"/>
    <w:rsid w:val="002A3FA7"/>
    <w:rsid w:val="002B169A"/>
    <w:rsid w:val="00300A84"/>
    <w:rsid w:val="003072F1"/>
    <w:rsid w:val="00343792"/>
    <w:rsid w:val="003B1DFC"/>
    <w:rsid w:val="003C7319"/>
    <w:rsid w:val="003D376A"/>
    <w:rsid w:val="004112FA"/>
    <w:rsid w:val="004C5AAC"/>
    <w:rsid w:val="005110BA"/>
    <w:rsid w:val="00523825"/>
    <w:rsid w:val="006075EC"/>
    <w:rsid w:val="00642036"/>
    <w:rsid w:val="00642C4C"/>
    <w:rsid w:val="00654456"/>
    <w:rsid w:val="0072045F"/>
    <w:rsid w:val="007456D8"/>
    <w:rsid w:val="00771521"/>
    <w:rsid w:val="007C78F1"/>
    <w:rsid w:val="00894B1A"/>
    <w:rsid w:val="008C27B4"/>
    <w:rsid w:val="00942BFB"/>
    <w:rsid w:val="0095573E"/>
    <w:rsid w:val="009A5194"/>
    <w:rsid w:val="00A0080A"/>
    <w:rsid w:val="00A26D1E"/>
    <w:rsid w:val="00A91450"/>
    <w:rsid w:val="00A934F0"/>
    <w:rsid w:val="00B61072"/>
    <w:rsid w:val="00B7525C"/>
    <w:rsid w:val="00BC35C2"/>
    <w:rsid w:val="00BC7188"/>
    <w:rsid w:val="00C4164E"/>
    <w:rsid w:val="00CE48E8"/>
    <w:rsid w:val="00CF2C7D"/>
    <w:rsid w:val="00E807FA"/>
    <w:rsid w:val="00EB4E7C"/>
    <w:rsid w:val="00ED096E"/>
    <w:rsid w:val="00EF190D"/>
    <w:rsid w:val="00F67EE0"/>
    <w:rsid w:val="00FC08B0"/>
    <w:rsid w:val="00FE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5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7456D8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1">
    <w:name w:val="1.раздел"/>
    <w:basedOn w:val="a"/>
    <w:uiPriority w:val="99"/>
    <w:semiHidden/>
    <w:rsid w:val="007456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5">
    <w:name w:val="мета"/>
    <w:basedOn w:val="a"/>
    <w:uiPriority w:val="99"/>
    <w:semiHidden/>
    <w:rsid w:val="007456D8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</w:rPr>
  </w:style>
  <w:style w:type="table" w:styleId="a6">
    <w:name w:val="Table Grid"/>
    <w:basedOn w:val="a1"/>
    <w:uiPriority w:val="39"/>
    <w:rsid w:val="007456D8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4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456D8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610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5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7456D8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1">
    <w:name w:val="1.раздел"/>
    <w:basedOn w:val="a"/>
    <w:uiPriority w:val="99"/>
    <w:semiHidden/>
    <w:rsid w:val="007456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5">
    <w:name w:val="мета"/>
    <w:basedOn w:val="a"/>
    <w:uiPriority w:val="99"/>
    <w:semiHidden/>
    <w:rsid w:val="007456D8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</w:rPr>
  </w:style>
  <w:style w:type="table" w:styleId="a6">
    <w:name w:val="Table Grid"/>
    <w:basedOn w:val="a1"/>
    <w:uiPriority w:val="39"/>
    <w:rsid w:val="007456D8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4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456D8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610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hyperlink" Target="https://naurok.com.ua/prezentaciya-sonce-ta-yogo-znachennya-dlya-zhittya-na-zemli-17163.html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7.gif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svitdovkola.org/2/2" TargetMode="External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12</Pages>
  <Words>5485</Words>
  <Characters>3128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FOX</cp:lastModifiedBy>
  <cp:revision>29</cp:revision>
  <dcterms:created xsi:type="dcterms:W3CDTF">2023-01-20T20:29:00Z</dcterms:created>
  <dcterms:modified xsi:type="dcterms:W3CDTF">2023-01-21T21:32:00Z</dcterms:modified>
</cp:coreProperties>
</file>