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A3B" w:rsidRPr="003D364B" w:rsidRDefault="00FF5A3B" w:rsidP="003D364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2768" w:rsidRDefault="003D364B" w:rsidP="003D364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36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FF5A3B" w:rsidRPr="003D364B">
        <w:rPr>
          <w:rFonts w:ascii="Times New Roman" w:hAnsi="Times New Roman" w:cs="Times New Roman"/>
          <w:b/>
          <w:sz w:val="28"/>
          <w:szCs w:val="28"/>
          <w:lang w:val="uk-UA"/>
        </w:rPr>
        <w:t>Інтегрова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ний урок літературного читання й</w:t>
      </w:r>
      <w:r w:rsidR="00FF5A3B" w:rsidRPr="003D36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природознавства</w:t>
      </w:r>
    </w:p>
    <w:p w:rsidR="00FF5A3B" w:rsidRPr="00A72768" w:rsidRDefault="00F105DE" w:rsidP="00A7276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Тема з літературного </w:t>
      </w:r>
      <w:r w:rsidR="00FF5A3B">
        <w:rPr>
          <w:rFonts w:ascii="Times New Roman" w:hAnsi="Times New Roman" w:cs="Times New Roman"/>
          <w:sz w:val="28"/>
          <w:szCs w:val="28"/>
          <w:lang w:val="uk-UA"/>
        </w:rPr>
        <w:t>читання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D36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Василь Сухомлинський. </w:t>
      </w:r>
      <w:r w:rsidR="00FF5A3B" w:rsidRPr="003D364B">
        <w:rPr>
          <w:rFonts w:ascii="Times New Roman" w:hAnsi="Times New Roman" w:cs="Times New Roman"/>
          <w:b/>
          <w:sz w:val="28"/>
          <w:szCs w:val="28"/>
          <w:lang w:val="uk-UA"/>
        </w:rPr>
        <w:t>Не забувай про джерело</w:t>
      </w:r>
    </w:p>
    <w:p w:rsidR="00FF5A3B" w:rsidRDefault="00FF5A3B" w:rsidP="00A7276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Тема з природознавства. </w:t>
      </w:r>
      <w:r w:rsidRPr="003D364B">
        <w:rPr>
          <w:rFonts w:ascii="Times New Roman" w:hAnsi="Times New Roman" w:cs="Times New Roman"/>
          <w:b/>
          <w:sz w:val="28"/>
          <w:szCs w:val="28"/>
          <w:lang w:val="uk-UA"/>
        </w:rPr>
        <w:t>Водні багатства України</w:t>
      </w:r>
    </w:p>
    <w:p w:rsidR="00A72768" w:rsidRPr="00A72768" w:rsidRDefault="00A72768" w:rsidP="00A7276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2768">
        <w:rPr>
          <w:rFonts w:ascii="Times New Roman" w:hAnsi="Times New Roman" w:cs="Times New Roman"/>
          <w:sz w:val="28"/>
          <w:szCs w:val="28"/>
          <w:lang w:val="uk-UA"/>
        </w:rPr>
        <w:t>Мета</w:t>
      </w:r>
      <w:r w:rsidR="00A91D6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5A3B" w:rsidRPr="00A72768" w:rsidRDefault="00FF5A3B" w:rsidP="003D364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2768">
        <w:rPr>
          <w:rFonts w:ascii="Times New Roman" w:hAnsi="Times New Roman" w:cs="Times New Roman"/>
          <w:sz w:val="28"/>
          <w:szCs w:val="28"/>
          <w:lang w:val="uk-UA"/>
        </w:rPr>
        <w:t xml:space="preserve">Формування предметних </w:t>
      </w:r>
      <w:proofErr w:type="spellStart"/>
      <w:r w:rsidRPr="00A72768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A727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5A3B" w:rsidRDefault="00677929" w:rsidP="003D364B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Продовжити ознайомлення </w:t>
      </w:r>
      <w:r w:rsidR="00FF5A3B">
        <w:rPr>
          <w:rFonts w:ascii="Times New Roman" w:hAnsi="Times New Roman" w:cs="Times New Roman"/>
          <w:sz w:val="28"/>
          <w:szCs w:val="28"/>
          <w:lang w:val="uk-UA"/>
        </w:rPr>
        <w:t xml:space="preserve"> ді</w:t>
      </w:r>
      <w:r>
        <w:rPr>
          <w:rFonts w:ascii="Times New Roman" w:hAnsi="Times New Roman" w:cs="Times New Roman"/>
          <w:sz w:val="28"/>
          <w:szCs w:val="28"/>
          <w:lang w:val="uk-UA"/>
        </w:rPr>
        <w:t>тей з творчістю</w:t>
      </w:r>
      <w:r w:rsidR="00FF5A3B">
        <w:rPr>
          <w:rFonts w:ascii="Times New Roman" w:hAnsi="Times New Roman" w:cs="Times New Roman"/>
          <w:sz w:val="28"/>
          <w:szCs w:val="28"/>
          <w:lang w:val="uk-UA"/>
        </w:rPr>
        <w:t xml:space="preserve"> видатного українського педагога і письменника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В. Сухомлинського</w:t>
      </w:r>
      <w:r w:rsidR="00FF5A3B">
        <w:rPr>
          <w:rFonts w:ascii="Times New Roman" w:hAnsi="Times New Roman" w:cs="Times New Roman"/>
          <w:sz w:val="28"/>
          <w:szCs w:val="28"/>
          <w:lang w:val="uk-UA"/>
        </w:rPr>
        <w:t>; розвивати вміння аналізувати, структурува</w:t>
      </w:r>
      <w:r w:rsidR="003D364B">
        <w:rPr>
          <w:rFonts w:ascii="Times New Roman" w:hAnsi="Times New Roman" w:cs="Times New Roman"/>
          <w:sz w:val="28"/>
          <w:szCs w:val="28"/>
          <w:lang w:val="uk-UA"/>
        </w:rPr>
        <w:t>ти текст, визначати його тему й</w:t>
      </w:r>
      <w:r w:rsidR="00FF5A3B">
        <w:rPr>
          <w:rFonts w:ascii="Times New Roman" w:hAnsi="Times New Roman" w:cs="Times New Roman"/>
          <w:sz w:val="28"/>
          <w:szCs w:val="28"/>
          <w:lang w:val="uk-UA"/>
        </w:rPr>
        <w:t xml:space="preserve"> мету; </w:t>
      </w:r>
      <w:r w:rsidR="009D426F">
        <w:rPr>
          <w:rFonts w:ascii="Times New Roman" w:hAnsi="Times New Roman" w:cs="Times New Roman"/>
          <w:sz w:val="28"/>
          <w:szCs w:val="28"/>
          <w:lang w:val="uk-UA"/>
        </w:rPr>
        <w:t>відпрацьовувати навички якісного читання; розвивати мовленнєву компетентність, вміння висловлювати влас</w:t>
      </w:r>
      <w:r w:rsidR="0058339B">
        <w:rPr>
          <w:rFonts w:ascii="Times New Roman" w:hAnsi="Times New Roman" w:cs="Times New Roman"/>
          <w:sz w:val="28"/>
          <w:szCs w:val="28"/>
          <w:lang w:val="uk-UA"/>
        </w:rPr>
        <w:t>ну думку, оцінні судження.</w:t>
      </w:r>
    </w:p>
    <w:p w:rsidR="009D426F" w:rsidRDefault="009D426F" w:rsidP="003D364B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Формувати поняття про штучні й природні </w:t>
      </w:r>
      <w:r w:rsidR="00710A0C">
        <w:rPr>
          <w:rFonts w:ascii="Times New Roman" w:hAnsi="Times New Roman" w:cs="Times New Roman"/>
          <w:sz w:val="28"/>
          <w:szCs w:val="28"/>
          <w:lang w:val="uk-UA"/>
        </w:rPr>
        <w:t>водойми</w:t>
      </w:r>
      <w:r>
        <w:rPr>
          <w:rFonts w:ascii="Times New Roman" w:hAnsi="Times New Roman" w:cs="Times New Roman"/>
          <w:sz w:val="28"/>
          <w:szCs w:val="28"/>
          <w:lang w:val="uk-UA"/>
        </w:rPr>
        <w:t>; розвивати вміння працювати з фізичною картою, показувати на карті найбільші річки України, Чорне та Азовське моря.</w:t>
      </w:r>
    </w:p>
    <w:p w:rsidR="009D426F" w:rsidRPr="00A72768" w:rsidRDefault="009D426F" w:rsidP="003D364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2768">
        <w:rPr>
          <w:rFonts w:ascii="Times New Roman" w:hAnsi="Times New Roman" w:cs="Times New Roman"/>
          <w:sz w:val="28"/>
          <w:szCs w:val="28"/>
          <w:lang w:val="uk-UA"/>
        </w:rPr>
        <w:t xml:space="preserve">Формування ключових </w:t>
      </w:r>
      <w:proofErr w:type="spellStart"/>
      <w:r w:rsidRPr="00A72768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A727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339B" w:rsidRDefault="0058339B" w:rsidP="003D364B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Інформаційно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- цифрова: формувати вміння використовувати ІКТ для пошуку, обробки та обміну інформацією.</w:t>
      </w:r>
    </w:p>
    <w:p w:rsidR="0058339B" w:rsidRDefault="0058339B" w:rsidP="003D364B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Уміння вчитися: розвивати пізнавальний інтерес, здатність до пошуку й засвоєння нових знань.</w:t>
      </w:r>
    </w:p>
    <w:p w:rsidR="003D364B" w:rsidRDefault="003D364B" w:rsidP="003D364B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Соціальна: розвивати комунікативні навички, виховувати почуття відповідальності за власні вчинки.</w:t>
      </w:r>
    </w:p>
    <w:p w:rsidR="003D364B" w:rsidRDefault="003D364B" w:rsidP="003D364B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Екологічна: виховувати дбайливе ставлення до природи.</w:t>
      </w:r>
    </w:p>
    <w:p w:rsidR="003D364B" w:rsidRDefault="003D364B" w:rsidP="00A7276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Тип уроку: урок застосування знань, умінь і навичок.</w:t>
      </w:r>
    </w:p>
    <w:p w:rsidR="003D364B" w:rsidRDefault="003D364B" w:rsidP="00A7276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Обладнан</w:t>
      </w:r>
      <w:r w:rsidR="00677929">
        <w:rPr>
          <w:rFonts w:ascii="Times New Roman" w:hAnsi="Times New Roman" w:cs="Times New Roman"/>
          <w:sz w:val="28"/>
          <w:szCs w:val="28"/>
          <w:lang w:val="uk-UA"/>
        </w:rPr>
        <w:t xml:space="preserve">ня: Фізична карта України, телевізор, ноутбук, </w:t>
      </w:r>
      <w:proofErr w:type="spellStart"/>
      <w:r w:rsidR="00677929">
        <w:rPr>
          <w:rFonts w:ascii="Times New Roman" w:hAnsi="Times New Roman" w:cs="Times New Roman"/>
          <w:sz w:val="28"/>
          <w:szCs w:val="28"/>
          <w:lang w:val="uk-UA"/>
        </w:rPr>
        <w:t>відеопр</w:t>
      </w:r>
      <w:r w:rsidR="00B16C29">
        <w:rPr>
          <w:rFonts w:ascii="Times New Roman" w:hAnsi="Times New Roman" w:cs="Times New Roman"/>
          <w:sz w:val="28"/>
          <w:szCs w:val="28"/>
          <w:lang w:val="uk-UA"/>
        </w:rPr>
        <w:t>езентації</w:t>
      </w:r>
      <w:proofErr w:type="spellEnd"/>
      <w:r w:rsidR="00B16C29">
        <w:rPr>
          <w:rFonts w:ascii="Times New Roman" w:hAnsi="Times New Roman" w:cs="Times New Roman"/>
          <w:sz w:val="28"/>
          <w:szCs w:val="28"/>
          <w:lang w:val="uk-UA"/>
        </w:rPr>
        <w:t xml:space="preserve"> учнів, картки для опорних таблиць, "Бланки успіху"</w:t>
      </w:r>
      <w:r w:rsidR="003B6D4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77929" w:rsidRPr="00F3552C" w:rsidRDefault="00677929" w:rsidP="00677929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52C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9D426F" w:rsidRPr="00F3552C" w:rsidRDefault="00D42CA1" w:rsidP="00D42CA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52C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Організаційна частина</w:t>
      </w:r>
    </w:p>
    <w:p w:rsidR="00D42CA1" w:rsidRPr="00F3552C" w:rsidRDefault="00D42CA1" w:rsidP="00D42CA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52C">
        <w:rPr>
          <w:rFonts w:ascii="Times New Roman" w:hAnsi="Times New Roman" w:cs="Times New Roman"/>
          <w:b/>
          <w:sz w:val="28"/>
          <w:szCs w:val="28"/>
          <w:lang w:val="uk-UA"/>
        </w:rPr>
        <w:t>ІІ. Мовленнєва розминка</w:t>
      </w:r>
    </w:p>
    <w:p w:rsidR="00D42CA1" w:rsidRPr="002E0EE3" w:rsidRDefault="00D42CA1" w:rsidP="00D42CA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E0EE3">
        <w:rPr>
          <w:rFonts w:ascii="Times New Roman" w:hAnsi="Times New Roman" w:cs="Times New Roman"/>
          <w:b/>
          <w:sz w:val="28"/>
          <w:szCs w:val="28"/>
          <w:lang w:val="uk-UA"/>
        </w:rPr>
        <w:t>1. Артикуляційна гімнастика</w:t>
      </w:r>
    </w:p>
    <w:p w:rsidR="00D42CA1" w:rsidRDefault="00D42CA1" w:rsidP="00D42CA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" Гармошка". Посміхнутися, зробити грибочок ( присмоктатися широким язиком до піднебіння). Не відриваюч</w:t>
      </w:r>
      <w:r w:rsidR="002E0EE3">
        <w:rPr>
          <w:rFonts w:ascii="Times New Roman" w:hAnsi="Times New Roman" w:cs="Times New Roman"/>
          <w:sz w:val="28"/>
          <w:szCs w:val="28"/>
          <w:lang w:val="uk-UA"/>
        </w:rPr>
        <w:t>и яз</w:t>
      </w:r>
      <w:r w:rsidR="00A72768">
        <w:rPr>
          <w:rFonts w:ascii="Times New Roman" w:hAnsi="Times New Roman" w:cs="Times New Roman"/>
          <w:sz w:val="28"/>
          <w:szCs w:val="28"/>
          <w:lang w:val="uk-UA"/>
        </w:rPr>
        <w:t>ика, розтягувати губи і збирати у дудочку. Зуби не стискати.</w:t>
      </w:r>
    </w:p>
    <w:p w:rsidR="00D42CA1" w:rsidRDefault="00B16C29" w:rsidP="00D42CA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" Барабанч</w:t>
      </w:r>
      <w:r w:rsidR="00D42CA1">
        <w:rPr>
          <w:rFonts w:ascii="Times New Roman" w:hAnsi="Times New Roman" w:cs="Times New Roman"/>
          <w:sz w:val="28"/>
          <w:szCs w:val="28"/>
          <w:lang w:val="uk-UA"/>
        </w:rPr>
        <w:t>ик". Посміхнутися,відкрити рот, кінчик язика за верхніми зубами: " Де-де-де...".</w:t>
      </w:r>
    </w:p>
    <w:p w:rsidR="00D42CA1" w:rsidRDefault="00D42CA1" w:rsidP="00D42CA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" Кулька". Надути щоки, здути щоки.</w:t>
      </w:r>
    </w:p>
    <w:p w:rsidR="00852A04" w:rsidRPr="002E0EE3" w:rsidRDefault="00D42CA1" w:rsidP="00D42CA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E0EE3">
        <w:rPr>
          <w:rFonts w:ascii="Times New Roman" w:hAnsi="Times New Roman" w:cs="Times New Roman"/>
          <w:b/>
          <w:sz w:val="28"/>
          <w:szCs w:val="28"/>
          <w:lang w:val="uk-UA"/>
        </w:rPr>
        <w:t>2. Скоромовки</w:t>
      </w:r>
    </w:p>
    <w:p w:rsidR="00D42CA1" w:rsidRPr="00852A04" w:rsidRDefault="00D42CA1" w:rsidP="00D42CA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</w:t>
      </w:r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Жив </w:t>
      </w:r>
      <w:proofErr w:type="spellStart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бик</w:t>
      </w:r>
      <w:proofErr w:type="spellEnd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 </w:t>
      </w:r>
      <w:proofErr w:type="spellStart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тупогуб</w:t>
      </w:r>
      <w:proofErr w:type="spellEnd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, </w:t>
      </w:r>
      <w:proofErr w:type="spellStart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тупогубенький</w:t>
      </w:r>
      <w:proofErr w:type="spellEnd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 </w:t>
      </w:r>
      <w:proofErr w:type="spellStart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бичок</w:t>
      </w:r>
      <w:proofErr w:type="spellEnd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, </w:t>
      </w:r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br/>
      </w:r>
      <w:proofErr w:type="spellStart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тупогубенький</w:t>
      </w:r>
      <w:proofErr w:type="spellEnd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 </w:t>
      </w:r>
      <w:proofErr w:type="spellStart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бичок</w:t>
      </w:r>
      <w:proofErr w:type="spellEnd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, </w:t>
      </w:r>
      <w:proofErr w:type="spellStart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але</w:t>
      </w:r>
      <w:proofErr w:type="spellEnd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 </w:t>
      </w:r>
      <w:proofErr w:type="spellStart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довгий</w:t>
      </w:r>
      <w:proofErr w:type="spellEnd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 </w:t>
      </w:r>
      <w:proofErr w:type="spellStart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язичок</w:t>
      </w:r>
      <w:proofErr w:type="spellEnd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.</w:t>
      </w:r>
    </w:p>
    <w:p w:rsidR="00D42CA1" w:rsidRDefault="00D42CA1" w:rsidP="00D42CA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proofErr w:type="spellStart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Бурі</w:t>
      </w:r>
      <w:proofErr w:type="spellEnd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 </w:t>
      </w:r>
      <w:proofErr w:type="spellStart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бобри</w:t>
      </w:r>
      <w:proofErr w:type="spellEnd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 </w:t>
      </w:r>
      <w:proofErr w:type="spellStart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брід</w:t>
      </w:r>
      <w:proofErr w:type="spellEnd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 перебрели, </w:t>
      </w:r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br/>
      </w:r>
      <w:proofErr w:type="spellStart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забули</w:t>
      </w:r>
      <w:proofErr w:type="spellEnd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 </w:t>
      </w:r>
      <w:proofErr w:type="spellStart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бобри</w:t>
      </w:r>
      <w:proofErr w:type="spellEnd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 </w:t>
      </w:r>
      <w:proofErr w:type="spellStart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забрати</w:t>
      </w:r>
      <w:proofErr w:type="spellEnd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 </w:t>
      </w:r>
      <w:proofErr w:type="spellStart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торби</w:t>
      </w:r>
      <w:proofErr w:type="spellEnd"/>
      <w:r w:rsidRPr="00A828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.</w:t>
      </w:r>
    </w:p>
    <w:p w:rsidR="00852A04" w:rsidRDefault="00852A04" w:rsidP="00D42CA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 w:rsidRPr="00F355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 xml:space="preserve">ІІІ. </w:t>
      </w:r>
      <w:r w:rsidRPr="007138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Перевірка домашнього завдання. Активізація опорних знань</w:t>
      </w:r>
    </w:p>
    <w:p w:rsidR="00852A04" w:rsidRPr="002E0EE3" w:rsidRDefault="002270A4" w:rsidP="00D42CA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</w:pPr>
      <w:r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 xml:space="preserve">1. </w:t>
      </w:r>
      <w:r w:rsidR="00852A04"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Виразне читання віршів:</w:t>
      </w:r>
    </w:p>
    <w:p w:rsidR="00852A04" w:rsidRDefault="00B83090" w:rsidP="00D42CA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Володимир Лучук. Скільки річок в Україні?</w:t>
      </w:r>
    </w:p>
    <w:p w:rsidR="00B83090" w:rsidRDefault="00B83090" w:rsidP="00D42CA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Ліна </w:t>
      </w:r>
      <w:r w:rsidR="002270A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Костенко. Я хочу на озеро Сві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тязь</w:t>
      </w:r>
    </w:p>
    <w:p w:rsidR="00675228" w:rsidRDefault="00675228" w:rsidP="00D42CA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Аналіз якості читання. Поради однокласників </w:t>
      </w:r>
    </w:p>
    <w:p w:rsidR="002270A4" w:rsidRPr="002E0EE3" w:rsidRDefault="002270A4" w:rsidP="00D42CA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</w:pPr>
      <w:r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1. Пер</w:t>
      </w:r>
      <w:r w:rsidR="0019129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 xml:space="preserve">евірка творчого завдання. </w:t>
      </w:r>
      <w:proofErr w:type="spellStart"/>
      <w:r w:rsidR="0019129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Відео</w:t>
      </w:r>
      <w:r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презентації</w:t>
      </w:r>
      <w:proofErr w:type="spellEnd"/>
      <w:r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 xml:space="preserve"> учнів: </w:t>
      </w:r>
    </w:p>
    <w:p w:rsidR="002270A4" w:rsidRDefault="002270A4" w:rsidP="00D42CA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 w:rsidRPr="002E0EE3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8F8F8"/>
          <w:lang w:val="uk-UA"/>
        </w:rPr>
        <w:t>"Річки України"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</w:t>
      </w:r>
    </w:p>
    <w:p w:rsidR="00F06B34" w:rsidRDefault="00F06B34" w:rsidP="00D42CA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- Давайте знайдемо на карті названі річки й покажемо їх.</w:t>
      </w:r>
    </w:p>
    <w:p w:rsidR="00F06B34" w:rsidRPr="00C6575B" w:rsidRDefault="00F06B34" w:rsidP="00D42CA1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( </w:t>
      </w:r>
      <w:r w:rsidR="00E60873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Дніпро,</w:t>
      </w:r>
      <w:r w:rsidR="00E60873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2.Південний Буг, 3.Дністер, 4.Сіверський Донець, 5.Десна, 6.Дунай)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</w:t>
      </w:r>
    </w:p>
    <w:p w:rsidR="00852A04" w:rsidRPr="00984E2F" w:rsidRDefault="00675228" w:rsidP="00D42CA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</w:pPr>
      <w:r w:rsidRPr="00F355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І</w:t>
      </w:r>
      <w:r w:rsidRPr="00F355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en-US"/>
        </w:rPr>
        <w:t>V</w:t>
      </w:r>
      <w:r w:rsidRPr="00F355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 xml:space="preserve">. </w:t>
      </w:r>
      <w:r w:rsidR="00852A04" w:rsidRPr="00984E2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Мотивація навчальної діяльності. Повідомлення теми, мети, завдань уроку</w:t>
      </w:r>
    </w:p>
    <w:p w:rsidR="00710A0C" w:rsidRDefault="00C37E6C" w:rsidP="00D42CA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- </w:t>
      </w:r>
      <w:r w:rsidR="00710A0C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Як бачимо тематика літературних творів з розділу " Як не любить той край..." дуже тісно переплітається</w:t>
      </w:r>
      <w:r w:rsidR="00136BFF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з природничою темою " Водні багатс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тва України", тому сьогодні ми </w:t>
      </w:r>
      <w:r w:rsidR="00136BFF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інтегруємо читання з природознавством і з'ясуємо різницю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між штучним</w:t>
      </w:r>
      <w:r w:rsidR="00F06B34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и і природними водоймами, попрацюємо з фізичною картою</w:t>
      </w:r>
      <w:r w:rsidR="00E60873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України. А, </w:t>
      </w:r>
      <w:r w:rsidR="00136BFF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головне</w:t>
      </w:r>
      <w:r w:rsidR="00E60873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,</w:t>
      </w:r>
      <w:r w:rsidR="00136BFF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повчимося дбайливо ставитись до природних багатств, прочитавши мудре оповідання В. Сухомлинського " Не забувай про джерело".</w:t>
      </w:r>
    </w:p>
    <w:p w:rsidR="00984E2F" w:rsidRDefault="00984E2F" w:rsidP="00D42CA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Щоб кожен міг продемонструвати свої досягнення я підготувала для вас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"Бланки успіху". Виконані завдання з предмета дадуть вам 8 балів, а додаткові бали ви можете накопичити під час уроку за правильні відповіді. Таким чином кожен з вас отримає 2 оцінки. Одну </w:t>
      </w:r>
      <w:r w:rsidR="00506DA2">
        <w:rPr>
          <w:rFonts w:ascii="Times New Roman" w:hAnsi="Times New Roman" w:cs="Times New Roman"/>
          <w:sz w:val="28"/>
          <w:szCs w:val="28"/>
          <w:lang w:val="uk-UA"/>
        </w:rPr>
        <w:t>з літературного читання</w:t>
      </w:r>
      <w:r>
        <w:rPr>
          <w:rFonts w:ascii="Times New Roman" w:hAnsi="Times New Roman" w:cs="Times New Roman"/>
          <w:sz w:val="28"/>
          <w:szCs w:val="28"/>
          <w:lang w:val="uk-UA"/>
        </w:rPr>
        <w:t>, другу</w:t>
      </w:r>
      <w:r w:rsidR="00506DA2" w:rsidRPr="00506D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6DA2">
        <w:rPr>
          <w:rFonts w:ascii="Times New Roman" w:hAnsi="Times New Roman" w:cs="Times New Roman"/>
          <w:sz w:val="28"/>
          <w:szCs w:val="28"/>
          <w:lang w:val="uk-UA"/>
        </w:rPr>
        <w:t xml:space="preserve">з природознавства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52A04" w:rsidRPr="00F3552C" w:rsidRDefault="00C37E6C" w:rsidP="00D42CA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</w:pPr>
      <w:r w:rsidRPr="00F355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en-US"/>
        </w:rPr>
        <w:lastRenderedPageBreak/>
        <w:t>V</w:t>
      </w:r>
      <w:r w:rsidRPr="00F355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 xml:space="preserve">. </w:t>
      </w:r>
      <w:r w:rsidR="00852A04" w:rsidRPr="00F355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Робота над темою</w:t>
      </w:r>
    </w:p>
    <w:p w:rsidR="00C37E6C" w:rsidRPr="00F3552C" w:rsidRDefault="00C37E6C" w:rsidP="00D42CA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</w:pPr>
      <w:r w:rsidRPr="00F355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Природничий блок</w:t>
      </w:r>
    </w:p>
    <w:p w:rsidR="00C37E6C" w:rsidRPr="00A72768" w:rsidRDefault="00C37E6C" w:rsidP="00D42CA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1. Самостійне ознайомлення з навчальним матеріалом параграфа 44.</w:t>
      </w:r>
      <w:r w:rsidR="00671480"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 xml:space="preserve"> </w:t>
      </w:r>
      <w:r w:rsidR="00A72768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( с.132-133)</w:t>
      </w:r>
    </w:p>
    <w:p w:rsidR="00671480" w:rsidRPr="002E0EE3" w:rsidRDefault="00671480" w:rsidP="00D42CA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</w:pPr>
      <w:r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2." Мозковий штурм"</w:t>
      </w:r>
    </w:p>
    <w:p w:rsidR="00C37E6C" w:rsidRDefault="00E60873" w:rsidP="00D42CA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- Зачитайте </w:t>
      </w:r>
      <w:r w:rsidR="00C37E6C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визначення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,</w:t>
      </w:r>
      <w:r w:rsidR="00C37E6C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що таке водойма. ( Це природне або штучне заглиблення в земній поверхні, у якому накопичується й затримується вода.)</w:t>
      </w:r>
    </w:p>
    <w:p w:rsidR="00671480" w:rsidRDefault="00671480" w:rsidP="00D42CA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- Які водойми називають штучними? ( Створені руками людини.)</w:t>
      </w:r>
    </w:p>
    <w:p w:rsidR="00C37E6C" w:rsidRDefault="00671480" w:rsidP="00D42CA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-  Які водойми відносяться до штучних? ( Ставки, водосховища, канали.)</w:t>
      </w:r>
    </w:p>
    <w:p w:rsidR="00671480" w:rsidRDefault="00671480" w:rsidP="00D42CA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- Що відноситься до природних водойм? ( Річки, струмки, джерела, озера, моря</w:t>
      </w:r>
      <w:r w:rsidR="00F105DE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)</w:t>
      </w:r>
    </w:p>
    <w:p w:rsidR="007138C6" w:rsidRDefault="007138C6" w:rsidP="00D42CA1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8F8F8"/>
          <w:lang w:val="uk-UA"/>
        </w:rPr>
        <w:t xml:space="preserve">На дошку вивішуються </w:t>
      </w:r>
      <w:r w:rsidR="003B6D4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8F8F8"/>
          <w:lang w:val="uk-UA"/>
        </w:rPr>
        <w:t>опорні таблиці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8F8F8"/>
          <w:lang w:val="uk-UA"/>
        </w:rPr>
        <w:t>.</w:t>
      </w:r>
    </w:p>
    <w:p w:rsidR="007138C6" w:rsidRDefault="003B6D45" w:rsidP="00D42CA1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8F8F8"/>
          <w:lang w:val="uk-UA"/>
        </w:rPr>
        <w:t xml:space="preserve">Штучні водойми: </w:t>
      </w:r>
      <w:r w:rsidRPr="003B6D4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8F8F8"/>
          <w:lang w:val="uk-UA"/>
        </w:rPr>
        <w:t>ставки, водосховища, канали</w:t>
      </w:r>
      <w:r w:rsidR="007138C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8F8F8"/>
          <w:lang w:val="uk-UA"/>
        </w:rPr>
        <w:t>.</w:t>
      </w:r>
    </w:p>
    <w:p w:rsidR="003B6D45" w:rsidRPr="003B6D45" w:rsidRDefault="00C6575B" w:rsidP="00D42CA1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8F8F8"/>
          <w:lang w:val="uk-UA"/>
        </w:rPr>
        <w:t>Природні водойми:</w:t>
      </w:r>
      <w:r w:rsidRPr="00C6575B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8F8F8"/>
          <w:lang w:val="uk-UA"/>
        </w:rPr>
        <w:t>р</w:t>
      </w:r>
      <w:r w:rsidRPr="00C6575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8F8F8"/>
          <w:lang w:val="uk-UA"/>
        </w:rPr>
        <w:t>ічки, струмки, джерела, озера, моря</w:t>
      </w:r>
      <w:r w:rsidR="007138C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8F8F8"/>
          <w:lang w:val="uk-UA"/>
        </w:rPr>
        <w:t>.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8F8F8"/>
          <w:lang w:val="uk-UA"/>
        </w:rPr>
        <w:t xml:space="preserve"> </w:t>
      </w:r>
      <w:r w:rsidR="003B6D4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8F8F8"/>
          <w:lang w:val="uk-UA"/>
        </w:rPr>
        <w:t xml:space="preserve"> </w:t>
      </w:r>
    </w:p>
    <w:p w:rsidR="00671480" w:rsidRPr="002E0EE3" w:rsidRDefault="00671480" w:rsidP="00D42CA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</w:pPr>
      <w:r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 xml:space="preserve">3. Перегляд учнівської </w:t>
      </w:r>
      <w:proofErr w:type="spellStart"/>
      <w:r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відеопрезентації</w:t>
      </w:r>
      <w:proofErr w:type="spellEnd"/>
      <w:r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 xml:space="preserve"> </w:t>
      </w:r>
      <w:r w:rsidRPr="002E0EE3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8F8F8"/>
          <w:lang w:val="uk-UA"/>
        </w:rPr>
        <w:t>" Моря</w:t>
      </w:r>
      <w:r w:rsidR="00C25320" w:rsidRPr="002E0EE3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8F8F8"/>
          <w:lang w:val="uk-UA"/>
        </w:rPr>
        <w:t xml:space="preserve"> України</w:t>
      </w:r>
      <w:r w:rsidRPr="002E0EE3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8F8F8"/>
          <w:lang w:val="uk-UA"/>
        </w:rPr>
        <w:t>"</w:t>
      </w:r>
    </w:p>
    <w:p w:rsidR="007138C6" w:rsidRDefault="00671480" w:rsidP="00D42CA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 w:rsidRPr="007138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 xml:space="preserve">4. Робота з </w:t>
      </w:r>
      <w:r w:rsidR="00C25320" w:rsidRPr="007138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фізичною картою.</w:t>
      </w:r>
      <w:r w:rsidR="00C25320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</w:t>
      </w:r>
    </w:p>
    <w:p w:rsidR="00C25320" w:rsidRDefault="00191296" w:rsidP="00D42CA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Визначення </w:t>
      </w:r>
      <w:r w:rsidR="00C25320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розташ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ування на карті морів </w:t>
      </w:r>
      <w:r w:rsidR="00C25320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України.</w:t>
      </w:r>
    </w:p>
    <w:p w:rsidR="007138C6" w:rsidRDefault="00C25320" w:rsidP="00D42CA1">
      <w:pP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8F8F8"/>
          <w:lang w:val="uk-UA"/>
        </w:rPr>
      </w:pPr>
      <w:r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 xml:space="preserve">5. Перегляд учнівської </w:t>
      </w:r>
      <w:proofErr w:type="spellStart"/>
      <w:r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відеопрезентації</w:t>
      </w:r>
      <w:proofErr w:type="spellEnd"/>
      <w:r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 xml:space="preserve"> </w:t>
      </w:r>
      <w:r w:rsidRPr="002E0EE3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8F8F8"/>
          <w:lang w:val="uk-UA"/>
        </w:rPr>
        <w:t>" Найбільші озера України"</w:t>
      </w:r>
    </w:p>
    <w:p w:rsidR="00191296" w:rsidRDefault="00191296" w:rsidP="0019129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Визначення  розташування на карті найбільших озер України.</w:t>
      </w:r>
    </w:p>
    <w:p w:rsidR="009D426F" w:rsidRPr="00F3552C" w:rsidRDefault="00C25320" w:rsidP="00C2532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</w:pPr>
      <w:r w:rsidRPr="00F355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en-US"/>
        </w:rPr>
        <w:t>V</w:t>
      </w:r>
      <w:r w:rsidR="007138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 xml:space="preserve">І. </w:t>
      </w:r>
      <w:proofErr w:type="spellStart"/>
      <w:r w:rsidR="007138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Музхвилинка-бадьоринка</w:t>
      </w:r>
      <w:proofErr w:type="spellEnd"/>
    </w:p>
    <w:p w:rsidR="00C25320" w:rsidRPr="00F3552C" w:rsidRDefault="00C25320" w:rsidP="00C2532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</w:pPr>
      <w:r w:rsidRPr="00F355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en-US"/>
        </w:rPr>
        <w:t>V</w:t>
      </w:r>
      <w:r w:rsidRPr="00F355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ІІ. Розвиток умінь і навичок</w:t>
      </w:r>
    </w:p>
    <w:p w:rsidR="00C25320" w:rsidRPr="00F3552C" w:rsidRDefault="00C25320" w:rsidP="00C2532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</w:pPr>
      <w:r w:rsidRPr="00F355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Літературний блок</w:t>
      </w:r>
    </w:p>
    <w:p w:rsidR="00FA032D" w:rsidRDefault="0029425C" w:rsidP="00C2532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Всі ми любимо</w:t>
      </w:r>
      <w:r w:rsidR="00FA032D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рідний край і той малесенький струмок або річку, озеро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чи ставок, біля яких проходить н</w:t>
      </w:r>
      <w:r w:rsidR="00FA032D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аше дитинство. Давайте замислимось над цим, прочитавши оповідання В. Сухомлинського " Не забувай про джерело".</w:t>
      </w:r>
      <w:r w:rsidR="00A72768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( с.75-76)</w:t>
      </w:r>
    </w:p>
    <w:p w:rsidR="00F105DE" w:rsidRDefault="00FA032D" w:rsidP="00C2532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1. Зразкове читання підготовленим</w:t>
      </w:r>
      <w:r w:rsidR="0029425C"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и учнями</w:t>
      </w:r>
      <w:r w:rsidR="00F105DE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 </w:t>
      </w:r>
    </w:p>
    <w:p w:rsidR="0001526B" w:rsidRDefault="00F105DE" w:rsidP="00C2532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Бесіда</w:t>
      </w:r>
      <w:r w:rsidR="0018375B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</w:t>
      </w:r>
    </w:p>
    <w:p w:rsidR="00A72768" w:rsidRDefault="0001526B" w:rsidP="00C2532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- Від чийого імені ведеться розповідь?</w:t>
      </w:r>
      <w:r w:rsidR="0018375B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 </w:t>
      </w:r>
    </w:p>
    <w:p w:rsidR="0029425C" w:rsidRDefault="007138C6" w:rsidP="00C2532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- Ким був Василь Олександрович Сухомлинський</w:t>
      </w:r>
      <w:r w:rsidR="00A72768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?</w:t>
      </w:r>
      <w:r w:rsidR="0018375B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         </w:t>
      </w:r>
    </w:p>
    <w:p w:rsidR="00FA032D" w:rsidRDefault="00FA032D" w:rsidP="00C2532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- Як ви вважаєте, з якою метою автор написав нам цей твір?</w:t>
      </w:r>
    </w:p>
    <w:p w:rsidR="007138C6" w:rsidRPr="002639C5" w:rsidRDefault="002639C5" w:rsidP="00C2532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lastRenderedPageBreak/>
        <w:t xml:space="preserve">- </w:t>
      </w:r>
      <w:r w:rsidR="007138C6" w:rsidRPr="002639C5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Сформулюйте самостійно мету оповідання і запишіть у </w:t>
      </w:r>
      <w:r w:rsidRPr="002639C5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"</w:t>
      </w:r>
      <w:r w:rsidR="007138C6" w:rsidRPr="002639C5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Б</w:t>
      </w:r>
      <w:r w:rsidRPr="002639C5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ланк </w:t>
      </w:r>
      <w:r w:rsidR="007138C6" w:rsidRPr="002639C5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успіху</w:t>
      </w:r>
      <w:r w:rsidRPr="002639C5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".</w:t>
      </w:r>
    </w:p>
    <w:p w:rsidR="00594691" w:rsidRPr="002E0EE3" w:rsidRDefault="00594691" w:rsidP="00C2532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</w:pPr>
      <w:r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2. Словникова робота</w:t>
      </w:r>
    </w:p>
    <w:p w:rsidR="00594691" w:rsidRPr="00594691" w:rsidRDefault="00594691" w:rsidP="00C25320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8F8F8"/>
          <w:lang w:val="uk-UA"/>
        </w:rPr>
      </w:pPr>
      <w:r w:rsidRPr="00594691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8F8F8"/>
          <w:lang w:val="uk-UA"/>
        </w:rPr>
        <w:t>Нинішньої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8F8F8"/>
          <w:lang w:val="uk-UA"/>
        </w:rPr>
        <w:t xml:space="preserve"> (теперішньої, сьогоднішньої),  </w:t>
      </w:r>
      <w:r w:rsidRPr="00594691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8F8F8"/>
          <w:lang w:val="uk-UA"/>
        </w:rPr>
        <w:t>неприкаяні</w:t>
      </w:r>
      <w:r w:rsidR="004E190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8F8F8"/>
          <w:lang w:val="uk-UA"/>
        </w:rPr>
        <w:t>( люди без постійно житла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8F8F8"/>
          <w:lang w:val="uk-UA"/>
        </w:rPr>
        <w:t>).</w:t>
      </w:r>
    </w:p>
    <w:p w:rsidR="00FA032D" w:rsidRPr="002E0EE3" w:rsidRDefault="0001526B" w:rsidP="00C2532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</w:pPr>
      <w:r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3</w:t>
      </w:r>
      <w:r w:rsidR="00FA032D"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. Сам</w:t>
      </w:r>
      <w:r w:rsidR="002639C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остійне мовчазне читання тексту</w:t>
      </w:r>
    </w:p>
    <w:p w:rsidR="00FA032D" w:rsidRDefault="00FA032D" w:rsidP="00C2532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- </w:t>
      </w:r>
      <w:r w:rsidR="000D4126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Зачитайте слова, які передають головну думку твору.</w:t>
      </w:r>
    </w:p>
    <w:p w:rsidR="000D4126" w:rsidRDefault="000D4126" w:rsidP="00C2532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- Сформулюйте тему цього оповідання.</w:t>
      </w:r>
    </w:p>
    <w:p w:rsidR="002639C5" w:rsidRDefault="002639C5" w:rsidP="00C2532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- Запишіть у </w:t>
      </w:r>
      <w:r w:rsidRPr="002639C5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"Бланк  успіху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" тему оповідання.</w:t>
      </w:r>
    </w:p>
    <w:p w:rsidR="0001526B" w:rsidRPr="002E0EE3" w:rsidRDefault="0001526B" w:rsidP="0001526B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</w:pPr>
      <w:r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4. Аналіз змісту. Вибіркове читання</w:t>
      </w:r>
    </w:p>
    <w:p w:rsidR="0001526B" w:rsidRDefault="0001526B" w:rsidP="0001526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- Що показав учитель дітям?</w:t>
      </w:r>
    </w:p>
    <w:p w:rsidR="0001526B" w:rsidRDefault="0001526B" w:rsidP="0001526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- Що було на місті пустиря?</w:t>
      </w:r>
    </w:p>
    <w:p w:rsidR="0001526B" w:rsidRDefault="0001526B" w:rsidP="0001526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- Яким був ставок? Зачитайте уривок з тексту</w:t>
      </w:r>
    </w:p>
    <w:p w:rsidR="0001526B" w:rsidRDefault="0001526B" w:rsidP="0001526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- </w:t>
      </w:r>
      <w:r w:rsidR="002639C5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Що трапилося згодом?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Чому козаки зібрали раду?</w:t>
      </w:r>
    </w:p>
    <w:p w:rsidR="0001526B" w:rsidRDefault="0001526B" w:rsidP="0001526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- Яке рішення прийняли селяни на раді? Зачитайте цей уривок з тексту.</w:t>
      </w:r>
    </w:p>
    <w:p w:rsidR="0001526B" w:rsidRDefault="0001526B" w:rsidP="0001526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- Хто порушив рішення ради?</w:t>
      </w:r>
    </w:p>
    <w:p w:rsidR="0001526B" w:rsidRDefault="0001526B" w:rsidP="0001526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- </w:t>
      </w:r>
      <w:r w:rsidR="00F3552C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Як ви розумієте вислів " Лихий приклад - людям заохота" ?</w:t>
      </w:r>
    </w:p>
    <w:p w:rsidR="00F3552C" w:rsidRDefault="00F3552C" w:rsidP="0001526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- Як ви поясните слова " На мій вік вистачить" ?</w:t>
      </w:r>
    </w:p>
    <w:p w:rsidR="00F3552C" w:rsidRPr="00C25320" w:rsidRDefault="00F3552C" w:rsidP="0001526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- Що сталося зі ставком ?</w:t>
      </w:r>
    </w:p>
    <w:p w:rsidR="002639C5" w:rsidRDefault="00F3552C" w:rsidP="00C2532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</w:pPr>
      <w:r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5</w:t>
      </w:r>
      <w:r w:rsidR="002639C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. Самостійна робота</w:t>
      </w:r>
    </w:p>
    <w:p w:rsidR="000D4126" w:rsidRPr="002639C5" w:rsidRDefault="000D4126" w:rsidP="00C2532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Перечитайте ще раз текст і складіть його план.</w:t>
      </w:r>
      <w:r w:rsidR="002639C5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Запишіть план у </w:t>
      </w:r>
      <w:r w:rsidR="002639C5" w:rsidRPr="002639C5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"Бланк  успіху</w:t>
      </w:r>
      <w:r w:rsidR="002639C5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".</w:t>
      </w:r>
    </w:p>
    <w:p w:rsidR="000D4126" w:rsidRDefault="000D4126" w:rsidP="00C2532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Зачитування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складених планів.</w:t>
      </w:r>
    </w:p>
    <w:p w:rsidR="00F3552C" w:rsidRDefault="00F3552C" w:rsidP="00C2532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</w:pPr>
      <w:r w:rsidRPr="00F355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en-US"/>
        </w:rPr>
        <w:t>V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І</w:t>
      </w:r>
      <w:r w:rsidRPr="00F355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ІІ.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 xml:space="preserve"> Рефлексія</w:t>
      </w:r>
    </w:p>
    <w:p w:rsidR="00F3552C" w:rsidRPr="002E0EE3" w:rsidRDefault="00F3552C" w:rsidP="00C2532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</w:pPr>
      <w:r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1. Вправа "</w:t>
      </w:r>
      <w:r w:rsidR="00484F52" w:rsidRPr="002E0E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 xml:space="preserve"> Інтерв'ю"</w:t>
      </w:r>
    </w:p>
    <w:p w:rsidR="00484F52" w:rsidRDefault="00484F52" w:rsidP="00C2532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- Який твір читали на уроці, хто його автор?</w:t>
      </w:r>
    </w:p>
    <w:p w:rsidR="00484F52" w:rsidRDefault="00484F52" w:rsidP="00C2532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- Яке враження у вас склалося про Неприкаяних?</w:t>
      </w:r>
    </w:p>
    <w:p w:rsidR="00484F52" w:rsidRDefault="00484F52" w:rsidP="00C2532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- Чи наслідували б ви їх </w:t>
      </w:r>
      <w:r w:rsidR="002639C5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приклад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?</w:t>
      </w:r>
    </w:p>
    <w:p w:rsidR="00484F52" w:rsidRDefault="00484F52" w:rsidP="00C2532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- До чого закликає нас Василь Сухомлинський ? ( Берегти водойми, не піддаватися поганому прикладу, не бути байдужими, </w:t>
      </w:r>
      <w:r w:rsidR="002E0EE3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думати про наступні покоління)</w:t>
      </w:r>
    </w:p>
    <w:p w:rsidR="002639C5" w:rsidRDefault="002639C5" w:rsidP="00C2532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lastRenderedPageBreak/>
        <w:t>3. Тестова перевірка рівня засвоєння знань</w:t>
      </w:r>
    </w:p>
    <w:p w:rsidR="002639C5" w:rsidRDefault="004E190A" w:rsidP="00C2532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- Щоб оцінити ваші досягнення з природознавства дайте відповіді на запитання у "Бланках успіху".</w:t>
      </w:r>
    </w:p>
    <w:p w:rsidR="002639C5" w:rsidRDefault="002639C5" w:rsidP="00C2532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- Ще прошу оцінити пізнавальний рівень уроку. Вам було цікаво, нецікаво, байдуже. Обведіть відповідне слово.</w:t>
      </w:r>
    </w:p>
    <w:p w:rsidR="004E190A" w:rsidRPr="002639C5" w:rsidRDefault="004E190A" w:rsidP="00C2532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- Хто закінчив, відкладіть свої бланки на край столу</w:t>
      </w:r>
      <w:r w:rsidR="00571867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й запишіть домашні завдання.</w:t>
      </w:r>
    </w:p>
    <w:p w:rsidR="0033769F" w:rsidRDefault="00571867" w:rsidP="00C2532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3. Роз'ясне</w:t>
      </w:r>
      <w:r w:rsidR="0033769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ння домашнього завдання</w:t>
      </w:r>
    </w:p>
    <w:p w:rsidR="0033769F" w:rsidRDefault="0033769F" w:rsidP="00C2532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З літератури: с. 75-76, виразно читати, переказувати, продумати відповіді на питання.</w:t>
      </w:r>
    </w:p>
    <w:p w:rsidR="002E0EE3" w:rsidRPr="00984E2F" w:rsidRDefault="0033769F" w:rsidP="00C2532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З природознавства: підготувати</w:t>
      </w:r>
      <w:r w:rsidR="00EC5C1B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 xml:space="preserve"> розповідь про водойми свого краю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  <w:lang w:val="uk-UA"/>
        </w:rPr>
        <w:t>.</w:t>
      </w:r>
    </w:p>
    <w:p w:rsidR="0033769F" w:rsidRDefault="0033769F" w:rsidP="00C2532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</w:pPr>
      <w:r w:rsidRPr="00984E2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  <w:lang w:val="uk-UA"/>
        </w:rPr>
        <w:t>Дякую за співпрацю.</w:t>
      </w:r>
    </w:p>
    <w:p w:rsidR="00F105DE" w:rsidRPr="00BD3B97" w:rsidRDefault="00F105DE" w:rsidP="00F105DE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D3B97">
        <w:rPr>
          <w:rFonts w:ascii="Times New Roman" w:hAnsi="Times New Roman" w:cs="Times New Roman"/>
          <w:b/>
          <w:sz w:val="32"/>
          <w:szCs w:val="32"/>
          <w:lang w:val="uk-UA"/>
        </w:rPr>
        <w:t>Бланк успіху</w:t>
      </w:r>
    </w:p>
    <w:p w:rsidR="00F105DE" w:rsidRDefault="00F105DE" w:rsidP="00F105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</w:t>
      </w:r>
    </w:p>
    <w:p w:rsidR="00F105DE" w:rsidRDefault="00F105DE" w:rsidP="00F105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93244">
        <w:rPr>
          <w:rFonts w:ascii="Times New Roman" w:hAnsi="Times New Roman" w:cs="Times New Roman"/>
          <w:b/>
          <w:sz w:val="28"/>
          <w:szCs w:val="28"/>
          <w:lang w:val="uk-UA"/>
        </w:rPr>
        <w:t>Літературне читання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________________________________</w:t>
      </w:r>
    </w:p>
    <w:p w:rsidR="00F105DE" w:rsidRDefault="00F105DE" w:rsidP="00F105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Сухомлинський. Не забувай про джерело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Тема. 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Мета. 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         План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1.__________________________________________________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2.__________________________________________________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3.__________________________________________________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4.__________________________________________________</w:t>
      </w:r>
    </w:p>
    <w:p w:rsidR="00F105DE" w:rsidRDefault="00F105DE" w:rsidP="00F105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93244">
        <w:rPr>
          <w:rFonts w:ascii="Times New Roman" w:hAnsi="Times New Roman" w:cs="Times New Roman"/>
          <w:b/>
          <w:sz w:val="28"/>
          <w:szCs w:val="28"/>
          <w:lang w:val="uk-UA"/>
        </w:rPr>
        <w:t>Природознавство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</w:t>
      </w:r>
    </w:p>
    <w:p w:rsidR="00F105DE" w:rsidRDefault="00F105DE" w:rsidP="00F105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Штучні водойми - це 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Природні водойми - це 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____________________________________________________</w:t>
      </w:r>
    </w:p>
    <w:p w:rsidR="00F105DE" w:rsidRDefault="00F105DE" w:rsidP="00F105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Моря України: _______________________________________</w:t>
      </w:r>
    </w:p>
    <w:p w:rsidR="00F105DE" w:rsidRDefault="00F105DE" w:rsidP="00F105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Найбільші річки України: 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____________________________________________________</w:t>
      </w:r>
    </w:p>
    <w:p w:rsidR="00F105DE" w:rsidRDefault="00F105DE" w:rsidP="00F105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Найбільші озера України: 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____________________________________________________</w:t>
      </w:r>
    </w:p>
    <w:p w:rsidR="00F105DE" w:rsidRPr="00F105DE" w:rsidRDefault="00F105DE" w:rsidP="00F105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ЦІКАВО                       БАЙДУЖЕ                       НЕЦІКАВО</w:t>
      </w:r>
    </w:p>
    <w:sectPr w:rsidR="00F105DE" w:rsidRPr="00F105DE" w:rsidSect="00FF5A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oNotDisplayPageBoundaries/>
  <w:proofState w:spelling="clean"/>
  <w:defaultTabStop w:val="708"/>
  <w:drawingGridHorizontalSpacing w:val="110"/>
  <w:displayHorizontalDrawingGridEvery w:val="2"/>
  <w:characterSpacingControl w:val="doNotCompress"/>
  <w:compat/>
  <w:rsids>
    <w:rsidRoot w:val="00FF5A3B"/>
    <w:rsid w:val="00003677"/>
    <w:rsid w:val="0001526B"/>
    <w:rsid w:val="000D4126"/>
    <w:rsid w:val="001032B8"/>
    <w:rsid w:val="00131B36"/>
    <w:rsid w:val="00136BFF"/>
    <w:rsid w:val="0018375B"/>
    <w:rsid w:val="00183B87"/>
    <w:rsid w:val="00191296"/>
    <w:rsid w:val="002270A4"/>
    <w:rsid w:val="002639C5"/>
    <w:rsid w:val="0029425C"/>
    <w:rsid w:val="002E0EE3"/>
    <w:rsid w:val="0033769F"/>
    <w:rsid w:val="003B6D45"/>
    <w:rsid w:val="003C2CF2"/>
    <w:rsid w:val="003D364B"/>
    <w:rsid w:val="00484F52"/>
    <w:rsid w:val="004E190A"/>
    <w:rsid w:val="00506DA2"/>
    <w:rsid w:val="005401B6"/>
    <w:rsid w:val="00571867"/>
    <w:rsid w:val="0058339B"/>
    <w:rsid w:val="00594691"/>
    <w:rsid w:val="0061213C"/>
    <w:rsid w:val="00671480"/>
    <w:rsid w:val="00675228"/>
    <w:rsid w:val="00677929"/>
    <w:rsid w:val="00710A0C"/>
    <w:rsid w:val="007138C6"/>
    <w:rsid w:val="00743CDF"/>
    <w:rsid w:val="00795587"/>
    <w:rsid w:val="00852A04"/>
    <w:rsid w:val="00984E2F"/>
    <w:rsid w:val="009D426F"/>
    <w:rsid w:val="00A72768"/>
    <w:rsid w:val="00A91D6A"/>
    <w:rsid w:val="00B16C29"/>
    <w:rsid w:val="00B83090"/>
    <w:rsid w:val="00C25320"/>
    <w:rsid w:val="00C37E6C"/>
    <w:rsid w:val="00C6575B"/>
    <w:rsid w:val="00D42CA1"/>
    <w:rsid w:val="00D4401F"/>
    <w:rsid w:val="00E60873"/>
    <w:rsid w:val="00EA004D"/>
    <w:rsid w:val="00EC5C1B"/>
    <w:rsid w:val="00F06B34"/>
    <w:rsid w:val="00F105DE"/>
    <w:rsid w:val="00F3552C"/>
    <w:rsid w:val="00F765D3"/>
    <w:rsid w:val="00FA032D"/>
    <w:rsid w:val="00FC48F4"/>
    <w:rsid w:val="00FF5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20</cp:revision>
  <cp:lastPrinted>2018-01-29T21:41:00Z</cp:lastPrinted>
  <dcterms:created xsi:type="dcterms:W3CDTF">2018-01-23T20:33:00Z</dcterms:created>
  <dcterms:modified xsi:type="dcterms:W3CDTF">2018-02-21T08:18:00Z</dcterms:modified>
</cp:coreProperties>
</file>