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9AD" w:rsidRDefault="008959AD" w:rsidP="008959AD">
      <w:pPr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>
        <w:rPr>
          <w:rFonts w:ascii="Times New Roman" w:hAnsi="Times New Roman" w:cs="Times New Roman"/>
          <w:b/>
          <w:spacing w:val="60"/>
          <w:sz w:val="24"/>
          <w:szCs w:val="24"/>
        </w:rPr>
        <w:t xml:space="preserve">Математика </w:t>
      </w:r>
    </w:p>
    <w:p w:rsidR="008959AD" w:rsidRDefault="008959AD" w:rsidP="008959AD">
      <w:pPr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pacing w:val="60"/>
          <w:sz w:val="24"/>
          <w:szCs w:val="24"/>
        </w:rPr>
        <w:t>6 клас</w:t>
      </w:r>
    </w:p>
    <w:p w:rsidR="00981BB5" w:rsidRPr="00374F06" w:rsidRDefault="00552558">
      <w:pPr>
        <w:rPr>
          <w:rFonts w:ascii="Times New Roman" w:hAnsi="Times New Roman" w:cs="Times New Roman"/>
          <w:sz w:val="24"/>
          <w:szCs w:val="24"/>
        </w:rPr>
      </w:pPr>
      <w:r w:rsidRPr="00374F06">
        <w:rPr>
          <w:rFonts w:ascii="Times New Roman" w:hAnsi="Times New Roman" w:cs="Times New Roman"/>
          <w:b/>
          <w:spacing w:val="60"/>
          <w:sz w:val="24"/>
          <w:szCs w:val="24"/>
        </w:rPr>
        <w:t>Урок</w:t>
      </w:r>
      <w:r w:rsidRPr="00374F06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="002F0032" w:rsidRPr="008959A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74F06">
        <w:rPr>
          <w:rFonts w:ascii="Times New Roman" w:hAnsi="Times New Roman" w:cs="Times New Roman"/>
          <w:sz w:val="24"/>
          <w:szCs w:val="24"/>
        </w:rPr>
        <w:t>Додавання додатних та від’ємних чисел.</w:t>
      </w:r>
    </w:p>
    <w:p w:rsidR="00552558" w:rsidRPr="00374F06" w:rsidRDefault="00552558" w:rsidP="007772D0">
      <w:pPr>
        <w:ind w:left="1560" w:hanging="1560"/>
        <w:rPr>
          <w:rFonts w:ascii="Times New Roman" w:hAnsi="Times New Roman" w:cs="Times New Roman"/>
          <w:sz w:val="24"/>
          <w:szCs w:val="24"/>
        </w:rPr>
      </w:pPr>
      <w:r w:rsidRPr="00374F06">
        <w:rPr>
          <w:rFonts w:ascii="Times New Roman" w:hAnsi="Times New Roman" w:cs="Times New Roman"/>
          <w:b/>
          <w:spacing w:val="60"/>
          <w:sz w:val="24"/>
          <w:szCs w:val="24"/>
        </w:rPr>
        <w:t>Мета</w:t>
      </w:r>
      <w:r w:rsidRPr="00374F06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="002F0032" w:rsidRPr="008959A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74F06">
        <w:rPr>
          <w:rFonts w:ascii="Times New Roman" w:hAnsi="Times New Roman" w:cs="Times New Roman"/>
          <w:sz w:val="24"/>
          <w:szCs w:val="24"/>
        </w:rPr>
        <w:t>Удосконалити вміння учнів додавати від’ємні числа, розвивати логічне мислення і обчислювальні навички; формувати культуру математичних записів та мови; виховувати   позитивне ставлення до навчання, упевненість у своїх силах.</w:t>
      </w:r>
    </w:p>
    <w:p w:rsidR="00552558" w:rsidRPr="00374F06" w:rsidRDefault="00552558">
      <w:pPr>
        <w:rPr>
          <w:rFonts w:ascii="Times New Roman" w:hAnsi="Times New Roman" w:cs="Times New Roman"/>
          <w:sz w:val="24"/>
          <w:szCs w:val="24"/>
        </w:rPr>
      </w:pPr>
      <w:r w:rsidRPr="00374F06">
        <w:rPr>
          <w:rFonts w:ascii="Times New Roman" w:hAnsi="Times New Roman" w:cs="Times New Roman"/>
          <w:b/>
          <w:spacing w:val="60"/>
          <w:sz w:val="24"/>
          <w:szCs w:val="24"/>
        </w:rPr>
        <w:t>Тип уроку</w:t>
      </w:r>
      <w:r w:rsidRPr="00374F06">
        <w:rPr>
          <w:rFonts w:ascii="Times New Roman" w:hAnsi="Times New Roman" w:cs="Times New Roman"/>
          <w:sz w:val="24"/>
          <w:szCs w:val="24"/>
        </w:rPr>
        <w:t xml:space="preserve"> : удосконалення вмінь та навичок.</w:t>
      </w:r>
    </w:p>
    <w:p w:rsidR="00322431" w:rsidRPr="00374F06" w:rsidRDefault="00322431" w:rsidP="007772D0">
      <w:pPr>
        <w:ind w:left="2410" w:hanging="2410"/>
        <w:rPr>
          <w:rFonts w:ascii="Times New Roman" w:hAnsi="Times New Roman" w:cs="Times New Roman"/>
          <w:sz w:val="24"/>
          <w:szCs w:val="24"/>
        </w:rPr>
      </w:pPr>
      <w:r w:rsidRPr="00374F06">
        <w:rPr>
          <w:rFonts w:ascii="Times New Roman" w:hAnsi="Times New Roman" w:cs="Times New Roman"/>
          <w:b/>
          <w:spacing w:val="60"/>
          <w:sz w:val="24"/>
          <w:szCs w:val="24"/>
        </w:rPr>
        <w:t>Обладнання</w:t>
      </w:r>
      <w:r w:rsidRPr="00374F06">
        <w:rPr>
          <w:rFonts w:ascii="Times New Roman" w:hAnsi="Times New Roman" w:cs="Times New Roman"/>
          <w:sz w:val="24"/>
          <w:szCs w:val="24"/>
        </w:rPr>
        <w:t xml:space="preserve"> : комп’ютерна презентація, індивідуальні картки, тести, ноутбук, картка оцінювання знань.</w:t>
      </w:r>
    </w:p>
    <w:p w:rsidR="00322431" w:rsidRPr="00374F06" w:rsidRDefault="00322431" w:rsidP="007772D0">
      <w:pPr>
        <w:ind w:left="2268" w:hanging="2268"/>
        <w:rPr>
          <w:rFonts w:ascii="Times New Roman" w:hAnsi="Times New Roman" w:cs="Times New Roman"/>
          <w:sz w:val="24"/>
          <w:szCs w:val="24"/>
        </w:rPr>
      </w:pPr>
      <w:r w:rsidRPr="00374F06">
        <w:rPr>
          <w:rFonts w:ascii="Times New Roman" w:hAnsi="Times New Roman" w:cs="Times New Roman"/>
          <w:b/>
          <w:spacing w:val="60"/>
          <w:sz w:val="24"/>
          <w:szCs w:val="24"/>
        </w:rPr>
        <w:t>Девіз уроку</w:t>
      </w:r>
      <w:r w:rsidRPr="00374F06">
        <w:rPr>
          <w:rFonts w:ascii="Times New Roman" w:hAnsi="Times New Roman" w:cs="Times New Roman"/>
          <w:sz w:val="24"/>
          <w:szCs w:val="24"/>
        </w:rPr>
        <w:t>: «Розум полягає не лише в знаннях, але й у вмінні їх застосовувати»</w:t>
      </w:r>
    </w:p>
    <w:p w:rsidR="00322431" w:rsidRPr="00374F06" w:rsidRDefault="00322431" w:rsidP="00322431">
      <w:pPr>
        <w:jc w:val="right"/>
        <w:rPr>
          <w:rFonts w:ascii="Times New Roman" w:hAnsi="Times New Roman" w:cs="Times New Roman"/>
          <w:sz w:val="24"/>
          <w:szCs w:val="24"/>
        </w:rPr>
      </w:pPr>
      <w:r w:rsidRPr="00374F06">
        <w:rPr>
          <w:rFonts w:ascii="Times New Roman" w:hAnsi="Times New Roman" w:cs="Times New Roman"/>
          <w:sz w:val="24"/>
          <w:szCs w:val="24"/>
        </w:rPr>
        <w:t>Аристотель.</w:t>
      </w:r>
    </w:p>
    <w:p w:rsidR="00322431" w:rsidRPr="00374F06" w:rsidRDefault="00322431" w:rsidP="0032243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22431" w:rsidRPr="00374F06" w:rsidRDefault="00322431" w:rsidP="00322431">
      <w:pPr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374F06">
        <w:rPr>
          <w:rFonts w:ascii="Times New Roman" w:hAnsi="Times New Roman" w:cs="Times New Roman"/>
          <w:b/>
          <w:spacing w:val="60"/>
          <w:sz w:val="24"/>
          <w:szCs w:val="24"/>
        </w:rPr>
        <w:t>Хід уроку</w:t>
      </w:r>
    </w:p>
    <w:p w:rsidR="00322431" w:rsidRPr="00374F06" w:rsidRDefault="00322431" w:rsidP="003224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4F06">
        <w:rPr>
          <w:rFonts w:ascii="Times New Roman" w:hAnsi="Times New Roman" w:cs="Times New Roman"/>
          <w:sz w:val="24"/>
          <w:szCs w:val="24"/>
        </w:rPr>
        <w:t xml:space="preserve">Організаційний момент </w:t>
      </w:r>
    </w:p>
    <w:p w:rsidR="00322431" w:rsidRPr="00374F06" w:rsidRDefault="0071144D" w:rsidP="00322431">
      <w:pPr>
        <w:ind w:left="360"/>
        <w:rPr>
          <w:rFonts w:ascii="Times New Roman" w:hAnsi="Times New Roman" w:cs="Times New Roman"/>
          <w:sz w:val="24"/>
          <w:szCs w:val="24"/>
        </w:rPr>
      </w:pPr>
      <w:r w:rsidRPr="00374F06">
        <w:rPr>
          <w:rFonts w:ascii="Times New Roman" w:hAnsi="Times New Roman" w:cs="Times New Roman"/>
          <w:sz w:val="24"/>
          <w:szCs w:val="24"/>
        </w:rPr>
        <w:t>Створення психологічного настрою</w:t>
      </w:r>
    </w:p>
    <w:p w:rsidR="0071144D" w:rsidRPr="00374F06" w:rsidRDefault="0071144D" w:rsidP="0071144D">
      <w:pPr>
        <w:ind w:left="360"/>
        <w:rPr>
          <w:rFonts w:ascii="Times New Roman" w:hAnsi="Times New Roman" w:cs="Times New Roman"/>
          <w:sz w:val="24"/>
          <w:szCs w:val="24"/>
        </w:rPr>
      </w:pPr>
      <w:r w:rsidRPr="00374F06">
        <w:rPr>
          <w:rFonts w:ascii="Times New Roman" w:hAnsi="Times New Roman" w:cs="Times New Roman"/>
          <w:sz w:val="24"/>
          <w:szCs w:val="24"/>
        </w:rPr>
        <w:t>Сьогодні у нас  на уроці присутні гості. Давайте привітаємось до них і побажаємо їм, щоб з нашого уроку вони вийшли задоволеними. А тепер посміхніться один одному і побажайте успіху.</w:t>
      </w:r>
    </w:p>
    <w:p w:rsidR="0071144D" w:rsidRPr="00374F06" w:rsidRDefault="008D7515" w:rsidP="007114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4F06">
        <w:rPr>
          <w:rFonts w:ascii="Times New Roman" w:hAnsi="Times New Roman" w:cs="Times New Roman"/>
          <w:sz w:val="24"/>
          <w:szCs w:val="24"/>
        </w:rPr>
        <w:t xml:space="preserve">Перевірка домашнього завдання </w:t>
      </w:r>
    </w:p>
    <w:p w:rsidR="008D7515" w:rsidRPr="00374F06" w:rsidRDefault="008D7515" w:rsidP="008D7515">
      <w:pPr>
        <w:ind w:left="360"/>
        <w:rPr>
          <w:rFonts w:ascii="Times New Roman" w:hAnsi="Times New Roman" w:cs="Times New Roman"/>
          <w:sz w:val="24"/>
          <w:szCs w:val="24"/>
        </w:rPr>
      </w:pPr>
      <w:r w:rsidRPr="00374F06">
        <w:rPr>
          <w:rFonts w:ascii="Times New Roman" w:hAnsi="Times New Roman" w:cs="Times New Roman"/>
          <w:sz w:val="24"/>
          <w:szCs w:val="24"/>
        </w:rPr>
        <w:t>Перед уроком зошити перевіряються і виставляється оцінка в картку оцінювання знань.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562"/>
        <w:gridCol w:w="1520"/>
        <w:gridCol w:w="1607"/>
        <w:gridCol w:w="1520"/>
        <w:gridCol w:w="1479"/>
        <w:gridCol w:w="1522"/>
      </w:tblGrid>
      <w:tr w:rsidR="008D7515" w:rsidRPr="00374F06" w:rsidTr="008D7515">
        <w:tc>
          <w:tcPr>
            <w:tcW w:w="1642" w:type="dxa"/>
          </w:tcPr>
          <w:p w:rsidR="008D7515" w:rsidRPr="00374F06" w:rsidRDefault="008D7515" w:rsidP="008D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F06">
              <w:rPr>
                <w:rFonts w:ascii="Times New Roman" w:hAnsi="Times New Roman" w:cs="Times New Roman"/>
                <w:sz w:val="24"/>
                <w:szCs w:val="24"/>
              </w:rPr>
              <w:t>Домашнє завдання</w:t>
            </w:r>
          </w:p>
        </w:tc>
        <w:tc>
          <w:tcPr>
            <w:tcW w:w="1642" w:type="dxa"/>
          </w:tcPr>
          <w:p w:rsidR="008D7515" w:rsidRPr="00374F06" w:rsidRDefault="008D7515" w:rsidP="008D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F06">
              <w:rPr>
                <w:rFonts w:ascii="Times New Roman" w:hAnsi="Times New Roman" w:cs="Times New Roman"/>
                <w:sz w:val="24"/>
                <w:szCs w:val="24"/>
              </w:rPr>
              <w:t>Усні вправи</w:t>
            </w:r>
          </w:p>
        </w:tc>
        <w:tc>
          <w:tcPr>
            <w:tcW w:w="1642" w:type="dxa"/>
          </w:tcPr>
          <w:p w:rsidR="008D7515" w:rsidRPr="00374F06" w:rsidRDefault="008D7515" w:rsidP="008D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F06">
              <w:rPr>
                <w:rFonts w:ascii="Times New Roman" w:hAnsi="Times New Roman" w:cs="Times New Roman"/>
                <w:sz w:val="24"/>
                <w:szCs w:val="24"/>
              </w:rPr>
              <w:t>Розв’язання вправ</w:t>
            </w:r>
          </w:p>
        </w:tc>
        <w:tc>
          <w:tcPr>
            <w:tcW w:w="1643" w:type="dxa"/>
          </w:tcPr>
          <w:p w:rsidR="008D7515" w:rsidRPr="00374F06" w:rsidRDefault="008D7515" w:rsidP="008D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F06">
              <w:rPr>
                <w:rFonts w:ascii="Times New Roman" w:hAnsi="Times New Roman" w:cs="Times New Roman"/>
                <w:sz w:val="24"/>
                <w:szCs w:val="24"/>
              </w:rPr>
              <w:t>Робота в парах</w:t>
            </w:r>
          </w:p>
        </w:tc>
        <w:tc>
          <w:tcPr>
            <w:tcW w:w="1643" w:type="dxa"/>
          </w:tcPr>
          <w:p w:rsidR="008D7515" w:rsidRPr="00374F06" w:rsidRDefault="008D7515" w:rsidP="008D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F0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643" w:type="dxa"/>
          </w:tcPr>
          <w:p w:rsidR="008D7515" w:rsidRPr="00374F06" w:rsidRDefault="008D7515" w:rsidP="008D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F06">
              <w:rPr>
                <w:rFonts w:ascii="Times New Roman" w:hAnsi="Times New Roman" w:cs="Times New Roman"/>
                <w:sz w:val="24"/>
                <w:szCs w:val="24"/>
              </w:rPr>
              <w:t>Оцінка за урок</w:t>
            </w:r>
          </w:p>
        </w:tc>
      </w:tr>
      <w:tr w:rsidR="008D7515" w:rsidRPr="00374F06" w:rsidTr="008D7515">
        <w:trPr>
          <w:trHeight w:val="589"/>
        </w:trPr>
        <w:tc>
          <w:tcPr>
            <w:tcW w:w="1642" w:type="dxa"/>
          </w:tcPr>
          <w:p w:rsidR="008D7515" w:rsidRPr="00374F06" w:rsidRDefault="008D7515" w:rsidP="008D7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8D7515" w:rsidRPr="00374F06" w:rsidRDefault="008D7515" w:rsidP="008D7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8D7515" w:rsidRPr="00374F06" w:rsidRDefault="008D7515" w:rsidP="008D7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8D7515" w:rsidRPr="00374F06" w:rsidRDefault="008D7515" w:rsidP="008D7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8D7515" w:rsidRPr="00374F06" w:rsidRDefault="008D7515" w:rsidP="008D7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8D7515" w:rsidRPr="00374F06" w:rsidRDefault="008D7515" w:rsidP="008D7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7515" w:rsidRPr="00374F06" w:rsidRDefault="008D7515" w:rsidP="008D7515">
      <w:pPr>
        <w:rPr>
          <w:rFonts w:ascii="Times New Roman" w:hAnsi="Times New Roman" w:cs="Times New Roman"/>
          <w:sz w:val="24"/>
          <w:szCs w:val="24"/>
        </w:rPr>
      </w:pPr>
    </w:p>
    <w:p w:rsidR="008D7515" w:rsidRPr="00374F06" w:rsidRDefault="008D7515" w:rsidP="008D75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4F06">
        <w:rPr>
          <w:rFonts w:ascii="Times New Roman" w:hAnsi="Times New Roman" w:cs="Times New Roman"/>
          <w:sz w:val="24"/>
          <w:szCs w:val="24"/>
        </w:rPr>
        <w:t>Актуалізація опорних знань</w:t>
      </w:r>
    </w:p>
    <w:p w:rsidR="00DC7946" w:rsidRPr="00374F06" w:rsidRDefault="00DC7946" w:rsidP="008D75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74F06">
        <w:rPr>
          <w:rFonts w:ascii="Times New Roman" w:hAnsi="Times New Roman" w:cs="Times New Roman"/>
          <w:sz w:val="24"/>
          <w:szCs w:val="24"/>
        </w:rPr>
        <w:t>Виконання усних вправ.</w:t>
      </w:r>
    </w:p>
    <w:p w:rsidR="008D7515" w:rsidRPr="00374F06" w:rsidRDefault="008D7515" w:rsidP="00DC794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74F06">
        <w:rPr>
          <w:rFonts w:ascii="Times New Roman" w:hAnsi="Times New Roman" w:cs="Times New Roman"/>
          <w:sz w:val="24"/>
          <w:szCs w:val="24"/>
        </w:rPr>
        <w:t>Прочитати числа:</w:t>
      </w:r>
    </w:p>
    <w:p w:rsidR="008D7515" w:rsidRPr="00374F06" w:rsidRDefault="008D7515" w:rsidP="00DC7946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hAnsi="Times New Roman" w:cs="Times New Roman"/>
          <w:sz w:val="24"/>
          <w:szCs w:val="24"/>
        </w:rPr>
        <w:t xml:space="preserve">-5; +3; -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den>
        </m:f>
      </m:oMath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4</m:t>
            </m:r>
          </m:den>
        </m:f>
      </m:oMath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 w:rsidR="00DC7946" w:rsidRPr="00374F06">
        <w:rPr>
          <w:rFonts w:ascii="Times New Roman" w:eastAsiaTheme="minorEastAsia" w:hAnsi="Times New Roman" w:cs="Times New Roman"/>
          <w:sz w:val="24"/>
          <w:szCs w:val="24"/>
        </w:rPr>
        <w:t>-2,5</w:t>
      </w:r>
      <w:r w:rsidR="00DC7946" w:rsidRPr="00374F06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DC7946" w:rsidRPr="00374F06" w:rsidRDefault="00DC7946" w:rsidP="00DC7946">
      <w:pPr>
        <w:pStyle w:val="a3"/>
        <w:numPr>
          <w:ilvl w:val="0"/>
          <w:numId w:val="3"/>
        </w:num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Знайдіть серед чисел: а) від’ємні, б) додатні.</w:t>
      </w:r>
    </w:p>
    <w:p w:rsidR="00DC7946" w:rsidRPr="00374F06" w:rsidRDefault="00DC7946" w:rsidP="00DC7946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+7;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</m:oMath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6</m:t>
            </m:r>
          </m:den>
        </m:f>
      </m:oMath>
      <w:r w:rsidRPr="00374F06">
        <w:rPr>
          <w:rFonts w:ascii="Times New Roman" w:eastAsiaTheme="minorEastAsia" w:hAnsi="Times New Roman" w:cs="Times New Roman"/>
          <w:sz w:val="24"/>
          <w:szCs w:val="24"/>
        </w:rPr>
        <w:t>; -14; 2,3; -1</w:t>
      </w:r>
    </w:p>
    <w:p w:rsidR="00A67884" w:rsidRPr="00374F06" w:rsidRDefault="00A67884" w:rsidP="00DC7946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DC7946" w:rsidRPr="00374F06" w:rsidRDefault="00DC7946" w:rsidP="00DC7946">
      <w:pPr>
        <w:pStyle w:val="a3"/>
        <w:numPr>
          <w:ilvl w:val="0"/>
          <w:numId w:val="3"/>
        </w:num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Назвіть модулі чисел:</w:t>
      </w:r>
    </w:p>
    <w:p w:rsidR="00DC7946" w:rsidRPr="00374F06" w:rsidRDefault="00DC7946" w:rsidP="00DC7946">
      <w:pPr>
        <w:tabs>
          <w:tab w:val="left" w:pos="3285"/>
        </w:tabs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-5,8; -17; 12; +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8</m:t>
            </m:r>
          </m:den>
        </m:f>
      </m:oMath>
      <w:r w:rsidRPr="00374F06">
        <w:rPr>
          <w:rFonts w:ascii="Times New Roman" w:eastAsiaTheme="minorEastAsia" w:hAnsi="Times New Roman" w:cs="Times New Roman"/>
          <w:sz w:val="24"/>
          <w:szCs w:val="24"/>
        </w:rPr>
        <w:t>; -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den>
        </m:f>
      </m:oMath>
    </w:p>
    <w:p w:rsidR="00DC7946" w:rsidRPr="00374F06" w:rsidRDefault="00DC7946" w:rsidP="00DC7946">
      <w:pPr>
        <w:pStyle w:val="a3"/>
        <w:numPr>
          <w:ilvl w:val="0"/>
          <w:numId w:val="3"/>
        </w:num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Виконати </w:t>
      </w:r>
      <w:r w:rsidR="00CB04EC" w:rsidRPr="00374F06">
        <w:rPr>
          <w:rFonts w:ascii="Times New Roman" w:eastAsiaTheme="minorEastAsia" w:hAnsi="Times New Roman" w:cs="Times New Roman"/>
          <w:sz w:val="24"/>
          <w:szCs w:val="24"/>
        </w:rPr>
        <w:t xml:space="preserve">додавання: </w:t>
      </w:r>
    </w:p>
    <w:p w:rsidR="00CB04EC" w:rsidRPr="00374F06" w:rsidRDefault="00CB04EC" w:rsidP="00CB04EC">
      <w:pPr>
        <w:pStyle w:val="a3"/>
        <w:tabs>
          <w:tab w:val="left" w:pos="3285"/>
        </w:tabs>
        <w:ind w:left="108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-8 + (-4); -6+(-3); -20+(-5); -15+(-2)</w:t>
      </w:r>
    </w:p>
    <w:p w:rsidR="00CB04EC" w:rsidRPr="00374F06" w:rsidRDefault="00CB04EC" w:rsidP="00CB04EC">
      <w:pPr>
        <w:pStyle w:val="a3"/>
        <w:numPr>
          <w:ilvl w:val="0"/>
          <w:numId w:val="2"/>
        </w:num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Гра «Згоден – не згоден»</w:t>
      </w:r>
    </w:p>
    <w:p w:rsidR="00CB04EC" w:rsidRPr="00374F06" w:rsidRDefault="00CB04EC" w:rsidP="00D15980">
      <w:pPr>
        <w:pStyle w:val="a3"/>
        <w:numPr>
          <w:ilvl w:val="0"/>
          <w:numId w:val="5"/>
        </w:numPr>
        <w:tabs>
          <w:tab w:val="left" w:pos="3285"/>
        </w:tabs>
        <w:ind w:left="993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Чи згодні ви, що число -17 натуральне?</w:t>
      </w:r>
    </w:p>
    <w:p w:rsidR="00CB04EC" w:rsidRPr="00374F06" w:rsidRDefault="00CB04EC" w:rsidP="00D15980">
      <w:pPr>
        <w:pStyle w:val="a3"/>
        <w:numPr>
          <w:ilvl w:val="0"/>
          <w:numId w:val="5"/>
        </w:numPr>
        <w:tabs>
          <w:tab w:val="left" w:pos="3285"/>
        </w:tabs>
        <w:ind w:left="993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Чи згодні ви, що число -21 менше від нуля?</w:t>
      </w:r>
    </w:p>
    <w:p w:rsidR="00CB04EC" w:rsidRPr="00374F06" w:rsidRDefault="00CB04EC" w:rsidP="00D15980">
      <w:pPr>
        <w:pStyle w:val="a3"/>
        <w:numPr>
          <w:ilvl w:val="0"/>
          <w:numId w:val="5"/>
        </w:numPr>
        <w:tabs>
          <w:tab w:val="left" w:pos="3285"/>
        </w:tabs>
        <w:ind w:left="993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Чи згодні ви, що модуль числа 5 дорівнює -5?</w:t>
      </w:r>
    </w:p>
    <w:p w:rsidR="00CB04EC" w:rsidRPr="00374F06" w:rsidRDefault="00CB04EC" w:rsidP="00D15980">
      <w:pPr>
        <w:pStyle w:val="a3"/>
        <w:numPr>
          <w:ilvl w:val="0"/>
          <w:numId w:val="5"/>
        </w:numPr>
        <w:tabs>
          <w:tab w:val="left" w:pos="3285"/>
        </w:tabs>
        <w:ind w:left="993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Чи згодні ви, що сума від’ємних чисел завжди від’ємна? </w:t>
      </w:r>
    </w:p>
    <w:p w:rsidR="00CB04EC" w:rsidRPr="00374F06" w:rsidRDefault="00CB04EC" w:rsidP="00D15980">
      <w:pPr>
        <w:pStyle w:val="a3"/>
        <w:numPr>
          <w:ilvl w:val="0"/>
          <w:numId w:val="5"/>
        </w:numPr>
        <w:tabs>
          <w:tab w:val="left" w:pos="3285"/>
        </w:tabs>
        <w:ind w:left="993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Чи згодні ви, що -14+(-13)=-27?</w:t>
      </w:r>
    </w:p>
    <w:p w:rsidR="00CB04EC" w:rsidRPr="00374F06" w:rsidRDefault="00CB04EC" w:rsidP="00D15980">
      <w:pPr>
        <w:pStyle w:val="a3"/>
        <w:numPr>
          <w:ilvl w:val="0"/>
          <w:numId w:val="5"/>
        </w:numPr>
        <w:tabs>
          <w:tab w:val="left" w:pos="3285"/>
        </w:tabs>
        <w:ind w:left="993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Чи згодні ви, що число 5 розміщене лівіше на координатній прямій від числа -7?</w:t>
      </w:r>
    </w:p>
    <w:p w:rsidR="00CB04EC" w:rsidRPr="00374F06" w:rsidRDefault="00CB04EC" w:rsidP="00CB04EC">
      <w:pPr>
        <w:pStyle w:val="a3"/>
        <w:numPr>
          <w:ilvl w:val="0"/>
          <w:numId w:val="2"/>
        </w:num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Повторення теоретичного матеріалу</w:t>
      </w:r>
    </w:p>
    <w:p w:rsidR="005F38C4" w:rsidRPr="00374F06" w:rsidRDefault="00CB04EC" w:rsidP="005F38C4">
      <w:pPr>
        <w:pStyle w:val="a3"/>
        <w:numPr>
          <w:ilvl w:val="0"/>
          <w:numId w:val="6"/>
        </w:num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Як  додати два </w:t>
      </w:r>
      <w:r w:rsidR="000408C1" w:rsidRPr="00374F06">
        <w:rPr>
          <w:rFonts w:ascii="Times New Roman" w:eastAsiaTheme="minorEastAsia" w:hAnsi="Times New Roman" w:cs="Times New Roman"/>
          <w:sz w:val="24"/>
          <w:szCs w:val="24"/>
        </w:rPr>
        <w:t>від’ємні числа?</w:t>
      </w:r>
    </w:p>
    <w:p w:rsidR="005F38C4" w:rsidRPr="00374F06" w:rsidRDefault="005F38C4" w:rsidP="005F38C4">
      <w:pPr>
        <w:pStyle w:val="a3"/>
        <w:numPr>
          <w:ilvl w:val="0"/>
          <w:numId w:val="2"/>
        </w:num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Продовжіть</w:t>
      </w:r>
      <w:proofErr w:type="spellEnd"/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Pr="00374F06">
        <w:rPr>
          <w:rFonts w:ascii="Times New Roman" w:eastAsiaTheme="minorEastAsia" w:hAnsi="Times New Roman" w:cs="Times New Roman"/>
          <w:sz w:val="24"/>
          <w:szCs w:val="24"/>
        </w:rPr>
        <w:t>запис:</w:t>
      </w:r>
    </w:p>
    <w:p w:rsidR="005F38C4" w:rsidRPr="00374F06" w:rsidRDefault="00BD54AD" w:rsidP="005F38C4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-3+(</w:t>
      </w:r>
      <w:r w:rsidR="005675CC">
        <w:rPr>
          <w:rFonts w:ascii="Times New Roman" w:eastAsiaTheme="minorEastAsia" w:hAnsi="Times New Roman" w:cs="Times New Roman"/>
          <w:sz w:val="24"/>
          <w:szCs w:val="24"/>
          <w:lang w:val="ru-RU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4)</w:t>
      </w:r>
      <w:r w:rsidR="005675C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= - 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(</w:t>
      </w:r>
      <w:r w:rsidR="005675CC">
        <w:rPr>
          <w:rFonts w:ascii="Times New Roman" w:eastAsiaTheme="minorEastAsia" w:hAnsi="Times New Roman" w:cs="Times New Roman"/>
          <w:sz w:val="24"/>
          <w:szCs w:val="24"/>
          <w:lang w:val="ru-RU"/>
        </w:rPr>
        <w:t>….+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…</w:t>
      </w:r>
      <w:r w:rsidR="005F38C4"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)</w:t>
      </w:r>
      <w:r w:rsidR="005675C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="005F38C4"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=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="005675CC">
        <w:rPr>
          <w:rFonts w:ascii="Times New Roman" w:eastAsiaTheme="minorEastAsia" w:hAnsi="Times New Roman" w:cs="Times New Roman"/>
          <w:sz w:val="24"/>
          <w:szCs w:val="24"/>
          <w:lang w:val="ru-RU"/>
        </w:rPr>
        <w:t>-</w:t>
      </w:r>
      <w:r w:rsidR="005F38C4"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…</w:t>
      </w:r>
    </w:p>
    <w:p w:rsidR="005F38C4" w:rsidRPr="00374F06" w:rsidRDefault="005F38C4" w:rsidP="005F38C4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-2+(-5)</w:t>
      </w:r>
      <w:r w:rsidR="005675C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=… (2+5)</w:t>
      </w:r>
      <w:r w:rsidR="005675C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=</w:t>
      </w:r>
      <w:r w:rsidR="005675C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…7</w:t>
      </w:r>
    </w:p>
    <w:p w:rsidR="005F38C4" w:rsidRPr="00374F06" w:rsidRDefault="005F38C4" w:rsidP="005F38C4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5)  </w:t>
      </w:r>
      <w:proofErr w:type="spellStart"/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Встановіть</w:t>
      </w:r>
      <w:proofErr w:type="spellEnd"/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відповідність</w:t>
      </w:r>
      <w:proofErr w:type="spellEnd"/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:</w:t>
      </w:r>
    </w:p>
    <w:p w:rsidR="005F38C4" w:rsidRPr="00374F06" w:rsidRDefault="005F38C4" w:rsidP="005F38C4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-4+(-2)                                         -8</w:t>
      </w:r>
    </w:p>
    <w:p w:rsidR="005F38C4" w:rsidRPr="00374F06" w:rsidRDefault="005F38C4" w:rsidP="005F38C4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-1+(-3)                                         -6</w:t>
      </w:r>
    </w:p>
    <w:p w:rsidR="005F38C4" w:rsidRPr="00374F06" w:rsidRDefault="005F38C4" w:rsidP="005F38C4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-5+(-4)                                         -4</w:t>
      </w:r>
    </w:p>
    <w:p w:rsidR="005F38C4" w:rsidRPr="00374F06" w:rsidRDefault="005F38C4" w:rsidP="005F38C4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 -9</w:t>
      </w:r>
    </w:p>
    <w:p w:rsidR="005F38C4" w:rsidRPr="00374F06" w:rsidRDefault="005F38C4" w:rsidP="005F38C4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6) </w:t>
      </w:r>
      <w:proofErr w:type="spellStart"/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Виправити</w:t>
      </w:r>
      <w:proofErr w:type="spellEnd"/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помилку</w:t>
      </w:r>
      <w:proofErr w:type="spellEnd"/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:</w:t>
      </w:r>
    </w:p>
    <w:p w:rsidR="005F38C4" w:rsidRPr="00374F06" w:rsidRDefault="005F38C4" w:rsidP="005F38C4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-5+(-3)=</w:t>
      </w:r>
      <w:r w:rsidR="00BD54AD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-8</w:t>
      </w:r>
    </w:p>
    <w:p w:rsidR="005F38C4" w:rsidRPr="00374F06" w:rsidRDefault="005F38C4" w:rsidP="005F38C4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-7+(-2)=</w:t>
      </w:r>
      <w:r w:rsidR="00BD54AD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9</w:t>
      </w:r>
    </w:p>
    <w:p w:rsidR="005F38C4" w:rsidRPr="00374F06" w:rsidRDefault="005F38C4" w:rsidP="005F38C4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-3+(</w:t>
      </w:r>
      <w:r w:rsidR="002221EF"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-5</w:t>
      </w:r>
      <w:r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)</w:t>
      </w:r>
      <w:r w:rsidR="002221EF"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=</w:t>
      </w:r>
      <w:r w:rsidR="00BD54AD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="002221EF"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>-7</w:t>
      </w:r>
    </w:p>
    <w:p w:rsidR="000408C1" w:rsidRPr="00374F06" w:rsidRDefault="000408C1" w:rsidP="000408C1">
      <w:pPr>
        <w:pStyle w:val="a3"/>
        <w:numPr>
          <w:ilvl w:val="0"/>
          <w:numId w:val="1"/>
        </w:num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Мотивація навчальної діяльності</w:t>
      </w:r>
    </w:p>
    <w:p w:rsidR="000408C1" w:rsidRPr="00374F06" w:rsidRDefault="000408C1" w:rsidP="000408C1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Зверніть увагу на запис на дошці: </w:t>
      </w:r>
    </w:p>
    <w:p w:rsidR="00CB04EC" w:rsidRPr="00374F06" w:rsidRDefault="000408C1" w:rsidP="00CB04EC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  <w:r w:rsidRPr="00374F06">
        <w:rPr>
          <w:rFonts w:ascii="Times New Roman" w:hAnsi="Times New Roman" w:cs="Times New Roman"/>
          <w:sz w:val="24"/>
          <w:szCs w:val="24"/>
        </w:rPr>
        <w:t>«Розум полягає не лише в знаннях, але й у вмінні їх застосовувати»</w:t>
      </w:r>
    </w:p>
    <w:p w:rsidR="000408C1" w:rsidRPr="00374F06" w:rsidRDefault="000408C1" w:rsidP="00CB04EC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  <w:r w:rsidRPr="00374F06">
        <w:rPr>
          <w:rFonts w:ascii="Times New Roman" w:hAnsi="Times New Roman" w:cs="Times New Roman"/>
          <w:sz w:val="24"/>
          <w:szCs w:val="24"/>
        </w:rPr>
        <w:t>Ми сьогодні повинні показати вміння застосовувати правило додавання від’ємних чисел.</w:t>
      </w:r>
    </w:p>
    <w:p w:rsidR="000408C1" w:rsidRPr="00374F06" w:rsidRDefault="000408C1" w:rsidP="000408C1">
      <w:pPr>
        <w:pStyle w:val="a3"/>
        <w:numPr>
          <w:ilvl w:val="0"/>
          <w:numId w:val="1"/>
        </w:num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Застосування вмінь і навичок </w:t>
      </w:r>
    </w:p>
    <w:p w:rsidR="00374F06" w:rsidRDefault="000408C1" w:rsidP="00D15980">
      <w:pPr>
        <w:pStyle w:val="a3"/>
        <w:numPr>
          <w:ilvl w:val="0"/>
          <w:numId w:val="7"/>
        </w:num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Розв’язування вправ «</w:t>
      </w:r>
      <w:r w:rsidR="00D15980">
        <w:rPr>
          <w:rFonts w:ascii="Times New Roman" w:eastAsiaTheme="minorEastAsia" w:hAnsi="Times New Roman" w:cs="Times New Roman"/>
          <w:sz w:val="24"/>
          <w:szCs w:val="24"/>
        </w:rPr>
        <w:t>Математичний л</w:t>
      </w:r>
      <w:r w:rsidRPr="00374F06">
        <w:rPr>
          <w:rFonts w:ascii="Times New Roman" w:eastAsiaTheme="minorEastAsia" w:hAnsi="Times New Roman" w:cs="Times New Roman"/>
          <w:sz w:val="24"/>
          <w:szCs w:val="24"/>
        </w:rPr>
        <w:t>анцюжок»</w:t>
      </w:r>
      <w:r w:rsidR="00D15980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D15980" w:rsidRPr="00D15980" w:rsidRDefault="00D15980" w:rsidP="00D15980">
      <w:pPr>
        <w:pStyle w:val="a3"/>
        <w:numPr>
          <w:ilvl w:val="0"/>
          <w:numId w:val="6"/>
        </w:num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Виконати додавання чисел:</w:t>
      </w:r>
    </w:p>
    <w:p w:rsidR="00374F06" w:rsidRPr="00374F06" w:rsidRDefault="00374F06" w:rsidP="00374F06">
      <w:pPr>
        <w:tabs>
          <w:tab w:val="left" w:pos="3285"/>
        </w:tabs>
        <w:ind w:left="720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0408C1" w:rsidRPr="00374F06" w:rsidRDefault="008959AD" w:rsidP="000408C1">
      <w:p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rect id="_x0000_s1030" style="position:absolute;margin-left:352.15pt;margin-top:9.45pt;width:33pt;height:21pt;z-index:251662336">
            <v:textbox>
              <w:txbxContent>
                <w:p w:rsidR="0025338A" w:rsidRPr="0025338A" w:rsidRDefault="00D1598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-3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75.4pt;margin-top:22.2pt;width:.75pt;height:12pt;flip:x;z-index:251673600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rect id="_x0000_s1026" style="position:absolute;margin-left:61.9pt;margin-top:1.2pt;width:25.5pt;height:21pt;z-index:251658240">
            <v:textbox>
              <w:txbxContent>
                <w:p w:rsidR="0025338A" w:rsidRPr="0025338A" w:rsidRDefault="00D1598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-5</w:t>
                  </w:r>
                </w:p>
              </w:txbxContent>
            </v:textbox>
          </v:rect>
        </w:pict>
      </w:r>
    </w:p>
    <w:p w:rsidR="000408C1" w:rsidRPr="00374F06" w:rsidRDefault="008959AD" w:rsidP="000408C1">
      <w:p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rect id="_x0000_s1029" style="position:absolute;margin-left:352.15pt;margin-top:17.7pt;width:33pt;height:21pt;z-index:251661312">
            <v:textbox>
              <w:txbxContent>
                <w:p w:rsidR="0025338A" w:rsidRPr="0025338A" w:rsidRDefault="0025338A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  <w:r w:rsidR="00D15980">
                    <w:rPr>
                      <w:lang w:val="ru-RU"/>
                    </w:rPr>
                    <w:t>8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shape id="_x0000_s1042" type="#_x0000_t32" style="position:absolute;margin-left:18.4pt;margin-top:26.7pt;width:53.25pt;height:23.25pt;flip:x;z-index:251674624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shape id="_x0000_s1040" type="#_x0000_t32" style="position:absolute;margin-left:366.4pt;margin-top:1.95pt;width:.75pt;height:15.75pt;z-index:251672576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rect id="_x0000_s1027" style="position:absolute;margin-left:61.9pt;margin-top:5.7pt;width:25.5pt;height:21pt;z-index:251659264">
            <v:textbox>
              <w:txbxContent>
                <w:p w:rsidR="0025338A" w:rsidRPr="0025338A" w:rsidRDefault="00D1598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-7</w:t>
                  </w:r>
                </w:p>
              </w:txbxContent>
            </v:textbox>
          </v:rect>
        </w:pict>
      </w:r>
    </w:p>
    <w:p w:rsidR="000408C1" w:rsidRPr="00374F06" w:rsidRDefault="008959AD" w:rsidP="000408C1">
      <w:p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rect id="_x0000_s1038" style="position:absolute;margin-left:286.9pt;margin-top:21.4pt;width:30.05pt;height:21pt;z-index:251670528">
            <v:textbox>
              <w:txbxContent>
                <w:p w:rsidR="0025338A" w:rsidRPr="0025338A" w:rsidRDefault="0025338A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  <w:r w:rsidR="00D15980">
                    <w:rPr>
                      <w:lang w:val="ru-RU"/>
                    </w:rPr>
                    <w:t>10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rect id="_x0000_s1028" style="position:absolute;margin-left:-8.55pt;margin-top:21.4pt;width:33.7pt;height:21pt;z-index:251660288">
            <v:textbox>
              <w:txbxContent>
                <w:p w:rsidR="0025338A" w:rsidRPr="0025338A" w:rsidRDefault="00D1598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-11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rect id="_x0000_s1037" style="position:absolute;margin-left:416.65pt;margin-top:21.4pt;width:30.75pt;height:21pt;z-index:251669504">
            <v:textbox>
              <w:txbxContent>
                <w:p w:rsidR="0025338A" w:rsidRPr="0025338A" w:rsidRDefault="00D1598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-15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rect id="_x0000_s1033" style="position:absolute;margin-left:103.15pt;margin-top:21.4pt;width:30.75pt;height:21pt;z-index:251665408">
            <v:textbox>
              <w:txbxContent>
                <w:p w:rsidR="0025338A" w:rsidRPr="0025338A" w:rsidRDefault="00D1598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-14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shape id="_x0000_s1051" type="#_x0000_t32" style="position:absolute;margin-left:302.65pt;margin-top:4.9pt;width:49.5pt;height:16.5pt;flip:x;z-index:251683840" o:connectortype="straight">
            <v:stroke endarrow="block"/>
          </v:shape>
        </w:pict>
      </w:r>
    </w:p>
    <w:p w:rsidR="000408C1" w:rsidRPr="00374F06" w:rsidRDefault="008959AD" w:rsidP="000408C1">
      <w:p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shape id="_x0000_s1050" type="#_x0000_t32" style="position:absolute;margin-left:312.4pt;margin-top:6.4pt;width:104.25pt;height:.75pt;flip:y;z-index:251682816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shape id="_x0000_s1049" type="#_x0000_t32" style="position:absolute;margin-left:370.9pt;margin-top:13.9pt;width:45.75pt;height:13.5pt;flip:x;z-index:251681792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shape id="_x0000_s1044" type="#_x0000_t32" style="position:absolute;margin-left:79.9pt;margin-top:13.9pt;width:23.25pt;height:13.5pt;flip:x;z-index:251676672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shape id="_x0000_s1043" type="#_x0000_t32" style="position:absolute;margin-left:25.15pt;margin-top:2.65pt;width:78pt;height:0;z-index:251675648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rect id="_x0000_s1036" style="position:absolute;margin-left:355.9pt;margin-top:27.4pt;width:25.5pt;height:21pt;z-index:251668480">
            <v:textbox>
              <w:txbxContent>
                <w:p w:rsidR="0025338A" w:rsidRPr="0025338A" w:rsidRDefault="00D1598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-9</w:t>
                  </w:r>
                </w:p>
              </w:txbxContent>
            </v:textbox>
          </v:rect>
        </w:pict>
      </w:r>
    </w:p>
    <w:p w:rsidR="000408C1" w:rsidRPr="00374F06" w:rsidRDefault="008959AD" w:rsidP="000408C1">
      <w:p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rect id="_x0000_s1032" style="position:absolute;margin-left:60.4pt;margin-top:1.55pt;width:30.8pt;height:25.8pt;z-index:251664384">
            <v:textbox>
              <w:txbxContent>
                <w:p w:rsidR="0025338A" w:rsidRPr="0025338A" w:rsidRDefault="00D1598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-18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shape id="_x0000_s1048" type="#_x0000_t32" style="position:absolute;margin-left:302.65pt;margin-top:15.4pt;width:53.25pt;height:27pt;flip:x;z-index:251680768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shape id="_x0000_s1045" type="#_x0000_t32" style="position:absolute;margin-left:13.15pt;margin-top:19.9pt;width:52.5pt;height:22.5pt;flip:x;z-index:251677696" o:connectortype="straight">
            <v:stroke endarrow="block"/>
          </v:shape>
        </w:pict>
      </w:r>
    </w:p>
    <w:p w:rsidR="008E5005" w:rsidRPr="00374F06" w:rsidRDefault="008959AD" w:rsidP="000408C1">
      <w:p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rect id="_x0000_s1034" style="position:absolute;margin-left:99.4pt;margin-top:13.9pt;width:27.8pt;height:21pt;z-index:251666432">
            <v:textbox>
              <w:txbxContent>
                <w:p w:rsidR="0025338A" w:rsidRPr="0025338A" w:rsidRDefault="00D1598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  <w:r w:rsidR="0025338A">
                    <w:rPr>
                      <w:lang w:val="ru-RU"/>
                    </w:rPr>
                    <w:t>8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shape id="_x0000_s1046" type="#_x0000_t32" style="position:absolute;margin-left:29.65pt;margin-top:25.15pt;width:69.75pt;height:0;z-index:251678720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rect id="_x0000_s1039" style="position:absolute;margin-left:409.15pt;margin-top:17.65pt;width:38.25pt;height:21pt;z-index:251671552">
            <v:textbox>
              <w:txbxContent>
                <w:p w:rsidR="0025338A" w:rsidRPr="0025338A" w:rsidRDefault="00D1598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-12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rect id="_x0000_s1035" style="position:absolute;margin-left:292.15pt;margin-top:13.9pt;width:32.25pt;height:21pt;z-index:251667456">
            <v:textbox>
              <w:txbxContent>
                <w:p w:rsidR="0025338A" w:rsidRPr="0025338A" w:rsidRDefault="00D1598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-16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rect id="_x0000_s1031" style="position:absolute;margin-left:-.35pt;margin-top:13.9pt;width:30pt;height:21pt;z-index:251663360">
            <v:textbox>
              <w:txbxContent>
                <w:p w:rsidR="0025338A" w:rsidRPr="0025338A" w:rsidRDefault="00D15980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-10</w:t>
                  </w:r>
                </w:p>
              </w:txbxContent>
            </v:textbox>
          </v:rect>
        </w:pict>
      </w:r>
    </w:p>
    <w:p w:rsidR="008E5005" w:rsidRPr="00374F06" w:rsidRDefault="008959AD" w:rsidP="000408C1">
      <w:p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shape id="_x0000_s1047" type="#_x0000_t32" style="position:absolute;margin-left:324.4pt;margin-top:.05pt;width:84.75pt;height:.05pt;z-index:251679744" o:connectortype="straight">
            <v:stroke endarrow="block"/>
          </v:shape>
        </w:pict>
      </w:r>
    </w:p>
    <w:p w:rsidR="008E5005" w:rsidRPr="00D15980" w:rsidRDefault="00D15980" w:rsidP="000408C1">
      <w:p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Сума   (- 73)</w:t>
      </w:r>
    </w:p>
    <w:p w:rsidR="008E5005" w:rsidRPr="00374F06" w:rsidRDefault="008E5005" w:rsidP="000408C1">
      <w:p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0408C1" w:rsidRPr="00374F06" w:rsidRDefault="000408C1" w:rsidP="000408C1">
      <w:pPr>
        <w:tabs>
          <w:tab w:val="left" w:pos="3285"/>
        </w:tabs>
        <w:rPr>
          <w:rFonts w:ascii="Times New Roman" w:eastAsiaTheme="minorEastAsia" w:hAnsi="Times New Roman" w:cs="Times New Roman"/>
          <w:b/>
          <w:i/>
          <w:sz w:val="24"/>
          <w:szCs w:val="24"/>
          <w:lang w:val="ru-RU"/>
        </w:rPr>
      </w:pPr>
      <w:proofErr w:type="spellStart"/>
      <w:r w:rsidRPr="00374F06">
        <w:rPr>
          <w:rFonts w:ascii="Times New Roman" w:eastAsiaTheme="minorEastAsia" w:hAnsi="Times New Roman" w:cs="Times New Roman"/>
          <w:b/>
          <w:i/>
          <w:sz w:val="24"/>
          <w:szCs w:val="24"/>
        </w:rPr>
        <w:t>Фізкультхвилинка</w:t>
      </w:r>
      <w:proofErr w:type="spellEnd"/>
      <w:r w:rsidRPr="00374F06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 w:rsidR="008A3DC3" w:rsidRPr="00374F06">
        <w:rPr>
          <w:rFonts w:ascii="Times New Roman" w:eastAsiaTheme="minorEastAsia" w:hAnsi="Times New Roman" w:cs="Times New Roman"/>
          <w:b/>
          <w:i/>
          <w:sz w:val="24"/>
          <w:szCs w:val="24"/>
          <w:lang w:val="ru-RU"/>
        </w:rPr>
        <w:t>(</w:t>
      </w:r>
      <w:r w:rsidR="008A3DC3" w:rsidRPr="00374F06">
        <w:rPr>
          <w:rFonts w:ascii="Times New Roman" w:eastAsiaTheme="minorEastAsia" w:hAnsi="Times New Roman" w:cs="Times New Roman"/>
          <w:b/>
          <w:i/>
          <w:sz w:val="24"/>
          <w:szCs w:val="24"/>
        </w:rPr>
        <w:t>ВІДЕО</w:t>
      </w:r>
      <w:r w:rsidR="008A3DC3" w:rsidRPr="00374F06">
        <w:rPr>
          <w:rFonts w:ascii="Times New Roman" w:eastAsiaTheme="minorEastAsia" w:hAnsi="Times New Roman" w:cs="Times New Roman"/>
          <w:b/>
          <w:i/>
          <w:sz w:val="24"/>
          <w:szCs w:val="24"/>
          <w:lang w:val="ru-RU"/>
        </w:rPr>
        <w:t>)</w:t>
      </w:r>
    </w:p>
    <w:p w:rsidR="000408C1" w:rsidRPr="00374F06" w:rsidRDefault="000408C1" w:rsidP="000408C1">
      <w:pPr>
        <w:pStyle w:val="a3"/>
        <w:numPr>
          <w:ilvl w:val="0"/>
          <w:numId w:val="7"/>
        </w:num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Обчислити суму (робота в парах)</w:t>
      </w:r>
    </w:p>
    <w:p w:rsidR="000408C1" w:rsidRPr="00374F06" w:rsidRDefault="000408C1" w:rsidP="000408C1">
      <w:pPr>
        <w:tabs>
          <w:tab w:val="left" w:pos="3285"/>
        </w:tabs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Одного разу в англійському графстві </w:t>
      </w:r>
      <w:proofErr w:type="spellStart"/>
      <w:r w:rsidRPr="00374F06">
        <w:rPr>
          <w:rFonts w:ascii="Times New Roman" w:eastAsiaTheme="minorEastAsia" w:hAnsi="Times New Roman" w:cs="Times New Roman"/>
          <w:sz w:val="24"/>
          <w:szCs w:val="24"/>
        </w:rPr>
        <w:t>Камбеленд</w:t>
      </w:r>
      <w:proofErr w:type="spellEnd"/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була гроза, сильний вітер </w:t>
      </w:r>
      <w:r w:rsidR="00F12A70" w:rsidRPr="00374F06">
        <w:rPr>
          <w:rFonts w:ascii="Times New Roman" w:eastAsiaTheme="minorEastAsia" w:hAnsi="Times New Roman" w:cs="Times New Roman"/>
          <w:sz w:val="24"/>
          <w:szCs w:val="24"/>
        </w:rPr>
        <w:t>виривав дерева з корінням, утворюючи глибокі ями. В одній з таких ям жителі знайшли якусь чорну речовину.</w:t>
      </w:r>
    </w:p>
    <w:p w:rsidR="00F12A70" w:rsidRPr="00374F06" w:rsidRDefault="00F12A70" w:rsidP="000408C1">
      <w:pPr>
        <w:tabs>
          <w:tab w:val="left" w:pos="3285"/>
        </w:tabs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Проблемна ситуація                         Назва цієї речовини зашифрована                                                               </w:t>
      </w:r>
    </w:p>
    <w:p w:rsidR="00F12A70" w:rsidRPr="00374F06" w:rsidRDefault="00F12A70" w:rsidP="000408C1">
      <w:pPr>
        <w:tabs>
          <w:tab w:val="left" w:pos="3285"/>
        </w:tabs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                прикладами. Розв’яжіть їх, отримані   </w:t>
      </w:r>
    </w:p>
    <w:p w:rsidR="00F12A70" w:rsidRPr="00374F06" w:rsidRDefault="00F12A70" w:rsidP="000408C1">
      <w:pPr>
        <w:tabs>
          <w:tab w:val="left" w:pos="3285"/>
        </w:tabs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                відповіді запишіть буквами і  </w:t>
      </w:r>
    </w:p>
    <w:p w:rsidR="00F12A70" w:rsidRPr="00374F06" w:rsidRDefault="00F12A70" w:rsidP="000408C1">
      <w:pPr>
        <w:tabs>
          <w:tab w:val="left" w:pos="3285"/>
        </w:tabs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                дізнайтесь, що це за речовина.</w:t>
      </w:r>
    </w:p>
    <w:p w:rsidR="00DC7946" w:rsidRPr="00374F06" w:rsidRDefault="00F12A70" w:rsidP="00F12A70">
      <w:pPr>
        <w:pStyle w:val="a3"/>
        <w:numPr>
          <w:ilvl w:val="0"/>
          <w:numId w:val="8"/>
        </w:num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-2,7+(-5,4)    </w:t>
      </w:r>
      <w:r w:rsidR="00BD54AD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</w:t>
      </w: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Г    (-8,1)</w:t>
      </w:r>
    </w:p>
    <w:p w:rsidR="00F12A70" w:rsidRPr="00374F06" w:rsidRDefault="00F12A70" w:rsidP="00F12A70">
      <w:pPr>
        <w:pStyle w:val="a3"/>
        <w:numPr>
          <w:ilvl w:val="0"/>
          <w:numId w:val="8"/>
        </w:num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-8,9+(-4,6)   </w:t>
      </w:r>
      <w:r w:rsidR="00BD54AD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</w:t>
      </w: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 Р    (-13,5)</w:t>
      </w:r>
    </w:p>
    <w:p w:rsidR="00F12A70" w:rsidRPr="00374F06" w:rsidRDefault="00F12A70" w:rsidP="00F12A70">
      <w:pPr>
        <w:pStyle w:val="a3"/>
        <w:numPr>
          <w:ilvl w:val="0"/>
          <w:numId w:val="8"/>
        </w:num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den>
        </m:f>
      </m:oMath>
      <w:r w:rsidR="00BD54AD">
        <w:rPr>
          <w:rFonts w:ascii="Times New Roman" w:eastAsiaTheme="minorEastAsia" w:hAnsi="Times New Roman" w:cs="Times New Roman"/>
          <w:sz w:val="24"/>
          <w:szCs w:val="24"/>
        </w:rPr>
        <w:t>+(</w:t>
      </w: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den>
        </m:f>
      </m:oMath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)    </w:t>
      </w:r>
      <w:r w:rsidR="00BD54AD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</w:t>
      </w: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D54AD">
        <w:rPr>
          <w:rFonts w:ascii="Times New Roman" w:eastAsiaTheme="minorEastAsia" w:hAnsi="Times New Roman" w:cs="Times New Roman"/>
          <w:sz w:val="24"/>
          <w:szCs w:val="24"/>
        </w:rPr>
        <w:t>А    (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  <w:lang w:val="ru-RU"/>
          </w:rPr>
          <w:softHyphen/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  <w:lang w:val="ru-RU"/>
          </w:rPr>
          <w:softHyphen/>
        </m:r>
        <m:r>
          <w:rPr>
            <w:rFonts w:ascii="Cambria Math" w:eastAsiaTheme="minorEastAsia" w:hAnsi="Cambria Math" w:cs="Times New Roman"/>
            <w:sz w:val="24"/>
            <w:szCs w:val="24"/>
            <w:lang w:val="ru-RU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den>
        </m:f>
      </m:oMath>
      <w:r w:rsidRPr="00374F06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F12A70" w:rsidRPr="00374F06" w:rsidRDefault="00665F15" w:rsidP="00F12A70">
      <w:pPr>
        <w:pStyle w:val="a3"/>
        <w:numPr>
          <w:ilvl w:val="0"/>
          <w:numId w:val="8"/>
        </w:num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den>
        </m:f>
      </m:oMath>
      <w:r w:rsidRPr="00374F06">
        <w:rPr>
          <w:rFonts w:ascii="Times New Roman" w:eastAsiaTheme="minorEastAsia" w:hAnsi="Times New Roman" w:cs="Times New Roman"/>
          <w:sz w:val="24"/>
          <w:szCs w:val="24"/>
        </w:rPr>
        <w:t>+(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ru-RU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den>
        </m:f>
      </m:oMath>
      <w:r w:rsidRPr="00374F06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FA3DD2"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="00BD54AD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</w:t>
      </w:r>
      <w:r w:rsidR="00FA3DD2"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BD54AD">
        <w:rPr>
          <w:rFonts w:ascii="Times New Roman" w:eastAsiaTheme="minorEastAsia" w:hAnsi="Times New Roman" w:cs="Times New Roman"/>
          <w:sz w:val="24"/>
          <w:szCs w:val="24"/>
        </w:rPr>
        <w:t>Ф     (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den>
        </m:f>
      </m:oMath>
      <w:r w:rsidRPr="00374F06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665F15" w:rsidRPr="00374F06" w:rsidRDefault="00094861" w:rsidP="00665F15">
      <w:pPr>
        <w:pStyle w:val="a3"/>
        <w:numPr>
          <w:ilvl w:val="0"/>
          <w:numId w:val="8"/>
        </w:numPr>
        <w:tabs>
          <w:tab w:val="left" w:pos="3285"/>
        </w:tabs>
        <w:spacing w:before="24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-3,2+(-7,9)    </w:t>
      </w:r>
      <w:r w:rsidR="00BD54AD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665F15" w:rsidRPr="00374F06">
        <w:rPr>
          <w:rFonts w:ascii="Times New Roman" w:eastAsiaTheme="minorEastAsia" w:hAnsi="Times New Roman" w:cs="Times New Roman"/>
          <w:sz w:val="24"/>
          <w:szCs w:val="24"/>
        </w:rPr>
        <w:t>І      (-11,1)</w:t>
      </w:r>
    </w:p>
    <w:p w:rsidR="00665F15" w:rsidRPr="00374F06" w:rsidRDefault="00665F15" w:rsidP="00665F15">
      <w:pPr>
        <w:pStyle w:val="a3"/>
        <w:numPr>
          <w:ilvl w:val="0"/>
          <w:numId w:val="8"/>
        </w:numPr>
        <w:tabs>
          <w:tab w:val="left" w:pos="3285"/>
        </w:tabs>
        <w:spacing w:before="24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10</m:t>
            </m:r>
          </m:den>
        </m:f>
      </m:oMath>
      <w:r w:rsidR="00BD54AD">
        <w:rPr>
          <w:rFonts w:ascii="Times New Roman" w:eastAsiaTheme="minorEastAsia" w:hAnsi="Times New Roman" w:cs="Times New Roman"/>
          <w:sz w:val="24"/>
          <w:szCs w:val="24"/>
        </w:rPr>
        <w:t>+(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10</m:t>
            </m:r>
          </m:den>
        </m:f>
      </m:oMath>
      <w:r w:rsidR="00BD54AD">
        <w:rPr>
          <w:rFonts w:ascii="Times New Roman" w:eastAsiaTheme="minorEastAsia" w:hAnsi="Times New Roman" w:cs="Times New Roman"/>
          <w:sz w:val="24"/>
          <w:szCs w:val="24"/>
        </w:rPr>
        <w:t>)    Т     (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10</m:t>
            </m:r>
          </m:den>
        </m:f>
      </m:oMath>
      <w:r w:rsidRPr="00374F06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374F06" w:rsidRDefault="00374F06" w:rsidP="00665F15">
      <w:pPr>
        <w:tabs>
          <w:tab w:val="left" w:pos="3285"/>
        </w:tabs>
        <w:spacing w:before="240"/>
        <w:ind w:left="360"/>
        <w:jc w:val="center"/>
        <w:rPr>
          <w:rFonts w:ascii="Times New Roman" w:eastAsiaTheme="minorEastAsia" w:hAnsi="Times New Roman" w:cs="Times New Roman"/>
          <w:spacing w:val="80"/>
          <w:sz w:val="24"/>
          <w:szCs w:val="24"/>
          <w:lang w:val="ru-RU"/>
        </w:rPr>
      </w:pPr>
    </w:p>
    <w:p w:rsidR="00374F06" w:rsidRDefault="00374F06" w:rsidP="00665F15">
      <w:pPr>
        <w:tabs>
          <w:tab w:val="left" w:pos="3285"/>
        </w:tabs>
        <w:spacing w:before="240"/>
        <w:ind w:left="360"/>
        <w:jc w:val="center"/>
        <w:rPr>
          <w:rFonts w:ascii="Times New Roman" w:eastAsiaTheme="minorEastAsia" w:hAnsi="Times New Roman" w:cs="Times New Roman"/>
          <w:spacing w:val="80"/>
          <w:sz w:val="24"/>
          <w:szCs w:val="24"/>
          <w:lang w:val="ru-RU"/>
        </w:rPr>
      </w:pPr>
    </w:p>
    <w:p w:rsidR="00374F06" w:rsidRDefault="00374F06" w:rsidP="00D15980">
      <w:pPr>
        <w:tabs>
          <w:tab w:val="left" w:pos="3285"/>
        </w:tabs>
        <w:spacing w:before="240"/>
        <w:rPr>
          <w:rFonts w:ascii="Times New Roman" w:eastAsiaTheme="minorEastAsia" w:hAnsi="Times New Roman" w:cs="Times New Roman"/>
          <w:spacing w:val="80"/>
          <w:sz w:val="24"/>
          <w:szCs w:val="24"/>
          <w:lang w:val="ru-RU"/>
        </w:rPr>
      </w:pPr>
    </w:p>
    <w:p w:rsidR="00374F06" w:rsidRDefault="00374F06" w:rsidP="00665F15">
      <w:pPr>
        <w:tabs>
          <w:tab w:val="left" w:pos="3285"/>
        </w:tabs>
        <w:spacing w:before="240"/>
        <w:ind w:left="360"/>
        <w:jc w:val="center"/>
        <w:rPr>
          <w:rFonts w:ascii="Times New Roman" w:eastAsiaTheme="minorEastAsia" w:hAnsi="Times New Roman" w:cs="Times New Roman"/>
          <w:spacing w:val="80"/>
          <w:sz w:val="24"/>
          <w:szCs w:val="24"/>
          <w:lang w:val="ru-RU"/>
        </w:rPr>
      </w:pPr>
    </w:p>
    <w:p w:rsidR="00374F06" w:rsidRDefault="00374F06" w:rsidP="00665F15">
      <w:pPr>
        <w:tabs>
          <w:tab w:val="left" w:pos="3285"/>
        </w:tabs>
        <w:spacing w:before="240"/>
        <w:ind w:left="360"/>
        <w:jc w:val="center"/>
        <w:rPr>
          <w:rFonts w:ascii="Times New Roman" w:eastAsiaTheme="minorEastAsia" w:hAnsi="Times New Roman" w:cs="Times New Roman"/>
          <w:spacing w:val="80"/>
          <w:sz w:val="24"/>
          <w:szCs w:val="24"/>
          <w:lang w:val="ru-RU"/>
        </w:rPr>
      </w:pPr>
    </w:p>
    <w:p w:rsidR="00665F15" w:rsidRPr="00374F06" w:rsidRDefault="00665F15" w:rsidP="00665F15">
      <w:pPr>
        <w:tabs>
          <w:tab w:val="left" w:pos="3285"/>
        </w:tabs>
        <w:spacing w:before="240"/>
        <w:ind w:left="36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pacing w:val="80"/>
          <w:sz w:val="24"/>
          <w:szCs w:val="24"/>
        </w:rPr>
        <w:t>ГРАФІТ</w:t>
      </w: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(додаткова інформація)</w:t>
      </w:r>
    </w:p>
    <w:p w:rsidR="00665F15" w:rsidRPr="00374F06" w:rsidRDefault="008959AD" w:rsidP="00665F15">
      <w:pPr>
        <w:tabs>
          <w:tab w:val="left" w:pos="3285"/>
        </w:tabs>
        <w:spacing w:before="240"/>
        <w:ind w:left="36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shape id="_x0000_s1062" type="#_x0000_t32" style="position:absolute;left:0;text-align:left;margin-left:211.9pt;margin-top:6.25pt;width:126pt;height:111pt;z-index:251692032" o:connectortype="straight"/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shape id="_x0000_s1061" type="#_x0000_t32" style="position:absolute;left:0;text-align:left;margin-left:211.9pt;margin-top:6.25pt;width:1in;height:158.25pt;z-index:251691008" o:connectortype="straight"/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shape id="_x0000_s1060" type="#_x0000_t32" style="position:absolute;left:0;text-align:left;margin-left:211.9pt;margin-top:6.25pt;width:14.25pt;height:172.5pt;z-index:251689984" o:connectortype="straight"/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shape id="_x0000_s1059" type="#_x0000_t32" style="position:absolute;left:0;text-align:left;margin-left:172.15pt;margin-top:6.25pt;width:39.75pt;height:168.75pt;flip:x;z-index:251688960" o:connectortype="straight"/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shape id="_x0000_s1058" type="#_x0000_t32" style="position:absolute;left:0;text-align:left;margin-left:119.65pt;margin-top:6.25pt;width:92.25pt;height:148.5pt;flip:x;z-index:251687936" o:connectortype="straight"/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shape id="_x0000_s1057" type="#_x0000_t32" style="position:absolute;left:0;text-align:left;margin-left:77.65pt;margin-top:6.25pt;width:134.25pt;height:99pt;flip:x;z-index:251686912" o:connectortype="straight"/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oval id="_x0000_s1053" style="position:absolute;left:0;text-align:left;margin-left:77.65pt;margin-top:6.25pt;width:265.5pt;height:172.5pt;z-index:-251631616">
            <v:textbox>
              <w:txbxContent>
                <w:p w:rsidR="007772D0" w:rsidRDefault="007772D0">
                  <w:pPr>
                    <w:rPr>
                      <w:sz w:val="40"/>
                      <w:szCs w:val="40"/>
                      <w:lang w:val="ru-RU"/>
                    </w:rPr>
                  </w:pPr>
                  <w:r w:rsidRPr="007772D0">
                    <w:rPr>
                      <w:sz w:val="40"/>
                      <w:szCs w:val="40"/>
                      <w:lang w:val="ru-RU"/>
                    </w:rPr>
                    <w:t xml:space="preserve">Ф    </w:t>
                  </w:r>
                </w:p>
                <w:p w:rsidR="007772D0" w:rsidRPr="007772D0" w:rsidRDefault="007772D0">
                  <w:pPr>
                    <w:rPr>
                      <w:sz w:val="40"/>
                      <w:szCs w:val="40"/>
                      <w:lang w:val="ru-RU"/>
                    </w:rPr>
                  </w:pPr>
                  <w:r>
                    <w:rPr>
                      <w:sz w:val="40"/>
                      <w:szCs w:val="40"/>
                      <w:lang w:val="ru-RU"/>
                    </w:rPr>
                    <w:t xml:space="preserve">   Г       І     Т   А      </w:t>
                  </w:r>
                  <w:proofErr w:type="gramStart"/>
                  <w:r>
                    <w:rPr>
                      <w:sz w:val="40"/>
                      <w:szCs w:val="40"/>
                      <w:lang w:val="ru-RU"/>
                    </w:rPr>
                    <w:t>Р</w:t>
                  </w:r>
                  <w:proofErr w:type="gramEnd"/>
                </w:p>
              </w:txbxContent>
            </v:textbox>
          </v:oval>
        </w:pict>
      </w:r>
    </w:p>
    <w:p w:rsidR="00665F15" w:rsidRPr="00374F06" w:rsidRDefault="008959AD" w:rsidP="00665F15">
      <w:pPr>
        <w:tabs>
          <w:tab w:val="left" w:pos="3285"/>
        </w:tabs>
        <w:spacing w:before="240"/>
        <w:ind w:left="36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shape id="_x0000_s1056" style="position:absolute;left:0;text-align:left;margin-left:119.65pt;margin-top:2pt;width:185.25pt;height:16.5pt;z-index:251685888" coordsize="4575,502" path="m,c721,244,1443,488,2205,495,2967,502,4175,118,4575,45e" filled="f">
            <v:path arrowok="t"/>
          </v:shape>
        </w:pict>
      </w:r>
    </w:p>
    <w:p w:rsidR="00665F15" w:rsidRPr="00374F06" w:rsidRDefault="00665F15" w:rsidP="00665F15">
      <w:pPr>
        <w:tabs>
          <w:tab w:val="left" w:pos="3285"/>
        </w:tabs>
        <w:spacing w:before="240"/>
        <w:ind w:left="36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374F06" w:rsidRDefault="00094861" w:rsidP="002143ED">
      <w:pPr>
        <w:tabs>
          <w:tab w:val="left" w:pos="3285"/>
        </w:tabs>
        <w:spacing w:before="240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</w:t>
      </w:r>
      <w:r w:rsidR="002143ED"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den>
        </m:f>
      </m:oMath>
      <w:r w:rsidR="002143ED"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         </w:t>
      </w:r>
      <w:r w:rsid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    </w:t>
      </w:r>
    </w:p>
    <w:p w:rsidR="00665F15" w:rsidRPr="00BD54AD" w:rsidRDefault="00BD54AD" w:rsidP="002143ED">
      <w:pPr>
        <w:tabs>
          <w:tab w:val="left" w:pos="3285"/>
        </w:tabs>
        <w:spacing w:before="240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</w:t>
      </w:r>
      <w:r w:rsid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 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</w:t>
      </w:r>
    </w:p>
    <w:p w:rsidR="00FA3DD2" w:rsidRPr="00BD54AD" w:rsidRDefault="007772D0" w:rsidP="00BD54AD">
      <w:pPr>
        <w:spacing w:before="240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    </w:t>
      </w:r>
      <w:r w:rsidR="00BD54AD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="00BD54AD">
        <w:rPr>
          <w:rFonts w:ascii="Times New Roman" w:eastAsiaTheme="minorEastAsia" w:hAnsi="Times New Roman" w:cs="Times New Roman"/>
          <w:sz w:val="24"/>
          <w:szCs w:val="24"/>
        </w:rPr>
        <w:t xml:space="preserve">   -8,1 </w:t>
      </w:r>
      <w:r w:rsidR="00BD54AD">
        <w:rPr>
          <w:rFonts w:ascii="Times New Roman" w:eastAsiaTheme="minorEastAsia" w:hAnsi="Times New Roman" w:cs="Times New Roman"/>
          <w:sz w:val="24"/>
          <w:szCs w:val="24"/>
        </w:rPr>
        <w:tab/>
      </w:r>
      <w:r w:rsidR="00BD54AD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               </w:t>
      </w:r>
      <w:r w:rsidR="00BD54AD" w:rsidRPr="00374F06">
        <w:rPr>
          <w:rFonts w:ascii="Times New Roman" w:eastAsiaTheme="minorEastAsia" w:hAnsi="Times New Roman" w:cs="Times New Roman"/>
          <w:sz w:val="24"/>
          <w:szCs w:val="24"/>
        </w:rPr>
        <w:t>-13,5</w:t>
      </w:r>
    </w:p>
    <w:p w:rsidR="00665F15" w:rsidRPr="00374F06" w:rsidRDefault="00FA3DD2" w:rsidP="002143ED">
      <w:pPr>
        <w:tabs>
          <w:tab w:val="left" w:pos="705"/>
          <w:tab w:val="left" w:pos="3030"/>
          <w:tab w:val="left" w:pos="3285"/>
          <w:tab w:val="center" w:pos="4999"/>
        </w:tabs>
        <w:spacing w:before="240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</w:t>
      </w:r>
      <w:r w:rsidR="00BD54AD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</w:t>
      </w:r>
      <w:r w:rsid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</w:t>
      </w:r>
      <w:r w:rsidR="007772D0" w:rsidRPr="00374F06">
        <w:rPr>
          <w:rFonts w:ascii="Times New Roman" w:eastAsiaTheme="minorEastAsia" w:hAnsi="Times New Roman" w:cs="Times New Roman"/>
          <w:sz w:val="24"/>
          <w:szCs w:val="24"/>
        </w:rPr>
        <w:t xml:space="preserve">-11,1        </w:t>
      </w:r>
      <w:r w:rsidR="00BD54AD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="007772D0"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10</m:t>
            </m:r>
          </m:den>
        </m:f>
      </m:oMath>
      <w:r w:rsidR="004D065A"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       </w:t>
      </w:r>
      <w:r w:rsidR="00094861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</w:t>
      </w:r>
      <w:r w:rsidR="002143ED"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den>
        </m:f>
      </m:oMath>
    </w:p>
    <w:p w:rsidR="002143ED" w:rsidRPr="00374F06" w:rsidRDefault="002143ED" w:rsidP="00374F06">
      <w:pPr>
        <w:tabs>
          <w:tab w:val="left" w:pos="705"/>
          <w:tab w:val="left" w:pos="3030"/>
          <w:tab w:val="left" w:pos="3285"/>
          <w:tab w:val="center" w:pos="4999"/>
        </w:tabs>
        <w:spacing w:before="240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665F15" w:rsidRPr="00374F06" w:rsidRDefault="00665F15" w:rsidP="00665F15">
      <w:pPr>
        <w:pStyle w:val="a3"/>
        <w:numPr>
          <w:ilvl w:val="0"/>
          <w:numId w:val="7"/>
        </w:numPr>
        <w:tabs>
          <w:tab w:val="left" w:pos="3285"/>
        </w:tabs>
        <w:spacing w:before="24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Задача. </w:t>
      </w:r>
    </w:p>
    <w:p w:rsidR="00665F15" w:rsidRPr="00374F06" w:rsidRDefault="00665F15" w:rsidP="00665F15">
      <w:pPr>
        <w:tabs>
          <w:tab w:val="left" w:pos="3285"/>
        </w:tabs>
        <w:spacing w:before="240"/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Увечері </w:t>
      </w:r>
      <w:r w:rsidR="008A3DC3" w:rsidRPr="00374F06">
        <w:rPr>
          <w:rFonts w:ascii="Times New Roman" w:eastAsiaTheme="minorEastAsia" w:hAnsi="Times New Roman" w:cs="Times New Roman"/>
          <w:sz w:val="24"/>
          <w:szCs w:val="24"/>
        </w:rPr>
        <w:t>температура повітря була</w:t>
      </w:r>
      <w:r w:rsidR="008A3DC3"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– 12С°</w:t>
      </w: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, а за</w:t>
      </w:r>
      <w:r w:rsidR="008A3DC3"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ніч змінилася на</w:t>
      </w:r>
      <w:r w:rsidR="008A3DC3" w:rsidRPr="00374F06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– 5С°</w:t>
      </w:r>
      <w:r w:rsidR="00BD54AD">
        <w:rPr>
          <w:rFonts w:ascii="Times New Roman" w:eastAsiaTheme="minorEastAsia" w:hAnsi="Times New Roman" w:cs="Times New Roman"/>
          <w:sz w:val="24"/>
          <w:szCs w:val="24"/>
        </w:rPr>
        <w:t xml:space="preserve"> . </w:t>
      </w:r>
      <w:r w:rsidR="00BD54AD">
        <w:rPr>
          <w:rFonts w:ascii="Times New Roman" w:eastAsiaTheme="minorEastAsia" w:hAnsi="Times New Roman" w:cs="Times New Roman"/>
          <w:sz w:val="24"/>
          <w:szCs w:val="24"/>
          <w:lang w:val="ru-RU"/>
        </w:rPr>
        <w:t>Я</w:t>
      </w:r>
      <w:proofErr w:type="spellStart"/>
      <w:r w:rsidRPr="00374F06">
        <w:rPr>
          <w:rFonts w:ascii="Times New Roman" w:eastAsiaTheme="minorEastAsia" w:hAnsi="Times New Roman" w:cs="Times New Roman"/>
          <w:sz w:val="24"/>
          <w:szCs w:val="24"/>
        </w:rPr>
        <w:t>ка</w:t>
      </w:r>
      <w:proofErr w:type="spellEnd"/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374F06">
        <w:rPr>
          <w:rFonts w:ascii="Times New Roman" w:eastAsiaTheme="minorEastAsia" w:hAnsi="Times New Roman" w:cs="Times New Roman"/>
          <w:sz w:val="24"/>
          <w:szCs w:val="24"/>
        </w:rPr>
        <w:t>стала температура повітря</w:t>
      </w:r>
      <w:proofErr w:type="gramEnd"/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вранці?</w:t>
      </w:r>
    </w:p>
    <w:p w:rsidR="00DC7946" w:rsidRPr="00374F06" w:rsidRDefault="00745D2D" w:rsidP="00745D2D">
      <w:pPr>
        <w:pStyle w:val="a3"/>
        <w:numPr>
          <w:ilvl w:val="0"/>
          <w:numId w:val="1"/>
        </w:num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Контроль засвоєння знань</w:t>
      </w:r>
    </w:p>
    <w:p w:rsidR="00745D2D" w:rsidRPr="00374F06" w:rsidRDefault="00745D2D" w:rsidP="00745D2D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Тест. (на листках)</w:t>
      </w:r>
    </w:p>
    <w:p w:rsidR="00745D2D" w:rsidRPr="00374F06" w:rsidRDefault="00745D2D" w:rsidP="00745D2D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I </w:t>
      </w:r>
      <w:proofErr w:type="spellStart"/>
      <w:r w:rsidRPr="00374F06">
        <w:rPr>
          <w:rFonts w:ascii="Times New Roman" w:eastAsiaTheme="minorEastAsia" w:hAnsi="Times New Roman" w:cs="Times New Roman"/>
          <w:sz w:val="24"/>
          <w:szCs w:val="24"/>
          <w:lang w:val="en-US"/>
        </w:rPr>
        <w:t>варіант</w:t>
      </w:r>
      <w:proofErr w:type="spellEnd"/>
    </w:p>
    <w:p w:rsidR="00745D2D" w:rsidRPr="00374F06" w:rsidRDefault="00745D2D" w:rsidP="00745D2D">
      <w:pPr>
        <w:pStyle w:val="a3"/>
        <w:numPr>
          <w:ilvl w:val="0"/>
          <w:numId w:val="10"/>
        </w:num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Модуль числа -1,3 дорівнює</w:t>
      </w:r>
    </w:p>
    <w:p w:rsidR="00745D2D" w:rsidRPr="00374F06" w:rsidRDefault="00745D2D" w:rsidP="008C6652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а) 1,3                    </w:t>
      </w:r>
      <w:r w:rsidR="008C6652"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="008C6652" w:rsidRPr="00374F06">
        <w:rPr>
          <w:rFonts w:ascii="Times New Roman" w:eastAsiaTheme="minorEastAsia" w:hAnsi="Times New Roman" w:cs="Times New Roman"/>
          <w:sz w:val="24"/>
          <w:szCs w:val="24"/>
        </w:rPr>
        <w:t xml:space="preserve">б) 0,13 </w:t>
      </w: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       </w:t>
      </w:r>
      <w:r w:rsidR="008C6652"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        в)-1,3</w:t>
      </w:r>
    </w:p>
    <w:p w:rsidR="00745D2D" w:rsidRPr="00374F06" w:rsidRDefault="00745D2D" w:rsidP="00745D2D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2.  Число  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</m:oMath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 протилежне до числа </w:t>
      </w:r>
    </w:p>
    <w:p w:rsidR="00745D2D" w:rsidRPr="00374F06" w:rsidRDefault="00745D2D" w:rsidP="008C6652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а) 1,7                                    </w:t>
      </w:r>
      <w:r w:rsidR="008C6652" w:rsidRPr="00374F06">
        <w:rPr>
          <w:rFonts w:ascii="Times New Roman" w:eastAsiaTheme="minorEastAsia" w:hAnsi="Times New Roman" w:cs="Times New Roman"/>
          <w:sz w:val="24"/>
          <w:szCs w:val="24"/>
        </w:rPr>
        <w:t xml:space="preserve">б) 1,1                      </w:t>
      </w: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             в) - 1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</m:oMath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    </w:t>
      </w:r>
    </w:p>
    <w:p w:rsidR="008C6652" w:rsidRPr="00374F06" w:rsidRDefault="008C6652" w:rsidP="008C6652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3.  Сума чисел -8,5 і (-1,5) є число </w:t>
      </w:r>
    </w:p>
    <w:p w:rsidR="008C6652" w:rsidRPr="00374F06" w:rsidRDefault="008C6652" w:rsidP="008C6652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а) додатне                    б) невід’ємне                    в) від’ємне</w:t>
      </w:r>
    </w:p>
    <w:p w:rsidR="008C6652" w:rsidRPr="00374F06" w:rsidRDefault="00BD54AD" w:rsidP="008C6652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 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З</w:t>
      </w:r>
      <w:proofErr w:type="spellStart"/>
      <w:r w:rsidR="008C6652" w:rsidRPr="00374F06">
        <w:rPr>
          <w:rFonts w:ascii="Times New Roman" w:eastAsiaTheme="minorEastAsia" w:hAnsi="Times New Roman" w:cs="Times New Roman"/>
          <w:sz w:val="24"/>
          <w:szCs w:val="24"/>
        </w:rPr>
        <w:t>начення</w:t>
      </w:r>
      <w:proofErr w:type="spellEnd"/>
      <w:r w:rsidR="008C6652"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виразу -13+(-18) дорівнює </w:t>
      </w:r>
    </w:p>
    <w:p w:rsidR="008C6652" w:rsidRPr="00374F06" w:rsidRDefault="008C6652" w:rsidP="008C6652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а) -31                     б) 31                                    в) -21</w:t>
      </w:r>
    </w:p>
    <w:p w:rsidR="008C6652" w:rsidRPr="00374F06" w:rsidRDefault="008C6652" w:rsidP="008C6652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lastRenderedPageBreak/>
        <w:t>5. Який знак слід поставити замість зірочки, щоб утворилась правильна нерівність</w:t>
      </w:r>
    </w:p>
    <w:p w:rsidR="008C6652" w:rsidRPr="00374F06" w:rsidRDefault="008C6652" w:rsidP="008C6652">
      <w:pPr>
        <w:tabs>
          <w:tab w:val="left" w:pos="3285"/>
        </w:tabs>
        <w:ind w:left="36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-15+(-19) * -45?</w:t>
      </w:r>
    </w:p>
    <w:p w:rsidR="008C6652" w:rsidRPr="00374F06" w:rsidRDefault="008C6652" w:rsidP="008C6652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а)  &gt;                      б)  &lt;              в) =</w:t>
      </w:r>
    </w:p>
    <w:p w:rsidR="008C6652" w:rsidRPr="00374F06" w:rsidRDefault="008C6652" w:rsidP="008C6652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6. Обчисліть  </w:t>
      </w:r>
    </w:p>
    <w:p w:rsidR="008C6652" w:rsidRPr="00374F06" w:rsidRDefault="008C6652" w:rsidP="008C6652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10</m:t>
            </m:r>
          </m:den>
        </m:f>
      </m:oMath>
      <w:r w:rsidR="00F50F10"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+ (-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10</m:t>
            </m:r>
          </m:den>
        </m:f>
      </m:oMath>
      <w:r w:rsidR="00F50F10" w:rsidRPr="00374F06">
        <w:rPr>
          <w:rFonts w:ascii="Times New Roman" w:eastAsiaTheme="minorEastAsia" w:hAnsi="Times New Roman" w:cs="Times New Roman"/>
          <w:sz w:val="24"/>
          <w:szCs w:val="24"/>
        </w:rPr>
        <w:t>) + (-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10</m:t>
            </m:r>
          </m:den>
        </m:f>
      </m:oMath>
      <w:r w:rsidR="00F50F10" w:rsidRPr="00374F06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8C6652" w:rsidRPr="00374F06" w:rsidRDefault="008C6652" w:rsidP="00F50F10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а) </w:t>
      </w:r>
      <w:r w:rsidR="00F50F10"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10</m:t>
            </m:r>
          </m:den>
        </m:f>
      </m:oMath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="00F50F10"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б) -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10</m:t>
            </m:r>
          </m:den>
        </m:f>
      </m:oMath>
      <w:r w:rsidR="00F50F10"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             в) 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30</m:t>
            </m:r>
          </m:den>
        </m:f>
      </m:oMath>
    </w:p>
    <w:p w:rsidR="00F50F10" w:rsidRPr="00156738" w:rsidRDefault="00F50F10" w:rsidP="00F50F10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Взаємоперевір</w:t>
      </w:r>
      <w:r w:rsidR="00156738">
        <w:rPr>
          <w:rFonts w:ascii="Times New Roman" w:eastAsiaTheme="minorEastAsia" w:hAnsi="Times New Roman" w:cs="Times New Roman"/>
          <w:sz w:val="24"/>
          <w:szCs w:val="24"/>
        </w:rPr>
        <w:t>ка тесту за даною вчителем схем</w:t>
      </w:r>
      <w:r w:rsidR="00156738">
        <w:rPr>
          <w:rFonts w:ascii="Times New Roman" w:eastAsiaTheme="minorEastAsia" w:hAnsi="Times New Roman" w:cs="Times New Roman"/>
          <w:sz w:val="24"/>
          <w:szCs w:val="24"/>
          <w:lang w:val="ru-RU"/>
        </w:rPr>
        <w:t>ою</w:t>
      </w:r>
    </w:p>
    <w:tbl>
      <w:tblPr>
        <w:tblStyle w:val="a4"/>
        <w:tblW w:w="0" w:type="auto"/>
        <w:jc w:val="center"/>
        <w:tblInd w:w="360" w:type="dxa"/>
        <w:tblLook w:val="04A0" w:firstRow="1" w:lastRow="0" w:firstColumn="1" w:lastColumn="0" w:noHBand="0" w:noVBand="1"/>
      </w:tblPr>
      <w:tblGrid>
        <w:gridCol w:w="1535"/>
        <w:gridCol w:w="1535"/>
        <w:gridCol w:w="1534"/>
        <w:gridCol w:w="1535"/>
        <w:gridCol w:w="1535"/>
        <w:gridCol w:w="1536"/>
      </w:tblGrid>
      <w:tr w:rsidR="00F50F10" w:rsidRPr="00374F06" w:rsidTr="00F50F10">
        <w:trPr>
          <w:jc w:val="center"/>
        </w:trPr>
        <w:tc>
          <w:tcPr>
            <w:tcW w:w="1642" w:type="dxa"/>
          </w:tcPr>
          <w:p w:rsidR="00F50F10" w:rsidRPr="00374F06" w:rsidRDefault="00F50F10" w:rsidP="00F50F10">
            <w:pPr>
              <w:tabs>
                <w:tab w:val="left" w:pos="3285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4F06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:rsidR="00F50F10" w:rsidRPr="00374F06" w:rsidRDefault="00F50F10" w:rsidP="00F50F10">
            <w:pPr>
              <w:tabs>
                <w:tab w:val="left" w:pos="3285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4F06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:rsidR="00F50F10" w:rsidRPr="00374F06" w:rsidRDefault="00F50F10" w:rsidP="00F50F10">
            <w:pPr>
              <w:tabs>
                <w:tab w:val="left" w:pos="3285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4F06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F50F10" w:rsidRPr="00374F06" w:rsidRDefault="00F50F10" w:rsidP="00F50F10">
            <w:pPr>
              <w:tabs>
                <w:tab w:val="left" w:pos="3285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4F06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F50F10" w:rsidRPr="00374F06" w:rsidRDefault="00F50F10" w:rsidP="00F50F10">
            <w:pPr>
              <w:tabs>
                <w:tab w:val="left" w:pos="3285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4F06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3" w:type="dxa"/>
          </w:tcPr>
          <w:p w:rsidR="00F50F10" w:rsidRPr="00374F06" w:rsidRDefault="00F50F10" w:rsidP="00F50F10">
            <w:pPr>
              <w:tabs>
                <w:tab w:val="left" w:pos="3285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4F06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</w:tr>
      <w:tr w:rsidR="00F50F10" w:rsidRPr="00374F06" w:rsidTr="00F50F10">
        <w:trPr>
          <w:jc w:val="center"/>
        </w:trPr>
        <w:tc>
          <w:tcPr>
            <w:tcW w:w="1642" w:type="dxa"/>
          </w:tcPr>
          <w:p w:rsidR="00F50F10" w:rsidRPr="00374F06" w:rsidRDefault="00F50F10" w:rsidP="00F50F10">
            <w:pPr>
              <w:tabs>
                <w:tab w:val="left" w:pos="3285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4F06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42" w:type="dxa"/>
          </w:tcPr>
          <w:p w:rsidR="00F50F10" w:rsidRPr="00374F06" w:rsidRDefault="00F50F10" w:rsidP="00F50F10">
            <w:pPr>
              <w:tabs>
                <w:tab w:val="left" w:pos="3285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4F06">
              <w:rPr>
                <w:rFonts w:ascii="Times New Roman" w:eastAsiaTheme="minorEastAsia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42" w:type="dxa"/>
          </w:tcPr>
          <w:p w:rsidR="00F50F10" w:rsidRPr="00374F06" w:rsidRDefault="00F50F10" w:rsidP="00F50F10">
            <w:pPr>
              <w:tabs>
                <w:tab w:val="left" w:pos="3285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4F06">
              <w:rPr>
                <w:rFonts w:ascii="Times New Roman" w:eastAsiaTheme="minorEastAsia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43" w:type="dxa"/>
          </w:tcPr>
          <w:p w:rsidR="00F50F10" w:rsidRPr="00374F06" w:rsidRDefault="00F50F10" w:rsidP="00F50F10">
            <w:pPr>
              <w:tabs>
                <w:tab w:val="left" w:pos="3285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4F06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43" w:type="dxa"/>
          </w:tcPr>
          <w:p w:rsidR="00F50F10" w:rsidRPr="00374F06" w:rsidRDefault="00F50F10" w:rsidP="00F50F10">
            <w:pPr>
              <w:tabs>
                <w:tab w:val="left" w:pos="3285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4F06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43" w:type="dxa"/>
          </w:tcPr>
          <w:p w:rsidR="00F50F10" w:rsidRPr="00374F06" w:rsidRDefault="00F50F10" w:rsidP="00F50F10">
            <w:pPr>
              <w:tabs>
                <w:tab w:val="left" w:pos="3285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4F06"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</w:p>
        </w:tc>
      </w:tr>
    </w:tbl>
    <w:p w:rsidR="00F50F10" w:rsidRPr="00374F06" w:rsidRDefault="00F50F10" w:rsidP="00F50F10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</w:p>
    <w:p w:rsidR="008C6652" w:rsidRPr="00374F06" w:rsidRDefault="00F50F10" w:rsidP="00F50F10">
      <w:pPr>
        <w:pStyle w:val="a3"/>
        <w:numPr>
          <w:ilvl w:val="0"/>
          <w:numId w:val="1"/>
        </w:num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Підсумок уроку </w:t>
      </w:r>
    </w:p>
    <w:p w:rsidR="00F50F10" w:rsidRPr="00374F06" w:rsidRDefault="00F50F10" w:rsidP="00F50F10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Ми сьогодні розглянули приклади розв’язування вправ на застосування правила додавання від’ємних чисел.</w:t>
      </w:r>
    </w:p>
    <w:p w:rsidR="00F50F10" w:rsidRPr="00374F06" w:rsidRDefault="00F50F10" w:rsidP="00F50F10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Рефлексія: Як би ви оцінили свої здобутки на уроці</w:t>
      </w:r>
    </w:p>
    <w:p w:rsidR="0005729B" w:rsidRPr="00374F06" w:rsidRDefault="008959AD" w:rsidP="00F50F10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oval id="_x0000_s1063" style="position:absolute;left:0;text-align:left;margin-left:29.3pt;margin-top:24.2pt;width:46.5pt;height:47.25pt;z-index:251693056"/>
        </w:pict>
      </w:r>
    </w:p>
    <w:p w:rsidR="0005729B" w:rsidRPr="00374F06" w:rsidRDefault="008959AD" w:rsidP="002143ED">
      <w:pPr>
        <w:tabs>
          <w:tab w:val="left" w:pos="2100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72" type="#_x0000_t19" style="position:absolute;left:0;text-align:left;margin-left:44.65pt;margin-top:23.1pt;width:24pt;height:10.1pt;rotation:-1138086fd;flip:y;z-index:251702272" coordsize="21600,21596" adj="-5824671,,,21596" path="wr-21600,-4,21600,43196,423,,21600,21596nfewr-21600,-4,21600,43196,423,,21600,21596l,21596nsxe">
            <v:path o:connectlocs="423,0;21600,21596;0,21596"/>
          </v:shape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oval id="_x0000_s1067" style="position:absolute;left:0;text-align:left;margin-left:61.5pt;margin-top:11.45pt;width:7.15pt;height:7.15pt;z-index:251697152"/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oval id="_x0000_s1064" style="position:absolute;left:0;text-align:left;margin-left:44.65pt;margin-top:11.45pt;width:7.15pt;height:7.15pt;z-index:251694080"/>
        </w:pict>
      </w:r>
      <w:r w:rsidR="002143ED"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="002143ED" w:rsidRPr="00374F06">
        <w:rPr>
          <w:rFonts w:ascii="Times New Roman" w:eastAsiaTheme="minorEastAsia" w:hAnsi="Times New Roman" w:cs="Times New Roman"/>
          <w:sz w:val="24"/>
          <w:szCs w:val="24"/>
        </w:rPr>
        <w:tab/>
        <w:t>- «Я все зрозумів»</w:t>
      </w:r>
    </w:p>
    <w:p w:rsidR="0005729B" w:rsidRPr="00374F06" w:rsidRDefault="0005729B" w:rsidP="00F50F10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</w:p>
    <w:p w:rsidR="0005729B" w:rsidRPr="00374F06" w:rsidRDefault="008959AD" w:rsidP="00F50F10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oval id="_x0000_s1066" style="position:absolute;left:0;text-align:left;margin-left:38.35pt;margin-top:17.8pt;width:7.15pt;height:7.15pt;z-index:251696128"/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oval id="_x0000_s1070" style="position:absolute;left:0;text-align:left;margin-left:29.3pt;margin-top:6.8pt;width:46.5pt;height:47.25pt;z-index:-251616256"/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oval id="_x0000_s1065" style="position:absolute;left:0;text-align:left;margin-left:61.5pt;margin-top:17.8pt;width:7.15pt;height:7.15pt;z-index:251695104"/>
        </w:pict>
      </w:r>
    </w:p>
    <w:p w:rsidR="00D15980" w:rsidRDefault="008959AD" w:rsidP="00D15980">
      <w:pPr>
        <w:tabs>
          <w:tab w:val="left" w:pos="2175"/>
        </w:tabs>
        <w:ind w:left="2410" w:hanging="2050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shape id="_x0000_s1074" type="#_x0000_t32" style="position:absolute;left:0;text-align:left;margin-left:45.5pt;margin-top:9.15pt;width:16pt;height:.75pt;z-index:251704320" o:connectortype="straight"/>
        </w:pict>
      </w:r>
      <w:r w:rsidR="002143ED" w:rsidRPr="00374F06">
        <w:rPr>
          <w:rFonts w:ascii="Times New Roman" w:eastAsiaTheme="minorEastAsia" w:hAnsi="Times New Roman" w:cs="Times New Roman"/>
          <w:sz w:val="24"/>
          <w:szCs w:val="24"/>
        </w:rPr>
        <w:tab/>
        <w:t>- «Мені була зрозуміла більша частина матеріалу, але я ще іноді допускаю помилки»</w:t>
      </w:r>
    </w:p>
    <w:p w:rsidR="0005729B" w:rsidRPr="00D15980" w:rsidRDefault="008959AD" w:rsidP="00D15980">
      <w:pPr>
        <w:tabs>
          <w:tab w:val="left" w:pos="2175"/>
        </w:tabs>
        <w:ind w:left="2410" w:hanging="205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oval id="_x0000_s1071" style="position:absolute;left:0;text-align:left;margin-left:29.3pt;margin-top:17.4pt;width:46.5pt;height:47.25pt;z-index:-251615232"/>
        </w:pict>
      </w:r>
    </w:p>
    <w:p w:rsidR="0005729B" w:rsidRPr="00374F06" w:rsidRDefault="008959AD" w:rsidP="002143ED">
      <w:pPr>
        <w:tabs>
          <w:tab w:val="left" w:pos="2160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shape id="_x0000_s1073" type="#_x0000_t19" style="position:absolute;left:0;text-align:left;margin-left:45.5pt;margin-top:21.2pt;width:16.75pt;height:14.45pt;rotation:-1938947fd;z-index:251703296" coordsize="19710,21600" adj=",-1582612" path="wr-21600,,21600,43200,,,19710,12763nfewr-21600,,21600,43200,,,19710,12763l,21600nsxe">
            <v:path o:connectlocs="0,0;19710,12763;0,21600"/>
          </v:shape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oval id="_x0000_s1069" style="position:absolute;left:0;text-align:left;margin-left:61.5pt;margin-top:6.15pt;width:7.15pt;height:7.15pt;z-index:251699200"/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uk-UA"/>
        </w:rPr>
        <w:pict>
          <v:oval id="_x0000_s1068" style="position:absolute;left:0;text-align:left;margin-left:37.5pt;margin-top:6.15pt;width:7.15pt;height:7.15pt;z-index:251698176"/>
        </w:pict>
      </w:r>
      <w:r w:rsidR="002143ED" w:rsidRPr="00374F06">
        <w:rPr>
          <w:rFonts w:ascii="Times New Roman" w:eastAsiaTheme="minorEastAsia" w:hAnsi="Times New Roman" w:cs="Times New Roman"/>
          <w:sz w:val="24"/>
          <w:szCs w:val="24"/>
        </w:rPr>
        <w:tab/>
        <w:t>- «Я майже нічого не зрозумів»</w:t>
      </w:r>
    </w:p>
    <w:p w:rsidR="0005729B" w:rsidRPr="00374F06" w:rsidRDefault="0005729B" w:rsidP="00F50F10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</w:p>
    <w:p w:rsidR="0005729B" w:rsidRPr="00374F06" w:rsidRDefault="0005729B" w:rsidP="0005729B">
      <w:pPr>
        <w:tabs>
          <w:tab w:val="left" w:pos="3285"/>
        </w:tabs>
        <w:ind w:left="2694" w:hanging="2334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Історична довідка. Вперше додатні і від’ємні числа з’явились в Китаї, понад 2000 років тому.</w:t>
      </w:r>
    </w:p>
    <w:p w:rsidR="00F50F10" w:rsidRPr="00374F06" w:rsidRDefault="0005729B" w:rsidP="0005729B">
      <w:pPr>
        <w:tabs>
          <w:tab w:val="left" w:pos="3285"/>
        </w:tabs>
        <w:ind w:left="2694" w:hanging="2334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Широко використовуватись від’ємні числа почали лише  з 17 століття.</w:t>
      </w:r>
    </w:p>
    <w:p w:rsidR="0005729B" w:rsidRPr="00374F06" w:rsidRDefault="0005729B" w:rsidP="0005729B">
      <w:pPr>
        <w:tabs>
          <w:tab w:val="left" w:pos="3285"/>
        </w:tabs>
        <w:ind w:left="2694" w:hanging="2334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Оцінювання знань (протягом уроку)</w:t>
      </w:r>
    </w:p>
    <w:p w:rsidR="0005729B" w:rsidRPr="00374F06" w:rsidRDefault="0005729B" w:rsidP="0005729B">
      <w:pPr>
        <w:pStyle w:val="a3"/>
        <w:numPr>
          <w:ilvl w:val="0"/>
          <w:numId w:val="1"/>
        </w:numPr>
        <w:tabs>
          <w:tab w:val="left" w:pos="3285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Домашнє завдання:</w:t>
      </w:r>
    </w:p>
    <w:p w:rsidR="0005729B" w:rsidRPr="00374F06" w:rsidRDefault="0005729B" w:rsidP="0005729B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повторити матеріал   п.  </w:t>
      </w:r>
      <w:r w:rsidR="00650D48" w:rsidRPr="00374F06">
        <w:rPr>
          <w:rFonts w:ascii="Times New Roman" w:eastAsiaTheme="minorEastAsia" w:hAnsi="Times New Roman" w:cs="Times New Roman"/>
          <w:sz w:val="24"/>
          <w:szCs w:val="24"/>
        </w:rPr>
        <w:t xml:space="preserve">33 </w:t>
      </w:r>
      <w:r w:rsidRPr="00374F06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:rsidR="0005729B" w:rsidRPr="00374F06" w:rsidRDefault="0005729B" w:rsidP="0005729B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розв’язати вправу  № </w:t>
      </w:r>
      <w:r w:rsidR="00650D48" w:rsidRPr="00374F06">
        <w:rPr>
          <w:rFonts w:ascii="Times New Roman" w:eastAsiaTheme="minorEastAsia" w:hAnsi="Times New Roman" w:cs="Times New Roman"/>
          <w:sz w:val="24"/>
          <w:szCs w:val="24"/>
        </w:rPr>
        <w:t>906</w:t>
      </w:r>
      <w:r w:rsidRPr="00374F06">
        <w:rPr>
          <w:rFonts w:ascii="Times New Roman" w:eastAsiaTheme="minorEastAsia" w:hAnsi="Times New Roman" w:cs="Times New Roman"/>
          <w:sz w:val="24"/>
          <w:szCs w:val="24"/>
        </w:rPr>
        <w:t xml:space="preserve">             </w:t>
      </w:r>
    </w:p>
    <w:p w:rsidR="008D7515" w:rsidRPr="00D15980" w:rsidRDefault="0005729B" w:rsidP="00D15980">
      <w:pPr>
        <w:tabs>
          <w:tab w:val="left" w:pos="3285"/>
        </w:tabs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374F06">
        <w:rPr>
          <w:rFonts w:ascii="Times New Roman" w:eastAsiaTheme="minorEastAsia" w:hAnsi="Times New Roman" w:cs="Times New Roman"/>
          <w:sz w:val="24"/>
          <w:szCs w:val="24"/>
        </w:rPr>
        <w:t>За результатами рефлексії деяки</w:t>
      </w:r>
      <w:r w:rsidR="00650D48" w:rsidRPr="00374F06">
        <w:rPr>
          <w:rFonts w:ascii="Times New Roman" w:eastAsiaTheme="minorEastAsia" w:hAnsi="Times New Roman" w:cs="Times New Roman"/>
          <w:sz w:val="24"/>
          <w:szCs w:val="24"/>
        </w:rPr>
        <w:t>м учням дається картка підказка (індивідуальне завдання)</w:t>
      </w:r>
    </w:p>
    <w:sectPr w:rsidR="008D7515" w:rsidRPr="00D15980" w:rsidSect="00374F0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823E4"/>
    <w:multiLevelType w:val="hybridMultilevel"/>
    <w:tmpl w:val="AEA0C0CA"/>
    <w:lvl w:ilvl="0" w:tplc="A51487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9B2457"/>
    <w:multiLevelType w:val="hybridMultilevel"/>
    <w:tmpl w:val="E5B295CC"/>
    <w:lvl w:ilvl="0" w:tplc="08C013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CF782F"/>
    <w:multiLevelType w:val="hybridMultilevel"/>
    <w:tmpl w:val="22FC9CEA"/>
    <w:lvl w:ilvl="0" w:tplc="787483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340DF"/>
    <w:multiLevelType w:val="hybridMultilevel"/>
    <w:tmpl w:val="459E490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502942"/>
    <w:multiLevelType w:val="hybridMultilevel"/>
    <w:tmpl w:val="8BD2A2AC"/>
    <w:lvl w:ilvl="0" w:tplc="F37EC4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3D52E5"/>
    <w:multiLevelType w:val="hybridMultilevel"/>
    <w:tmpl w:val="6EC05E0E"/>
    <w:lvl w:ilvl="0" w:tplc="8C565042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01C6EC6"/>
    <w:multiLevelType w:val="hybridMultilevel"/>
    <w:tmpl w:val="3F342656"/>
    <w:lvl w:ilvl="0" w:tplc="1A1E2F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751148"/>
    <w:multiLevelType w:val="hybridMultilevel"/>
    <w:tmpl w:val="511E6F34"/>
    <w:lvl w:ilvl="0" w:tplc="A57AAE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A455B8"/>
    <w:multiLevelType w:val="hybridMultilevel"/>
    <w:tmpl w:val="D6C26EC2"/>
    <w:lvl w:ilvl="0" w:tplc="141A88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B253C45"/>
    <w:multiLevelType w:val="hybridMultilevel"/>
    <w:tmpl w:val="B4942B40"/>
    <w:lvl w:ilvl="0" w:tplc="77C405FA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25C108A"/>
    <w:multiLevelType w:val="hybridMultilevel"/>
    <w:tmpl w:val="92AEB5B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9"/>
  </w:num>
  <w:num w:numId="5">
    <w:abstractNumId w:val="2"/>
  </w:num>
  <w:num w:numId="6">
    <w:abstractNumId w:val="5"/>
  </w:num>
  <w:num w:numId="7">
    <w:abstractNumId w:val="0"/>
  </w:num>
  <w:num w:numId="8">
    <w:abstractNumId w:val="10"/>
  </w:num>
  <w:num w:numId="9">
    <w:abstractNumId w:val="6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2558"/>
    <w:rsid w:val="000408C1"/>
    <w:rsid w:val="0005729B"/>
    <w:rsid w:val="00092B5C"/>
    <w:rsid w:val="00094861"/>
    <w:rsid w:val="00156738"/>
    <w:rsid w:val="002143ED"/>
    <w:rsid w:val="002221EF"/>
    <w:rsid w:val="0025338A"/>
    <w:rsid w:val="00284D9F"/>
    <w:rsid w:val="002F0032"/>
    <w:rsid w:val="002F7EC5"/>
    <w:rsid w:val="0030385C"/>
    <w:rsid w:val="00322431"/>
    <w:rsid w:val="00374F06"/>
    <w:rsid w:val="003B0178"/>
    <w:rsid w:val="003B19D2"/>
    <w:rsid w:val="004179C8"/>
    <w:rsid w:val="00432671"/>
    <w:rsid w:val="004D065A"/>
    <w:rsid w:val="004D2694"/>
    <w:rsid w:val="004F034F"/>
    <w:rsid w:val="0052792F"/>
    <w:rsid w:val="00552558"/>
    <w:rsid w:val="005675CC"/>
    <w:rsid w:val="005F38C4"/>
    <w:rsid w:val="00650D48"/>
    <w:rsid w:val="00665F15"/>
    <w:rsid w:val="0071144D"/>
    <w:rsid w:val="00745D2D"/>
    <w:rsid w:val="007772D0"/>
    <w:rsid w:val="00796AF5"/>
    <w:rsid w:val="008959AD"/>
    <w:rsid w:val="008A3DC3"/>
    <w:rsid w:val="008C6652"/>
    <w:rsid w:val="008D7515"/>
    <w:rsid w:val="008E5005"/>
    <w:rsid w:val="008F5AFA"/>
    <w:rsid w:val="00981BB5"/>
    <w:rsid w:val="00A67884"/>
    <w:rsid w:val="00AB1FBA"/>
    <w:rsid w:val="00AD46E5"/>
    <w:rsid w:val="00B9433C"/>
    <w:rsid w:val="00BD54AD"/>
    <w:rsid w:val="00C32F2B"/>
    <w:rsid w:val="00C81F1C"/>
    <w:rsid w:val="00CB04EC"/>
    <w:rsid w:val="00CF30DF"/>
    <w:rsid w:val="00D15980"/>
    <w:rsid w:val="00D26618"/>
    <w:rsid w:val="00DC7946"/>
    <w:rsid w:val="00E019AB"/>
    <w:rsid w:val="00F12A70"/>
    <w:rsid w:val="00F50F10"/>
    <w:rsid w:val="00F9605D"/>
    <w:rsid w:val="00FA3720"/>
    <w:rsid w:val="00FA3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  <o:rules v:ext="edit">
        <o:r id="V:Rule1" type="arc" idref="#_x0000_s1072"/>
        <o:r id="V:Rule2" type="arc" idref="#_x0000_s1073"/>
        <o:r id="V:Rule3" type="connector" idref="#_x0000_s1062"/>
        <o:r id="V:Rule4" type="connector" idref="#_x0000_s1043"/>
        <o:r id="V:Rule5" type="connector" idref="#_x0000_s1042"/>
        <o:r id="V:Rule6" type="connector" idref="#_x0000_s1059"/>
        <o:r id="V:Rule7" type="connector" idref="#_x0000_s1057"/>
        <o:r id="V:Rule8" type="connector" idref="#_x0000_s1040"/>
        <o:r id="V:Rule9" type="connector" idref="#_x0000_s1061"/>
        <o:r id="V:Rule10" type="connector" idref="#_x0000_s1050"/>
        <o:r id="V:Rule11" type="connector" idref="#_x0000_s1046"/>
        <o:r id="V:Rule12" type="connector" idref="#_x0000_s1048"/>
        <o:r id="V:Rule13" type="connector" idref="#_x0000_s1060"/>
        <o:r id="V:Rule14" type="connector" idref="#_x0000_s1047"/>
        <o:r id="V:Rule15" type="connector" idref="#_x0000_s1049"/>
        <o:r id="V:Rule16" type="connector" idref="#_x0000_s1045"/>
        <o:r id="V:Rule17" type="connector" idref="#_x0000_s1041"/>
        <o:r id="V:Rule18" type="connector" idref="#_x0000_s1051"/>
        <o:r id="V:Rule19" type="connector" idref="#_x0000_s1058"/>
        <o:r id="V:Rule20" type="connector" idref="#_x0000_s1044"/>
        <o:r id="V:Rule21" type="connector" idref="#_x0000_s107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B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431"/>
    <w:pPr>
      <w:ind w:left="720"/>
      <w:contextualSpacing/>
    </w:pPr>
  </w:style>
  <w:style w:type="table" w:styleId="a4">
    <w:name w:val="Table Grid"/>
    <w:basedOn w:val="a1"/>
    <w:uiPriority w:val="59"/>
    <w:rsid w:val="008D7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8D7515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8D7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75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29C8D-73C2-4236-96EE-F323F7F76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6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21</cp:revision>
  <cp:lastPrinted>2013-04-07T18:58:00Z</cp:lastPrinted>
  <dcterms:created xsi:type="dcterms:W3CDTF">2013-02-21T17:33:00Z</dcterms:created>
  <dcterms:modified xsi:type="dcterms:W3CDTF">2016-02-01T13:49:00Z</dcterms:modified>
</cp:coreProperties>
</file>