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F6" w:rsidRPr="00CB76F6" w:rsidRDefault="00CB76F6" w:rsidP="00CB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5 клас</w:t>
      </w:r>
    </w:p>
    <w:p w:rsidR="00CB76F6" w:rsidRPr="00CB76F6" w:rsidRDefault="00CB76F6" w:rsidP="00CB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Тема: «Музика як вид мистецтва»</w:t>
      </w:r>
    </w:p>
    <w:p w:rsid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Прізвище, ім’я___________________________________________</w:t>
      </w:r>
    </w:p>
    <w:p w:rsidR="00595199" w:rsidRPr="00CB76F6" w:rsidRDefault="00595199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 xml:space="preserve">1. Першим музичним інструментом вважають: 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барабан                                  В) сопілка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голос людини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2. Одноголосне вираження музичної думки це -…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супровід                                 В) мелодія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фраза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3. Об`єднання звуків</w:t>
      </w:r>
      <w:r w:rsidR="00740D60">
        <w:rPr>
          <w:rFonts w:ascii="Times New Roman" w:hAnsi="Times New Roman" w:cs="Times New Roman"/>
          <w:sz w:val="28"/>
          <w:szCs w:val="28"/>
        </w:rPr>
        <w:t>, різних за висо</w:t>
      </w:r>
      <w:r w:rsidR="00595199">
        <w:rPr>
          <w:rFonts w:ascii="Times New Roman" w:hAnsi="Times New Roman" w:cs="Times New Roman"/>
          <w:sz w:val="28"/>
          <w:szCs w:val="28"/>
        </w:rPr>
        <w:t>тою, що  тяжіють один до одного називають..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гармонія                                В) лад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інтервал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4. Оберіть</w:t>
      </w:r>
      <w:r w:rsidR="00A061EF">
        <w:rPr>
          <w:rFonts w:ascii="Times New Roman" w:hAnsi="Times New Roman" w:cs="Times New Roman"/>
          <w:sz w:val="28"/>
          <w:szCs w:val="28"/>
        </w:rPr>
        <w:t xml:space="preserve"> слово, яке не відноситься до основних засобів</w:t>
      </w:r>
      <w:r w:rsidRPr="00CB76F6">
        <w:rPr>
          <w:rFonts w:ascii="Times New Roman" w:hAnsi="Times New Roman" w:cs="Times New Roman"/>
          <w:sz w:val="28"/>
          <w:szCs w:val="28"/>
        </w:rPr>
        <w:t xml:space="preserve"> музичної виразності: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ритм                                       В) шум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лад                                          Г) мелодія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5. Швидкість, з якою виконується музичний твір це…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марш                                      В) темп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тембр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6. Низький жіночий або хлоп’ячий голос називається…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альт                                        В) сопрано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тенор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7. Яким інструментам належала основна роль у музиці Давнього Єгипту…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ударним                               В) струнним</w:t>
      </w:r>
    </w:p>
    <w:p w:rsid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духовим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8. Особливий лад створений китайськими музикантами називається…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пентатоніка                        В) акорд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терція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9. «Забарвлення звуку» властиве певному голосу або інструменту називається…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А) динаміка                             В) тембр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>Б) темп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sz w:val="28"/>
          <w:szCs w:val="28"/>
        </w:rPr>
        <w:t xml:space="preserve">10. </w:t>
      </w:r>
      <w:r w:rsidRPr="00CB76F6">
        <w:rPr>
          <w:rFonts w:ascii="Times New Roman" w:hAnsi="Times New Roman" w:cs="Times New Roman"/>
          <w:bCs/>
          <w:sz w:val="28"/>
          <w:szCs w:val="28"/>
        </w:rPr>
        <w:t xml:space="preserve">Як в перекладі </w:t>
      </w:r>
      <w:r w:rsidR="0040451F">
        <w:rPr>
          <w:rFonts w:ascii="Times New Roman" w:hAnsi="Times New Roman" w:cs="Times New Roman"/>
          <w:bCs/>
          <w:sz w:val="28"/>
          <w:szCs w:val="28"/>
        </w:rPr>
        <w:t>з італійської</w:t>
      </w:r>
      <w:r w:rsidRPr="00CB76F6">
        <w:rPr>
          <w:rFonts w:ascii="Times New Roman" w:hAnsi="Times New Roman" w:cs="Times New Roman"/>
          <w:bCs/>
          <w:sz w:val="28"/>
          <w:szCs w:val="28"/>
        </w:rPr>
        <w:t xml:space="preserve"> звучить слово «швидко»?</w:t>
      </w:r>
    </w:p>
    <w:p w:rsidR="00CB76F6" w:rsidRPr="00CB76F6" w:rsidRDefault="0040451F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алегр</w:t>
      </w:r>
      <w:r w:rsidR="00CB76F6" w:rsidRPr="00CB76F6">
        <w:rPr>
          <w:rFonts w:ascii="Times New Roman" w:hAnsi="Times New Roman" w:cs="Times New Roman"/>
          <w:bCs/>
          <w:sz w:val="28"/>
          <w:szCs w:val="28"/>
        </w:rPr>
        <w:t>о                             В) адажіо                    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Б) модерато 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11.  На якому інструменті грав Орфей?   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lastRenderedPageBreak/>
        <w:t>А) гітара                                    В) кобза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Б) арфа          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6F6">
        <w:rPr>
          <w:rFonts w:ascii="Times New Roman" w:hAnsi="Times New Roman" w:cs="Times New Roman"/>
          <w:bCs/>
          <w:sz w:val="28"/>
          <w:szCs w:val="28"/>
        </w:rPr>
        <w:t>Г) кіфара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 xml:space="preserve">12.  Музичний твір без слів для виконання голосом у супроводі музичного інструмента або оркестру  називається: 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 xml:space="preserve">А) вокал                                     В) арія </w:t>
      </w:r>
    </w:p>
    <w:p w:rsidR="00740D60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 xml:space="preserve">Б) вокаліз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6F6">
        <w:rPr>
          <w:rFonts w:ascii="Times New Roman" w:hAnsi="Times New Roman" w:cs="Times New Roman"/>
          <w:bCs/>
          <w:sz w:val="28"/>
          <w:szCs w:val="28"/>
        </w:rPr>
        <w:t>Г) пісня                </w:t>
      </w:r>
    </w:p>
    <w:p w:rsidR="00740D60" w:rsidRDefault="00740D60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0D60" w:rsidRDefault="00740D60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0D60" w:rsidRDefault="00740D60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6F6" w:rsidRDefault="00D314FA" w:rsidP="00CB76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D60" w:rsidRPr="00740D60">
        <w:rPr>
          <w:rFonts w:ascii="Times New Roman" w:hAnsi="Times New Roman" w:cs="Times New Roman"/>
          <w:b/>
          <w:bCs/>
          <w:sz w:val="28"/>
          <w:szCs w:val="28"/>
        </w:rPr>
        <w:t>Ключ до тесту</w:t>
      </w:r>
      <w:r w:rsidR="00CB76F6" w:rsidRPr="00740D6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314FA" w:rsidRDefault="00D314FA" w:rsidP="00CB76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60" w:rsidRDefault="00740D60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</w:p>
    <w:p w:rsidR="00740D60" w:rsidRDefault="00740D60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</w:p>
    <w:p w:rsidR="00740D60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</w:p>
    <w:p w:rsidR="0040451F" w:rsidRDefault="00A061E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bookmarkStart w:id="0" w:name="_GoBack"/>
      <w:bookmarkEnd w:id="0"/>
    </w:p>
    <w:p w:rsidR="0040451F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</w:p>
    <w:p w:rsidR="0040451F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</w:p>
    <w:p w:rsidR="0040451F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</w:p>
    <w:p w:rsidR="0040451F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</w:p>
    <w:p w:rsidR="0040451F" w:rsidRDefault="0040451F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</w:p>
    <w:p w:rsidR="0040451F" w:rsidRDefault="00D314FA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А)</w:t>
      </w:r>
    </w:p>
    <w:p w:rsidR="00D314FA" w:rsidRDefault="00D314FA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Г)</w:t>
      </w:r>
    </w:p>
    <w:p w:rsidR="00D314FA" w:rsidRPr="00740D60" w:rsidRDefault="00D314FA" w:rsidP="0074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Б)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76F6">
        <w:rPr>
          <w:rFonts w:ascii="Times New Roman" w:hAnsi="Times New Roman" w:cs="Times New Roman"/>
          <w:bCs/>
          <w:sz w:val="28"/>
          <w:szCs w:val="28"/>
        </w:rPr>
        <w:t>          </w:t>
      </w: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F6" w:rsidRPr="00CB76F6" w:rsidRDefault="00CB76F6" w:rsidP="00CB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C2" w:rsidRPr="00CB76F6" w:rsidRDefault="00C17FC2">
      <w:pPr>
        <w:rPr>
          <w:rFonts w:ascii="Times New Roman" w:hAnsi="Times New Roman" w:cs="Times New Roman"/>
          <w:sz w:val="28"/>
          <w:szCs w:val="28"/>
        </w:rPr>
      </w:pPr>
    </w:p>
    <w:sectPr w:rsidR="00C17FC2" w:rsidRPr="00CB7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1DA"/>
    <w:multiLevelType w:val="hybridMultilevel"/>
    <w:tmpl w:val="BACE1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E"/>
    <w:rsid w:val="0040451F"/>
    <w:rsid w:val="00440FB3"/>
    <w:rsid w:val="00595199"/>
    <w:rsid w:val="00740D60"/>
    <w:rsid w:val="00A061EF"/>
    <w:rsid w:val="00C004AE"/>
    <w:rsid w:val="00C17FC2"/>
    <w:rsid w:val="00CB76F6"/>
    <w:rsid w:val="00D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012"/>
  <w15:chartTrackingRefBased/>
  <w15:docId w15:val="{2ECC910F-B0DD-4025-8CB6-ABDD826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2022-01-25T11:22:00Z</dcterms:created>
  <dcterms:modified xsi:type="dcterms:W3CDTF">2022-01-25T11:48:00Z</dcterms:modified>
</cp:coreProperties>
</file>