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428" w:rsidRDefault="00CD6423" w:rsidP="00E61273">
      <w:pPr>
        <w:spacing w:after="0"/>
        <w:jc w:val="center"/>
        <w:rPr>
          <w:rFonts w:ascii="Times New Roman" w:hAnsi="Times New Roman" w:cs="Times New Roman"/>
          <w:b/>
          <w:sz w:val="40"/>
          <w:szCs w:val="32"/>
          <w:lang w:val="uk-UA"/>
        </w:rPr>
      </w:pPr>
      <w:r w:rsidRPr="003A382E">
        <w:rPr>
          <w:rFonts w:ascii="Times New Roman" w:hAnsi="Times New Roman" w:cs="Times New Roman"/>
          <w:b/>
          <w:sz w:val="40"/>
          <w:szCs w:val="32"/>
          <w:lang w:val="uk-UA"/>
        </w:rPr>
        <w:t xml:space="preserve">Сценарій </w:t>
      </w:r>
      <w:r w:rsidR="00E61273" w:rsidRPr="003A382E">
        <w:rPr>
          <w:rFonts w:ascii="Times New Roman" w:hAnsi="Times New Roman" w:cs="Times New Roman"/>
          <w:b/>
          <w:sz w:val="40"/>
          <w:szCs w:val="32"/>
          <w:lang w:val="uk-UA"/>
        </w:rPr>
        <w:t xml:space="preserve">виховної години на тему: </w:t>
      </w:r>
    </w:p>
    <w:p w:rsidR="005B6EB9" w:rsidRDefault="00E61273" w:rsidP="00E61273">
      <w:pPr>
        <w:spacing w:after="0"/>
        <w:jc w:val="center"/>
        <w:rPr>
          <w:rFonts w:ascii="Times New Roman" w:hAnsi="Times New Roman" w:cs="Times New Roman"/>
          <w:b/>
          <w:sz w:val="40"/>
          <w:szCs w:val="32"/>
          <w:lang w:val="uk-UA"/>
        </w:rPr>
      </w:pPr>
      <w:r w:rsidRPr="003A382E">
        <w:rPr>
          <w:rFonts w:ascii="Times New Roman" w:hAnsi="Times New Roman" w:cs="Times New Roman"/>
          <w:b/>
          <w:sz w:val="40"/>
          <w:szCs w:val="32"/>
          <w:lang w:val="uk-UA"/>
        </w:rPr>
        <w:t>«Як витрачати, щоб на все вистачало?»</w:t>
      </w:r>
    </w:p>
    <w:p w:rsidR="00DD0E17" w:rsidRPr="003A382E" w:rsidRDefault="00DD0E17" w:rsidP="00E61273">
      <w:pPr>
        <w:spacing w:after="0"/>
        <w:jc w:val="center"/>
        <w:rPr>
          <w:rFonts w:ascii="Times New Roman" w:hAnsi="Times New Roman" w:cs="Times New Roman"/>
          <w:b/>
          <w:sz w:val="40"/>
          <w:szCs w:val="32"/>
          <w:lang w:val="uk-UA"/>
        </w:rPr>
      </w:pPr>
    </w:p>
    <w:p w:rsidR="00932E52" w:rsidRDefault="00932E52" w:rsidP="00932E5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Мета: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розвивати </w:t>
      </w:r>
      <w:r w:rsidR="00462CFA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фінансову грамотність,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критичне т</w:t>
      </w:r>
      <w:r w:rsidR="00462CFA" w:rsidRPr="005C303B">
        <w:rPr>
          <w:rFonts w:ascii="Times New Roman" w:hAnsi="Times New Roman" w:cs="Times New Roman"/>
          <w:sz w:val="32"/>
          <w:szCs w:val="32"/>
          <w:lang w:val="uk-UA"/>
        </w:rPr>
        <w:t>а аналітичне мислення студентів;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62CFA" w:rsidRPr="005C303B">
        <w:rPr>
          <w:rFonts w:ascii="Times New Roman" w:hAnsi="Times New Roman" w:cs="Times New Roman"/>
          <w:sz w:val="32"/>
          <w:szCs w:val="32"/>
          <w:lang w:val="uk-UA"/>
        </w:rPr>
        <w:t>виховувати заощадливість, раціональність, бережливість.</w:t>
      </w:r>
    </w:p>
    <w:p w:rsidR="008F5B71" w:rsidRPr="004231C3" w:rsidRDefault="004231C3" w:rsidP="00932E5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Обладнання</w:t>
      </w:r>
      <w:r w:rsidR="00E3474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та матеріали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  <w:r w:rsidR="00E3474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E3474A" w:rsidRPr="00E3474A">
        <w:rPr>
          <w:rFonts w:ascii="Times New Roman" w:hAnsi="Times New Roman" w:cs="Times New Roman"/>
          <w:sz w:val="32"/>
          <w:szCs w:val="32"/>
          <w:lang w:val="uk-UA"/>
        </w:rPr>
        <w:t>мультимедійна дошка,</w:t>
      </w:r>
      <w:r w:rsidR="00A2760C">
        <w:rPr>
          <w:rFonts w:ascii="Times New Roman" w:hAnsi="Times New Roman" w:cs="Times New Roman"/>
          <w:sz w:val="32"/>
          <w:szCs w:val="32"/>
          <w:lang w:val="uk-UA"/>
        </w:rPr>
        <w:t xml:space="preserve"> дошка, маркери,</w:t>
      </w:r>
      <w:r w:rsidR="00E3474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8F5B71" w:rsidRPr="008F5B71">
        <w:rPr>
          <w:rFonts w:ascii="Times New Roman" w:hAnsi="Times New Roman" w:cs="Times New Roman"/>
          <w:sz w:val="32"/>
          <w:szCs w:val="32"/>
          <w:lang w:val="uk-UA"/>
        </w:rPr>
        <w:t>презентація до теми заходу,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відеоматеріал зі студентами, відеоматеріал з викладачами, </w:t>
      </w:r>
      <w:r w:rsidR="00E3474A">
        <w:rPr>
          <w:rFonts w:ascii="Times New Roman" w:hAnsi="Times New Roman" w:cs="Times New Roman"/>
          <w:sz w:val="32"/>
          <w:szCs w:val="32"/>
          <w:lang w:val="uk-UA"/>
        </w:rPr>
        <w:t>відеоматеріал «</w:t>
      </w:r>
      <w:r w:rsidR="0098258A">
        <w:rPr>
          <w:rFonts w:ascii="Times New Roman" w:hAnsi="Times New Roman" w:cs="Times New Roman"/>
          <w:sz w:val="32"/>
          <w:szCs w:val="32"/>
          <w:lang w:val="uk-UA"/>
        </w:rPr>
        <w:t>Рокфеллер Д.Д.», фрагмент сюжету ТСН</w:t>
      </w:r>
      <w:r w:rsidR="0002475E">
        <w:rPr>
          <w:rFonts w:ascii="Times New Roman" w:hAnsi="Times New Roman" w:cs="Times New Roman"/>
          <w:sz w:val="32"/>
          <w:szCs w:val="32"/>
          <w:lang w:val="uk-UA"/>
        </w:rPr>
        <w:t xml:space="preserve">, пам´ятки </w:t>
      </w:r>
      <w:r w:rsidR="0002475E" w:rsidRPr="0002475E">
        <w:rPr>
          <w:rFonts w:ascii="Times New Roman" w:hAnsi="Times New Roman" w:cs="Times New Roman"/>
          <w:sz w:val="32"/>
          <w:szCs w:val="32"/>
          <w:lang w:val="uk-UA"/>
        </w:rPr>
        <w:t>«Як витрачати, щоб на все вистачало?»</w:t>
      </w:r>
      <w:r w:rsidR="0002475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E61273" w:rsidRPr="005C303B" w:rsidRDefault="00E61273" w:rsidP="00E61273">
      <w:pPr>
        <w:spacing w:after="0"/>
        <w:ind w:left="4248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136F79" w:rsidRPr="005C303B" w:rsidRDefault="00972FCC" w:rsidP="006572DA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Куратор</w:t>
      </w:r>
      <w:r w:rsidR="001D4F55">
        <w:rPr>
          <w:rFonts w:ascii="Times New Roman" w:hAnsi="Times New Roman" w:cs="Times New Roman"/>
          <w:b/>
          <w:sz w:val="32"/>
          <w:szCs w:val="32"/>
          <w:lang w:val="uk-UA"/>
        </w:rPr>
        <w:t xml:space="preserve">. </w:t>
      </w:r>
      <w:r w:rsidR="006C4BD2" w:rsidRPr="005C303B">
        <w:rPr>
          <w:rFonts w:ascii="Times New Roman" w:hAnsi="Times New Roman" w:cs="Times New Roman"/>
          <w:sz w:val="32"/>
          <w:szCs w:val="32"/>
          <w:lang w:val="uk-UA"/>
        </w:rPr>
        <w:t>Добр</w:t>
      </w:r>
      <w:r w:rsidR="00DF6D34">
        <w:rPr>
          <w:rFonts w:ascii="Times New Roman" w:hAnsi="Times New Roman" w:cs="Times New Roman"/>
          <w:sz w:val="32"/>
          <w:szCs w:val="32"/>
          <w:lang w:val="uk-UA"/>
        </w:rPr>
        <w:t>ий</w:t>
      </w:r>
      <w:r w:rsidR="006C4B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д</w:t>
      </w:r>
      <w:r w:rsidR="00DF6D34">
        <w:rPr>
          <w:rFonts w:ascii="Times New Roman" w:hAnsi="Times New Roman" w:cs="Times New Roman"/>
          <w:sz w:val="32"/>
          <w:szCs w:val="32"/>
          <w:lang w:val="uk-UA"/>
        </w:rPr>
        <w:t>е</w:t>
      </w:r>
      <w:r w:rsidR="006C4BD2" w:rsidRPr="005C303B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DF6D34">
        <w:rPr>
          <w:rFonts w:ascii="Times New Roman" w:hAnsi="Times New Roman" w:cs="Times New Roman"/>
          <w:sz w:val="32"/>
          <w:szCs w:val="32"/>
          <w:lang w:val="uk-UA"/>
        </w:rPr>
        <w:t>ь</w:t>
      </w:r>
      <w:r w:rsidR="006C4B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шановні </w:t>
      </w:r>
      <w:r w:rsidR="00E61273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студенти та гості! </w:t>
      </w:r>
      <w:r w:rsidR="006C4BD2" w:rsidRPr="006572DA">
        <w:rPr>
          <w:rFonts w:ascii="Times New Roman" w:hAnsi="Times New Roman" w:cs="Times New Roman"/>
          <w:sz w:val="32"/>
          <w:szCs w:val="32"/>
          <w:u w:val="single"/>
          <w:lang w:val="uk-UA"/>
        </w:rPr>
        <w:t>(викладач звертає увагу на слайд)</w:t>
      </w:r>
      <w:r w:rsidR="006C4BD2" w:rsidRPr="005C303B">
        <w:rPr>
          <w:sz w:val="32"/>
          <w:szCs w:val="32"/>
        </w:rPr>
        <w:t xml:space="preserve"> </w:t>
      </w:r>
      <w:r w:rsidR="006C4B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«Як витрачати, щоб на все вистачало?» - чи не одне з найактуальніших питань сьогодення... Тому саме цій темі присвячено </w:t>
      </w:r>
      <w:r w:rsidR="00EE0188">
        <w:rPr>
          <w:rFonts w:ascii="Times New Roman" w:hAnsi="Times New Roman" w:cs="Times New Roman"/>
          <w:sz w:val="32"/>
          <w:szCs w:val="32"/>
          <w:lang w:val="uk-UA"/>
        </w:rPr>
        <w:t xml:space="preserve">наш </w:t>
      </w:r>
      <w:r w:rsidR="006C4BD2" w:rsidRPr="005C303B">
        <w:rPr>
          <w:rFonts w:ascii="Times New Roman" w:hAnsi="Times New Roman" w:cs="Times New Roman"/>
          <w:sz w:val="32"/>
          <w:szCs w:val="32"/>
          <w:lang w:val="uk-UA"/>
        </w:rPr>
        <w:t>виховний захід.</w:t>
      </w:r>
    </w:p>
    <w:p w:rsidR="00E61273" w:rsidRPr="005C303B" w:rsidRDefault="00455CC7">
      <w:pPr>
        <w:spacing w:after="0"/>
        <w:jc w:val="both"/>
        <w:rPr>
          <w:rFonts w:ascii="Times New Roman" w:hAnsi="Times New Roman" w:cs="Times New Roman"/>
          <w:bCs/>
          <w:iCs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ab/>
        <w:t xml:space="preserve">Як сказав </w:t>
      </w:r>
      <w:r w:rsidR="00104153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мільярдер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Дональд </w:t>
      </w:r>
      <w:proofErr w:type="spellStart"/>
      <w:r w:rsidRPr="005C303B">
        <w:rPr>
          <w:rFonts w:ascii="Times New Roman" w:hAnsi="Times New Roman" w:cs="Times New Roman"/>
          <w:sz w:val="32"/>
          <w:szCs w:val="32"/>
          <w:lang w:val="uk-UA"/>
        </w:rPr>
        <w:t>Трамп</w:t>
      </w:r>
      <w:proofErr w:type="spellEnd"/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: </w:t>
      </w:r>
      <w:r w:rsidR="00EB1FF6" w:rsidRPr="008F5B71">
        <w:rPr>
          <w:rFonts w:ascii="Times New Roman" w:hAnsi="Times New Roman" w:cs="Times New Roman"/>
          <w:bCs/>
          <w:iCs/>
          <w:sz w:val="32"/>
          <w:szCs w:val="32"/>
          <w:lang w:val="uk-UA"/>
        </w:rPr>
        <w:t>«Я впевнений, що потрібно витрачати стільки, скільки вважаєш за потрібне. Але я також упевне</w:t>
      </w:r>
      <w:r w:rsidR="00C5763B" w:rsidRPr="008F5B71">
        <w:rPr>
          <w:rFonts w:ascii="Times New Roman" w:hAnsi="Times New Roman" w:cs="Times New Roman"/>
          <w:bCs/>
          <w:iCs/>
          <w:sz w:val="32"/>
          <w:szCs w:val="32"/>
          <w:lang w:val="uk-UA"/>
        </w:rPr>
        <w:t>ний</w:t>
      </w:r>
      <w:r w:rsidR="00EB1FF6" w:rsidRPr="008F5B71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, що не можна витрачати більше, </w:t>
      </w:r>
      <w:r w:rsidR="00733976" w:rsidRPr="008F5B71">
        <w:rPr>
          <w:rFonts w:ascii="Times New Roman" w:hAnsi="Times New Roman" w:cs="Times New Roman"/>
          <w:bCs/>
          <w:iCs/>
          <w:sz w:val="32"/>
          <w:szCs w:val="32"/>
          <w:lang w:val="uk-UA"/>
        </w:rPr>
        <w:t>аніж можеш собі дозволити</w:t>
      </w:r>
      <w:r w:rsidR="00EB1FF6" w:rsidRPr="008F5B71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»</w:t>
      </w:r>
      <w:r w:rsidR="00EB1FF6" w:rsidRPr="008F5B71">
        <w:rPr>
          <w:rFonts w:ascii="Times New Roman" w:hAnsi="Times New Roman" w:cs="Times New Roman"/>
          <w:b/>
          <w:bCs/>
          <w:iCs/>
          <w:sz w:val="32"/>
          <w:szCs w:val="32"/>
        </w:rPr>
        <w:t>.</w:t>
      </w:r>
      <w:r w:rsidR="00A01633" w:rsidRPr="008F5B71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 </w:t>
      </w:r>
      <w:r w:rsidR="00A0163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Як ви знаєте, Дональд </w:t>
      </w:r>
      <w:proofErr w:type="spellStart"/>
      <w:r w:rsidR="00A0163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Трамп</w:t>
      </w:r>
      <w:proofErr w:type="spellEnd"/>
      <w:r w:rsidR="00A0163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не </w:t>
      </w:r>
      <w:r w:rsidR="0010415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лише</w:t>
      </w:r>
      <w:r w:rsidR="00A0163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="0010415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45-й Президент США, але й американський підприємець, будівельний магнат, власник широкої мережі готелів та казино, продюсер та </w:t>
      </w:r>
      <w:proofErr w:type="spellStart"/>
      <w:r w:rsidR="0010415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телеведучий</w:t>
      </w:r>
      <w:proofErr w:type="spellEnd"/>
      <w:r w:rsidR="0010415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, автор </w:t>
      </w:r>
      <w:r w:rsidR="00080B8E">
        <w:rPr>
          <w:rFonts w:ascii="Times New Roman" w:hAnsi="Times New Roman" w:cs="Times New Roman"/>
          <w:bCs/>
          <w:iCs/>
          <w:sz w:val="32"/>
          <w:szCs w:val="32"/>
          <w:lang w:val="uk-UA"/>
        </w:rPr>
        <w:t>числен</w:t>
      </w:r>
      <w:r w:rsidR="00080B8E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них</w:t>
      </w:r>
      <w:r w:rsidR="00202844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праць </w:t>
      </w:r>
      <w:r w:rsidR="00104153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з бізнесу та саморозвитку. </w:t>
      </w:r>
      <w:r w:rsidR="0054132D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Його статки складають понад 4 мільярди доларів США, </w:t>
      </w:r>
      <w:r w:rsidR="00670FBE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тому </w:t>
      </w:r>
      <w:r w:rsidR="0054132D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він належить до найбагатших людей світу.</w:t>
      </w:r>
    </w:p>
    <w:p w:rsidR="009942BA" w:rsidRPr="005C303B" w:rsidRDefault="00670FBE" w:rsidP="009C0CFD">
      <w:pPr>
        <w:spacing w:after="0"/>
        <w:jc w:val="both"/>
        <w:rPr>
          <w:rFonts w:ascii="Times New Roman" w:hAnsi="Times New Roman" w:cs="Times New Roman"/>
          <w:bCs/>
          <w:iCs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ab/>
        <w:t xml:space="preserve">Але </w:t>
      </w:r>
      <w:r w:rsidR="00202844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у повсякденному житті нас оточують дещо інші люди.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Нещодавно мій знайомий розповів історію про свого колегу. У </w:t>
      </w:r>
      <w:r w:rsidR="009B310C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їх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ній компанії працює чоловік на ім’я Валерій</w:t>
      </w:r>
      <w:r w:rsidR="009B310C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. Він непоганий фахівець,</w:t>
      </w:r>
      <w:r w:rsidR="00202844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товариський, душа компанії, проте</w:t>
      </w:r>
      <w:r w:rsidR="009B310C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є одне «але»… </w:t>
      </w:r>
    </w:p>
    <w:p w:rsidR="00FC3DD2" w:rsidRPr="005C303B" w:rsidRDefault="009B310C" w:rsidP="009942B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Напередодні Нового року Валері</w:t>
      </w:r>
      <w:r w:rsidR="00A563F2">
        <w:rPr>
          <w:rFonts w:ascii="Times New Roman" w:hAnsi="Times New Roman" w:cs="Times New Roman"/>
          <w:bCs/>
          <w:iCs/>
          <w:sz w:val="32"/>
          <w:szCs w:val="32"/>
          <w:lang w:val="uk-UA"/>
        </w:rPr>
        <w:t>ю виплатили</w:t>
      </w:r>
      <w:r w:rsidR="00202844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="00A563F2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чималу </w:t>
      </w:r>
      <w:r w:rsidR="00202844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премію</w:t>
      </w:r>
      <w:r w:rsidR="00A563F2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у розмірі місячної </w:t>
      </w:r>
      <w:r w:rsidR="00202844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заробітн</w:t>
      </w:r>
      <w:r w:rsidR="00A563F2">
        <w:rPr>
          <w:rFonts w:ascii="Times New Roman" w:hAnsi="Times New Roman" w:cs="Times New Roman"/>
          <w:bCs/>
          <w:iCs/>
          <w:sz w:val="32"/>
          <w:szCs w:val="32"/>
          <w:lang w:val="uk-UA"/>
        </w:rPr>
        <w:t>ої</w:t>
      </w:r>
      <w:r w:rsidR="00202844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плат</w:t>
      </w:r>
      <w:r w:rsidR="00A563F2">
        <w:rPr>
          <w:rFonts w:ascii="Times New Roman" w:hAnsi="Times New Roman" w:cs="Times New Roman"/>
          <w:bCs/>
          <w:iCs/>
          <w:sz w:val="32"/>
          <w:szCs w:val="32"/>
          <w:lang w:val="uk-UA"/>
        </w:rPr>
        <w:t>и</w:t>
      </w:r>
      <w:r w:rsidR="00202844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.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І</w:t>
      </w:r>
      <w:r w:rsidR="007D58E5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знаєте ... Валера дуже мудро розпорядився грошима. Він купив майже кілограм червоної ікри,</w:t>
      </w:r>
      <w:r w:rsidR="007D58E5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феєрверків пів</w:t>
      </w:r>
      <w:r w:rsidR="007D58E5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багажника і </w:t>
      </w:r>
      <w:r w:rsidR="00E02FA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кілька пляшок колекційного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коньяк</w:t>
      </w:r>
      <w:r w:rsidR="00E02FA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у.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="00E02FA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lastRenderedPageBreak/>
        <w:t>Таке марнотратство викликало подив у колег, подекуди й критику. Валерій</w:t>
      </w:r>
      <w:r w:rsidR="000558FB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на всі зауваження колег відповідав: «Я ж не бідн</w:t>
      </w:r>
      <w:r w:rsidR="00687CEB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ий</w:t>
      </w:r>
      <w:r w:rsidR="000558FB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, щоб купувати</w:t>
      </w:r>
      <w:r w:rsidR="00E02FA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що-небудь</w:t>
      </w:r>
      <w:r w:rsidR="00687CEB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!</w:t>
      </w:r>
      <w:r w:rsidR="000558FB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»</w:t>
      </w:r>
      <w:r w:rsidR="00687CEB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="006572DA">
        <w:rPr>
          <w:rFonts w:ascii="Times New Roman" w:hAnsi="Times New Roman" w:cs="Times New Roman"/>
          <w:bCs/>
          <w:iCs/>
          <w:sz w:val="32"/>
          <w:szCs w:val="32"/>
          <w:lang w:val="uk-UA"/>
        </w:rPr>
        <w:t>Тут і не посперечаєшся</w:t>
      </w:r>
      <w:r w:rsidR="00687CEB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...</w:t>
      </w:r>
      <w:r w:rsidR="00E02FA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Але навіщо купувати непотрібне</w:t>
      </w:r>
      <w:r w:rsidR="00687CEB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?! </w:t>
      </w:r>
      <w:r w:rsidR="003804F0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Т</w:t>
      </w:r>
      <w:r w:rsidR="00E02FA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е, що враз спустошить твій гаманець?!</w:t>
      </w:r>
    </w:p>
    <w:p w:rsidR="00670FBE" w:rsidRPr="005C303B" w:rsidRDefault="009C0CFD" w:rsidP="00FC3DD2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Валера не здавався і з року в рік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– одне й теж – дорогий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алкоголь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, ексклюзивні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подарунки, шикарний салют</w:t>
      </w:r>
      <w:r w:rsidR="00551B61">
        <w:rPr>
          <w:rFonts w:ascii="Times New Roman" w:hAnsi="Times New Roman" w:cs="Times New Roman"/>
          <w:bCs/>
          <w:iCs/>
          <w:sz w:val="32"/>
          <w:szCs w:val="32"/>
          <w:lang w:val="uk-UA"/>
        </w:rPr>
        <w:t>..</w:t>
      </w:r>
      <w:r w:rsidR="006572DA">
        <w:rPr>
          <w:rFonts w:ascii="Times New Roman" w:hAnsi="Times New Roman" w:cs="Times New Roman"/>
          <w:bCs/>
          <w:iCs/>
          <w:sz w:val="32"/>
          <w:szCs w:val="32"/>
          <w:lang w:val="uk-UA"/>
        </w:rPr>
        <w:t>.</w:t>
      </w:r>
      <w:r w:rsidR="00551B61">
        <w:rPr>
          <w:rFonts w:ascii="Times New Roman" w:hAnsi="Times New Roman" w:cs="Times New Roman"/>
          <w:bCs/>
          <w:iCs/>
          <w:sz w:val="32"/>
          <w:szCs w:val="32"/>
          <w:lang w:val="uk-UA"/>
        </w:rPr>
        <w:t>.</w:t>
      </w:r>
      <w:r w:rsidR="006572DA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="00551B61">
        <w:rPr>
          <w:rFonts w:ascii="Times New Roman" w:hAnsi="Times New Roman" w:cs="Times New Roman"/>
          <w:bCs/>
          <w:iCs/>
          <w:sz w:val="32"/>
          <w:szCs w:val="32"/>
          <w:lang w:val="uk-UA"/>
        </w:rPr>
        <w:t>І в</w:t>
      </w:r>
      <w:r w:rsidR="006572DA">
        <w:rPr>
          <w:rFonts w:ascii="Times New Roman" w:hAnsi="Times New Roman" w:cs="Times New Roman"/>
          <w:bCs/>
          <w:iCs/>
          <w:sz w:val="32"/>
          <w:szCs w:val="32"/>
          <w:lang w:val="uk-UA"/>
        </w:rPr>
        <w:t>же до початку Р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іздвяних</w:t>
      </w:r>
      <w:r w:rsidR="00E144B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свят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канючив гроші. Спочатку колеги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пози</w:t>
      </w:r>
      <w:r w:rsidR="00C25835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чали йому </w:t>
      </w:r>
      <w:r w:rsidR="00D711F5">
        <w:rPr>
          <w:rFonts w:ascii="Times New Roman" w:hAnsi="Times New Roman" w:cs="Times New Roman"/>
          <w:bCs/>
          <w:iCs/>
          <w:sz w:val="32"/>
          <w:szCs w:val="32"/>
          <w:lang w:val="uk-UA"/>
        </w:rPr>
        <w:t>в борг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, але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="00C25835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згодом 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були змушені</w:t>
      </w:r>
      <w:r w:rsidR="00C25835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припинити це безглузде заняття: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адже Валера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повертав </w:t>
      </w:r>
      <w:r w:rsidR="00BC072C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г</w:t>
      </w:r>
      <w:r w:rsidR="00CE6075">
        <w:rPr>
          <w:rFonts w:ascii="Times New Roman" w:hAnsi="Times New Roman" w:cs="Times New Roman"/>
          <w:bCs/>
          <w:iCs/>
          <w:sz w:val="32"/>
          <w:szCs w:val="32"/>
          <w:lang w:val="uk-UA"/>
        </w:rPr>
        <w:t>роші</w:t>
      </w:r>
      <w:r w:rsidR="00BC072C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</w:t>
      </w:r>
      <w:r w:rsidR="00C25835">
        <w:rPr>
          <w:rFonts w:ascii="Times New Roman" w:hAnsi="Times New Roman" w:cs="Times New Roman"/>
          <w:bCs/>
          <w:iCs/>
          <w:sz w:val="32"/>
          <w:szCs w:val="32"/>
          <w:lang w:val="uk-UA"/>
        </w:rPr>
        <w:t>що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найменше через 6-7 місяців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, та й </w:t>
      </w:r>
      <w:r w:rsidR="00B53F28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то не повністю. А в сі</w:t>
      </w:r>
      <w:r w:rsidR="00BC072C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чні знову просив </w:t>
      </w:r>
      <w:r w:rsidR="00CE6075" w:rsidRPr="00CE6075">
        <w:rPr>
          <w:rFonts w:ascii="Times New Roman" w:hAnsi="Times New Roman" w:cs="Times New Roman"/>
          <w:bCs/>
          <w:iCs/>
          <w:sz w:val="32"/>
          <w:szCs w:val="32"/>
          <w:lang w:val="uk-UA"/>
        </w:rPr>
        <w:t>дати йому в борг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до лютневої зарплати.</w:t>
      </w:r>
      <w:r w:rsidR="00D45FE5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Поступово колектив почав уникати спілкування з Валерієм через його згубну звичку тринькати гроші та брати в борг.</w:t>
      </w:r>
    </w:p>
    <w:p w:rsidR="00D45FE5" w:rsidRPr="005C303B" w:rsidRDefault="00D45FE5" w:rsidP="009C0CFD">
      <w:pPr>
        <w:spacing w:after="0"/>
        <w:jc w:val="both"/>
        <w:rPr>
          <w:rFonts w:ascii="Times New Roman" w:hAnsi="Times New Roman" w:cs="Times New Roman"/>
          <w:bCs/>
          <w:iCs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ab/>
        <w:t xml:space="preserve">Ця повчальна </w:t>
      </w:r>
      <w:r w:rsidR="00934CA0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життєва </w:t>
      </w:r>
      <w:r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історія наштовхнула мене на думку </w:t>
      </w:r>
      <w:r w:rsidR="007B2EAE">
        <w:rPr>
          <w:rFonts w:ascii="Times New Roman" w:hAnsi="Times New Roman" w:cs="Times New Roman"/>
          <w:bCs/>
          <w:iCs/>
          <w:sz w:val="32"/>
          <w:szCs w:val="32"/>
          <w:lang w:val="uk-UA"/>
        </w:rPr>
        <w:t>– а чи в</w:t>
      </w:r>
      <w:r w:rsidR="00934CA0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мієт</w:t>
      </w:r>
      <w:r w:rsidR="007B2EAE">
        <w:rPr>
          <w:rFonts w:ascii="Times New Roman" w:hAnsi="Times New Roman" w:cs="Times New Roman"/>
          <w:bCs/>
          <w:iCs/>
          <w:sz w:val="32"/>
          <w:szCs w:val="32"/>
          <w:lang w:val="uk-UA"/>
        </w:rPr>
        <w:t>е</w:t>
      </w:r>
      <w:r w:rsidR="00934CA0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 в</w:t>
      </w:r>
      <w:r w:rsidR="00FC3DD2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и </w:t>
      </w:r>
      <w:r w:rsidR="001C14FE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 xml:space="preserve">розумно </w:t>
      </w:r>
      <w:r w:rsidR="00FC3DD2" w:rsidRPr="005C303B">
        <w:rPr>
          <w:rFonts w:ascii="Times New Roman" w:hAnsi="Times New Roman" w:cs="Times New Roman"/>
          <w:bCs/>
          <w:iCs/>
          <w:sz w:val="32"/>
          <w:szCs w:val="32"/>
          <w:lang w:val="uk-UA"/>
        </w:rPr>
        <w:t>витрачати свої кошти?</w:t>
      </w:r>
    </w:p>
    <w:p w:rsidR="001D4F55" w:rsidRDefault="00934CA0" w:rsidP="001D4F55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Чи </w:t>
      </w:r>
      <w:r w:rsidR="0070507D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чив в</w:t>
      </w:r>
      <w:r w:rsidR="00FC3D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ас хто-небудь </w:t>
      </w:r>
      <w:r w:rsidR="00A03450" w:rsidRPr="005C303B">
        <w:rPr>
          <w:rFonts w:ascii="Times New Roman" w:hAnsi="Times New Roman" w:cs="Times New Roman"/>
          <w:sz w:val="32"/>
          <w:szCs w:val="32"/>
          <w:lang w:val="uk-UA"/>
        </w:rPr>
        <w:t>керува</w:t>
      </w:r>
      <w:r w:rsidR="00FC3D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ти своїми фінансами? Можливо, батьки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розповідають</w:t>
      </w:r>
      <w:r w:rsidR="00FC3DD2" w:rsidRPr="005C303B">
        <w:rPr>
          <w:rFonts w:ascii="Times New Roman" w:hAnsi="Times New Roman" w:cs="Times New Roman"/>
          <w:sz w:val="32"/>
          <w:szCs w:val="32"/>
          <w:lang w:val="uk-UA"/>
        </w:rPr>
        <w:t>, як пра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вильно поводитися з грошима, чи </w:t>
      </w:r>
      <w:r w:rsidR="00FC3D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в школі був окремий предмет на цю тему? Навряд чи. Чомусь вважається, що потрібно вчитися тільки заробляти гроші, а витрачати їх - справа нехитра, кожен </w:t>
      </w:r>
      <w:r w:rsidR="00924E75" w:rsidRPr="005C303B">
        <w:rPr>
          <w:rFonts w:ascii="Times New Roman" w:hAnsi="Times New Roman" w:cs="Times New Roman"/>
          <w:sz w:val="32"/>
          <w:szCs w:val="32"/>
          <w:lang w:val="uk-UA"/>
        </w:rPr>
        <w:t>у</w:t>
      </w:r>
      <w:r w:rsidR="00FC3DD2" w:rsidRPr="005C303B">
        <w:rPr>
          <w:rFonts w:ascii="Times New Roman" w:hAnsi="Times New Roman" w:cs="Times New Roman"/>
          <w:sz w:val="32"/>
          <w:szCs w:val="32"/>
          <w:lang w:val="uk-UA"/>
        </w:rPr>
        <w:t>порається. У результа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ті ми не вміємо витрачати гроші:</w:t>
      </w:r>
      <w:r w:rsidR="00FC3D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заробляємо</w:t>
      </w:r>
      <w:r w:rsidR="005D27BF" w:rsidRPr="005D27BF">
        <w:rPr>
          <w:rFonts w:ascii="Times New Roman" w:hAnsi="Times New Roman" w:cs="Times New Roman"/>
          <w:sz w:val="32"/>
          <w:szCs w:val="32"/>
          <w:lang w:val="uk-UA"/>
        </w:rPr>
        <w:t xml:space="preserve"> достатньо, щоб поїхати в тризірковий готель або купити смартфон середньої цінової категорії, але беремо кредит, щоб</w:t>
      </w:r>
      <w:r w:rsidR="005D27BF">
        <w:rPr>
          <w:rFonts w:ascii="Times New Roman" w:hAnsi="Times New Roman" w:cs="Times New Roman"/>
          <w:sz w:val="32"/>
          <w:szCs w:val="32"/>
          <w:lang w:val="uk-UA"/>
        </w:rPr>
        <w:t xml:space="preserve"> поїхати в п'ятизірковий готель</w:t>
      </w:r>
      <w:r w:rsidR="005D27BF" w:rsidRPr="005D27BF">
        <w:rPr>
          <w:rFonts w:ascii="Times New Roman" w:hAnsi="Times New Roman" w:cs="Times New Roman"/>
          <w:sz w:val="32"/>
          <w:szCs w:val="32"/>
          <w:lang w:val="uk-UA"/>
        </w:rPr>
        <w:t xml:space="preserve"> і купуємо </w:t>
      </w:r>
      <w:proofErr w:type="spellStart"/>
      <w:r w:rsidR="005D27BF" w:rsidRPr="005D27BF">
        <w:rPr>
          <w:rFonts w:ascii="Times New Roman" w:hAnsi="Times New Roman" w:cs="Times New Roman"/>
          <w:sz w:val="32"/>
          <w:szCs w:val="32"/>
          <w:lang w:val="uk-UA"/>
        </w:rPr>
        <w:t>iPhone</w:t>
      </w:r>
      <w:proofErr w:type="spellEnd"/>
      <w:r w:rsidR="005D27BF" w:rsidRPr="005D27BF">
        <w:rPr>
          <w:rFonts w:ascii="Times New Roman" w:hAnsi="Times New Roman" w:cs="Times New Roman"/>
          <w:sz w:val="32"/>
          <w:szCs w:val="32"/>
          <w:lang w:val="uk-UA"/>
        </w:rPr>
        <w:t xml:space="preserve"> останньої моделі - ми ж не гірш</w:t>
      </w:r>
      <w:r w:rsidR="005D27BF"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5D27BF" w:rsidRPr="005D27BF">
        <w:rPr>
          <w:rFonts w:ascii="Times New Roman" w:hAnsi="Times New Roman" w:cs="Times New Roman"/>
          <w:sz w:val="32"/>
          <w:szCs w:val="32"/>
          <w:lang w:val="uk-UA"/>
        </w:rPr>
        <w:t xml:space="preserve"> за </w:t>
      </w:r>
      <w:r w:rsidR="005D27BF">
        <w:rPr>
          <w:rFonts w:ascii="Times New Roman" w:hAnsi="Times New Roman" w:cs="Times New Roman"/>
          <w:sz w:val="32"/>
          <w:szCs w:val="32"/>
          <w:lang w:val="uk-UA"/>
        </w:rPr>
        <w:t>інших людей</w:t>
      </w:r>
      <w:r w:rsidR="005D27BF" w:rsidRPr="005D27BF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5D27B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C3D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Навіть якщо дорогі покупки здійснюємо не в кредит, то витрачаємо практично всі зароблені </w:t>
      </w:r>
      <w:r w:rsidR="001F3DAC">
        <w:rPr>
          <w:rFonts w:ascii="Times New Roman" w:hAnsi="Times New Roman" w:cs="Times New Roman"/>
          <w:sz w:val="32"/>
          <w:szCs w:val="32"/>
          <w:lang w:val="uk-UA"/>
        </w:rPr>
        <w:t>за рік гроші. У підсумку девіз «від зарплати до зарплати»</w:t>
      </w:r>
      <w:r w:rsidR="00FC3DD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стає актуальним і для нас.</w:t>
      </w:r>
    </w:p>
    <w:p w:rsidR="000E21B3" w:rsidRPr="001D4F55" w:rsidRDefault="001D4F55" w:rsidP="001D4F55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D4F55">
        <w:rPr>
          <w:rFonts w:ascii="Times New Roman" w:hAnsi="Times New Roman" w:cs="Times New Roman"/>
          <w:b/>
          <w:sz w:val="32"/>
          <w:szCs w:val="32"/>
          <w:lang w:val="uk-UA"/>
        </w:rPr>
        <w:t>Викладач економіки.</w:t>
      </w:r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</w:t>
      </w:r>
      <w:r w:rsidR="002B74FB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Дійсно, ми працюємо для того, щоб спочатку заробити, а потім витратити, адже саме так забезпечуємо себе н</w:t>
      </w:r>
      <w:r w:rsidR="00DF1E45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еобхідними речами. Пригадаймо, </w:t>
      </w:r>
      <w:r w:rsidR="002B74FB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н</w:t>
      </w:r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а заняттях з економічної теорії ми неодноразово наголошували </w:t>
      </w:r>
      <w:r w:rsidR="00582BC5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на</w:t>
      </w:r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т</w:t>
      </w:r>
      <w:r w:rsidR="005E099F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ому</w:t>
      </w:r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, що для повноцінного існування т</w:t>
      </w:r>
      <w:r w:rsidR="00DF1E45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а безперервного розвитку людині як </w:t>
      </w:r>
      <w:proofErr w:type="spellStart"/>
      <w:r w:rsidR="00DF1E45">
        <w:rPr>
          <w:rFonts w:ascii="Times New Roman" w:eastAsia="Calibri" w:hAnsi="Times New Roman" w:cs="Times New Roman"/>
          <w:sz w:val="32"/>
          <w:szCs w:val="32"/>
          <w:lang w:val="uk-UA"/>
        </w:rPr>
        <w:t>біосоціальній</w:t>
      </w:r>
      <w:proofErr w:type="spellEnd"/>
      <w:r w:rsidR="00DF1E45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істоті</w:t>
      </w:r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необхідні матеріальні та нематеріальні блага. </w:t>
      </w:r>
      <w:r w:rsidR="00821078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Блага – матеріальні та нематеріальні речі, які приносять людям </w:t>
      </w:r>
      <w:r w:rsidR="00821078">
        <w:rPr>
          <w:rFonts w:ascii="Times New Roman" w:eastAsia="Calibri" w:hAnsi="Times New Roman" w:cs="Times New Roman"/>
          <w:sz w:val="32"/>
          <w:szCs w:val="32"/>
          <w:lang w:val="uk-UA"/>
        </w:rPr>
        <w:lastRenderedPageBreak/>
        <w:t>радість, користь та задоволення.</w:t>
      </w:r>
      <w:r w:rsidR="00972FCC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</w:t>
      </w:r>
      <w:r w:rsidR="000E21B3" w:rsidRPr="00821078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До матеріальних благ відносимо, переважно, речі, які купуємо, тобто товари, а до нематеріальних – різного роду послуги – освіта, лікування, відпочинок, захист прав і </w:t>
      </w:r>
      <w:proofErr w:type="spellStart"/>
      <w:r w:rsidR="000E21B3" w:rsidRPr="00821078">
        <w:rPr>
          <w:rFonts w:ascii="Times New Roman" w:eastAsia="Calibri" w:hAnsi="Times New Roman" w:cs="Times New Roman"/>
          <w:sz w:val="32"/>
          <w:szCs w:val="32"/>
          <w:lang w:val="uk-UA"/>
        </w:rPr>
        <w:t>т.ін</w:t>
      </w:r>
      <w:proofErr w:type="spellEnd"/>
      <w:r w:rsidR="000E21B3" w:rsidRPr="00821078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. </w:t>
      </w:r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Блага, власне, і створює людина для задоволення своїх потреб. Самі ж потреби виступають </w:t>
      </w:r>
      <w:proofErr w:type="spellStart"/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мотиваторами</w:t>
      </w:r>
      <w:proofErr w:type="spellEnd"/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до куп</w:t>
      </w:r>
      <w:r w:rsidR="00582BC5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івлі тих чи інших товарів або </w:t>
      </w:r>
      <w:r w:rsidR="000E21B3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оплати певних видів послуг. Пригадаймо, що ми знаємо про потреби?</w:t>
      </w:r>
    </w:p>
    <w:p w:rsidR="000E21B3" w:rsidRPr="005C303B" w:rsidRDefault="000E21B3" w:rsidP="000E21B3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821078">
        <w:rPr>
          <w:rFonts w:ascii="Times New Roman" w:eastAsia="Calibri" w:hAnsi="Times New Roman" w:cs="Times New Roman"/>
          <w:sz w:val="32"/>
          <w:szCs w:val="32"/>
          <w:lang w:val="uk-UA"/>
        </w:rPr>
        <w:t>Потреби – це стан незадоволення, або відчуття необхідності у чомусь; ідеальний внутрішній мотив, що спонукає людину до діяльності з метою забезпечення власного добробуту та добробуту членів своєї сім´ї</w:t>
      </w:r>
      <w:r w:rsidRPr="005C303B">
        <w:rPr>
          <w:rFonts w:ascii="Times New Roman" w:eastAsia="Calibri" w:hAnsi="Times New Roman" w:cs="Times New Roman"/>
          <w:i/>
          <w:sz w:val="32"/>
          <w:szCs w:val="32"/>
          <w:lang w:val="uk-UA"/>
        </w:rPr>
        <w:t xml:space="preserve">. 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Тобто потреби </w:t>
      </w:r>
      <w:r w:rsidR="006D5D2E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є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своєрідною рушійною силою діяльності людини, зокрема</w:t>
      </w:r>
      <w:r w:rsidR="006D5D2E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,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силою, яка спонукає до здійснення покупок.</w:t>
      </w:r>
    </w:p>
    <w:p w:rsidR="000E21B3" w:rsidRPr="00821078" w:rsidRDefault="000E21B3" w:rsidP="000E21B3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821078">
        <w:rPr>
          <w:rFonts w:ascii="Times New Roman" w:eastAsia="Calibri" w:hAnsi="Times New Roman" w:cs="Times New Roman"/>
          <w:sz w:val="32"/>
          <w:szCs w:val="32"/>
          <w:lang w:val="uk-UA"/>
        </w:rPr>
        <w:t>Потреби поділяють на первинні (нагальні, невідкладні, мають фізіологічну, здебільшого генетичну природу – потреби у харчуванні, питті, диханні, сні, житлі, сонячній енергії тощо) та вторинні (мають психологічну природу – потреби в освіті, у спілкуванні, повазі, праці, успіху, власності, свободі, владі тощо).</w:t>
      </w:r>
    </w:p>
    <w:p w:rsidR="000E21B3" w:rsidRPr="005C303B" w:rsidRDefault="000E21B3" w:rsidP="000E21B3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Звичайно, потреби у різних людей різні і можуть змінюватися у часі і просторі, тобто вони суб´єктивн</w:t>
      </w:r>
      <w:r w:rsidR="0004504F">
        <w:rPr>
          <w:rFonts w:ascii="Times New Roman" w:eastAsia="Calibri" w:hAnsi="Times New Roman" w:cs="Times New Roman"/>
          <w:sz w:val="32"/>
          <w:szCs w:val="32"/>
          <w:lang w:val="uk-UA"/>
        </w:rPr>
        <w:t>і. Людина неспроможна водночас у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тамувати </w:t>
      </w:r>
      <w:r w:rsidR="00237376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всі свої потреби ні фізично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ні матеріально. Тому кожен із нас визначає власну шкалу потреб і, виходячи з неї, визначає</w:t>
      </w:r>
      <w:r w:rsidR="00385EAE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,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які потреби втамувати у першу чергу, а які ліпше відкласти. Але існують й такі категорії потреб, над рівнем корисності та доцільності яких варто замислитись, визначити ступінь їх необхідності безпосередньо для себе. </w:t>
      </w:r>
    </w:p>
    <w:p w:rsidR="000E21B3" w:rsidRPr="005C303B" w:rsidRDefault="000E21B3" w:rsidP="000E21B3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Людям загалом властиво втам</w:t>
      </w:r>
      <w:r w:rsidR="00385EAE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овувати потреби у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міру їх важливості, переходячи поступово до потреб більш високого рівня.</w:t>
      </w:r>
      <w:r w:rsidR="00385EAE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Звичайно, така закономірність </w:t>
      </w:r>
      <w:r w:rsidR="005C054D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задоволе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ння потреб аж ніяк не виключає індивідуальних особливостей окремих людей, здатних обмежувати себе у деяких потребах, а то й узагалі нехтувати ними. </w:t>
      </w:r>
    </w:p>
    <w:p w:rsidR="000E21B3" w:rsidRPr="005C303B" w:rsidRDefault="000E21B3" w:rsidP="000E21B3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Про ієрархію потреб ваших </w:t>
      </w:r>
      <w:proofErr w:type="spellStart"/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колежанських</w:t>
      </w:r>
      <w:proofErr w:type="spellEnd"/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друзів та розподіл на них місячних грошових надходжень розповість </w:t>
      </w:r>
      <w:proofErr w:type="spellStart"/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відеосюжет</w:t>
      </w:r>
      <w:proofErr w:type="spellEnd"/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«Студентський бюджет: надходження, потреби та витрати». </w:t>
      </w:r>
    </w:p>
    <w:p w:rsidR="000E21B3" w:rsidRPr="005C303B" w:rsidRDefault="004365E8" w:rsidP="004365E8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lastRenderedPageBreak/>
        <w:t>(в</w:t>
      </w:r>
      <w:r w:rsidR="000E21B3" w:rsidRPr="005C303B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ідеоматеріал зі студентами</w:t>
      </w:r>
      <w:r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)</w:t>
      </w:r>
    </w:p>
    <w:p w:rsidR="008D6B2E" w:rsidRPr="005C303B" w:rsidRDefault="000E21B3" w:rsidP="000E21B3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А на що ви витрачаєте свої гроші? Чи зустрічаються у вашому переліку потреб другорядні, непотрібні речі? З метою</w:t>
      </w:r>
      <w:r w:rsidR="002E7195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виявити вище згадане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серед вас було проведено анкетування «5 основних статей моїх втрат» </w:t>
      </w:r>
      <w:r w:rsidRPr="005C303B">
        <w:rPr>
          <w:rFonts w:ascii="Times New Roman" w:eastAsia="Calibri" w:hAnsi="Times New Roman" w:cs="Times New Roman"/>
          <w:b/>
          <w:sz w:val="32"/>
          <w:szCs w:val="32"/>
          <w:lang w:val="uk-UA"/>
        </w:rPr>
        <w:t>(</w:t>
      </w:r>
      <w:r w:rsidRPr="005C303B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фото з проведення анкетування</w:t>
      </w:r>
      <w:r w:rsidRPr="005C303B">
        <w:rPr>
          <w:rFonts w:ascii="Times New Roman" w:eastAsia="Calibri" w:hAnsi="Times New Roman" w:cs="Times New Roman"/>
          <w:b/>
          <w:sz w:val="32"/>
          <w:szCs w:val="32"/>
          <w:lang w:val="uk-UA"/>
        </w:rPr>
        <w:t>).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</w:t>
      </w:r>
    </w:p>
    <w:p w:rsidR="000E21B3" w:rsidRPr="005C303B" w:rsidRDefault="000E21B3" w:rsidP="000E21B3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u w:val="single"/>
          <w:lang w:val="uk-UA"/>
        </w:rPr>
      </w:pP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Подив</w:t>
      </w:r>
      <w:r w:rsidR="00374182">
        <w:rPr>
          <w:rFonts w:ascii="Times New Roman" w:eastAsia="Calibri" w:hAnsi="Times New Roman" w:cs="Times New Roman"/>
          <w:sz w:val="32"/>
          <w:szCs w:val="32"/>
          <w:lang w:val="uk-UA"/>
        </w:rPr>
        <w:t>и</w:t>
      </w:r>
      <w:r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мося на результат… </w:t>
      </w:r>
      <w:r w:rsidRPr="005C303B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 xml:space="preserve">(аналіз </w:t>
      </w:r>
      <w:r w:rsidR="00821078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 xml:space="preserve">секторної </w:t>
      </w:r>
      <w:r w:rsidRPr="005C303B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діаграми</w:t>
      </w:r>
      <w:r w:rsidR="00821078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 xml:space="preserve"> «Статті витрат»</w:t>
      </w:r>
      <w:r w:rsidRPr="005C303B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)</w:t>
      </w:r>
      <w:r w:rsidR="00821078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.</w:t>
      </w:r>
    </w:p>
    <w:p w:rsidR="00EC7219" w:rsidRPr="005C303B" w:rsidRDefault="004A7EC9" w:rsidP="00496F2F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>На перший погляд – нічого зайвого, а коштів бракує… У чім річ? Пильніше спостереження за вами виявил</w:t>
      </w:r>
      <w:r w:rsidR="00496F2F" w:rsidRPr="005C303B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наступне: ви часто витрачаєте гроші на забаганки </w:t>
      </w:r>
      <w:r w:rsidR="00374182">
        <w:rPr>
          <w:rFonts w:ascii="Times New Roman" w:hAnsi="Times New Roman" w:cs="Times New Roman"/>
          <w:sz w:val="32"/>
          <w:szCs w:val="32"/>
          <w:lang w:val="uk-UA"/>
        </w:rPr>
        <w:t>на кшталт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«хай буде», «так хочеться», а також не вмієте економити. Наприклад: купівля аркушів формату А4 вроздріб. Здійснимо елементарну арифметику</w:t>
      </w:r>
      <w:r w:rsidR="0082107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21078" w:rsidRPr="00821078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(розрахунок на дошці)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: 500 аркушів х 0,5 </w:t>
      </w:r>
      <w:r w:rsidR="00EC7219" w:rsidRPr="005C303B">
        <w:rPr>
          <w:rFonts w:ascii="Times New Roman" w:hAnsi="Times New Roman" w:cs="Times New Roman"/>
          <w:sz w:val="32"/>
          <w:szCs w:val="32"/>
          <w:lang w:val="uk-UA"/>
        </w:rPr>
        <w:t>грн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. = 250 грн</w:t>
      </w:r>
      <w:r w:rsidR="00A3031F" w:rsidRPr="005C303B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, тоді як упаковка листів коштує в середньому 90 грн, тобто ви переплачуєте 250-90=160 грн. Якщо витрачати за подібними схемами, то грошей згодом катастрофічно не вистачатиме! </w:t>
      </w:r>
    </w:p>
    <w:p w:rsidR="002F098D" w:rsidRDefault="006C637A" w:rsidP="00496F2F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>Я</w:t>
      </w:r>
      <w:r w:rsidR="004A7EC9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к же витрачати так, щоб на все вистачало? Над цим питанням працювали і журналісти ТСН на чолі з Аллою Мазур. </w:t>
      </w:r>
      <w:r w:rsidR="00DE1B6B" w:rsidRPr="005C303B">
        <w:rPr>
          <w:rFonts w:ascii="Times New Roman" w:hAnsi="Times New Roman" w:cs="Times New Roman"/>
          <w:sz w:val="32"/>
          <w:szCs w:val="32"/>
          <w:lang w:val="uk-UA"/>
        </w:rPr>
        <w:t>Пропонуємо до вашої уваги наступний сюжет</w:t>
      </w:r>
      <w:r w:rsidR="004A7EC9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… </w:t>
      </w:r>
    </w:p>
    <w:p w:rsidR="001C14FE" w:rsidRPr="00E86360" w:rsidRDefault="004A7EC9" w:rsidP="00E86360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>(</w:t>
      </w:r>
      <w:r w:rsidR="00821078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відеоматеріал ТСН</w:t>
      </w:r>
      <w:r w:rsidR="00E86360" w:rsidRPr="00E86360">
        <w:t xml:space="preserve"> </w:t>
      </w:r>
      <w:hyperlink r:id="rId8" w:history="1">
        <w:r w:rsidR="00E86360" w:rsidRPr="00E86360">
          <w:rPr>
            <w:rStyle w:val="a9"/>
            <w:rFonts w:ascii="Times New Roman" w:hAnsi="Times New Roman" w:cs="Times New Roman"/>
            <w:b/>
            <w:lang w:val="uk-UA"/>
          </w:rPr>
          <w:t>https://www.facebook.com/search/top/?q=%D1%8F%D0%BD%D0%B0%20%D1%80%D0%B0%D0%B1%D0%B8%D0%BD%D1%87%D1%83%D0%BA</w:t>
        </w:r>
      </w:hyperlink>
      <w:r w:rsidRPr="00E86360">
        <w:rPr>
          <w:rFonts w:ascii="Times New Roman" w:hAnsi="Times New Roman" w:cs="Times New Roman"/>
          <w:b/>
          <w:sz w:val="32"/>
          <w:szCs w:val="32"/>
          <w:lang w:val="uk-UA"/>
        </w:rPr>
        <w:t>)</w:t>
      </w:r>
    </w:p>
    <w:p w:rsidR="00821078" w:rsidRPr="005C303B" w:rsidRDefault="00821078" w:rsidP="00E86360">
      <w:pPr>
        <w:spacing w:after="0"/>
        <w:ind w:firstLine="567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2267D" w:rsidRDefault="0042267D" w:rsidP="006C637A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61E4" w:rsidRPr="005C303B" w:rsidRDefault="00821078" w:rsidP="006C637A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Куратор. </w:t>
      </w:r>
      <w:r w:rsidR="00C117BC" w:rsidRPr="005C303B">
        <w:rPr>
          <w:rFonts w:ascii="Times New Roman" w:hAnsi="Times New Roman" w:cs="Times New Roman"/>
          <w:sz w:val="32"/>
          <w:szCs w:val="32"/>
          <w:lang w:val="uk-UA"/>
        </w:rPr>
        <w:t>У сюжеті</w:t>
      </w:r>
      <w:r w:rsidR="00C117BC"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C117BC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ми почули поради різних експертів щодо </w:t>
      </w:r>
      <w:r w:rsidR="006C637A" w:rsidRPr="005C303B">
        <w:rPr>
          <w:rFonts w:ascii="Times New Roman" w:hAnsi="Times New Roman" w:cs="Times New Roman"/>
          <w:sz w:val="32"/>
          <w:szCs w:val="32"/>
          <w:lang w:val="uk-UA"/>
        </w:rPr>
        <w:t>розпорядження фінансами</w:t>
      </w:r>
      <w:r w:rsidR="000C6F4C" w:rsidRPr="005C303B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C117BC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13BB1" w:rsidRPr="00B13BB1">
        <w:rPr>
          <w:rFonts w:ascii="Times New Roman" w:hAnsi="Times New Roman" w:cs="Times New Roman"/>
          <w:sz w:val="32"/>
          <w:szCs w:val="32"/>
          <w:lang w:val="uk-UA"/>
        </w:rPr>
        <w:t>А тепер послухайте практичні поради як правильно витрачати ваші кошти, які підготували студенти</w:t>
      </w:r>
      <w:r w:rsidR="00B13BB1" w:rsidRPr="00B13BB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B13BB1" w:rsidRPr="00B13BB1">
        <w:rPr>
          <w:rFonts w:ascii="Times New Roman" w:hAnsi="Times New Roman" w:cs="Times New Roman"/>
          <w:sz w:val="32"/>
          <w:szCs w:val="32"/>
          <w:lang w:val="uk-UA"/>
        </w:rPr>
        <w:t>нашої</w:t>
      </w:r>
      <w:r w:rsidR="00B13BB1" w:rsidRPr="00B13BB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B13BB1" w:rsidRPr="00B13BB1">
        <w:rPr>
          <w:rFonts w:ascii="Times New Roman" w:hAnsi="Times New Roman" w:cs="Times New Roman"/>
          <w:sz w:val="32"/>
          <w:szCs w:val="32"/>
          <w:lang w:val="uk-UA"/>
        </w:rPr>
        <w:t>групи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студент 1 (ПІ) та студент 2 (ПІ)</w:t>
      </w:r>
      <w:r w:rsidR="00B13BB1" w:rsidRPr="00B13BB1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2267D" w:rsidRDefault="0042267D" w:rsidP="007B13A2">
      <w:pPr>
        <w:spacing w:after="0"/>
        <w:ind w:firstLine="567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61E4" w:rsidRPr="005C303B" w:rsidRDefault="007661E4" w:rsidP="007B13A2">
      <w:pPr>
        <w:spacing w:after="0"/>
        <w:ind w:firstLine="56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>Студент 1. «Як економити гроші?»</w:t>
      </w:r>
    </w:p>
    <w:p w:rsidR="007661E4" w:rsidRPr="005C303B" w:rsidRDefault="007661E4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Необдумані покупки – геть вбивають будь-який бюджет незалежно від його </w:t>
      </w:r>
      <w:r w:rsidR="00DE2C04" w:rsidRPr="005C303B">
        <w:rPr>
          <w:rFonts w:ascii="Times New Roman" w:hAnsi="Times New Roman" w:cs="Times New Roman"/>
          <w:sz w:val="32"/>
          <w:szCs w:val="32"/>
          <w:lang w:val="uk-UA"/>
        </w:rPr>
        <w:t>розміру. Г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рошей постійно не вистачає, </w:t>
      </w:r>
      <w:r w:rsidR="00AB4844" w:rsidRPr="00AB4844">
        <w:rPr>
          <w:rFonts w:ascii="Times New Roman" w:hAnsi="Times New Roman" w:cs="Times New Roman"/>
          <w:sz w:val="32"/>
          <w:szCs w:val="32"/>
          <w:lang w:val="uk-UA"/>
        </w:rPr>
        <w:t>ми звикли позичати і постійно мучити себе одним і тим самим питанням: «Як економити гроші?»</w:t>
      </w:r>
    </w:p>
    <w:p w:rsidR="007661E4" w:rsidRPr="005C303B" w:rsidRDefault="009054A1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Студент 2.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>Саме слово «ек</w:t>
      </w:r>
      <w:r w:rsidR="00DE2C04" w:rsidRPr="005C303B">
        <w:rPr>
          <w:rFonts w:ascii="Times New Roman" w:hAnsi="Times New Roman" w:cs="Times New Roman"/>
          <w:sz w:val="32"/>
          <w:szCs w:val="32"/>
          <w:lang w:val="uk-UA"/>
        </w:rPr>
        <w:t>ономія» зовсім не означає, що Вам доведеться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жити бідно, що будете відмовляти собі у всьому для того, щоб тільки назбирати необхідну суму на більш потрібну річ. Ні, економити гроші – означає навчитися мистецтву правильно і розумно розподілити свій бюджет таким чином, щоб навіть небагато грошей Вам вистачало на все, що потрібно та ще й залишилося на літній відпочинок.</w:t>
      </w:r>
    </w:p>
    <w:p w:rsidR="00F964CD" w:rsidRDefault="00F964CD" w:rsidP="007B13A2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964CD" w:rsidRDefault="00F964CD" w:rsidP="007B13A2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61E4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="007661E4" w:rsidRPr="005C303B">
        <w:rPr>
          <w:rFonts w:ascii="Times New Roman" w:hAnsi="Times New Roman" w:cs="Times New Roman"/>
          <w:b/>
          <w:sz w:val="32"/>
          <w:szCs w:val="32"/>
          <w:lang w:val="uk-UA"/>
        </w:rPr>
        <w:t>Як економити гроші? Корисні поради!</w:t>
      </w:r>
    </w:p>
    <w:p w:rsidR="007661E4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1)</w:t>
      </w: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2321D9" w:rsidRPr="005C303B">
        <w:rPr>
          <w:rFonts w:ascii="Times New Roman" w:hAnsi="Times New Roman" w:cs="Times New Roman"/>
          <w:sz w:val="32"/>
          <w:szCs w:val="32"/>
          <w:lang w:val="uk-UA"/>
        </w:rPr>
        <w:t>Ніколи не приходьте у магазин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без списку необхідних речей.</w:t>
      </w:r>
    </w:p>
    <w:p w:rsidR="00CF2772" w:rsidRPr="00CF2772" w:rsidRDefault="00593272" w:rsidP="00CF277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2)</w:t>
      </w:r>
      <w:r w:rsidR="002321D9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Поверніть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всі свої борги і зробіть вс</w:t>
      </w:r>
      <w:r w:rsidR="002321D9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е, щоб не набрати нових. </w:t>
      </w:r>
      <w:r w:rsidR="00CF2772" w:rsidRPr="00CF2772">
        <w:rPr>
          <w:rFonts w:ascii="Times New Roman" w:hAnsi="Times New Roman" w:cs="Times New Roman"/>
          <w:sz w:val="32"/>
          <w:szCs w:val="32"/>
          <w:lang w:val="uk-UA"/>
        </w:rPr>
        <w:t>Живіть відповідно до доходів!</w:t>
      </w:r>
    </w:p>
    <w:p w:rsidR="00BA5F51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3)</w:t>
      </w:r>
      <w:r w:rsidR="00105118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Відмовтеся від покупки товарів у кредит! </w:t>
      </w:r>
      <w:r w:rsidR="00BA5F51" w:rsidRPr="005C303B">
        <w:rPr>
          <w:rFonts w:ascii="Times New Roman" w:hAnsi="Times New Roman" w:cs="Times New Roman"/>
          <w:sz w:val="32"/>
          <w:szCs w:val="32"/>
          <w:lang w:val="uk-UA"/>
        </w:rPr>
        <w:t>Адже це – нові боргові ями.</w:t>
      </w:r>
    </w:p>
    <w:p w:rsidR="007661E4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4)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Візьміть собі за звичку нічого не купувати в день виплати заробітної плати або стипендії! Чому? Було доведено психологами, що як тільки людині виплачують зарплату – автоматично на неї одягаються рожеві окуляри і їй здається, що на даний момент вона є дуже багатою і може дозволити собі все що завгодно! </w:t>
      </w:r>
    </w:p>
    <w:p w:rsidR="007661E4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5)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>Візьміть собі за звичку розплачуватися в магазинах тільки готівкою! Ми не можемо сприймати пластикові картки як гроші, і легко їх витрачаємо! А ось з готівкою розлучатися набагато важче.</w:t>
      </w:r>
    </w:p>
    <w:p w:rsidR="007661E4" w:rsidRPr="005C303B" w:rsidRDefault="007661E4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93272"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="00593272" w:rsidRPr="005C303B">
        <w:rPr>
          <w:rFonts w:ascii="Times New Roman" w:hAnsi="Times New Roman" w:cs="Times New Roman"/>
          <w:sz w:val="32"/>
          <w:szCs w:val="32"/>
          <w:lang w:val="uk-UA"/>
        </w:rPr>
        <w:t>6)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Якщо у Вас з’явилося величезне бажання щось купити і </w:t>
      </w:r>
      <w:r w:rsidR="000608D3">
        <w:rPr>
          <w:rFonts w:ascii="Times New Roman" w:hAnsi="Times New Roman" w:cs="Times New Roman"/>
          <w:sz w:val="32"/>
          <w:szCs w:val="32"/>
          <w:lang w:val="uk-UA"/>
        </w:rPr>
        <w:t xml:space="preserve">нав’язливі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думки Вас не покидають – потерпіть до ранку! Якщо вранці у Вас не пропало бажання придбати дану річ – тоді купуйте. </w:t>
      </w:r>
    </w:p>
    <w:p w:rsidR="007661E4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7)</w:t>
      </w:r>
      <w:r w:rsidR="00BA5F51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>Пер</w:t>
      </w:r>
      <w:r w:rsidR="00417C18">
        <w:rPr>
          <w:rFonts w:ascii="Times New Roman" w:hAnsi="Times New Roman" w:cs="Times New Roman"/>
          <w:sz w:val="32"/>
          <w:szCs w:val="32"/>
          <w:lang w:val="uk-UA"/>
        </w:rPr>
        <w:t xml:space="preserve">естаньте гнатися за </w:t>
      </w:r>
      <w:proofErr w:type="spellStart"/>
      <w:r w:rsidR="00417C18">
        <w:rPr>
          <w:rFonts w:ascii="Times New Roman" w:hAnsi="Times New Roman" w:cs="Times New Roman"/>
          <w:sz w:val="32"/>
          <w:szCs w:val="32"/>
          <w:lang w:val="uk-UA"/>
        </w:rPr>
        <w:t>iPhone</w:t>
      </w:r>
      <w:proofErr w:type="spellEnd"/>
      <w:r w:rsidR="00417C18">
        <w:rPr>
          <w:rFonts w:ascii="Times New Roman" w:hAnsi="Times New Roman" w:cs="Times New Roman"/>
          <w:sz w:val="32"/>
          <w:szCs w:val="32"/>
          <w:lang w:val="uk-UA"/>
        </w:rPr>
        <w:t xml:space="preserve"> 5, 6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, 7 (тільки тому що це круто!). Якщо Ваш </w:t>
      </w:r>
      <w:proofErr w:type="spellStart"/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>iPhone</w:t>
      </w:r>
      <w:proofErr w:type="spellEnd"/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5 відмінно працює – навіщо бездумно витрачати гроші? </w:t>
      </w:r>
    </w:p>
    <w:p w:rsidR="007661E4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Студент 1.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8)</w:t>
      </w:r>
      <w:r w:rsidR="00BA5F51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Ніколи не купуйте продукти, коли Ви голодні! Так Ви накупите в 2 рази більше, ніж зможете з’їсти! </w:t>
      </w:r>
    </w:p>
    <w:p w:rsidR="007661E4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9)</w:t>
      </w:r>
      <w:r w:rsidR="00BA5F51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По максимуму користуйтеся покупкою! </w:t>
      </w:r>
      <w:r w:rsidR="00804D2A">
        <w:rPr>
          <w:rFonts w:ascii="Times New Roman" w:hAnsi="Times New Roman" w:cs="Times New Roman"/>
          <w:sz w:val="32"/>
          <w:szCs w:val="32"/>
          <w:lang w:val="uk-UA"/>
        </w:rPr>
        <w:t>Економте воду, газ та електроенергію вдома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9054A1" w:rsidRPr="005C303B" w:rsidRDefault="00593272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10)</w:t>
      </w:r>
      <w:r w:rsidR="00BA5F51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>Якщо Ви знаєте, куди вкладете накопичені заощадження, то успішне накопичення грошей тільки збільшитися в рази! Просто збирати гроші – це дуже складно для людської натури. Потрібно розуміти, куди їх потім вкладати!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="007661E4" w:rsidRPr="005C303B">
        <w:rPr>
          <w:rFonts w:ascii="Times New Roman" w:hAnsi="Times New Roman" w:cs="Times New Roman"/>
          <w:b/>
          <w:sz w:val="32"/>
          <w:szCs w:val="32"/>
          <w:lang w:val="uk-UA"/>
        </w:rPr>
        <w:t>Існує 3 навики управління грошима:</w:t>
      </w:r>
    </w:p>
    <w:p w:rsidR="007661E4" w:rsidRPr="005C303B" w:rsidRDefault="007661E4" w:rsidP="007B13A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1. Вміння заробляти гроші; </w:t>
      </w:r>
    </w:p>
    <w:p w:rsidR="007661E4" w:rsidRPr="005C303B" w:rsidRDefault="007661E4" w:rsidP="007B13A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>2. Вміння збирати гроші (Ваші витрати повинні бути менше Вашого доходу);</w:t>
      </w:r>
    </w:p>
    <w:p w:rsidR="00EC706D" w:rsidRPr="005C303B" w:rsidRDefault="007661E4" w:rsidP="00EC706D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>3. Вміння зберегти накопичені гроші і по можливості примножити їх – інвестувати.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="007661E4" w:rsidRPr="005C303B">
        <w:rPr>
          <w:rFonts w:ascii="Times New Roman" w:hAnsi="Times New Roman" w:cs="Times New Roman"/>
          <w:b/>
          <w:sz w:val="32"/>
          <w:szCs w:val="32"/>
          <w:lang w:val="uk-UA"/>
        </w:rPr>
        <w:t>На чому не можна економити гроші!</w:t>
      </w:r>
    </w:p>
    <w:p w:rsidR="007661E4" w:rsidRPr="005C303B" w:rsidRDefault="00EC706D" w:rsidP="00EC706D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>1.</w:t>
      </w:r>
      <w:r w:rsidR="00A61E9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На саморозвитку та освіті. </w:t>
      </w:r>
    </w:p>
    <w:p w:rsidR="007661E4" w:rsidRPr="005C303B" w:rsidRDefault="00EC706D" w:rsidP="00EC706D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>2.</w:t>
      </w:r>
      <w:r w:rsidR="00A61E9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На здоров’ї. Не займатися самолікуванням, бо це все може призвести до того, що Ви в 5 разів більше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витратите на лікування після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«самолікування». 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="007661E4" w:rsidRPr="005C303B">
        <w:rPr>
          <w:rFonts w:ascii="Times New Roman" w:hAnsi="Times New Roman" w:cs="Times New Roman"/>
          <w:b/>
          <w:sz w:val="32"/>
          <w:szCs w:val="32"/>
          <w:lang w:val="uk-UA"/>
        </w:rPr>
        <w:t>Правильно витрачати гроші – це скоротити по мінімуму витрати.</w:t>
      </w:r>
    </w:p>
    <w:p w:rsidR="007661E4" w:rsidRPr="005C303B" w:rsidRDefault="007661E4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>Це можна зробити декількома способами: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1)</w:t>
      </w:r>
      <w:r w:rsidR="005C303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Стежити за акціями і розпродажами в магазинах. 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2)</w:t>
      </w:r>
      <w:r w:rsidR="005C303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Купувати товари через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Інтернет – так дешевше. 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3)</w:t>
      </w:r>
      <w:r w:rsidR="005C303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Зрозуміти, що таке сезонність. Наприклад, зимові чоботи краще купувати влітку, а кондиціонери – взимку, коли їх продають з великими знижками. 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4)</w:t>
      </w:r>
      <w:r w:rsidR="005C303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Купувати деякі товари гуртом. Наприклад, цукор і борошно – мішками, шкарпетки – упаковками і т.п. 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1.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5)</w:t>
      </w:r>
      <w:r w:rsidR="005C303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Не боятися торгуватися там, де це доречно. </w:t>
      </w:r>
    </w:p>
    <w:p w:rsidR="007661E4" w:rsidRPr="005C303B" w:rsidRDefault="00191A11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Студент 2.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6)</w:t>
      </w:r>
      <w:r w:rsidR="005C303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Стати клієнтом магазинів з розумною ціновою політикою, які видають накопичувальні дисконтні картки. </w:t>
      </w:r>
    </w:p>
    <w:p w:rsidR="007661E4" w:rsidRPr="005C303B" w:rsidRDefault="0048538F" w:rsidP="007B13A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Студент 1.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7)</w:t>
      </w:r>
      <w:r w:rsidR="005C303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661E4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Позбутися шкідливих звичок. Середній курець споживає пачку сигарет за день, а це – 30 гривень. 30 гривень х 30 днів = 900 гривень на місяць. </w:t>
      </w:r>
    </w:p>
    <w:p w:rsidR="0042267D" w:rsidRDefault="0042267D" w:rsidP="005C303B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661E4" w:rsidRDefault="00821078" w:rsidP="005C303B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Викладач економіки.</w:t>
      </w:r>
      <w:r w:rsidR="00F51518"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612A5" w:rsidRPr="005C303B">
        <w:rPr>
          <w:rFonts w:ascii="Times New Roman" w:hAnsi="Times New Roman" w:cs="Times New Roman"/>
          <w:sz w:val="32"/>
          <w:szCs w:val="32"/>
          <w:lang w:val="uk-UA"/>
        </w:rPr>
        <w:t>Кажуть, що</w:t>
      </w:r>
      <w:r w:rsidR="00D612A5"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612A5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теорія-річ нудна і нецікава. Тому пропоную </w:t>
      </w:r>
      <w:r w:rsidR="00A61E90" w:rsidRPr="00A61E90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D612A5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ам зіграти у гру «Сам собі фінансист». Нам </w:t>
      </w:r>
      <w:r w:rsidR="002F1BB7">
        <w:rPr>
          <w:rFonts w:ascii="Times New Roman" w:hAnsi="Times New Roman" w:cs="Times New Roman"/>
          <w:sz w:val="32"/>
          <w:szCs w:val="32"/>
          <w:lang w:val="uk-UA"/>
        </w:rPr>
        <w:t>необхідно створити 2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команди по 3</w:t>
      </w:r>
      <w:r w:rsidR="00D612A5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учасника в кожній. Кожна команда – це соціальна група людей: 1)</w:t>
      </w:r>
      <w:r w:rsidR="005B37F3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F1BB7">
        <w:rPr>
          <w:rFonts w:ascii="Times New Roman" w:hAnsi="Times New Roman" w:cs="Times New Roman"/>
          <w:sz w:val="32"/>
          <w:szCs w:val="32"/>
          <w:lang w:val="uk-UA"/>
        </w:rPr>
        <w:t xml:space="preserve">подружжя </w:t>
      </w:r>
      <w:r>
        <w:rPr>
          <w:rFonts w:ascii="Times New Roman" w:hAnsi="Times New Roman" w:cs="Times New Roman"/>
          <w:sz w:val="32"/>
          <w:szCs w:val="32"/>
          <w:lang w:val="uk-UA"/>
        </w:rPr>
        <w:t>з дитиною-школярем і</w:t>
      </w:r>
      <w:r w:rsidR="002F1BB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B37F3" w:rsidRPr="005C303B">
        <w:rPr>
          <w:rFonts w:ascii="Times New Roman" w:hAnsi="Times New Roman" w:cs="Times New Roman"/>
          <w:sz w:val="32"/>
          <w:szCs w:val="32"/>
          <w:lang w:val="uk-UA"/>
        </w:rPr>
        <w:t>2) подружжя пенсіонерів. Ваше завдання скласти статті найнеобхідніших витрат, характерних для вашої родини.</w:t>
      </w:r>
      <w:r w:rsidR="00A61E90">
        <w:rPr>
          <w:rFonts w:ascii="Times New Roman" w:hAnsi="Times New Roman" w:cs="Times New Roman"/>
          <w:sz w:val="32"/>
          <w:szCs w:val="32"/>
          <w:lang w:val="uk-UA"/>
        </w:rPr>
        <w:t xml:space="preserve"> З переліку статей витрат </w:t>
      </w:r>
      <w:r w:rsidR="009131BB" w:rsidRPr="009131BB">
        <w:rPr>
          <w:rFonts w:ascii="Times New Roman" w:hAnsi="Times New Roman" w:cs="Times New Roman"/>
          <w:sz w:val="32"/>
          <w:szCs w:val="32"/>
          <w:lang w:val="uk-UA"/>
        </w:rPr>
        <w:t>виберіть 10 найхарактерніших в</w:t>
      </w:r>
      <w:r w:rsidR="009131BB">
        <w:rPr>
          <w:rFonts w:ascii="Times New Roman" w:hAnsi="Times New Roman" w:cs="Times New Roman"/>
          <w:sz w:val="32"/>
          <w:szCs w:val="32"/>
          <w:lang w:val="uk-UA"/>
        </w:rPr>
        <w:t>итрат</w:t>
      </w:r>
      <w:r w:rsidR="009131BB" w:rsidRPr="009131BB">
        <w:rPr>
          <w:rFonts w:ascii="Times New Roman" w:hAnsi="Times New Roman" w:cs="Times New Roman"/>
          <w:sz w:val="32"/>
          <w:szCs w:val="32"/>
          <w:lang w:val="uk-UA"/>
        </w:rPr>
        <w:t xml:space="preserve"> для вашої соціальної групи на місяць та розташуйте їх у порядку від найважливіших до менш важливих</w:t>
      </w:r>
      <w:r w:rsidR="009131B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9131BB" w:rsidRPr="009131BB" w:rsidRDefault="009131BB" w:rsidP="009131BB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131BB">
        <w:rPr>
          <w:rFonts w:ascii="Times New Roman" w:hAnsi="Times New Roman" w:cs="Times New Roman"/>
          <w:b/>
          <w:sz w:val="32"/>
          <w:szCs w:val="32"/>
          <w:lang w:val="uk-UA"/>
        </w:rPr>
        <w:t>Статті витрат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992"/>
        <w:gridCol w:w="7195"/>
      </w:tblGrid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Житло та комунальні послуги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Транспорт 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Зв'язок 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Продукти харчування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Одяг і взуття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Алкоголь і тютюн 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Культура та розваги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Медицина та ліки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Освіта 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Відпустка 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Предмети тривалого користування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Господарчі товари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Відпочинок та хобі 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Ресторани, кафе, бари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Допомога родичам та іншим особам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Перукарня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, косметика,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салони</w:t>
            </w:r>
            <w:proofErr w:type="spellEnd"/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Погашення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кредитів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 і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позик</w:t>
            </w:r>
            <w:proofErr w:type="spellEnd"/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Побутова хімія та засоби гігієни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Канцтовари, книги, преса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Спортивні секції та тренажерні зали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Подарунки 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Непередбачені витрати </w:t>
            </w:r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(ремонт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побутової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техніки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придбання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ліків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тощо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).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Обслуговування автомобіля та пальне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Гуртки, клуби за інтересами 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Послуги репетиторів, курси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Ремонт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житла</w:t>
            </w:r>
            <w:proofErr w:type="spellEnd"/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Податки (на землю, підприємницька діяльність тощо)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Ведення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прис</w:t>
            </w: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адибного</w:t>
            </w:r>
            <w:proofErr w:type="spellEnd"/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proofErr w:type="spellStart"/>
            <w:r w:rsidRPr="009131BB">
              <w:rPr>
                <w:rFonts w:ascii="Times New Roman" w:hAnsi="Times New Roman" w:cs="Times New Roman"/>
                <w:sz w:val="32"/>
                <w:szCs w:val="32"/>
              </w:rPr>
              <w:t>господарства</w:t>
            </w:r>
            <w:proofErr w:type="spellEnd"/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Пенсійне страхування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Оплата за дитячий садок, школу</w:t>
            </w:r>
          </w:p>
        </w:tc>
      </w:tr>
      <w:tr w:rsidR="009131BB" w:rsidRPr="009131BB" w:rsidTr="000C6B1D">
        <w:tc>
          <w:tcPr>
            <w:tcW w:w="1276" w:type="dxa"/>
          </w:tcPr>
          <w:p w:rsidR="009131BB" w:rsidRPr="009131BB" w:rsidRDefault="009131BB" w:rsidP="009131B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9131BB" w:rsidRPr="009131BB" w:rsidRDefault="009131BB" w:rsidP="009131BB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7195" w:type="dxa"/>
          </w:tcPr>
          <w:p w:rsidR="009131BB" w:rsidRPr="009131BB" w:rsidRDefault="009131BB" w:rsidP="00BB2E0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9131B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Банківські вклади</w:t>
            </w:r>
          </w:p>
        </w:tc>
      </w:tr>
    </w:tbl>
    <w:p w:rsidR="000C6B1D" w:rsidRDefault="000C6B1D" w:rsidP="005C303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481680" w:rsidRPr="005C303B" w:rsidRDefault="00481680" w:rsidP="005C303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(поки команди виконують завдання, робота з групою)</w:t>
      </w:r>
    </w:p>
    <w:p w:rsidR="00481680" w:rsidRDefault="00481680" w:rsidP="00F51518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ab/>
      </w:r>
      <w:r w:rsidR="003E5909" w:rsidRPr="005C303B">
        <w:rPr>
          <w:rFonts w:ascii="Times New Roman" w:hAnsi="Times New Roman" w:cs="Times New Roman"/>
          <w:sz w:val="32"/>
          <w:szCs w:val="32"/>
          <w:lang w:val="uk-UA"/>
        </w:rPr>
        <w:t>Скажіть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, будь ласка, </w:t>
      </w:r>
      <w:r w:rsidR="003E5909" w:rsidRPr="005C303B">
        <w:rPr>
          <w:rFonts w:ascii="Times New Roman" w:hAnsi="Times New Roman" w:cs="Times New Roman"/>
          <w:sz w:val="32"/>
          <w:szCs w:val="32"/>
          <w:lang w:val="uk-UA"/>
        </w:rPr>
        <w:t>які способи економії ви застосовуєте у власному житті?</w:t>
      </w:r>
    </w:p>
    <w:p w:rsidR="000C6B1D" w:rsidRPr="005C303B" w:rsidRDefault="000C6B1D" w:rsidP="00F51518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3E5909" w:rsidRPr="005C303B" w:rsidRDefault="005C303B" w:rsidP="005C303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5C303B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(к</w:t>
      </w:r>
      <w:r w:rsidR="003E5909" w:rsidRPr="005C303B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оманди озвучують свої результати</w:t>
      </w:r>
      <w:r w:rsidR="000C6B1D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, викладач економіки здійснює їх аналіз, коментує</w:t>
      </w:r>
      <w:r w:rsidRPr="005C303B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)</w:t>
      </w:r>
    </w:p>
    <w:p w:rsidR="0042267D" w:rsidRDefault="0042267D" w:rsidP="005C303B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E5909" w:rsidRPr="005C303B" w:rsidRDefault="000C6B1D" w:rsidP="005C303B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Куратор.</w:t>
      </w:r>
      <w:r w:rsidR="003E5909"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3E5909" w:rsidRPr="005C303B">
        <w:rPr>
          <w:rFonts w:ascii="Times New Roman" w:hAnsi="Times New Roman" w:cs="Times New Roman"/>
          <w:sz w:val="32"/>
          <w:szCs w:val="32"/>
          <w:lang w:val="uk-UA"/>
        </w:rPr>
        <w:t>Звичайно, осягнути науку, як правильно витрачати гроші, за один день дуже складно, особливо, якщо довгий час ви жили, ні в чому собі не відмовляючи. Але всі успішні люди фінансово грамотні, інакше вони б ніколи не змогли досягти таких висот.</w:t>
      </w:r>
    </w:p>
    <w:p w:rsidR="003E5909" w:rsidRPr="005C303B" w:rsidRDefault="00C1008F" w:rsidP="00F51518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C303B">
        <w:rPr>
          <w:rFonts w:ascii="Times New Roman" w:hAnsi="Times New Roman" w:cs="Times New Roman"/>
          <w:sz w:val="32"/>
          <w:szCs w:val="32"/>
          <w:lang w:val="uk-UA"/>
        </w:rPr>
        <w:tab/>
        <w:t xml:space="preserve">Таким був Джон Рокфеллер, перший </w:t>
      </w:r>
      <w:r w:rsidR="00191B65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доларовий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мільярдер в історії, ім'я якого вже давно стало символом фінансової могутності </w:t>
      </w:r>
      <w:r w:rsidR="00191B65" w:rsidRPr="005C303B">
        <w:rPr>
          <w:rFonts w:ascii="Times New Roman" w:hAnsi="Times New Roman" w:cs="Times New Roman"/>
          <w:sz w:val="32"/>
          <w:szCs w:val="32"/>
          <w:lang w:val="uk-UA"/>
        </w:rPr>
        <w:t>та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економічного успіху. Це була людина, яка дійсно вміла заощаджувати. Пропонуємо </w:t>
      </w:r>
      <w:r w:rsidR="001741FF" w:rsidRPr="005C303B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ам переглянути </w:t>
      </w:r>
      <w:proofErr w:type="spellStart"/>
      <w:r w:rsidRPr="005C303B">
        <w:rPr>
          <w:rFonts w:ascii="Times New Roman" w:hAnsi="Times New Roman" w:cs="Times New Roman"/>
          <w:sz w:val="32"/>
          <w:szCs w:val="32"/>
          <w:lang w:val="uk-UA"/>
        </w:rPr>
        <w:t>відеосюжет</w:t>
      </w:r>
      <w:proofErr w:type="spellEnd"/>
      <w:r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про життя найвидатнішого </w:t>
      </w:r>
      <w:r w:rsidR="00D06A2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американського </w:t>
      </w:r>
      <w:r w:rsidRPr="005C303B">
        <w:rPr>
          <w:rFonts w:ascii="Times New Roman" w:hAnsi="Times New Roman" w:cs="Times New Roman"/>
          <w:sz w:val="32"/>
          <w:szCs w:val="32"/>
          <w:lang w:val="uk-UA"/>
        </w:rPr>
        <w:t>бізнесмена</w:t>
      </w:r>
      <w:r w:rsidR="00D06A2B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і найбагатшої людини новітньої епохи.</w:t>
      </w:r>
    </w:p>
    <w:p w:rsidR="0012318F" w:rsidRPr="00CD0FA1" w:rsidRDefault="0012318F" w:rsidP="00CD0FA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CD0FA1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lastRenderedPageBreak/>
        <w:t>(перегля</w:t>
      </w:r>
      <w:r w:rsidR="009502C2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д відео Рокфеллер, Джон </w:t>
      </w:r>
      <w:proofErr w:type="spellStart"/>
      <w:r w:rsidR="009502C2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Девісон</w:t>
      </w:r>
      <w:proofErr w:type="spellEnd"/>
    </w:p>
    <w:p w:rsidR="0042267D" w:rsidRPr="009502C2" w:rsidRDefault="00A65927" w:rsidP="00CD0FA1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hyperlink r:id="rId9" w:history="1">
        <w:r w:rsidRPr="009502C2">
          <w:rPr>
            <w:rStyle w:val="a9"/>
            <w:rFonts w:ascii="Times New Roman" w:eastAsia="Calibri" w:hAnsi="Times New Roman" w:cs="Times New Roman"/>
            <w:b/>
            <w:lang w:val="uk-UA"/>
          </w:rPr>
          <w:t>https://www.facebook.com/search/top/?q=%D1%8F%D0%BD%D0%B0%20%D1%80%D0%B0%D0%B1%D0%B8%D0%BD%D1%87%D1%83%D0%BA</w:t>
        </w:r>
      </w:hyperlink>
      <w:r w:rsidR="009502C2">
        <w:rPr>
          <w:rFonts w:ascii="Times New Roman" w:eastAsia="Calibri" w:hAnsi="Times New Roman" w:cs="Times New Roman"/>
          <w:b/>
          <w:lang w:val="uk-UA"/>
        </w:rPr>
        <w:t xml:space="preserve"> </w:t>
      </w:r>
      <w:r w:rsidR="009502C2">
        <w:rPr>
          <w:rFonts w:ascii="Times New Roman" w:eastAsia="Calibri" w:hAnsi="Times New Roman" w:cs="Times New Roman"/>
          <w:b/>
          <w:sz w:val="32"/>
          <w:szCs w:val="32"/>
          <w:lang w:val="uk-UA"/>
        </w:rPr>
        <w:t>)</w:t>
      </w:r>
    </w:p>
    <w:p w:rsidR="00A65927" w:rsidRDefault="00A65927" w:rsidP="00CD0FA1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12318F" w:rsidRPr="005C303B" w:rsidRDefault="000C6B1D" w:rsidP="00CD0FA1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>Викладач економіки.</w:t>
      </w:r>
      <w:r w:rsidR="009C5DCC" w:rsidRPr="005C303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="000D55AA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М</w:t>
      </w:r>
      <w:r w:rsidR="009C5DCC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и </w:t>
      </w:r>
      <w:r w:rsidR="00E13138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з вами </w:t>
      </w:r>
      <w:r w:rsidR="009C5DCC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живемо в інші часи ніж Джон Рокфеллер, але варто все ж таки дотримуватись розумної заощадливості. </w:t>
      </w:r>
    </w:p>
    <w:p w:rsidR="00CD0FA1" w:rsidRDefault="00CD0FA1" w:rsidP="00F51518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sz w:val="32"/>
          <w:szCs w:val="32"/>
          <w:lang w:val="uk-UA"/>
        </w:rPr>
        <w:tab/>
        <w:t xml:space="preserve">Шановні студенти, більшу частину свого робочого дня ви </w:t>
      </w:r>
      <w:r w:rsidR="00417C94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проводите у стінах </w:t>
      </w:r>
      <w:r w:rsidR="00742A22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нашого </w:t>
      </w:r>
      <w:r w:rsidR="00417C94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коледжу</w:t>
      </w:r>
      <w:r w:rsidR="00742A22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. 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І у цьому вам пощастило, адже ви перебуваєте в оточені викладачів, які з висоти свого життєвого досвіду також можуть</w:t>
      </w:r>
      <w:r w:rsidR="007C1E62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надати не одну цінну пораду що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до витрат, заощаджень та накопичення.</w:t>
      </w:r>
    </w:p>
    <w:p w:rsidR="00742A22" w:rsidRPr="00CD0FA1" w:rsidRDefault="00742A22" w:rsidP="00CD0FA1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</w:pPr>
      <w:r w:rsidRPr="00CD0FA1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(перегляд відео</w:t>
      </w:r>
      <w:r w:rsidR="00CD0FA1" w:rsidRPr="00CD0FA1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матеріалу</w:t>
      </w:r>
      <w:r w:rsidR="000C6B1D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 xml:space="preserve"> «П</w:t>
      </w:r>
      <w:r w:rsidRPr="00CD0FA1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оради викладачів коледжу</w:t>
      </w:r>
      <w:r w:rsidR="000C6B1D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»</w:t>
      </w:r>
      <w:r w:rsidRPr="00CD0FA1">
        <w:rPr>
          <w:rFonts w:ascii="Times New Roman" w:eastAsia="Calibri" w:hAnsi="Times New Roman" w:cs="Times New Roman"/>
          <w:b/>
          <w:sz w:val="32"/>
          <w:szCs w:val="32"/>
          <w:u w:val="single"/>
          <w:lang w:val="uk-UA"/>
        </w:rPr>
        <w:t>)</w:t>
      </w:r>
    </w:p>
    <w:p w:rsidR="0042267D" w:rsidRDefault="0042267D" w:rsidP="00CD0FA1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D86307" w:rsidRDefault="000C6B1D" w:rsidP="00CD0FA1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>Куратор.</w:t>
      </w:r>
      <w:r w:rsidR="00D54991" w:rsidRPr="005C303B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="00D86307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На згадку про нашу годину</w:t>
      </w:r>
      <w:r w:rsidR="00CD0FA1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спілкування</w:t>
      </w:r>
      <w:r w:rsidR="00D86307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та </w:t>
      </w:r>
      <w:r w:rsidR="00FA7058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В</w:t>
      </w:r>
      <w:r w:rsidR="006A22B2" w:rsidRPr="005C303B">
        <w:rPr>
          <w:rFonts w:ascii="Times New Roman" w:eastAsia="Calibri" w:hAnsi="Times New Roman" w:cs="Times New Roman"/>
          <w:sz w:val="32"/>
          <w:szCs w:val="32"/>
          <w:lang w:val="uk-UA"/>
        </w:rPr>
        <w:t>ам у допомогу ми підготували пам’ятки «Як витрачати, щоб на все вистачало?»:</w:t>
      </w:r>
    </w:p>
    <w:p w:rsidR="0042267D" w:rsidRPr="005C303B" w:rsidRDefault="0042267D" w:rsidP="00CD0FA1">
      <w:pPr>
        <w:spacing w:after="0"/>
        <w:ind w:firstLine="567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</w:p>
    <w:p w:rsidR="00075AB6" w:rsidRDefault="00075AB6" w:rsidP="006A22B2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Контролюй усі надходження та витрати.</w:t>
      </w:r>
    </w:p>
    <w:p w:rsidR="006A22B2" w:rsidRPr="00075AB6" w:rsidRDefault="00FA7058" w:rsidP="00075AB6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витрачай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більше</w:t>
      </w:r>
      <w:proofErr w:type="spellEnd"/>
      <w:r w:rsidR="00075A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075AB6">
        <w:rPr>
          <w:rFonts w:ascii="Times New Roman" w:hAnsi="Times New Roman" w:cs="Times New Roman"/>
          <w:sz w:val="32"/>
          <w:szCs w:val="32"/>
        </w:rPr>
        <w:t>ніж</w:t>
      </w:r>
      <w:proofErr w:type="spellEnd"/>
      <w:proofErr w:type="gramEnd"/>
      <w:r w:rsidR="00075A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75AB6">
        <w:rPr>
          <w:rFonts w:ascii="Times New Roman" w:hAnsi="Times New Roman" w:cs="Times New Roman"/>
          <w:sz w:val="32"/>
          <w:szCs w:val="32"/>
        </w:rPr>
        <w:t>заробляє</w:t>
      </w:r>
      <w:proofErr w:type="spellEnd"/>
      <w:r w:rsidR="00075AB6">
        <w:rPr>
          <w:rFonts w:ascii="Times New Roman" w:hAnsi="Times New Roman" w:cs="Times New Roman"/>
          <w:sz w:val="32"/>
          <w:szCs w:val="32"/>
          <w:lang w:val="uk-UA"/>
        </w:rPr>
        <w:t>ш</w:t>
      </w:r>
      <w:r w:rsidR="006A22B2" w:rsidRPr="00075AB6">
        <w:rPr>
          <w:rFonts w:ascii="Times New Roman" w:hAnsi="Times New Roman" w:cs="Times New Roman"/>
          <w:sz w:val="32"/>
          <w:szCs w:val="32"/>
        </w:rPr>
        <w:t>.</w:t>
      </w:r>
    </w:p>
    <w:p w:rsidR="006A22B2" w:rsidRPr="005C303B" w:rsidRDefault="00075AB6" w:rsidP="006A22B2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>Не роб</w:t>
      </w:r>
      <w:r>
        <w:rPr>
          <w:rFonts w:ascii="Times New Roman" w:hAnsi="Times New Roman" w:cs="Times New Roman"/>
          <w:sz w:val="32"/>
          <w:szCs w:val="32"/>
          <w:lang w:val="uk-UA"/>
        </w:rPr>
        <w:t>и</w:t>
      </w:r>
      <w:r w:rsidR="006A22B2" w:rsidRPr="005C303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A22B2" w:rsidRPr="005C303B">
        <w:rPr>
          <w:rFonts w:ascii="Times New Roman" w:hAnsi="Times New Roman" w:cs="Times New Roman"/>
          <w:sz w:val="32"/>
          <w:szCs w:val="32"/>
        </w:rPr>
        <w:t>спонтанних</w:t>
      </w:r>
      <w:proofErr w:type="spellEnd"/>
      <w:r w:rsidR="006A22B2" w:rsidRPr="005C303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A22B2" w:rsidRPr="005C303B">
        <w:rPr>
          <w:rFonts w:ascii="Times New Roman" w:hAnsi="Times New Roman" w:cs="Times New Roman"/>
          <w:sz w:val="32"/>
          <w:szCs w:val="32"/>
        </w:rPr>
        <w:t>витрат</w:t>
      </w:r>
      <w:proofErr w:type="spellEnd"/>
      <w:r w:rsidR="006A22B2" w:rsidRPr="005C303B">
        <w:rPr>
          <w:rFonts w:ascii="Times New Roman" w:hAnsi="Times New Roman" w:cs="Times New Roman"/>
          <w:sz w:val="32"/>
          <w:szCs w:val="32"/>
        </w:rPr>
        <w:t>.</w:t>
      </w:r>
    </w:p>
    <w:p w:rsidR="006A22B2" w:rsidRPr="005C303B" w:rsidRDefault="00075AB6" w:rsidP="006A22B2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Шукай шляхи до з</w:t>
      </w:r>
      <w:proofErr w:type="spellStart"/>
      <w:r>
        <w:rPr>
          <w:rFonts w:ascii="Times New Roman" w:hAnsi="Times New Roman" w:cs="Times New Roman"/>
          <w:sz w:val="32"/>
          <w:szCs w:val="32"/>
        </w:rPr>
        <w:t>аощадж</w:t>
      </w:r>
      <w:r>
        <w:rPr>
          <w:rFonts w:ascii="Times New Roman" w:hAnsi="Times New Roman" w:cs="Times New Roman"/>
          <w:sz w:val="32"/>
          <w:szCs w:val="32"/>
          <w:lang w:val="uk-UA"/>
        </w:rPr>
        <w:t>ення</w:t>
      </w:r>
      <w:proofErr w:type="spellEnd"/>
      <w:r w:rsidR="006A22B2" w:rsidRPr="005C303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A22B2" w:rsidRPr="005C303B" w:rsidRDefault="00075AB6" w:rsidP="006A22B2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Уникай</w:t>
      </w:r>
      <w:r w:rsidR="006A22B2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 боргів та кредитів.</w:t>
      </w:r>
    </w:p>
    <w:p w:rsidR="006A22B2" w:rsidRDefault="00075AB6" w:rsidP="006A22B2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Позбудь</w:t>
      </w:r>
      <w:r w:rsidR="006A22B2" w:rsidRPr="005C303B">
        <w:rPr>
          <w:rFonts w:ascii="Times New Roman" w:hAnsi="Times New Roman" w:cs="Times New Roman"/>
          <w:sz w:val="32"/>
          <w:szCs w:val="32"/>
          <w:lang w:val="uk-UA"/>
        </w:rPr>
        <w:t>ся шкідливих звичок.</w:t>
      </w:r>
    </w:p>
    <w:p w:rsidR="00075AB6" w:rsidRPr="00075AB6" w:rsidRDefault="00F81AAF" w:rsidP="00075AB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Шукай</w:t>
      </w:r>
      <w:r w:rsidR="00075AB6" w:rsidRPr="00075AB6">
        <w:rPr>
          <w:rFonts w:ascii="Times New Roman" w:hAnsi="Times New Roman" w:cs="Times New Roman"/>
          <w:sz w:val="32"/>
          <w:szCs w:val="32"/>
          <w:lang w:val="uk-UA"/>
        </w:rPr>
        <w:t xml:space="preserve"> додаткові джерела доходу.</w:t>
      </w:r>
    </w:p>
    <w:p w:rsidR="00D54991" w:rsidRPr="005C303B" w:rsidRDefault="000C6B1D" w:rsidP="00075AB6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Куратор. </w:t>
      </w:r>
      <w:r w:rsidR="00D54991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Ми сподіваємось, що сьогоднішня наша зустріч була цікавою і пізнавальною для </w:t>
      </w:r>
      <w:r w:rsidR="0011220F" w:rsidRPr="005C303B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D54991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ас. </w:t>
      </w:r>
    </w:p>
    <w:p w:rsidR="0042267D" w:rsidRDefault="0042267D" w:rsidP="00D11BE2">
      <w:pPr>
        <w:spacing w:after="0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A22B2" w:rsidRDefault="000C6B1D" w:rsidP="00D11BE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Викладач економіки.</w:t>
      </w:r>
      <w:r w:rsidR="00D54991" w:rsidRPr="005C30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54991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Бажаємо </w:t>
      </w:r>
      <w:r w:rsidR="0011220F" w:rsidRPr="005C303B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D54991" w:rsidRPr="005C303B">
        <w:rPr>
          <w:rFonts w:ascii="Times New Roman" w:hAnsi="Times New Roman" w:cs="Times New Roman"/>
          <w:sz w:val="32"/>
          <w:szCs w:val="32"/>
          <w:lang w:val="uk-UA"/>
        </w:rPr>
        <w:t xml:space="preserve">ам фінансової незалежності та процвітання, впевненості у завтрашньому дні, високих і стабільних </w:t>
      </w:r>
      <w:r w:rsidR="0096142C" w:rsidRPr="005C303B">
        <w:rPr>
          <w:rFonts w:ascii="Times New Roman" w:hAnsi="Times New Roman" w:cs="Times New Roman"/>
          <w:sz w:val="32"/>
          <w:szCs w:val="32"/>
          <w:lang w:val="uk-UA"/>
        </w:rPr>
        <w:t>доходів</w:t>
      </w:r>
      <w:r w:rsidR="00D54991" w:rsidRPr="005C303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97981" w:rsidRDefault="00897981" w:rsidP="00D11BE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97981" w:rsidRDefault="00897981" w:rsidP="0089798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</w:p>
    <w:p w:rsidR="00897981" w:rsidRPr="005C303B" w:rsidRDefault="00897981" w:rsidP="00897981">
      <w:pPr>
        <w:spacing w:after="0"/>
        <w:ind w:firstLine="567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sectPr w:rsidR="00897981" w:rsidRPr="005C303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D29" w:rsidRDefault="00935D29" w:rsidP="00F964CD">
      <w:pPr>
        <w:spacing w:after="0" w:line="240" w:lineRule="auto"/>
      </w:pPr>
      <w:r>
        <w:separator/>
      </w:r>
    </w:p>
  </w:endnote>
  <w:endnote w:type="continuationSeparator" w:id="0">
    <w:p w:rsidR="00935D29" w:rsidRDefault="00935D29" w:rsidP="00F96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4595048"/>
      <w:docPartObj>
        <w:docPartGallery w:val="Page Numbers (Bottom of Page)"/>
        <w:docPartUnique/>
      </w:docPartObj>
    </w:sdtPr>
    <w:sdtEndPr/>
    <w:sdtContent>
      <w:p w:rsidR="00F964CD" w:rsidRDefault="00F964C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981">
          <w:rPr>
            <w:noProof/>
          </w:rPr>
          <w:t>9</w:t>
        </w:r>
        <w:r>
          <w:fldChar w:fldCharType="end"/>
        </w:r>
      </w:p>
    </w:sdtContent>
  </w:sdt>
  <w:p w:rsidR="00F964CD" w:rsidRDefault="00F964C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D29" w:rsidRDefault="00935D29" w:rsidP="00F964CD">
      <w:pPr>
        <w:spacing w:after="0" w:line="240" w:lineRule="auto"/>
      </w:pPr>
      <w:r>
        <w:separator/>
      </w:r>
    </w:p>
  </w:footnote>
  <w:footnote w:type="continuationSeparator" w:id="0">
    <w:p w:rsidR="00935D29" w:rsidRDefault="00935D29" w:rsidP="00F96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30C09"/>
    <w:multiLevelType w:val="hybridMultilevel"/>
    <w:tmpl w:val="721E8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B3E08"/>
    <w:multiLevelType w:val="hybridMultilevel"/>
    <w:tmpl w:val="77CADED8"/>
    <w:lvl w:ilvl="0" w:tplc="4962AF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5E05829"/>
    <w:multiLevelType w:val="hybridMultilevel"/>
    <w:tmpl w:val="AD460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20CB0"/>
    <w:multiLevelType w:val="hybridMultilevel"/>
    <w:tmpl w:val="00E24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E54C1A"/>
    <w:multiLevelType w:val="hybridMultilevel"/>
    <w:tmpl w:val="7D2A4D8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0522FF"/>
    <w:multiLevelType w:val="hybridMultilevel"/>
    <w:tmpl w:val="00784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4A4"/>
    <w:rsid w:val="0002475E"/>
    <w:rsid w:val="00026B10"/>
    <w:rsid w:val="00026F51"/>
    <w:rsid w:val="0004504F"/>
    <w:rsid w:val="000558FB"/>
    <w:rsid w:val="000608D3"/>
    <w:rsid w:val="00075AB6"/>
    <w:rsid w:val="00080B8E"/>
    <w:rsid w:val="000C6B1D"/>
    <w:rsid w:val="000C6F4C"/>
    <w:rsid w:val="000D55AA"/>
    <w:rsid w:val="000E21B3"/>
    <w:rsid w:val="00104153"/>
    <w:rsid w:val="00105118"/>
    <w:rsid w:val="0011220F"/>
    <w:rsid w:val="0012318F"/>
    <w:rsid w:val="00136F79"/>
    <w:rsid w:val="00137984"/>
    <w:rsid w:val="001741FF"/>
    <w:rsid w:val="00191A11"/>
    <w:rsid w:val="00191B65"/>
    <w:rsid w:val="00193B60"/>
    <w:rsid w:val="001C14FE"/>
    <w:rsid w:val="001D4F55"/>
    <w:rsid w:val="001F3DAC"/>
    <w:rsid w:val="00202844"/>
    <w:rsid w:val="002321D9"/>
    <w:rsid w:val="00237376"/>
    <w:rsid w:val="00275B3E"/>
    <w:rsid w:val="002B74FB"/>
    <w:rsid w:val="002D670A"/>
    <w:rsid w:val="002E7195"/>
    <w:rsid w:val="002F098D"/>
    <w:rsid w:val="002F1BB7"/>
    <w:rsid w:val="00374182"/>
    <w:rsid w:val="003804F0"/>
    <w:rsid w:val="00385EAE"/>
    <w:rsid w:val="00390647"/>
    <w:rsid w:val="003A382E"/>
    <w:rsid w:val="003E5909"/>
    <w:rsid w:val="00417C18"/>
    <w:rsid w:val="00417C94"/>
    <w:rsid w:val="0042267D"/>
    <w:rsid w:val="004231C3"/>
    <w:rsid w:val="004365E8"/>
    <w:rsid w:val="00455CC7"/>
    <w:rsid w:val="00462CFA"/>
    <w:rsid w:val="00481680"/>
    <w:rsid w:val="0048538F"/>
    <w:rsid w:val="00496F2F"/>
    <w:rsid w:val="004A2C03"/>
    <w:rsid w:val="004A7EC9"/>
    <w:rsid w:val="0054132D"/>
    <w:rsid w:val="00551B61"/>
    <w:rsid w:val="005700D0"/>
    <w:rsid w:val="00582BC5"/>
    <w:rsid w:val="00593272"/>
    <w:rsid w:val="005B37F3"/>
    <w:rsid w:val="005B6EB9"/>
    <w:rsid w:val="005C054D"/>
    <w:rsid w:val="005C303B"/>
    <w:rsid w:val="005D27BF"/>
    <w:rsid w:val="005E099F"/>
    <w:rsid w:val="005E74A4"/>
    <w:rsid w:val="006572DA"/>
    <w:rsid w:val="00670FBE"/>
    <w:rsid w:val="00687CEB"/>
    <w:rsid w:val="006A22B2"/>
    <w:rsid w:val="006C4BD2"/>
    <w:rsid w:val="006C637A"/>
    <w:rsid w:val="006D5D2E"/>
    <w:rsid w:val="0070507D"/>
    <w:rsid w:val="0071365B"/>
    <w:rsid w:val="00733976"/>
    <w:rsid w:val="00742A22"/>
    <w:rsid w:val="007661E4"/>
    <w:rsid w:val="00783DFF"/>
    <w:rsid w:val="007B13A2"/>
    <w:rsid w:val="007B2EAE"/>
    <w:rsid w:val="007C1E62"/>
    <w:rsid w:val="007D58E5"/>
    <w:rsid w:val="00804D2A"/>
    <w:rsid w:val="00821078"/>
    <w:rsid w:val="00862B92"/>
    <w:rsid w:val="00872B78"/>
    <w:rsid w:val="00884428"/>
    <w:rsid w:val="00897981"/>
    <w:rsid w:val="008D6B2E"/>
    <w:rsid w:val="008F5B71"/>
    <w:rsid w:val="009054A1"/>
    <w:rsid w:val="009131BB"/>
    <w:rsid w:val="0092452F"/>
    <w:rsid w:val="00924E75"/>
    <w:rsid w:val="00932E52"/>
    <w:rsid w:val="00934CA0"/>
    <w:rsid w:val="00935D29"/>
    <w:rsid w:val="009502C2"/>
    <w:rsid w:val="0096142C"/>
    <w:rsid w:val="00972FCC"/>
    <w:rsid w:val="0098258A"/>
    <w:rsid w:val="009942BA"/>
    <w:rsid w:val="009B310C"/>
    <w:rsid w:val="009C0CFD"/>
    <w:rsid w:val="009C5DCC"/>
    <w:rsid w:val="00A01633"/>
    <w:rsid w:val="00A03450"/>
    <w:rsid w:val="00A16D20"/>
    <w:rsid w:val="00A2760C"/>
    <w:rsid w:val="00A3031F"/>
    <w:rsid w:val="00A45B0F"/>
    <w:rsid w:val="00A563F2"/>
    <w:rsid w:val="00A61E90"/>
    <w:rsid w:val="00A65927"/>
    <w:rsid w:val="00AB4844"/>
    <w:rsid w:val="00AD4F68"/>
    <w:rsid w:val="00B13BB1"/>
    <w:rsid w:val="00B3720D"/>
    <w:rsid w:val="00B53F28"/>
    <w:rsid w:val="00BA5F51"/>
    <w:rsid w:val="00BB2E08"/>
    <w:rsid w:val="00BC072C"/>
    <w:rsid w:val="00C1008F"/>
    <w:rsid w:val="00C117BC"/>
    <w:rsid w:val="00C25835"/>
    <w:rsid w:val="00C5763B"/>
    <w:rsid w:val="00C770F8"/>
    <w:rsid w:val="00C96697"/>
    <w:rsid w:val="00CD0FA1"/>
    <w:rsid w:val="00CD6423"/>
    <w:rsid w:val="00CE6075"/>
    <w:rsid w:val="00CF2772"/>
    <w:rsid w:val="00D06A2B"/>
    <w:rsid w:val="00D11BE2"/>
    <w:rsid w:val="00D15F58"/>
    <w:rsid w:val="00D45FE5"/>
    <w:rsid w:val="00D50F98"/>
    <w:rsid w:val="00D54991"/>
    <w:rsid w:val="00D612A5"/>
    <w:rsid w:val="00D711F5"/>
    <w:rsid w:val="00D86307"/>
    <w:rsid w:val="00DD0E17"/>
    <w:rsid w:val="00DE1B6B"/>
    <w:rsid w:val="00DE2C04"/>
    <w:rsid w:val="00DF1E45"/>
    <w:rsid w:val="00DF6D34"/>
    <w:rsid w:val="00E02FA8"/>
    <w:rsid w:val="00E13138"/>
    <w:rsid w:val="00E144B8"/>
    <w:rsid w:val="00E3474A"/>
    <w:rsid w:val="00E61273"/>
    <w:rsid w:val="00E86360"/>
    <w:rsid w:val="00EB1FF6"/>
    <w:rsid w:val="00EC706D"/>
    <w:rsid w:val="00EC7219"/>
    <w:rsid w:val="00EE0188"/>
    <w:rsid w:val="00F51518"/>
    <w:rsid w:val="00F81AAF"/>
    <w:rsid w:val="00F964CD"/>
    <w:rsid w:val="00FA7058"/>
    <w:rsid w:val="00FC3DD2"/>
    <w:rsid w:val="00FD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1E4"/>
    <w:pPr>
      <w:ind w:left="720"/>
      <w:contextualSpacing/>
    </w:pPr>
  </w:style>
  <w:style w:type="table" w:styleId="a4">
    <w:name w:val="Table Grid"/>
    <w:basedOn w:val="a1"/>
    <w:uiPriority w:val="59"/>
    <w:rsid w:val="0091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96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64CD"/>
  </w:style>
  <w:style w:type="paragraph" w:styleId="a7">
    <w:name w:val="footer"/>
    <w:basedOn w:val="a"/>
    <w:link w:val="a8"/>
    <w:uiPriority w:val="99"/>
    <w:unhideWhenUsed/>
    <w:rsid w:val="00F96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64CD"/>
  </w:style>
  <w:style w:type="character" w:styleId="a9">
    <w:name w:val="Hyperlink"/>
    <w:basedOn w:val="a0"/>
    <w:uiPriority w:val="99"/>
    <w:unhideWhenUsed/>
    <w:rsid w:val="00A659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1E4"/>
    <w:pPr>
      <w:ind w:left="720"/>
      <w:contextualSpacing/>
    </w:pPr>
  </w:style>
  <w:style w:type="table" w:styleId="a4">
    <w:name w:val="Table Grid"/>
    <w:basedOn w:val="a1"/>
    <w:uiPriority w:val="59"/>
    <w:rsid w:val="0091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96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64CD"/>
  </w:style>
  <w:style w:type="paragraph" w:styleId="a7">
    <w:name w:val="footer"/>
    <w:basedOn w:val="a"/>
    <w:link w:val="a8"/>
    <w:uiPriority w:val="99"/>
    <w:unhideWhenUsed/>
    <w:rsid w:val="00F96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64CD"/>
  </w:style>
  <w:style w:type="character" w:styleId="a9">
    <w:name w:val="Hyperlink"/>
    <w:basedOn w:val="a0"/>
    <w:uiPriority w:val="99"/>
    <w:unhideWhenUsed/>
    <w:rsid w:val="00A659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7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earch/top/?q=%D1%8F%D0%BD%D0%B0%20%D1%80%D0%B0%D0%B1%D0%B8%D0%BD%D1%87%D1%83%D0%B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search/top/?q=%D1%8F%D0%BD%D0%B0%20%D1%80%D0%B0%D0%B1%D0%B8%D0%BD%D1%87%D1%83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2119</Words>
  <Characters>12079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52</cp:revision>
  <dcterms:created xsi:type="dcterms:W3CDTF">2018-02-11T13:23:00Z</dcterms:created>
  <dcterms:modified xsi:type="dcterms:W3CDTF">2018-03-12T18:45:00Z</dcterms:modified>
</cp:coreProperties>
</file>