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F5C" w:rsidRDefault="00C4228A" w:rsidP="007764A6">
      <w:pPr>
        <w:shd w:val="clear" w:color="auto" w:fill="FFFFFF"/>
        <w:spacing w:after="0" w:line="48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Класна</w:t>
      </w:r>
      <w:r w:rsidR="00F00F5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година</w:t>
      </w:r>
      <w:r w:rsidR="007764A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для учнів 3 класу</w:t>
      </w:r>
    </w:p>
    <w:p w:rsidR="007764A6" w:rsidRDefault="007764A6" w:rsidP="007764A6">
      <w:pPr>
        <w:shd w:val="clear" w:color="auto" w:fill="FFFFFF"/>
        <w:spacing w:after="0" w:line="48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«Подорож осінніми стежками»</w:t>
      </w:r>
    </w:p>
    <w:p w:rsidR="007764A6" w:rsidRDefault="007764A6" w:rsidP="007764A6">
      <w:pPr>
        <w:shd w:val="clear" w:color="auto" w:fill="FFFFFF"/>
        <w:spacing w:after="0" w:line="48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00F5C" w:rsidRPr="007764A6" w:rsidRDefault="007764A6" w:rsidP="007764A6">
      <w:pPr>
        <w:shd w:val="clear" w:color="auto" w:fill="FFFFFF"/>
        <w:spacing w:after="0" w:line="48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764A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закріпити знання про осінь, збагачувати життєвий досвід на основі народних прислів’їв, розвивати вміння  розпізнавати  дерева за малюнками листя, вчитися колективно працювати з текстом та знаходити необхідну інформацію, розвивати кмітливість при розгадуванні загадок , розвивати вміння працювати в групі, виховувати почуття милування  красою осені, вчити бути обережними при збирання грибів у лісі. </w:t>
      </w:r>
    </w:p>
    <w:p w:rsidR="00F00F5C" w:rsidRDefault="00F00F5C" w:rsidP="00B74D91">
      <w:pPr>
        <w:shd w:val="clear" w:color="auto" w:fill="FFFFFF"/>
        <w:spacing w:after="0" w:line="48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00F5C" w:rsidRDefault="00F00F5C" w:rsidP="00B74D91">
      <w:pPr>
        <w:shd w:val="clear" w:color="auto" w:fill="FFFFFF"/>
        <w:spacing w:after="0" w:line="48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F187B" w:rsidRDefault="00AF187B" w:rsidP="00B74D91">
      <w:pPr>
        <w:shd w:val="clear" w:color="auto" w:fill="FFFFFF"/>
        <w:spacing w:after="0" w:line="48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Організаційний момент</w:t>
      </w:r>
    </w:p>
    <w:p w:rsidR="00AF187B" w:rsidRDefault="00AF187B" w:rsidP="00AF187B">
      <w:pPr>
        <w:pStyle w:val="a8"/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AF18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-Доброго</w:t>
      </w:r>
      <w:proofErr w:type="spellEnd"/>
      <w:r w:rsidRPr="00AF18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ранку, діти!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AF187B" w:rsidRDefault="00AF187B" w:rsidP="00AF187B">
      <w:pPr>
        <w:pStyle w:val="a8"/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-Яка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пора року закінчується? </w:t>
      </w:r>
    </w:p>
    <w:p w:rsidR="00AF187B" w:rsidRDefault="00AF187B" w:rsidP="00AF187B">
      <w:pPr>
        <w:pStyle w:val="a8"/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-Назвіть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осінні місяці. </w:t>
      </w:r>
    </w:p>
    <w:p w:rsidR="00AF187B" w:rsidRDefault="00AF187B" w:rsidP="00AF187B">
      <w:pPr>
        <w:pStyle w:val="a8"/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приємне ви можете сказати осені, за що бажаєте подякувати?</w:t>
      </w:r>
    </w:p>
    <w:p w:rsidR="00AF187B" w:rsidRPr="00AF187B" w:rsidRDefault="00AF187B" w:rsidP="00AF187B">
      <w:pPr>
        <w:pStyle w:val="a8"/>
        <w:shd w:val="clear" w:color="auto" w:fill="FFFFFF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F187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ІІ. Оголошення теми та мети класної години.</w:t>
      </w:r>
    </w:p>
    <w:p w:rsidR="00AF187B" w:rsidRDefault="00A924DD" w:rsidP="00AF187B">
      <w:pPr>
        <w:pStyle w:val="a8"/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CF2F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</w:t>
      </w:r>
      <w:proofErr w:type="spellEnd"/>
      <w:r w:rsidR="00CF2F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нас незвичайна виховна</w:t>
      </w:r>
      <w:r w:rsidR="00AF187B" w:rsidRPr="00AF18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година. Нас сьогодні чекає подорож осінніми стежками. Ми пригадаємо, яка красива і щедра осінь була. Які дарунки вона нам принесла. Нас чекає не просто подорож, а подорож-змагання. </w:t>
      </w:r>
    </w:p>
    <w:p w:rsidR="00AF187B" w:rsidRDefault="00AF187B" w:rsidP="00AF187B">
      <w:pPr>
        <w:pStyle w:val="a8"/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Знайдіть на своїх партах картку з малюнком виду транспорту (поїзд, велосипед, повітряна куля, літак, катер) та об’єднайтеся  в групи . </w:t>
      </w:r>
    </w:p>
    <w:p w:rsidR="00A924DD" w:rsidRDefault="00A924DD" w:rsidP="00AF187B">
      <w:pPr>
        <w:pStyle w:val="a8"/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Осінь підготувала вам завдання і прохає вас їх швидко та правильно виконати.  За правильно виконані завдання осінь подарує </w:t>
      </w:r>
      <w:r w:rsidR="00F00F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листочки. В кінці нашої подорожі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підведемо підсумок та визначимо переможців . </w:t>
      </w:r>
    </w:p>
    <w:p w:rsidR="00AF187B" w:rsidRDefault="00AF187B" w:rsidP="00AF187B">
      <w:pPr>
        <w:pStyle w:val="a8"/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F187B" w:rsidRPr="00A924DD" w:rsidRDefault="00A924DD" w:rsidP="00A924DD">
      <w:pPr>
        <w:pStyle w:val="a8"/>
        <w:shd w:val="clear" w:color="auto" w:fill="FFFFFF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924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Основна частина. Подорож станціями</w:t>
      </w:r>
    </w:p>
    <w:p w:rsidR="00AF187B" w:rsidRDefault="00AF187B" w:rsidP="00B74D91">
      <w:pPr>
        <w:shd w:val="clear" w:color="auto" w:fill="FFFFFF"/>
        <w:spacing w:after="0" w:line="48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95A9B" w:rsidRPr="00B74D91" w:rsidRDefault="00A924DD" w:rsidP="00B74D91">
      <w:pPr>
        <w:shd w:val="clear" w:color="auto" w:fill="FFFFFF"/>
        <w:spacing w:after="0" w:line="48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1.</w:t>
      </w:r>
      <w:r w:rsidR="00B74D91" w:rsidRPr="00B74D9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СТАНЦІЯ «ВІДГАДАЙКА»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Розгадування загадок</w:t>
      </w:r>
    </w:p>
    <w:p w:rsidR="00F95A9B" w:rsidRPr="00B74D91" w:rsidRDefault="00A924DD" w:rsidP="00B74D91">
      <w:pPr>
        <w:shd w:val="clear" w:color="auto" w:fill="FFFFFF"/>
        <w:spacing w:after="0" w:line="278" w:lineRule="atLeast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-</w:t>
      </w:r>
      <w:r w:rsidR="00F95A9B" w:rsidRPr="00A924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Розпочинаємо</w:t>
      </w:r>
      <w:proofErr w:type="spellEnd"/>
      <w:r w:rsidR="00F95A9B" w:rsidRPr="00A924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нашу подорож. Стартуємо </w:t>
      </w:r>
      <w:proofErr w:type="spellStart"/>
      <w:r w:rsidR="00F95A9B"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="00F95A9B"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95A9B"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станції</w:t>
      </w:r>
      <w:proofErr w:type="spellEnd"/>
      <w:r w:rsidR="00F95A9B"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F95A9B" w:rsidRPr="00B74D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Відгадайка</w:t>
      </w:r>
      <w:proofErr w:type="spellEnd"/>
      <w:r w:rsidR="00F95A9B" w:rsidRPr="00B74D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 На партах у кожної групи є</w:t>
      </w:r>
      <w:r w:rsidR="00C528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файл з маршрутними листами. Знайдіть </w:t>
      </w:r>
      <w:r w:rsidR="00F95A9B" w:rsidRPr="00B74D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маршрутний лист</w:t>
      </w:r>
      <w:r w:rsidR="00C528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№1</w:t>
      </w:r>
      <w:r w:rsidR="00F95A9B" w:rsidRPr="00B74D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C528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На ньому</w:t>
      </w:r>
      <w:r w:rsidR="00F95A9B" w:rsidRPr="00B74D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перше завдання. Вам треба буде відгадати народні загадки. За кожну правильн</w:t>
      </w:r>
      <w:r w:rsidR="00E571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відповідь команда отримує ЛИСТОЧОК </w:t>
      </w:r>
      <w:r w:rsidR="00F95A9B" w:rsidRPr="00B74D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6217D9" w:rsidRPr="00A924DD" w:rsidRDefault="006217D9" w:rsidP="00B74D91">
      <w:pPr>
        <w:shd w:val="clear" w:color="auto" w:fill="FFFFFF"/>
        <w:spacing w:after="0" w:line="278" w:lineRule="atLeast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217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Український фольклор багатий згадками про осінь — після збору врожаю у селян з’являвся вільний час, гріх було не провести його за вигадуванням загадок, віршів та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забавлянок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811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 що означає веселитися з користю! Тож подякуймо мудрому українському народу за чудові осінні загадки, створені під монотонний шум дощів, і вперед —</w:t>
      </w:r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5" w:history="1">
        <w:r w:rsidRPr="00A924DD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дивувати усіх навколо кмітливістю і винахідливістю</w:t>
        </w:r>
        <w:r w:rsidRPr="00A924D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</w:t>
        </w:r>
      </w:hyperlink>
      <w:r w:rsidRPr="00A924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</w:p>
    <w:p w:rsidR="006217D9" w:rsidRPr="008117D1" w:rsidRDefault="006217D9" w:rsidP="00B74D91">
      <w:pPr>
        <w:shd w:val="clear" w:color="auto" w:fill="FFFFFF"/>
        <w:spacing w:before="218" w:after="218" w:line="278" w:lineRule="atLeast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перед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друзі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уявімо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кожна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осінніх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загадок —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кучугура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листя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</w:t>
      </w:r>
      <w:proofErr w:type="gram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спритні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мітли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Перевіримо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кому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вдасться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першим</w:t>
      </w:r>
      <w:proofErr w:type="gram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дістатися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дна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ключ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кожної</w:t>
      </w:r>
      <w:proofErr w:type="spellEnd"/>
      <w:r w:rsidRPr="00621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загадки?</w:t>
      </w:r>
      <w:r w:rsidR="00811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виконання завдання відводиться 10 хвилин. </w:t>
      </w:r>
    </w:p>
    <w:p w:rsidR="006217D9" w:rsidRPr="006217D9" w:rsidRDefault="00F95A9B" w:rsidP="006217D9">
      <w:pPr>
        <w:shd w:val="clear" w:color="auto" w:fill="FFFFFF"/>
        <w:spacing w:before="218" w:after="218" w:line="27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D9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                   </w:t>
      </w:r>
      <w:r w:rsidR="006217D9" w:rsidRPr="00B74D9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70039" cy="1713540"/>
            <wp:effectExtent l="19050" t="0" r="1761" b="0"/>
            <wp:docPr id="1" name="Рисунок 1" descr="https://pustunchik.ua/uploads/checkyourself/69210231dbcb85c5058b992924b75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stunchik.ua/uploads/checkyourself/69210231dbcb85c5058b992924b759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653" cy="171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7D9" w:rsidRPr="006217D9" w:rsidRDefault="006217D9" w:rsidP="006217D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217D9" w:rsidRPr="00B74D91" w:rsidRDefault="006217D9" w:rsidP="00F95A9B">
      <w:pPr>
        <w:pStyle w:val="a8"/>
        <w:numPr>
          <w:ilvl w:val="0"/>
          <w:numId w:val="1"/>
        </w:numPr>
        <w:shd w:val="clear" w:color="auto" w:fill="FFFFFF"/>
        <w:spacing w:after="0" w:line="27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Прийшла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дівчина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хати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Узялась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хазяйнувати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Вправно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скриню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відімкнула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жовту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свитку </w:t>
      </w:r>
      <w:proofErr w:type="spellStart"/>
      <w:proofErr w:type="gram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іс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вдягнула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Осінь</w:t>
      </w:r>
      <w:proofErr w:type="spellEnd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F95A9B" w:rsidRPr="00B74D91" w:rsidRDefault="00F95A9B" w:rsidP="00F95A9B">
      <w:pPr>
        <w:pStyle w:val="a8"/>
        <w:shd w:val="clear" w:color="auto" w:fill="FFFFFF"/>
        <w:spacing w:after="0" w:line="27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17D9" w:rsidRPr="00B74D91" w:rsidRDefault="006217D9" w:rsidP="00F95A9B">
      <w:pPr>
        <w:pStyle w:val="a8"/>
        <w:numPr>
          <w:ilvl w:val="0"/>
          <w:numId w:val="1"/>
        </w:numPr>
        <w:shd w:val="clear" w:color="auto" w:fill="FFFFFF"/>
        <w:spacing w:after="0" w:line="27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Сонечко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Землю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зігрівати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Листячко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пожовкло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Стало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опадати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Часто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дощик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ллється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Птахи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відлітають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городі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у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Врожаї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збирають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Відгадайте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Коли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бува</w:t>
      </w:r>
      <w:proofErr w:type="gram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proofErr w:type="gram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Восени</w:t>
      </w:r>
      <w:proofErr w:type="spellEnd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217D9" w:rsidRPr="00B74D91" w:rsidRDefault="006217D9" w:rsidP="00F95A9B">
      <w:pPr>
        <w:pStyle w:val="a8"/>
        <w:numPr>
          <w:ilvl w:val="0"/>
          <w:numId w:val="1"/>
        </w:numPr>
        <w:shd w:val="clear" w:color="auto" w:fill="FFFFFF"/>
        <w:spacing w:after="0" w:line="27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Без рук, без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ніг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гору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побіг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Рукавом махнув — дерево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gram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гнув</w:t>
      </w:r>
      <w:proofErr w:type="spellEnd"/>
      <w:proofErr w:type="gram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proofErr w:type="gramStart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Вітер</w:t>
      </w:r>
      <w:proofErr w:type="spellEnd"/>
      <w:proofErr w:type="gramEnd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F95A9B" w:rsidRPr="00B74D91" w:rsidRDefault="00F95A9B" w:rsidP="00F95A9B">
      <w:pPr>
        <w:pStyle w:val="a8"/>
        <w:shd w:val="clear" w:color="auto" w:fill="FFFFFF"/>
        <w:spacing w:after="0" w:line="27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17D9" w:rsidRPr="00B74D91" w:rsidRDefault="006217D9" w:rsidP="00F95A9B">
      <w:pPr>
        <w:pStyle w:val="a8"/>
        <w:numPr>
          <w:ilvl w:val="0"/>
          <w:numId w:val="1"/>
        </w:numPr>
        <w:shd w:val="clear" w:color="auto" w:fill="FFFFFF"/>
        <w:spacing w:after="0" w:line="27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Вкриває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землю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proofErr w:type="gram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океан,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називається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(Туман)</w:t>
      </w:r>
    </w:p>
    <w:p w:rsidR="006217D9" w:rsidRPr="00B74D91" w:rsidRDefault="006217D9" w:rsidP="00F95A9B">
      <w:pPr>
        <w:pStyle w:val="a8"/>
        <w:numPr>
          <w:ilvl w:val="0"/>
          <w:numId w:val="1"/>
        </w:numPr>
        <w:shd w:val="clear" w:color="auto" w:fill="FFFFFF"/>
        <w:spacing w:after="0" w:line="27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Листя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жовте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облетіло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Парки та </w:t>
      </w:r>
      <w:proofErr w:type="gram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сади</w:t>
      </w:r>
      <w:proofErr w:type="gram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укрило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Та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поглянь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гілочки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горять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немов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ічки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Восени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зачервоніла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Рясно-рясно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Горобина</w:t>
      </w:r>
      <w:proofErr w:type="spellEnd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6217D9" w:rsidRPr="00B74D91" w:rsidRDefault="006217D9" w:rsidP="00F95A9B">
      <w:pPr>
        <w:pStyle w:val="a8"/>
        <w:numPr>
          <w:ilvl w:val="0"/>
          <w:numId w:val="1"/>
        </w:numPr>
        <w:shd w:val="clear" w:color="auto" w:fill="FFFFFF"/>
        <w:spacing w:after="0" w:line="27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теплий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дощик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народився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Парасолькою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накрився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лісу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пострибав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Якби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другу ногу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мав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(Гриб)</w:t>
      </w:r>
    </w:p>
    <w:p w:rsidR="006217D9" w:rsidRPr="00B74D91" w:rsidRDefault="006217D9" w:rsidP="00B74D91">
      <w:pPr>
        <w:pStyle w:val="a8"/>
        <w:numPr>
          <w:ilvl w:val="0"/>
          <w:numId w:val="1"/>
        </w:numPr>
        <w:shd w:val="clear" w:color="auto" w:fill="FFFFFF"/>
        <w:spacing w:after="0" w:line="27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 </w:t>
      </w:r>
      <w:proofErr w:type="gram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</w:t>
      </w:r>
      <w:proofErr w:type="gram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чекають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Коли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прийду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тікають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Дощ</w:t>
      </w:r>
      <w:proofErr w:type="spellEnd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6217D9" w:rsidRPr="00B74D91" w:rsidRDefault="006217D9" w:rsidP="00B74D91">
      <w:pPr>
        <w:pStyle w:val="a8"/>
        <w:numPr>
          <w:ilvl w:val="0"/>
          <w:numId w:val="1"/>
        </w:numPr>
        <w:shd w:val="clear" w:color="auto" w:fill="FFFFFF"/>
        <w:spacing w:after="0" w:line="27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Повідайте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 добре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</w:t>
      </w:r>
      <w:proofErr w:type="gram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Яке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коротке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літо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восени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буває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Бабине</w:t>
      </w:r>
      <w:proofErr w:type="gramEnd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літо</w:t>
      </w:r>
      <w:proofErr w:type="spellEnd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6217D9" w:rsidRPr="00B74D91" w:rsidRDefault="006217D9" w:rsidP="00B74D91">
      <w:pPr>
        <w:pStyle w:val="a8"/>
        <w:numPr>
          <w:ilvl w:val="0"/>
          <w:numId w:val="1"/>
        </w:numPr>
        <w:shd w:val="clear" w:color="auto" w:fill="FFFFFF"/>
        <w:spacing w:after="0" w:line="27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Сидить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зелені</w:t>
      </w:r>
      <w:proofErr w:type="gram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Падає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жовтіє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Лежить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чорніє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Листя</w:t>
      </w:r>
      <w:proofErr w:type="spellEnd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6217D9" w:rsidRPr="00B74D91" w:rsidRDefault="006217D9" w:rsidP="00B74D91">
      <w:pPr>
        <w:pStyle w:val="a8"/>
        <w:numPr>
          <w:ilvl w:val="0"/>
          <w:numId w:val="1"/>
        </w:numPr>
        <w:shd w:val="clear" w:color="auto" w:fill="FFFFFF"/>
        <w:spacing w:after="0" w:line="27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городі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восени</w:t>
      </w:r>
      <w:proofErr w:type="spellEnd"/>
      <w:proofErr w:type="gram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</w:t>
      </w:r>
      <w:proofErr w:type="gram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ежать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жовті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кабани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Прив’язані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хвости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здумали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втекти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Гарбузи</w:t>
      </w:r>
      <w:proofErr w:type="spellEnd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6217D9" w:rsidRPr="00B74D91" w:rsidRDefault="006217D9" w:rsidP="00B74D91">
      <w:pPr>
        <w:pStyle w:val="a8"/>
        <w:numPr>
          <w:ilvl w:val="0"/>
          <w:numId w:val="1"/>
        </w:numPr>
        <w:shd w:val="clear" w:color="auto" w:fill="FFFFFF"/>
        <w:spacing w:after="0" w:line="27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чорна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сива</w:t>
      </w:r>
      <w:proofErr w:type="gram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небі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ходила;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Набив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вітер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Сльози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розпустила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Хмара</w:t>
      </w:r>
      <w:proofErr w:type="spellEnd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</w:t>
      </w:r>
      <w:proofErr w:type="spellEnd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дощ</w:t>
      </w:r>
      <w:proofErr w:type="spellEnd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6217D9" w:rsidRPr="006217D9" w:rsidRDefault="006217D9" w:rsidP="00B74D9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217D9" w:rsidRPr="00B74D91" w:rsidRDefault="006217D9" w:rsidP="00B74D91">
      <w:pPr>
        <w:pStyle w:val="a8"/>
        <w:numPr>
          <w:ilvl w:val="0"/>
          <w:numId w:val="1"/>
        </w:numPr>
        <w:shd w:val="clear" w:color="auto" w:fill="FFFFFF"/>
        <w:spacing w:before="218" w:after="218" w:line="27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серпнем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приходить,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Літо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червоне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проводить,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Бабине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літо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заклика</w:t>
      </w:r>
      <w:proofErr w:type="gram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школу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діток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відправляє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Вересень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217D9" w:rsidRPr="00B74D91" w:rsidRDefault="006217D9" w:rsidP="00B74D91">
      <w:pPr>
        <w:pStyle w:val="a8"/>
        <w:numPr>
          <w:ilvl w:val="0"/>
          <w:numId w:val="1"/>
        </w:numPr>
        <w:shd w:val="clear" w:color="auto" w:fill="FFFFFF"/>
        <w:spacing w:after="0" w:line="27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Чарівник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прийшов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Фарби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пензлика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прині</w:t>
      </w:r>
      <w:proofErr w:type="gram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spellEnd"/>
      <w:proofErr w:type="gram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діброві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proofErr w:type="gram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садочку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Стали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жовтими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листочки.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Жовтень</w:t>
      </w:r>
      <w:proofErr w:type="spellEnd"/>
      <w:r w:rsidRPr="00B74D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6217D9" w:rsidRPr="006217D9" w:rsidRDefault="006217D9" w:rsidP="006217D9">
      <w:pPr>
        <w:shd w:val="clear" w:color="auto" w:fill="FFFFFF"/>
        <w:spacing w:before="218" w:after="218" w:line="27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17D9" w:rsidRPr="008117D1" w:rsidRDefault="006217D9" w:rsidP="008117D1">
      <w:pPr>
        <w:pStyle w:val="a8"/>
        <w:numPr>
          <w:ilvl w:val="0"/>
          <w:numId w:val="1"/>
        </w:numPr>
        <w:spacing w:before="218" w:after="218" w:line="27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Каплі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неба,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Дахів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proofErr w:type="gram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Дощ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холодний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Перший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сніг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Почорнів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листя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сад.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proofErr w:type="gramStart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ісяць</w:t>
      </w:r>
      <w:proofErr w:type="spellEnd"/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B74D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(Листопад)</w:t>
      </w:r>
    </w:p>
    <w:p w:rsidR="008117D1" w:rsidRDefault="008117D1" w:rsidP="008117D1">
      <w:pPr>
        <w:pStyle w:val="a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-Час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сплинув. А зараз будемо перевіряти виконання завдання. Підрахуємо правильні відпов</w:t>
      </w:r>
      <w:r w:rsidR="00A924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іді. Прошу представників груп з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маршрутним листком вийти до дошки. </w:t>
      </w:r>
    </w:p>
    <w:p w:rsidR="008117D1" w:rsidRDefault="008117D1" w:rsidP="008117D1">
      <w:pPr>
        <w:pStyle w:val="a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-Обміняйтеся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маршрутними листками та проведемо взаємоперевірку.</w:t>
      </w:r>
    </w:p>
    <w:p w:rsidR="008117D1" w:rsidRDefault="008117D1" w:rsidP="008117D1">
      <w:pPr>
        <w:pStyle w:val="a8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E5716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 ( Проводиться перевірка. Підраховується к</w:t>
      </w:r>
      <w:r w:rsidR="00AF187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ількість правильних відповідей .</w:t>
      </w:r>
      <w:r w:rsidRPr="00E5716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 За правильну</w:t>
      </w:r>
      <w:r w:rsidR="00E5716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 відповідь команда отримує </w:t>
      </w:r>
      <w:r w:rsidRPr="00E5716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– </w:t>
      </w:r>
      <w:r w:rsidR="00E5716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осінні листочки по кількості правильних відповідей</w:t>
      </w:r>
      <w:r w:rsidR="00A924D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. Результати заносять до таблиці змагань,  що знаходиться на плакаті на дошці).</w:t>
      </w:r>
    </w:p>
    <w:p w:rsidR="00A924DD" w:rsidRDefault="00A924DD" w:rsidP="008117D1">
      <w:pPr>
        <w:pStyle w:val="a8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A924DD" w:rsidRPr="00C528BD" w:rsidRDefault="004C7C0C" w:rsidP="00A924DD">
      <w:pPr>
        <w:pStyle w:val="a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2</w:t>
      </w:r>
      <w:r w:rsidR="00A924D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. Робота з народними прислів’ями.</w:t>
      </w:r>
      <w:r w:rsidR="00A924DD" w:rsidRPr="00A924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A924DD" w:rsidRPr="00C528B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СТАНЦІЯ «З’ЄДНАЙКА»</w:t>
      </w:r>
    </w:p>
    <w:p w:rsidR="00A924DD" w:rsidRDefault="00A924DD" w:rsidP="00A924DD">
      <w:pPr>
        <w:pStyle w:val="a8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A924DD" w:rsidRDefault="00A924DD" w:rsidP="00A924DD">
      <w:pPr>
        <w:pStyle w:val="a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24D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-</w:t>
      </w:r>
      <w:r w:rsidR="00E57165" w:rsidRPr="00A924D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 зараз виру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ша</w:t>
      </w:r>
      <w:r w:rsidR="00E57165" w:rsidRPr="00A924D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ємо до наступної станції.</w:t>
      </w:r>
      <w:r w:rsidRPr="00A924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F2776F" w:rsidRPr="00A924DD" w:rsidRDefault="00A924DD" w:rsidP="00A924DD">
      <w:pPr>
        <w:pStyle w:val="a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-</w:t>
      </w:r>
      <w:r w:rsidR="008117D1" w:rsidRPr="00A92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Ось ми </w:t>
      </w:r>
      <w:proofErr w:type="spellStart"/>
      <w:r w:rsidR="008117D1" w:rsidRPr="00A924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прибули</w:t>
      </w:r>
      <w:proofErr w:type="spellEnd"/>
      <w:r w:rsidR="008117D1" w:rsidRPr="00A92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8117D1" w:rsidRPr="00A924D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станції</w:t>
      </w:r>
      <w:proofErr w:type="spellEnd"/>
      <w:r w:rsidR="008117D1" w:rsidRPr="00A92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8117D1" w:rsidRPr="00A924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З’єднайка</w:t>
      </w:r>
      <w:proofErr w:type="spellEnd"/>
      <w:r w:rsidR="008117D1" w:rsidRPr="00A924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ній ми познайомимося з </w:t>
      </w:r>
      <w:r w:rsidR="00F2776F" w:rsidRPr="00A924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народними прислів’ями  про осінь. Вони допоможуть розкрити всю красу та багатство цієї пори року. Адже восени люди збирають щедрий урожай та готують запаси на зиму.</w:t>
      </w:r>
    </w:p>
    <w:p w:rsidR="008117D1" w:rsidRPr="00F2776F" w:rsidRDefault="00A924DD" w:rsidP="00F00F5C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8117D1" w:rsidRPr="00F277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528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партах знайдіть конверт , на якому написано «маршрутний лист №2». В ньому ви знайдете </w:t>
      </w:r>
      <w:r w:rsidR="00F2776F" w:rsidRPr="00F277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частини народних прислів’їв. Вам треба буде за 5 хвилин спробувати з’єднати частини в одне ціле. </w:t>
      </w:r>
    </w:p>
    <w:p w:rsidR="00C528BD" w:rsidRDefault="008117D1" w:rsidP="00F00F5C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</w:pP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Осінь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іде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,</w:t>
      </w:r>
      <w:r w:rsidR="00C528BD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 xml:space="preserve">                                                    </w:t>
      </w: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а за собою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дощі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веде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.</w:t>
      </w:r>
    </w:p>
    <w:p w:rsidR="00C528BD" w:rsidRDefault="008117D1" w:rsidP="00F00F5C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</w:pP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Весна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багата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на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квітки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,</w:t>
      </w:r>
      <w:r w:rsidR="00C528BD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 xml:space="preserve">                             </w:t>
      </w: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а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осінь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— на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сніпки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. </w:t>
      </w:r>
    </w:p>
    <w:p w:rsidR="00C528BD" w:rsidRDefault="008117D1" w:rsidP="00F00F5C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</w:pP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Восени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і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в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горобця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</w:t>
      </w:r>
      <w:r w:rsidR="00C528BD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 xml:space="preserve">                                     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є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питво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.</w:t>
      </w:r>
    </w:p>
    <w:p w:rsidR="00C528BD" w:rsidRDefault="008117D1" w:rsidP="00F00F5C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</w:pP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lastRenderedPageBreak/>
        <w:t xml:space="preserve">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Восени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ложка води,</w:t>
      </w:r>
      <w:r w:rsidR="00C528BD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 xml:space="preserve">                               </w:t>
      </w: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а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цебер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грязі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. </w:t>
      </w:r>
    </w:p>
    <w:p w:rsidR="00C528BD" w:rsidRDefault="008117D1" w:rsidP="00F00F5C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</w:pP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Весною горшки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порожніють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,</w:t>
      </w:r>
      <w:r w:rsidR="00C528BD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 xml:space="preserve">                </w:t>
      </w: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а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восени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–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повніють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.</w:t>
      </w:r>
    </w:p>
    <w:p w:rsidR="00C528BD" w:rsidRDefault="008117D1" w:rsidP="00F00F5C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</w:pP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Весна красна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квітами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,</w:t>
      </w:r>
      <w:r w:rsidR="00C528BD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 xml:space="preserve">                            </w:t>
      </w: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а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осінь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— плодами.</w:t>
      </w:r>
    </w:p>
    <w:p w:rsidR="00C528BD" w:rsidRDefault="008117D1" w:rsidP="00F00F5C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</w:pP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Восени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—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багач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, </w:t>
      </w:r>
      <w:r w:rsidR="00C528BD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 xml:space="preserve">                                    </w:t>
      </w: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а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навесні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—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прохач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.</w:t>
      </w:r>
    </w:p>
    <w:p w:rsidR="00C528BD" w:rsidRDefault="008117D1" w:rsidP="00F00F5C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</w:pP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В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осінній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час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сім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погод у нас:</w:t>
      </w:r>
      <w:r w:rsidR="00C528BD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 xml:space="preserve">              </w:t>
      </w: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сі</w:t>
      </w:r>
      <w:proofErr w:type="gram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є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,</w:t>
      </w:r>
      <w:proofErr w:type="gram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віє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, крутить, мутить,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припікає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,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поливає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. </w:t>
      </w:r>
    </w:p>
    <w:p w:rsidR="00C528BD" w:rsidRDefault="008117D1" w:rsidP="00F00F5C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</w:pPr>
      <w:proofErr w:type="gram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Курчат</w:t>
      </w:r>
      <w:proofErr w:type="gram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рахують</w:t>
      </w:r>
      <w:proofErr w:type="spellEnd"/>
      <w:r w:rsidR="00C528BD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 xml:space="preserve">                                      </w:t>
      </w: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по-осені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. </w:t>
      </w:r>
    </w:p>
    <w:p w:rsidR="00C528BD" w:rsidRDefault="008117D1" w:rsidP="00F00F5C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</w:pP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Літо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дає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коріння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,</w:t>
      </w:r>
      <w:r w:rsidR="00C528BD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 xml:space="preserve">                                     </w:t>
      </w: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а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осінь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—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насіння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.</w:t>
      </w:r>
    </w:p>
    <w:p w:rsidR="00C528BD" w:rsidRDefault="008117D1" w:rsidP="00F00F5C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</w:pP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На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Іллі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до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обіду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літо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,</w:t>
      </w:r>
      <w:r w:rsidR="00C528BD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 xml:space="preserve">                             </w:t>
      </w: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а </w:t>
      </w:r>
      <w:proofErr w:type="spellStart"/>
      <w:proofErr w:type="gram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п</w:t>
      </w:r>
      <w:proofErr w:type="gram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ісля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обіду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—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осінь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.</w:t>
      </w:r>
    </w:p>
    <w:p w:rsidR="00C528BD" w:rsidRDefault="008117D1" w:rsidP="00F00F5C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</w:pP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Покрова землю</w:t>
      </w:r>
      <w:r w:rsidR="00C528BD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 xml:space="preserve">                                        </w:t>
      </w: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листом </w:t>
      </w: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покрива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. </w:t>
      </w:r>
    </w:p>
    <w:p w:rsidR="00271DD2" w:rsidRDefault="008117D1" w:rsidP="00F00F5C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</w:pPr>
      <w:proofErr w:type="spellStart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>Прийшла</w:t>
      </w:r>
      <w:proofErr w:type="spellEnd"/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покрова —</w:t>
      </w:r>
      <w:r w:rsidR="00C528BD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 xml:space="preserve">                               </w:t>
      </w:r>
      <w:r w:rsidRPr="008117D1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</w:rPr>
        <w:t xml:space="preserve"> сиди, чумак, дома.</w:t>
      </w:r>
    </w:p>
    <w:p w:rsidR="00C528BD" w:rsidRDefault="00C528BD" w:rsidP="007764A6">
      <w:pPr>
        <w:shd w:val="clear" w:color="auto" w:fill="FFFFFF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BEBEB"/>
          <w:lang w:val="uk-UA"/>
        </w:rPr>
      </w:pPr>
      <w:r w:rsidRPr="00E57165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BEBEB"/>
          <w:lang w:val="uk-UA"/>
        </w:rPr>
        <w:t>( Проводиться перевірка. За правильно з’єднанн</w:t>
      </w:r>
      <w:r w:rsidR="00E57165" w:rsidRPr="00E57165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BEBEB"/>
          <w:lang w:val="uk-UA"/>
        </w:rPr>
        <w:t xml:space="preserve">я прислів’я команда отримує </w:t>
      </w:r>
      <w:r w:rsidRPr="00E57165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BEBEB"/>
          <w:lang w:val="uk-UA"/>
        </w:rPr>
        <w:t xml:space="preserve"> – листочок</w:t>
      </w:r>
      <w:r w:rsidR="00A924DD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BEBEB"/>
          <w:lang w:val="uk-UA"/>
        </w:rPr>
        <w:t>. Кількість листочків записується до таблиці</w:t>
      </w:r>
      <w:r w:rsidRPr="00E57165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BEBEB"/>
          <w:lang w:val="uk-UA"/>
        </w:rPr>
        <w:t xml:space="preserve">). </w:t>
      </w:r>
    </w:p>
    <w:p w:rsidR="00A924DD" w:rsidRDefault="004C7C0C" w:rsidP="007764A6">
      <w:pPr>
        <w:shd w:val="clear" w:color="auto" w:fill="FFFFFF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BEBEB"/>
          <w:lang w:val="uk-UA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BEBEB"/>
          <w:lang w:val="uk-UA"/>
        </w:rPr>
        <w:t>3</w:t>
      </w:r>
      <w:r w:rsidR="00A924DD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BEBEB"/>
          <w:lang w:val="uk-UA"/>
        </w:rPr>
        <w:t xml:space="preserve">. </w:t>
      </w:r>
      <w:proofErr w:type="spellStart"/>
      <w:r w:rsidR="00A924DD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BEBEB"/>
          <w:lang w:val="uk-UA"/>
        </w:rPr>
        <w:t>Фізкульхвилинка</w:t>
      </w:r>
      <w:proofErr w:type="spellEnd"/>
    </w:p>
    <w:p w:rsidR="00E57165" w:rsidRDefault="00E57165" w:rsidP="007764A6">
      <w:pPr>
        <w:shd w:val="clear" w:color="auto" w:fill="FFFFFF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BEBEB"/>
          <w:lang w:val="uk-UA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EBEBEB"/>
          <w:lang w:val="uk-UA"/>
        </w:rPr>
        <w:t xml:space="preserve">Як гарно ви попрацювали. Настав час і відпочити. </w:t>
      </w:r>
    </w:p>
    <w:p w:rsidR="00A924DD" w:rsidRDefault="008F1F53" w:rsidP="007764A6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</w:pPr>
      <w:r w:rsidRPr="008F1F53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>Проведемо</w:t>
      </w:r>
      <w:r w:rsidR="00A924DD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 xml:space="preserve"> музичну </w:t>
      </w:r>
      <w:r w:rsidRPr="008F1F53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 xml:space="preserve"> </w:t>
      </w:r>
      <w:proofErr w:type="spellStart"/>
      <w:r w:rsidRPr="008F1F53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>фізкультхвилинку</w:t>
      </w:r>
      <w:proofErr w:type="spellEnd"/>
      <w:r w:rsidRPr="008F1F53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 xml:space="preserve"> «Наша осінь щедра, наша осінь мила»</w:t>
      </w:r>
      <w:r w:rsidR="00A924DD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 xml:space="preserve"> </w:t>
      </w:r>
    </w:p>
    <w:p w:rsidR="00A924DD" w:rsidRPr="004C7C0C" w:rsidRDefault="004C7C0C" w:rsidP="007764A6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BEBEB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BEBEB"/>
          <w:lang w:val="uk-UA"/>
        </w:rPr>
        <w:t>4</w:t>
      </w:r>
      <w:r w:rsidR="00A924DD" w:rsidRPr="004C7C0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BEBEB"/>
        </w:rPr>
        <w:t xml:space="preserve">. </w:t>
      </w:r>
      <w:proofErr w:type="spellStart"/>
      <w:r w:rsidR="00A924DD" w:rsidRPr="004C7C0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BEBEB"/>
        </w:rPr>
        <w:t>Встан</w:t>
      </w:r>
      <w:r w:rsidRPr="004C7C0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BEBEB"/>
        </w:rPr>
        <w:t>овлення</w:t>
      </w:r>
      <w:proofErr w:type="spellEnd"/>
      <w:r w:rsidRPr="004C7C0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4C7C0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BEBEB"/>
        </w:rPr>
        <w:t>відповідності</w:t>
      </w:r>
      <w:proofErr w:type="spellEnd"/>
      <w:proofErr w:type="gramStart"/>
      <w:r w:rsidRPr="004C7C0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BEBEB"/>
        </w:rPr>
        <w:t xml:space="preserve"> </w:t>
      </w:r>
      <w:r w:rsidRPr="004C7C0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BEBEB"/>
          <w:lang w:val="uk-UA"/>
        </w:rPr>
        <w:t>.</w:t>
      </w:r>
      <w:proofErr w:type="gramEnd"/>
    </w:p>
    <w:p w:rsidR="00E57165" w:rsidRPr="008F1F53" w:rsidRDefault="00A924DD" w:rsidP="007764A6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>-</w:t>
      </w:r>
      <w:r w:rsidR="008F1F53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>Відпочили</w:t>
      </w:r>
      <w:proofErr w:type="spellEnd"/>
      <w:r w:rsidR="008F1F53">
        <w:rPr>
          <w:rFonts w:ascii="Times New Roman" w:hAnsi="Times New Roman" w:cs="Times New Roman"/>
          <w:color w:val="000000"/>
          <w:sz w:val="28"/>
          <w:szCs w:val="28"/>
          <w:shd w:val="clear" w:color="auto" w:fill="EBEBEB"/>
          <w:lang w:val="uk-UA"/>
        </w:rPr>
        <w:t xml:space="preserve"> і прибули до наступної станції.</w:t>
      </w:r>
    </w:p>
    <w:p w:rsidR="00C528BD" w:rsidRPr="00C528BD" w:rsidRDefault="00C528BD" w:rsidP="007764A6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BEBEB"/>
          <w:lang w:val="uk-UA"/>
        </w:rPr>
      </w:pPr>
      <w:r w:rsidRPr="00C528B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BEBEB"/>
          <w:lang w:val="uk-UA"/>
        </w:rPr>
        <w:t>СТАНЦІЯ «</w:t>
      </w:r>
      <w:proofErr w:type="spellStart"/>
      <w:r w:rsidRPr="00C528B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BEBEB"/>
          <w:lang w:val="uk-UA"/>
        </w:rPr>
        <w:t>Впізнайка</w:t>
      </w:r>
      <w:proofErr w:type="spellEnd"/>
      <w:r w:rsidRPr="00C528B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BEBEB"/>
          <w:lang w:val="uk-UA"/>
        </w:rPr>
        <w:t>»</w:t>
      </w:r>
    </w:p>
    <w:p w:rsidR="00C528BD" w:rsidRPr="00C528BD" w:rsidRDefault="00C528BD" w:rsidP="00C528BD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C7C0C" w:rsidRPr="004C7C0C" w:rsidRDefault="004C7C0C" w:rsidP="004C7C0C">
      <w:pPr>
        <w:shd w:val="clear" w:color="auto" w:fill="FFFFFF" w:themeFill="background1"/>
        <w:spacing w:before="240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4C7C0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А) Вибір назви дерева до малюнка листя.</w:t>
      </w:r>
    </w:p>
    <w:p w:rsidR="00F2776F" w:rsidRDefault="004C7C0C" w:rsidP="004C7C0C">
      <w:pPr>
        <w:shd w:val="clear" w:color="auto" w:fill="FFFFFF" w:themeFill="background1"/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F1F53">
        <w:rPr>
          <w:rFonts w:ascii="Times New Roman" w:hAnsi="Times New Roman" w:cs="Times New Roman"/>
          <w:sz w:val="28"/>
          <w:szCs w:val="28"/>
          <w:lang w:val="uk-UA"/>
        </w:rPr>
        <w:t>Знайдіть на своїх партах конверт з маршрутним листом №3. В ньому ви знайдете аркуш з малю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нками листя </w:t>
      </w:r>
      <w:r w:rsidR="008F1F53">
        <w:rPr>
          <w:rFonts w:ascii="Times New Roman" w:hAnsi="Times New Roman" w:cs="Times New Roman"/>
          <w:sz w:val="28"/>
          <w:szCs w:val="28"/>
          <w:lang w:val="uk-UA"/>
        </w:rPr>
        <w:t xml:space="preserve"> дерев. Вам треба впізнати дерево та написати його назву. </w:t>
      </w:r>
    </w:p>
    <w:p w:rsidR="00C528BD" w:rsidRDefault="00C528BD" w:rsidP="008117D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476620" cy="1543050"/>
            <wp:effectExtent l="19050" t="0" r="0" b="0"/>
            <wp:docPr id="2" name="Рисунок 1" descr="Картинки по запросу КАРТИНКА ОСІННЄ ЛИСТЯ БЕРЕЗ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ИНКА ОСІННЄ ЛИСТЯ БЕРЕЗ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880" cy="1544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275A">
        <w:rPr>
          <w:rFonts w:ascii="Times New Roman" w:hAnsi="Times New Roman" w:cs="Times New Roman"/>
          <w:sz w:val="28"/>
          <w:szCs w:val="28"/>
          <w:lang w:val="uk-UA"/>
        </w:rPr>
        <w:t>__________________</w:t>
      </w:r>
    </w:p>
    <w:p w:rsidR="00C528BD" w:rsidRDefault="00B5275A" w:rsidP="008117D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184339" cy="2381250"/>
            <wp:effectExtent l="19050" t="0" r="0" b="0"/>
            <wp:docPr id="4" name="Рисунок 4" descr="Картинки по запросу КАРТИНКА ОСІННЄ ЛИСТЯ  кле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КАРТИНКА ОСІННЄ ЛИСТЯ  кле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923" cy="2383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________________________</w:t>
      </w:r>
      <w:r>
        <w:rPr>
          <w:noProof/>
          <w:lang w:eastAsia="ru-RU"/>
        </w:rPr>
        <w:drawing>
          <wp:inline distT="0" distB="0" distL="0" distR="0">
            <wp:extent cx="3063733" cy="3295650"/>
            <wp:effectExtent l="0" t="0" r="3317" b="0"/>
            <wp:docPr id="7" name="Рисунок 7" descr="Картинки по запросу КАРТИНКА ОСІННЄ ЛИСТЯ  дуб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КАРТИНКА ОСІННЄ ЛИСТЯ  дуб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733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_________________________</w:t>
      </w:r>
    </w:p>
    <w:p w:rsidR="00B5275A" w:rsidRDefault="00B5275A" w:rsidP="008117D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195212" cy="2305050"/>
            <wp:effectExtent l="19050" t="0" r="5188" b="0"/>
            <wp:docPr id="10" name="Рисунок 10" descr="Картинки по запросу КАРТИНКА ОСІННЄ ЛИСТЯ  гороби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КАРТИНКА ОСІННЄ ЛИСТЯ  горобини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212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</w:t>
      </w:r>
    </w:p>
    <w:p w:rsidR="00B5275A" w:rsidRDefault="00B5275A" w:rsidP="008117D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336453" cy="3114675"/>
            <wp:effectExtent l="19050" t="0" r="0" b="0"/>
            <wp:docPr id="13" name="Рисунок 13" descr="Картинки по запросу КАРТИНКА ОСІННЄ ЛИСТЯ  кашта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КАРТИНКА ОСІННЄ ЛИСТЯ  каштана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662" cy="3115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AF187B">
        <w:rPr>
          <w:rFonts w:ascii="Times New Roman" w:hAnsi="Times New Roman" w:cs="Times New Roman"/>
          <w:sz w:val="28"/>
          <w:szCs w:val="28"/>
          <w:lang w:val="uk-UA"/>
        </w:rPr>
        <w:t>_______________________</w:t>
      </w:r>
    </w:p>
    <w:p w:rsidR="00C528BD" w:rsidRDefault="00B5275A" w:rsidP="008117D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545990" cy="2362200"/>
            <wp:effectExtent l="19050" t="0" r="0" b="0"/>
            <wp:docPr id="22" name="Рисунок 22" descr="текст при наведе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текст при наведении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940" cy="2364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</w:t>
      </w:r>
    </w:p>
    <w:p w:rsidR="004C7C0C" w:rsidRDefault="004C7C0C" w:rsidP="008117D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uk-UA"/>
        </w:rPr>
      </w:pPr>
    </w:p>
    <w:p w:rsidR="004C7C0C" w:rsidRPr="004C7C0C" w:rsidRDefault="004C7C0C" w:rsidP="008117D1">
      <w:pPr>
        <w:shd w:val="clear" w:color="auto" w:fill="FFFFFF" w:themeFill="background1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4C7C0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Б). Розподіл грибів їстівних та отруйних на групи.</w:t>
      </w:r>
    </w:p>
    <w:p w:rsidR="00B5275A" w:rsidRDefault="004C7C0C" w:rsidP="008117D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="008F1F53">
        <w:rPr>
          <w:rFonts w:ascii="Times New Roman" w:hAnsi="Times New Roman" w:cs="Times New Roman"/>
          <w:sz w:val="28"/>
          <w:szCs w:val="28"/>
          <w:lang w:val="uk-UA"/>
        </w:rPr>
        <w:t>На</w:t>
      </w:r>
      <w:proofErr w:type="spellEnd"/>
      <w:r w:rsidR="008F1F53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E75DC2">
        <w:rPr>
          <w:rFonts w:ascii="Times New Roman" w:hAnsi="Times New Roman" w:cs="Times New Roman"/>
          <w:sz w:val="28"/>
          <w:szCs w:val="28"/>
          <w:lang w:val="uk-UA"/>
        </w:rPr>
        <w:t>ругому аркуші розміщено текст . Прочитайте його, розгляньте малюнки. Та розподіліть гриби на 2 групи</w:t>
      </w:r>
      <w:r w:rsidR="008F1F5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5275A" w:rsidRDefault="00E75DC2" w:rsidP="008117D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аркуші зеленого кольору напишіть назви їстівних грибів , про які йде мова в тексті, а на червоному – отруйних. </w:t>
      </w:r>
    </w:p>
    <w:p w:rsidR="005800F8" w:rsidRDefault="005800F8" w:rsidP="005800F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404040"/>
          <w:sz w:val="18"/>
          <w:szCs w:val="18"/>
          <w:lang w:val="uk-UA" w:eastAsia="ru-RU"/>
        </w:rPr>
      </w:pPr>
    </w:p>
    <w:p w:rsidR="008F1F53" w:rsidRDefault="008F1F53" w:rsidP="005800F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404040"/>
          <w:sz w:val="18"/>
          <w:szCs w:val="18"/>
          <w:lang w:val="uk-UA" w:eastAsia="ru-RU"/>
        </w:rPr>
      </w:pPr>
    </w:p>
    <w:p w:rsidR="00E75DC2" w:rsidRDefault="00E75DC2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75DC2" w:rsidRDefault="00E75DC2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75DC2" w:rsidRDefault="00E75DC2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75DC2" w:rsidRDefault="00E75DC2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75DC2" w:rsidRDefault="00E75DC2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75DC2" w:rsidRDefault="00E75DC2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75DC2" w:rsidRDefault="00E75DC2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800F8" w:rsidRPr="00E75DC2" w:rsidRDefault="005800F8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капелюшних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грибів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E7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ї</w:t>
      </w:r>
      <w:proofErr w:type="gramStart"/>
      <w:r w:rsidRPr="00E7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</w:t>
      </w:r>
      <w:proofErr w:type="gramEnd"/>
      <w:r w:rsidRPr="00E7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івними</w:t>
      </w:r>
      <w:proofErr w:type="spellEnd"/>
      <w:r w:rsidRPr="00E7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5800F8" w:rsidRPr="00E75DC2" w:rsidRDefault="005800F8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800F8" w:rsidRPr="00E75DC2" w:rsidRDefault="005800F8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E75DC2">
        <w:rPr>
          <w:rFonts w:ascii="Times New Roman" w:eastAsia="Times New Roman" w:hAnsi="Times New Roman" w:cs="Times New Roman"/>
          <w:noProof/>
          <w:color w:val="4E4E3F"/>
          <w:sz w:val="28"/>
          <w:szCs w:val="28"/>
          <w:lang w:eastAsia="ru-RU"/>
        </w:rPr>
        <w:drawing>
          <wp:inline distT="0" distB="0" distL="0" distR="0">
            <wp:extent cx="4762500" cy="3571875"/>
            <wp:effectExtent l="19050" t="0" r="0" b="0"/>
            <wp:docPr id="6" name="Рисунок 3" descr="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0F8" w:rsidRPr="00E75DC2" w:rsidRDefault="005800F8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E75DC2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 </w:t>
      </w:r>
    </w:p>
    <w:p w:rsidR="005800F8" w:rsidRPr="00E75DC2" w:rsidRDefault="005800F8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цінними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них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вважаються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печериці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маслюки, </w:t>
      </w:r>
      <w:proofErr w:type="spellStart"/>
      <w:proofErr w:type="gram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ідосичники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підберезники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грузді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00F8" w:rsidRPr="00E75DC2" w:rsidRDefault="005800F8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800F8" w:rsidRPr="00E75DC2" w:rsidRDefault="005800F8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Утворення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плодових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грибів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видів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ідбувається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різний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час. Як правило, першими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вкінці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квітня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напочатку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з'являються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зморшки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рядки,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печериці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. У</w:t>
      </w:r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середині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червня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коли колоситься жито,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з'являються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ідберезники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Наступними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 ними — маслюки, </w:t>
      </w:r>
      <w:proofErr w:type="spellStart"/>
      <w:proofErr w:type="gram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ідосичники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сироїжки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другої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половини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літа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аж до перших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заморозків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плодові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утворюють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видів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00F8" w:rsidRPr="00E75DC2" w:rsidRDefault="005800F8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800F8" w:rsidRPr="00E75DC2" w:rsidRDefault="005800F8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посушливу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погоду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плодові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грибів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починають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кінці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літа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при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настанні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раннього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похолодання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зростання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припиняється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00F8" w:rsidRPr="00E75DC2" w:rsidRDefault="005800F8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зборі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грибів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вміти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ві</w:t>
      </w:r>
      <w:proofErr w:type="gram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gram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ізняти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їстівні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E7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отруйних</w:t>
      </w:r>
      <w:proofErr w:type="spellEnd"/>
      <w:r w:rsidRPr="00E7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!</w:t>
      </w:r>
    </w:p>
    <w:p w:rsidR="005800F8" w:rsidRPr="00E75DC2" w:rsidRDefault="005800F8" w:rsidP="005800F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spellStart"/>
      <w:r w:rsidRPr="00E75D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Зверни</w:t>
      </w:r>
      <w:proofErr w:type="spellEnd"/>
      <w:r w:rsidRPr="00E75D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увагу</w:t>
      </w:r>
      <w:proofErr w:type="spellEnd"/>
      <w:r w:rsidRPr="00E75D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!</w:t>
      </w:r>
    </w:p>
    <w:p w:rsidR="005800F8" w:rsidRPr="00E75DC2" w:rsidRDefault="005800F8" w:rsidP="005800F8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небезпечними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бліда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поганка, мухомор,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жовчний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гриб,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несправжні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лисички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несправжні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опеньки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00F8" w:rsidRPr="00E75DC2" w:rsidRDefault="005800F8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DC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62500" cy="4972050"/>
            <wp:effectExtent l="19050" t="0" r="0" b="0"/>
            <wp:docPr id="5" name="Рисунок 4" descr="yadovity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adovitye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97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0F8" w:rsidRPr="00E75DC2" w:rsidRDefault="005800F8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800F8" w:rsidRPr="00E75DC2" w:rsidRDefault="005800F8" w:rsidP="00580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7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Бліді</w:t>
      </w:r>
      <w:proofErr w:type="spellEnd"/>
      <w:r w:rsidRPr="00E7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поганки</w:t>
      </w:r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схожі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печериці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нижня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сторона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капелюшка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них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зеленувато-бі</w:t>
      </w:r>
      <w:proofErr w:type="gram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ла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proofErr w:type="gram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відміну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рожевої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печериці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7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Мухомор</w:t>
      </w:r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легко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впізнати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за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яскраво-червоними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білими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плямами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капелюшку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Іноді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зустрічаються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мухомори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сірими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капелюшками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E7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Жовчний</w:t>
      </w:r>
      <w:proofErr w:type="spellEnd"/>
      <w:r w:rsidRPr="00E7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гриб</w:t>
      </w:r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схожий на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білий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верхня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пенька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покрита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малюнком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вигляді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чорної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темно-сірої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сітки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м'якоть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зламі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червоні</w:t>
      </w:r>
      <w:proofErr w:type="gram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E7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Несправжні</w:t>
      </w:r>
      <w:proofErr w:type="spellEnd"/>
      <w:r w:rsidRPr="00E7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лисички</w:t>
      </w:r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схожі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їстівні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лисички,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капелюшки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червонувато-помаранчеві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не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світло-жовті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у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їстівних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зламаного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капелюшка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несправжньої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лисички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виділяється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білий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сік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proofErr w:type="gram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івних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опеньків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пеньку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кільце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плівки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у</w:t>
      </w:r>
      <w:r w:rsidRPr="00E7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proofErr w:type="spellStart"/>
      <w:r w:rsidRPr="00E7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несправжніх</w:t>
      </w:r>
      <w:proofErr w:type="spellEnd"/>
      <w:r w:rsidRPr="00E7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опеньків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такої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плівки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немає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пластинки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капелюшком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зеленуваті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00F8" w:rsidRPr="00E75DC2" w:rsidRDefault="005800F8" w:rsidP="005800F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spellStart"/>
      <w:r w:rsidRPr="00E75D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Зверни</w:t>
      </w:r>
      <w:proofErr w:type="spellEnd"/>
      <w:r w:rsidRPr="00E75D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увагу</w:t>
      </w:r>
      <w:proofErr w:type="spellEnd"/>
      <w:r w:rsidRPr="00E75D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!</w:t>
      </w:r>
    </w:p>
    <w:p w:rsidR="005800F8" w:rsidRPr="00E75DC2" w:rsidRDefault="005800F8" w:rsidP="005800F8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отруїтися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грибами, будь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уважним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зборі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знайдений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гриб схожий на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отруйний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сумніваєшся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тому,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proofErr w:type="gram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івний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краще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гриб не бери.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плодові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proofErr w:type="gram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івних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грибів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отруйними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збирати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поблизу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автомобільних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доріг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хімічних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промислових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забруднюють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шкідливими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речовинами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навколишнє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середовище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Плодові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грибів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накопичують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речовини</w:t>
      </w:r>
      <w:proofErr w:type="spellEnd"/>
      <w:r w:rsidRPr="00E75D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275A" w:rsidRDefault="00E75DC2" w:rsidP="008117D1">
      <w:pPr>
        <w:shd w:val="clear" w:color="auto" w:fill="FFFFFF" w:themeFill="background1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E75DC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 Після виконання завдань пров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одиться колективна перевірка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.За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правильний підпис малюнка та вибір розподіл грибів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зв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групами команда отримує листочок.)</w:t>
      </w:r>
    </w:p>
    <w:p w:rsidR="00AF187B" w:rsidRDefault="004C7C0C" w:rsidP="008117D1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7C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ІV. Підбиття підсумків. </w:t>
      </w:r>
      <w:proofErr w:type="spellStart"/>
      <w:r w:rsidRPr="004C7C0C">
        <w:rPr>
          <w:rFonts w:ascii="Times New Roman" w:hAnsi="Times New Roman" w:cs="Times New Roman"/>
          <w:b/>
          <w:sz w:val="28"/>
          <w:szCs w:val="28"/>
        </w:rPr>
        <w:t>Встановлення</w:t>
      </w:r>
      <w:proofErr w:type="spellEnd"/>
      <w:r w:rsidRPr="004C7C0C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4C7C0C">
        <w:rPr>
          <w:rFonts w:ascii="Times New Roman" w:hAnsi="Times New Roman" w:cs="Times New Roman"/>
          <w:b/>
          <w:sz w:val="28"/>
          <w:szCs w:val="28"/>
        </w:rPr>
        <w:t>нагородження</w:t>
      </w:r>
      <w:proofErr w:type="spellEnd"/>
      <w:r w:rsidRPr="004C7C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C7C0C">
        <w:rPr>
          <w:rFonts w:ascii="Times New Roman" w:hAnsi="Times New Roman" w:cs="Times New Roman"/>
          <w:b/>
          <w:sz w:val="28"/>
          <w:szCs w:val="28"/>
        </w:rPr>
        <w:t>переможці</w:t>
      </w:r>
      <w:proofErr w:type="gramStart"/>
      <w:r w:rsidRPr="004C7C0C"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  <w:proofErr w:type="gramEnd"/>
      <w:r w:rsidRPr="004C7C0C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C7C0C" w:rsidRDefault="004C7C0C" w:rsidP="004C7C0C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248535" cy="2248535"/>
            <wp:effectExtent l="19050" t="0" r="0" b="0"/>
            <wp:docPr id="3" name="Рисунок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814" cy="2248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C0C" w:rsidRPr="004C7C0C" w:rsidRDefault="00F00F5C" w:rsidP="004C7C0C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 результати здобутих листочків кожній групі видаються дитячі медальки з відповідними написами:  «Знавцю народних прислів’їв», «Наймудрішому», «Знавцеві дерев», «Найкращому грибнику»</w:t>
      </w:r>
    </w:p>
    <w:sectPr w:rsidR="004C7C0C" w:rsidRPr="004C7C0C" w:rsidSect="00271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F3ADC"/>
    <w:multiLevelType w:val="hybridMultilevel"/>
    <w:tmpl w:val="EE946CAE"/>
    <w:lvl w:ilvl="0" w:tplc="65EEFCB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A223A2"/>
    <w:multiLevelType w:val="hybridMultilevel"/>
    <w:tmpl w:val="09F429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1F547B"/>
    <w:multiLevelType w:val="multilevel"/>
    <w:tmpl w:val="6D4A10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FF5610"/>
    <w:multiLevelType w:val="multilevel"/>
    <w:tmpl w:val="F0207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194D87"/>
    <w:multiLevelType w:val="hybridMultilevel"/>
    <w:tmpl w:val="D26E60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217D9"/>
    <w:rsid w:val="00122017"/>
    <w:rsid w:val="0014047A"/>
    <w:rsid w:val="00271DD2"/>
    <w:rsid w:val="004C7C0C"/>
    <w:rsid w:val="005800F8"/>
    <w:rsid w:val="006217D9"/>
    <w:rsid w:val="007764A6"/>
    <w:rsid w:val="008117D1"/>
    <w:rsid w:val="008F1F53"/>
    <w:rsid w:val="008F5F8F"/>
    <w:rsid w:val="00A924DD"/>
    <w:rsid w:val="00AF187B"/>
    <w:rsid w:val="00B371D6"/>
    <w:rsid w:val="00B44E90"/>
    <w:rsid w:val="00B5275A"/>
    <w:rsid w:val="00B74D91"/>
    <w:rsid w:val="00B85854"/>
    <w:rsid w:val="00C4228A"/>
    <w:rsid w:val="00C528BD"/>
    <w:rsid w:val="00CF2FF7"/>
    <w:rsid w:val="00D215C5"/>
    <w:rsid w:val="00E57165"/>
    <w:rsid w:val="00E75DC2"/>
    <w:rsid w:val="00F00F5C"/>
    <w:rsid w:val="00F2776F"/>
    <w:rsid w:val="00F95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DD2"/>
  </w:style>
  <w:style w:type="paragraph" w:styleId="2">
    <w:name w:val="heading 2"/>
    <w:basedOn w:val="a"/>
    <w:link w:val="20"/>
    <w:uiPriority w:val="9"/>
    <w:qFormat/>
    <w:rsid w:val="006217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217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21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217D9"/>
    <w:rPr>
      <w:color w:val="0000FF"/>
      <w:u w:val="single"/>
    </w:rPr>
  </w:style>
  <w:style w:type="character" w:styleId="a5">
    <w:name w:val="Emphasis"/>
    <w:basedOn w:val="a0"/>
    <w:uiPriority w:val="20"/>
    <w:qFormat/>
    <w:rsid w:val="006217D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21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17D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95A9B"/>
    <w:pPr>
      <w:ind w:left="720"/>
      <w:contextualSpacing/>
    </w:pPr>
  </w:style>
  <w:style w:type="character" w:customStyle="1" w:styleId="gxst-emph">
    <w:name w:val="gxst-emph"/>
    <w:basedOn w:val="a0"/>
    <w:rsid w:val="005800F8"/>
  </w:style>
  <w:style w:type="character" w:styleId="a9">
    <w:name w:val="Strong"/>
    <w:basedOn w:val="a0"/>
    <w:uiPriority w:val="22"/>
    <w:qFormat/>
    <w:rsid w:val="005800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8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92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45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19651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755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3200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2570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012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279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0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377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9637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1581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16190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827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73539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19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56370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054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406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1936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711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98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0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336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763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635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90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4195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342843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328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80185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606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5474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90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293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12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846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166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773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7347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893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9323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066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8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06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79492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8767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511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9430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37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95500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867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9051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57457">
                  <w:marLeft w:val="0"/>
                  <w:marRight w:val="0"/>
                  <w:marTop w:val="375"/>
                  <w:marBottom w:val="375"/>
                  <w:divBdr>
                    <w:top w:val="single" w:sz="6" w:space="15" w:color="76A900"/>
                    <w:left w:val="none" w:sz="0" w:space="31" w:color="auto"/>
                    <w:bottom w:val="single" w:sz="6" w:space="15" w:color="76A900"/>
                    <w:right w:val="none" w:sz="0" w:space="19" w:color="auto"/>
                  </w:divBdr>
                </w:div>
              </w:divsChild>
            </w:div>
          </w:divsChild>
        </w:div>
        <w:div w:id="787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1707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358991">
                  <w:marLeft w:val="0"/>
                  <w:marRight w:val="0"/>
                  <w:marTop w:val="375"/>
                  <w:marBottom w:val="375"/>
                  <w:divBdr>
                    <w:top w:val="single" w:sz="6" w:space="15" w:color="76A900"/>
                    <w:left w:val="none" w:sz="0" w:space="31" w:color="auto"/>
                    <w:bottom w:val="single" w:sz="6" w:space="15" w:color="76A900"/>
                    <w:right w:val="none" w:sz="0" w:space="19" w:color="auto"/>
                  </w:divBdr>
                  <w:divsChild>
                    <w:div w:id="134343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41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1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pustunchik.ua/ua/checkYourself/viktoriny/samyy-rassuditelnyy-i-soobrazitelnyy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1349</Words>
  <Characters>7694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8</cp:revision>
  <dcterms:created xsi:type="dcterms:W3CDTF">2019-11-06T20:26:00Z</dcterms:created>
  <dcterms:modified xsi:type="dcterms:W3CDTF">2019-12-12T16:16:00Z</dcterms:modified>
</cp:coreProperties>
</file>