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A10" w:rsidRPr="00796379" w:rsidRDefault="0042370F" w:rsidP="0042370F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 w:rsidRPr="00530490">
        <w:rPr>
          <w:rFonts w:ascii="Times New Roman" w:hAnsi="Times New Roman" w:cs="Times New Roman"/>
          <w:b/>
          <w:sz w:val="28"/>
          <w:szCs w:val="28"/>
        </w:rPr>
        <w:t>Тема:</w:t>
      </w:r>
      <w:r w:rsidRPr="0042370F">
        <w:rPr>
          <w:rFonts w:ascii="Times New Roman" w:hAnsi="Times New Roman" w:cs="Times New Roman"/>
          <w:sz w:val="40"/>
          <w:szCs w:val="40"/>
        </w:rPr>
        <w:t xml:space="preserve"> </w:t>
      </w:r>
      <w:r w:rsidRPr="00796379">
        <w:rPr>
          <w:rFonts w:ascii="Times New Roman" w:hAnsi="Times New Roman" w:cs="Times New Roman"/>
          <w:b/>
          <w:sz w:val="40"/>
          <w:szCs w:val="40"/>
          <w:lang w:val="en-US"/>
        </w:rPr>
        <w:t>“… Run, run as fast you can,</w:t>
      </w:r>
    </w:p>
    <w:p w:rsidR="0042370F" w:rsidRPr="00796379" w:rsidRDefault="0042370F" w:rsidP="0042370F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 w:rsidRPr="00753AEA">
        <w:rPr>
          <w:rFonts w:ascii="Times New Roman" w:hAnsi="Times New Roman" w:cs="Times New Roman"/>
          <w:b/>
          <w:sz w:val="40"/>
          <w:szCs w:val="40"/>
          <w:lang w:val="en-US"/>
        </w:rPr>
        <w:t>You</w:t>
      </w:r>
      <w:proofErr w:type="spellStart"/>
      <w:r w:rsidR="00753AEA" w:rsidRPr="00753AEA">
        <w:rPr>
          <w:rFonts w:ascii="Times New Roman" w:hAnsi="Times New Roman" w:cs="Times New Roman"/>
          <w:b/>
          <w:color w:val="000000"/>
          <w:sz w:val="40"/>
          <w:szCs w:val="40"/>
          <w:shd w:val="clear" w:color="auto" w:fill="FFFFFF"/>
        </w:rPr>
        <w:t>’ll</w:t>
      </w:r>
      <w:proofErr w:type="spellEnd"/>
      <w:r w:rsidR="00753AEA" w:rsidRPr="00753AEA">
        <w:rPr>
          <w:rFonts w:ascii="Times New Roman" w:hAnsi="Times New Roman" w:cs="Times New Roman"/>
          <w:b/>
          <w:color w:val="000000"/>
          <w:sz w:val="40"/>
          <w:szCs w:val="40"/>
          <w:shd w:val="clear" w:color="auto" w:fill="FFFFFF"/>
        </w:rPr>
        <w:t xml:space="preserve"> </w:t>
      </w:r>
      <w:proofErr w:type="spellStart"/>
      <w:r w:rsidR="00753AEA" w:rsidRPr="00753AEA">
        <w:rPr>
          <w:rFonts w:ascii="Times New Roman" w:hAnsi="Times New Roman" w:cs="Times New Roman"/>
          <w:b/>
          <w:color w:val="000000"/>
          <w:sz w:val="40"/>
          <w:szCs w:val="40"/>
          <w:shd w:val="clear" w:color="auto" w:fill="FFFFFF"/>
        </w:rPr>
        <w:t>never</w:t>
      </w:r>
      <w:proofErr w:type="spellEnd"/>
      <w:r w:rsidRPr="00796379">
        <w:rPr>
          <w:rFonts w:ascii="Times New Roman" w:hAnsi="Times New Roman" w:cs="Times New Roman"/>
          <w:b/>
          <w:sz w:val="40"/>
          <w:szCs w:val="40"/>
          <w:lang w:val="en-US"/>
        </w:rPr>
        <w:t xml:space="preserve"> catch me</w:t>
      </w:r>
    </w:p>
    <w:p w:rsidR="0042370F" w:rsidRPr="00796379" w:rsidRDefault="0042370F" w:rsidP="0042370F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  <w:lang w:val="en-US"/>
        </w:rPr>
      </w:pPr>
      <w:r w:rsidRPr="00796379">
        <w:rPr>
          <w:rFonts w:ascii="Times New Roman" w:hAnsi="Times New Roman" w:cs="Times New Roman"/>
          <w:b/>
          <w:sz w:val="40"/>
          <w:szCs w:val="40"/>
          <w:lang w:val="en-US"/>
        </w:rPr>
        <w:t>I’m the gingerbread man…”</w:t>
      </w:r>
    </w:p>
    <w:p w:rsidR="0042370F" w:rsidRPr="001140DE" w:rsidRDefault="0042370F" w:rsidP="0042370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30490">
        <w:rPr>
          <w:rFonts w:ascii="Times New Roman" w:hAnsi="Times New Roman" w:cs="Times New Roman"/>
          <w:b/>
          <w:sz w:val="28"/>
          <w:szCs w:val="28"/>
          <w:lang w:val="ru-RU"/>
        </w:rPr>
        <w:t>Мета</w:t>
      </w:r>
      <w:r w:rsidRPr="00530490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Pr="0079637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 xml:space="preserve">to introduce the gingerbread man’s history, </w:t>
      </w:r>
      <w:r w:rsidR="001140DE">
        <w:rPr>
          <w:rFonts w:ascii="Times New Roman" w:hAnsi="Times New Roman" w:cs="Times New Roman"/>
          <w:sz w:val="28"/>
          <w:szCs w:val="28"/>
          <w:lang w:val="en-US"/>
        </w:rPr>
        <w:t xml:space="preserve">to develop speaking, listening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>skills, to practice singing</w:t>
      </w:r>
      <w:r w:rsidR="00796379" w:rsidRPr="0079637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>English songs,</w:t>
      </w:r>
      <w:r w:rsidR="00BA06F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 xml:space="preserve">to involve students into </w:t>
      </w:r>
      <w:r w:rsidR="00851149">
        <w:rPr>
          <w:rFonts w:ascii="Times New Roman" w:hAnsi="Times New Roman" w:cs="Times New Roman"/>
          <w:sz w:val="28"/>
          <w:szCs w:val="28"/>
          <w:lang w:val="en-US"/>
        </w:rPr>
        <w:t>creating</w:t>
      </w:r>
      <w:r w:rsidR="00851149" w:rsidRPr="00851149">
        <w:rPr>
          <w:rFonts w:ascii="Times New Roman" w:hAnsi="Times New Roman" w:cs="Times New Roman"/>
          <w:sz w:val="28"/>
          <w:szCs w:val="28"/>
          <w:lang w:val="en-US"/>
        </w:rPr>
        <w:t xml:space="preserve"> cookies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 xml:space="preserve"> to respect customs and traditions, to stimulate interest in learning English.</w:t>
      </w:r>
    </w:p>
    <w:p w:rsidR="0042370F" w:rsidRDefault="0042370F" w:rsidP="0042370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530490">
        <w:rPr>
          <w:rFonts w:ascii="Times New Roman" w:hAnsi="Times New Roman" w:cs="Times New Roman"/>
          <w:b/>
          <w:sz w:val="28"/>
          <w:szCs w:val="28"/>
          <w:lang w:val="ru-RU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б</w:t>
      </w:r>
      <w:r>
        <w:rPr>
          <w:rFonts w:ascii="Times New Roman" w:hAnsi="Times New Roman" w:cs="Times New Roman"/>
          <w:sz w:val="28"/>
          <w:szCs w:val="28"/>
        </w:rPr>
        <w:t>і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нарний</w:t>
      </w:r>
      <w:proofErr w:type="spellEnd"/>
      <w:r w:rsidR="0053049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2370F" w:rsidRPr="00BA06FB" w:rsidRDefault="0042370F" w:rsidP="0042370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530490">
        <w:rPr>
          <w:rFonts w:ascii="Times New Roman" w:hAnsi="Times New Roman" w:cs="Times New Roman"/>
          <w:b/>
          <w:sz w:val="28"/>
          <w:szCs w:val="28"/>
          <w:lang w:val="ru-RU"/>
        </w:rPr>
        <w:t>Обладнання</w:t>
      </w:r>
      <w:proofErr w:type="spellEnd"/>
      <w:r w:rsidRPr="00530490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 ноутбук, </w:t>
      </w:r>
      <w:proofErr w:type="spellStart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>мультимедійна</w:t>
      </w:r>
      <w:proofErr w:type="spellEnd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>дошка</w:t>
      </w:r>
      <w:proofErr w:type="spellEnd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>імбирне</w:t>
      </w:r>
      <w:proofErr w:type="spellEnd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>печиво</w:t>
      </w:r>
      <w:proofErr w:type="spellEnd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>продукти</w:t>
      </w:r>
      <w:proofErr w:type="spellEnd"/>
      <w:r w:rsidR="00530490" w:rsidRPr="00530490">
        <w:rPr>
          <w:rFonts w:ascii="Times New Roman" w:hAnsi="Times New Roman" w:cs="Times New Roman"/>
          <w:sz w:val="28"/>
          <w:szCs w:val="28"/>
          <w:lang w:val="ru-RU"/>
        </w:rPr>
        <w:t xml:space="preserve"> дл</w:t>
      </w:r>
      <w:r w:rsidR="00BA06FB">
        <w:rPr>
          <w:rFonts w:ascii="Times New Roman" w:hAnsi="Times New Roman" w:cs="Times New Roman"/>
          <w:sz w:val="28"/>
          <w:szCs w:val="28"/>
          <w:lang w:val="ru-RU"/>
        </w:rPr>
        <w:t xml:space="preserve">я </w:t>
      </w:r>
      <w:proofErr w:type="spellStart"/>
      <w:r w:rsidR="00BA06FB">
        <w:rPr>
          <w:rFonts w:ascii="Times New Roman" w:hAnsi="Times New Roman" w:cs="Times New Roman"/>
          <w:sz w:val="28"/>
          <w:szCs w:val="28"/>
          <w:lang w:val="ru-RU"/>
        </w:rPr>
        <w:t>приготування</w:t>
      </w:r>
      <w:proofErr w:type="spellEnd"/>
      <w:r w:rsidR="00BA06FB">
        <w:rPr>
          <w:rFonts w:ascii="Times New Roman" w:hAnsi="Times New Roman" w:cs="Times New Roman"/>
          <w:sz w:val="28"/>
          <w:szCs w:val="28"/>
          <w:lang w:val="ru-RU"/>
        </w:rPr>
        <w:t xml:space="preserve"> та </w:t>
      </w:r>
      <w:proofErr w:type="spellStart"/>
      <w:r w:rsidR="00BA06FB">
        <w:rPr>
          <w:rFonts w:ascii="Times New Roman" w:hAnsi="Times New Roman" w:cs="Times New Roman"/>
          <w:sz w:val="28"/>
          <w:szCs w:val="28"/>
          <w:lang w:val="ru-RU"/>
        </w:rPr>
        <w:t>декорування</w:t>
      </w:r>
      <w:proofErr w:type="spellEnd"/>
      <w:r w:rsidR="00BA06F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BA06FB">
        <w:rPr>
          <w:rFonts w:ascii="Times New Roman" w:hAnsi="Times New Roman" w:cs="Times New Roman"/>
          <w:sz w:val="28"/>
          <w:szCs w:val="28"/>
          <w:lang w:val="ru-RU"/>
        </w:rPr>
        <w:t>імбирного</w:t>
      </w:r>
      <w:proofErr w:type="spellEnd"/>
      <w:r w:rsidR="00BA06F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BA06FB">
        <w:rPr>
          <w:rFonts w:ascii="Times New Roman" w:hAnsi="Times New Roman" w:cs="Times New Roman"/>
          <w:sz w:val="28"/>
          <w:szCs w:val="28"/>
          <w:lang w:val="ru-RU"/>
        </w:rPr>
        <w:t>печива</w:t>
      </w:r>
      <w:proofErr w:type="spellEnd"/>
      <w:r w:rsidR="00BA06F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BA06FB">
        <w:rPr>
          <w:rFonts w:ascii="Times New Roman" w:hAnsi="Times New Roman" w:cs="Times New Roman"/>
          <w:sz w:val="28"/>
          <w:szCs w:val="28"/>
          <w:lang w:val="ru-RU"/>
        </w:rPr>
        <w:t>картки</w:t>
      </w:r>
      <w:proofErr w:type="spellEnd"/>
      <w:r w:rsidR="00BA06F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96379" w:rsidRDefault="00796379" w:rsidP="0079637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  <w:lang w:val="en-US"/>
        </w:rPr>
      </w:pPr>
      <w:r w:rsidRPr="00796379">
        <w:rPr>
          <w:rFonts w:ascii="Times New Roman" w:hAnsi="Times New Roman" w:cs="Times New Roman"/>
          <w:sz w:val="40"/>
          <w:szCs w:val="40"/>
          <w:lang w:val="en-US"/>
        </w:rPr>
        <w:t>Procedure</w:t>
      </w:r>
    </w:p>
    <w:p w:rsidR="00796379" w:rsidRPr="00932D3F" w:rsidRDefault="00796379" w:rsidP="00796379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Greeting</w:t>
      </w:r>
      <w:r w:rsidR="006218BD" w:rsidRPr="00753AEA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6218BD" w:rsidRPr="00753AEA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spellStart"/>
      <w:r w:rsidR="006218BD" w:rsidRPr="00753AEA">
        <w:rPr>
          <w:rFonts w:ascii="Times New Roman" w:hAnsi="Times New Roman" w:cs="Times New Roman"/>
          <w:sz w:val="28"/>
          <w:szCs w:val="28"/>
          <w:lang w:val="ru-RU"/>
        </w:rPr>
        <w:t>звучить</w:t>
      </w:r>
      <w:proofErr w:type="spellEnd"/>
      <w:r w:rsidR="006218BD" w:rsidRPr="00753AE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218BD" w:rsidRPr="00753AEA">
        <w:rPr>
          <w:rFonts w:ascii="Times New Roman" w:hAnsi="Times New Roman" w:cs="Times New Roman"/>
          <w:sz w:val="28"/>
          <w:szCs w:val="28"/>
          <w:lang w:val="ru-RU"/>
        </w:rPr>
        <w:t>пісенька</w:t>
      </w:r>
      <w:proofErr w:type="spellEnd"/>
      <w:r w:rsidR="00753AEA">
        <w:rPr>
          <w:rFonts w:ascii="Times New Roman" w:hAnsi="Times New Roman" w:cs="Times New Roman"/>
          <w:sz w:val="28"/>
          <w:szCs w:val="28"/>
        </w:rPr>
        <w:t xml:space="preserve"> англійською мовою</w:t>
      </w:r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53A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Run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run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run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as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fast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as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you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can</w:t>
      </w:r>
      <w:proofErr w:type="spellEnd"/>
      <w:r w:rsidR="00753A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proofErr w:type="gram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You’ll</w:t>
      </w:r>
      <w:proofErr w:type="spellEnd"/>
      <w:proofErr w:type="gram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never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catch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me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I’m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the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gingerbread</w:t>
      </w:r>
      <w:proofErr w:type="spellEnd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753AEA" w:rsidRPr="007B66E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man</w:t>
      </w:r>
      <w:proofErr w:type="spellEnd"/>
      <w:r w:rsidR="00753A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…»</w:t>
      </w:r>
      <w:r w:rsidR="006218BD" w:rsidRPr="00753AEA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932D3F" w:rsidRPr="00753AEA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  <w:lang w:val="en-US"/>
        </w:rPr>
      </w:pPr>
    </w:p>
    <w:p w:rsidR="00796379" w:rsidRDefault="007223EE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C12EA1">
        <w:rPr>
          <w:rFonts w:ascii="Times New Roman" w:hAnsi="Times New Roman" w:cs="Times New Roman"/>
          <w:b/>
          <w:sz w:val="28"/>
          <w:szCs w:val="28"/>
          <w:lang w:val="en-US"/>
        </w:rPr>
        <w:t>-1</w:t>
      </w:r>
      <w:r w:rsidR="00C12EA1" w:rsidRPr="00C12EA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 w:rsidRPr="00796379">
        <w:rPr>
          <w:rFonts w:ascii="Times New Roman" w:hAnsi="Times New Roman" w:cs="Times New Roman"/>
          <w:sz w:val="28"/>
          <w:szCs w:val="28"/>
          <w:lang w:val="en-US"/>
        </w:rPr>
        <w:t>Ladies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 xml:space="preserve"> and gentlemen!</w:t>
      </w:r>
    </w:p>
    <w:p w:rsidR="00796379" w:rsidRDefault="007223EE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C12EA1">
        <w:rPr>
          <w:rFonts w:ascii="Times New Roman" w:hAnsi="Times New Roman" w:cs="Times New Roman"/>
          <w:b/>
          <w:sz w:val="28"/>
          <w:szCs w:val="28"/>
          <w:lang w:val="en-US"/>
        </w:rPr>
        <w:t>-2</w:t>
      </w:r>
      <w:r w:rsidR="00C12EA1" w:rsidRPr="00C12EA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>Dear friends!</w:t>
      </w:r>
    </w:p>
    <w:p w:rsidR="00796379" w:rsidRDefault="007223EE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C12EA1">
        <w:rPr>
          <w:rFonts w:ascii="Times New Roman" w:hAnsi="Times New Roman" w:cs="Times New Roman"/>
          <w:b/>
          <w:sz w:val="28"/>
          <w:szCs w:val="28"/>
          <w:lang w:val="en-US"/>
        </w:rPr>
        <w:t>-1</w:t>
      </w:r>
      <w:r w:rsidR="00C12EA1" w:rsidRPr="00C12EA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96379">
        <w:rPr>
          <w:rFonts w:ascii="Times New Roman" w:hAnsi="Times New Roman" w:cs="Times New Roman"/>
          <w:sz w:val="28"/>
          <w:szCs w:val="28"/>
          <w:lang w:val="en-US"/>
        </w:rPr>
        <w:t>We are glad to welcome you in our lesson.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 xml:space="preserve"> I see that you are creative and enthusiastic enough to start our lesson. I’m sure you are.</w:t>
      </w:r>
      <w:r w:rsidR="006218BD" w:rsidRPr="006218BD">
        <w:t xml:space="preserve"> </w:t>
      </w:r>
      <w:r w:rsidR="006218BD">
        <w:rPr>
          <w:rFonts w:ascii="Times New Roman" w:hAnsi="Times New Roman" w:cs="Times New Roman"/>
          <w:sz w:val="28"/>
          <w:szCs w:val="28"/>
          <w:lang w:val="en-US"/>
        </w:rPr>
        <w:t>We present an unusual lesson, but we are sure</w:t>
      </w:r>
      <w:r w:rsidR="006218BD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that you will enjoy</w:t>
      </w:r>
      <w:r w:rsidR="006218BD">
        <w:rPr>
          <w:rFonts w:ascii="Times New Roman" w:hAnsi="Times New Roman" w:cs="Times New Roman"/>
          <w:sz w:val="28"/>
          <w:szCs w:val="28"/>
          <w:lang w:val="en-US"/>
        </w:rPr>
        <w:t xml:space="preserve"> it</w:t>
      </w:r>
      <w:r w:rsidR="006218BD" w:rsidRPr="006218B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794432" w:rsidRPr="00794432" w:rsidRDefault="00794432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94432" w:rsidRDefault="00794432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6132368" cy="4316372"/>
            <wp:effectExtent l="19050" t="0" r="1732" b="0"/>
            <wp:docPr id="1" name="Рисунок 1" descr="C:\Users\оксана\Desktop\бінарний урок з англійської мови та виробничого навчання\фото\DSC_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бінарний урок з англійської мови та виробничого навчання\фото\DSC_01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368" cy="4316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432" w:rsidRPr="00794432" w:rsidRDefault="00794432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1149" w:rsidRPr="007223EE" w:rsidRDefault="00851149" w:rsidP="00851149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36"/>
          <w:szCs w:val="36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Warming up</w:t>
      </w:r>
    </w:p>
    <w:p w:rsidR="00C12EA1" w:rsidRDefault="007223EE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C12EA1">
        <w:rPr>
          <w:rFonts w:ascii="Times New Roman" w:hAnsi="Times New Roman" w:cs="Times New Roman"/>
          <w:b/>
          <w:sz w:val="28"/>
          <w:szCs w:val="28"/>
          <w:lang w:val="en-US"/>
        </w:rPr>
        <w:t>-2</w:t>
      </w:r>
      <w:r w:rsidR="00C12EA1" w:rsidRPr="00C12EA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BA06FB">
        <w:rPr>
          <w:rFonts w:ascii="Times New Roman" w:hAnsi="Times New Roman" w:cs="Times New Roman"/>
          <w:sz w:val="28"/>
          <w:szCs w:val="28"/>
          <w:lang w:val="en-US"/>
        </w:rPr>
        <w:t xml:space="preserve"> So, watch the cartoon and</w:t>
      </w:r>
      <w:r w:rsidR="00C12EA1">
        <w:rPr>
          <w:rFonts w:ascii="Times New Roman" w:hAnsi="Times New Roman" w:cs="Times New Roman"/>
          <w:sz w:val="28"/>
          <w:szCs w:val="28"/>
          <w:lang w:val="en-US"/>
        </w:rPr>
        <w:t xml:space="preserve"> guess about what we’ll speak and what we’ll make at today’s lesson.</w:t>
      </w:r>
      <w:r w:rsidR="00AB0842">
        <w:rPr>
          <w:rFonts w:ascii="Times New Roman" w:hAnsi="Times New Roman" w:cs="Times New Roman"/>
          <w:sz w:val="28"/>
          <w:szCs w:val="28"/>
        </w:rPr>
        <w:t xml:space="preserve"> Y</w:t>
      </w:r>
      <w:r w:rsidR="00AB0842">
        <w:rPr>
          <w:rFonts w:ascii="Times New Roman" w:hAnsi="Times New Roman" w:cs="Times New Roman"/>
          <w:sz w:val="28"/>
          <w:szCs w:val="28"/>
          <w:lang w:val="en-US"/>
        </w:rPr>
        <w:t>our task is to guess what is the topic of our lesson today.</w:t>
      </w:r>
    </w:p>
    <w:p w:rsidR="00794432" w:rsidRPr="00794432" w:rsidRDefault="00794432" w:rsidP="00796379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12EA1" w:rsidRPr="00932D3F" w:rsidRDefault="00851149" w:rsidP="006218BD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 xml:space="preserve">The </w:t>
      </w:r>
      <w:r w:rsidR="00C12EA1" w:rsidRPr="007223EE">
        <w:rPr>
          <w:rFonts w:ascii="Times New Roman" w:hAnsi="Times New Roman" w:cs="Times New Roman"/>
          <w:b/>
          <w:sz w:val="36"/>
          <w:szCs w:val="36"/>
          <w:lang w:val="en-US"/>
        </w:rPr>
        <w:t>cartoon</w:t>
      </w: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 xml:space="preserve"> watching</w:t>
      </w:r>
      <w:r w:rsidR="002F25C6" w:rsidRPr="007223EE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932D3F" w:rsidRPr="00794432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794432" w:rsidRDefault="00794432" w:rsidP="00794432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uk-UA"/>
        </w:rPr>
        <w:drawing>
          <wp:inline distT="0" distB="0" distL="0" distR="0">
            <wp:extent cx="6479540" cy="4319889"/>
            <wp:effectExtent l="19050" t="0" r="0" b="0"/>
            <wp:docPr id="2" name="Рисунок 2" descr="C:\Users\оксана\Desktop\бінарний урок з англійської мови та виробничого навчання\фото\DSC_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бінарний урок з англійської мови та виробничого навчання\фото\DSC_01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432" w:rsidRPr="00794432" w:rsidRDefault="00794432" w:rsidP="00794432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AB0842" w:rsidRPr="00932D3F" w:rsidRDefault="00AB0842" w:rsidP="006218BD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Problem questions</w:t>
      </w:r>
    </w:p>
    <w:p w:rsidR="00932D3F" w:rsidRPr="007223EE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AB0842" w:rsidRDefault="007223EE" w:rsidP="00AB0842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CE17A3">
        <w:rPr>
          <w:rFonts w:ascii="Times New Roman" w:hAnsi="Times New Roman" w:cs="Times New Roman"/>
          <w:b/>
          <w:sz w:val="28"/>
          <w:szCs w:val="28"/>
          <w:lang w:val="en-US"/>
        </w:rPr>
        <w:t>-2</w:t>
      </w:r>
      <w:r w:rsidR="00CE17A3" w:rsidRPr="00C12EA1">
        <w:rPr>
          <w:rFonts w:ascii="Times New Roman" w:hAnsi="Times New Roman" w:cs="Times New Roman"/>
          <w:b/>
          <w:sz w:val="28"/>
          <w:szCs w:val="28"/>
          <w:lang w:val="en-US"/>
        </w:rPr>
        <w:t>:</w:t>
      </w:r>
      <w:r w:rsidR="00CE17A3" w:rsidRPr="00CE17A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>Y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>ou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 xml:space="preserve"> have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 xml:space="preserve"> wa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>tched the cartoon. What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 xml:space="preserve"> associations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 xml:space="preserve"> have you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>? What Ukrainian fairy tale character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 xml:space="preserve"> is similar to main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 xml:space="preserve"> character</w:t>
      </w:r>
      <w:r w:rsidR="00CE17A3">
        <w:rPr>
          <w:rFonts w:ascii="Times New Roman" w:hAnsi="Times New Roman" w:cs="Times New Roman"/>
          <w:sz w:val="28"/>
          <w:szCs w:val="28"/>
          <w:lang w:val="en-US"/>
        </w:rPr>
        <w:t xml:space="preserve"> of this cartoon</w:t>
      </w:r>
      <w:r w:rsidR="00CE17A3" w:rsidRPr="00CE17A3">
        <w:rPr>
          <w:rFonts w:ascii="Times New Roman" w:hAnsi="Times New Roman" w:cs="Times New Roman"/>
          <w:sz w:val="28"/>
          <w:szCs w:val="28"/>
          <w:lang w:val="en-US"/>
        </w:rPr>
        <w:t>?</w:t>
      </w:r>
      <w:r w:rsidR="00CE17A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B0842">
        <w:rPr>
          <w:rFonts w:ascii="Times New Roman" w:hAnsi="Times New Roman" w:cs="Times New Roman"/>
          <w:sz w:val="28"/>
          <w:szCs w:val="28"/>
          <w:lang w:val="en-US"/>
        </w:rPr>
        <w:t xml:space="preserve">What’s our topic today? What do you think? </w:t>
      </w:r>
    </w:p>
    <w:p w:rsidR="00932D3F" w:rsidRPr="00932D3F" w:rsidRDefault="00932D3F" w:rsidP="00AB0842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</w:p>
    <w:p w:rsidR="006218BD" w:rsidRPr="00932D3F" w:rsidRDefault="006218BD" w:rsidP="006218BD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Main part</w:t>
      </w:r>
    </w:p>
    <w:p w:rsidR="00932D3F" w:rsidRPr="007223EE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796379" w:rsidRPr="009B3BD1" w:rsidRDefault="007223EE" w:rsidP="00E270D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851149" w:rsidRPr="006218BD">
        <w:rPr>
          <w:rFonts w:ascii="Times New Roman" w:hAnsi="Times New Roman" w:cs="Times New Roman"/>
          <w:b/>
          <w:sz w:val="28"/>
          <w:szCs w:val="28"/>
          <w:lang w:val="en-US"/>
        </w:rPr>
        <w:t xml:space="preserve">-1: 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>You are</w:t>
      </w:r>
      <w:r w:rsidR="00851149" w:rsidRPr="006218B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>right. Today we are going to speak about gingerbread man, about the history of its creation, the customs and traditions associated with these cookies, and we'll see a master class on baking holiday cookies and their decoration.</w:t>
      </w:r>
      <w:r w:rsidR="006218BD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Bes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>ides</w:t>
      </w:r>
      <w:r w:rsidR="00B674F8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we will have a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674F8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sweet 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>quiz</w:t>
      </w:r>
      <w:r w:rsidR="006218BD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with sweet presents and learn</w:t>
      </w:r>
      <w:r w:rsidR="00851149" w:rsidRPr="006218BD">
        <w:rPr>
          <w:rFonts w:ascii="Times New Roman" w:hAnsi="Times New Roman" w:cs="Times New Roman"/>
          <w:sz w:val="28"/>
          <w:szCs w:val="28"/>
          <w:lang w:val="en-US"/>
        </w:rPr>
        <w:t xml:space="preserve"> song about</w:t>
      </w:r>
      <w:r w:rsidR="009B3BD1">
        <w:rPr>
          <w:rFonts w:ascii="Times New Roman" w:hAnsi="Times New Roman" w:cs="Times New Roman"/>
          <w:sz w:val="28"/>
          <w:szCs w:val="28"/>
          <w:lang w:val="en-US"/>
        </w:rPr>
        <w:t xml:space="preserve"> the gingerbread man and play the game.</w:t>
      </w:r>
    </w:p>
    <w:p w:rsidR="00AB0842" w:rsidRPr="003A4D46" w:rsidRDefault="007223EE" w:rsidP="00E270D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="00AB0842" w:rsidRPr="007223EE">
        <w:rPr>
          <w:rFonts w:ascii="Times New Roman" w:hAnsi="Times New Roman" w:cs="Times New Roman"/>
          <w:b/>
          <w:sz w:val="28"/>
          <w:szCs w:val="28"/>
          <w:lang w:val="ru-RU"/>
        </w:rPr>
        <w:t>-2</w:t>
      </w:r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 xml:space="preserve">: А в </w:t>
      </w:r>
      <w:proofErr w:type="spellStart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>цьому</w:t>
      </w:r>
      <w:proofErr w:type="spellEnd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 xml:space="preserve"> нам </w:t>
      </w:r>
      <w:proofErr w:type="spellStart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>допоможе</w:t>
      </w:r>
      <w:proofErr w:type="spellEnd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>майстер</w:t>
      </w:r>
      <w:proofErr w:type="spellEnd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>виро</w:t>
      </w:r>
      <w:r w:rsidR="00753AEA">
        <w:rPr>
          <w:rFonts w:ascii="Times New Roman" w:hAnsi="Times New Roman" w:cs="Times New Roman"/>
          <w:sz w:val="28"/>
          <w:szCs w:val="28"/>
          <w:lang w:val="ru-RU"/>
        </w:rPr>
        <w:t>бничого</w:t>
      </w:r>
      <w:proofErr w:type="spellEnd"/>
      <w:r w:rsidR="00753A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753AEA">
        <w:rPr>
          <w:rFonts w:ascii="Times New Roman" w:hAnsi="Times New Roman" w:cs="Times New Roman"/>
          <w:sz w:val="28"/>
          <w:szCs w:val="28"/>
          <w:lang w:val="ru-RU"/>
        </w:rPr>
        <w:t>навчання</w:t>
      </w:r>
      <w:proofErr w:type="spellEnd"/>
      <w:r w:rsidR="00753A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753AEA">
        <w:rPr>
          <w:rFonts w:ascii="Times New Roman" w:hAnsi="Times New Roman" w:cs="Times New Roman"/>
          <w:sz w:val="28"/>
          <w:szCs w:val="28"/>
          <w:lang w:val="ru-RU"/>
        </w:rPr>
        <w:t>з</w:t>
      </w:r>
      <w:proofErr w:type="spellEnd"/>
      <w:r w:rsidR="00753AE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753AEA">
        <w:rPr>
          <w:rFonts w:ascii="Times New Roman" w:hAnsi="Times New Roman" w:cs="Times New Roman"/>
          <w:sz w:val="28"/>
          <w:szCs w:val="28"/>
          <w:lang w:val="ru-RU"/>
        </w:rPr>
        <w:t>професії</w:t>
      </w:r>
      <w:proofErr w:type="spellEnd"/>
      <w:r w:rsidR="00753AEA">
        <w:rPr>
          <w:rFonts w:ascii="Times New Roman" w:hAnsi="Times New Roman" w:cs="Times New Roman"/>
          <w:sz w:val="28"/>
          <w:szCs w:val="28"/>
          <w:lang w:val="ru-RU"/>
        </w:rPr>
        <w:t xml:space="preserve"> «Кондитер»</w:t>
      </w:r>
      <w:r w:rsidR="00AB0842" w:rsidRPr="00AB0842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Але перед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майстер-класом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запрошуємо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вас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поринути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в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дивовижну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історію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виникнення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AB0842">
        <w:rPr>
          <w:rFonts w:ascii="Times New Roman" w:hAnsi="Times New Roman" w:cs="Times New Roman"/>
          <w:sz w:val="28"/>
          <w:szCs w:val="28"/>
          <w:lang w:val="ru-RU"/>
        </w:rPr>
        <w:t>традиції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824AB">
        <w:rPr>
          <w:rFonts w:ascii="Times New Roman" w:hAnsi="Times New Roman" w:cs="Times New Roman"/>
          <w:sz w:val="28"/>
          <w:szCs w:val="28"/>
          <w:lang w:val="ru-RU"/>
        </w:rPr>
        <w:t>приготування</w:t>
      </w:r>
      <w:proofErr w:type="spellEnd"/>
      <w:r w:rsidR="00C824A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824AB">
        <w:rPr>
          <w:rFonts w:ascii="Times New Roman" w:hAnsi="Times New Roman" w:cs="Times New Roman"/>
          <w:sz w:val="28"/>
          <w:szCs w:val="28"/>
          <w:lang w:val="ru-RU"/>
        </w:rPr>
        <w:t>імбирного</w:t>
      </w:r>
      <w:proofErr w:type="spellEnd"/>
      <w:r w:rsidR="00AB0842">
        <w:rPr>
          <w:rFonts w:ascii="Times New Roman" w:hAnsi="Times New Roman" w:cs="Times New Roman"/>
          <w:sz w:val="28"/>
          <w:szCs w:val="28"/>
          <w:lang w:val="ru-RU"/>
        </w:rPr>
        <w:t xml:space="preserve"> пряник</w:t>
      </w:r>
      <w:r w:rsidR="00C824AB">
        <w:rPr>
          <w:rFonts w:ascii="Times New Roman" w:hAnsi="Times New Roman" w:cs="Times New Roman"/>
          <w:sz w:val="28"/>
          <w:szCs w:val="28"/>
          <w:lang w:val="ru-RU"/>
        </w:rPr>
        <w:t>а</w:t>
      </w:r>
      <w:r w:rsidR="00AB0842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0652CC" w:rsidRDefault="00760965" w:rsidP="00E270D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But first of all, we’ll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listen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 xml:space="preserve"> the gingerbread man’s history.</w:t>
      </w:r>
    </w:p>
    <w:p w:rsidR="00932D3F" w:rsidRDefault="00932D3F" w:rsidP="00E270D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</w:p>
    <w:p w:rsidR="00932D3F" w:rsidRPr="00932D3F" w:rsidRDefault="00932D3F" w:rsidP="00E270D5">
      <w:pPr>
        <w:spacing w:after="0" w:line="240" w:lineRule="auto"/>
        <w:ind w:left="708"/>
        <w:rPr>
          <w:rFonts w:ascii="Times New Roman" w:hAnsi="Times New Roman" w:cs="Times New Roman"/>
          <w:sz w:val="28"/>
          <w:szCs w:val="28"/>
        </w:rPr>
      </w:pPr>
    </w:p>
    <w:p w:rsidR="00932D3F" w:rsidRPr="00932D3F" w:rsidRDefault="006218BD" w:rsidP="00932D3F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36"/>
          <w:szCs w:val="36"/>
          <w:lang w:val="en-US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lastRenderedPageBreak/>
        <w:t>The gingerbread man’s history</w:t>
      </w:r>
    </w:p>
    <w:p w:rsidR="000652CC" w:rsidRDefault="00753AEA" w:rsidP="000652CC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(Учні презентують свої виступи, при необхідності бажаючі учні здійснюють переклад)</w:t>
      </w:r>
    </w:p>
    <w:p w:rsidR="00932D3F" w:rsidRPr="00753AEA" w:rsidRDefault="00932D3F" w:rsidP="000652CC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Ind w:w="786" w:type="dxa"/>
        <w:tblLook w:val="04A0"/>
      </w:tblPr>
      <w:tblGrid>
        <w:gridCol w:w="4854"/>
        <w:gridCol w:w="4780"/>
      </w:tblGrid>
      <w:tr w:rsidR="000652CC" w:rsidRPr="000652CC" w:rsidTr="000652CC">
        <w:tc>
          <w:tcPr>
            <w:tcW w:w="5210" w:type="dxa"/>
          </w:tcPr>
          <w:p w:rsidR="000652CC" w:rsidRDefault="00753AEA" w:rsidP="0037766A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="000652CC" w:rsidRPr="000652CC">
              <w:rPr>
                <w:b/>
                <w:sz w:val="28"/>
                <w:szCs w:val="28"/>
                <w:lang w:val="en-US"/>
              </w:rPr>
              <w:t xml:space="preserve">-1: </w:t>
            </w:r>
            <w:r w:rsidR="000652CC">
              <w:rPr>
                <w:sz w:val="28"/>
                <w:szCs w:val="28"/>
                <w:lang w:val="en-US"/>
              </w:rPr>
              <w:t>Ginger biscuits are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th</w:t>
            </w:r>
            <w:r w:rsidR="000652CC">
              <w:rPr>
                <w:sz w:val="28"/>
                <w:szCs w:val="28"/>
                <w:lang w:val="en-US"/>
              </w:rPr>
              <w:t>e most popular holiday cookies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of</w:t>
            </w:r>
            <w:r w:rsidR="000652CC">
              <w:rPr>
                <w:sz w:val="28"/>
                <w:szCs w:val="28"/>
                <w:lang w:val="en-US"/>
              </w:rPr>
              <w:t xml:space="preserve"> </w:t>
            </w:r>
            <w:r w:rsidR="000652CC" w:rsidRPr="005B3CD3">
              <w:rPr>
                <w:sz w:val="28"/>
                <w:szCs w:val="28"/>
                <w:lang w:val="en-US"/>
              </w:rPr>
              <w:t>England, which in a short time gained worldwide recognition.</w:t>
            </w:r>
          </w:p>
          <w:p w:rsidR="00753AEA" w:rsidRDefault="00753AEA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b/>
                <w:sz w:val="28"/>
                <w:szCs w:val="28"/>
                <w:lang w:val="en-US"/>
              </w:rPr>
            </w:pPr>
          </w:p>
          <w:p w:rsidR="000652CC" w:rsidRDefault="00753AEA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en-US"/>
              </w:rPr>
              <w:t>–3: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Its history dates back to the First </w:t>
            </w:r>
            <w:r w:rsidR="000652CC" w:rsidRPr="0037766A">
              <w:rPr>
                <w:sz w:val="28"/>
                <w:szCs w:val="28"/>
                <w:shd w:val="clear" w:color="auto" w:fill="FFFFFF" w:themeFill="background1"/>
                <w:lang w:val="en-US"/>
              </w:rPr>
              <w:t>Crusade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, and all fairs to mark the European festivals, were called Ginger. </w:t>
            </w:r>
          </w:p>
          <w:p w:rsidR="000652CC" w:rsidRDefault="00EC20F2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EC20F2">
              <w:rPr>
                <w:b/>
                <w:sz w:val="28"/>
                <w:szCs w:val="28"/>
                <w:lang w:val="en-US"/>
              </w:rPr>
              <w:t xml:space="preserve">-5: </w:t>
            </w:r>
            <w:r w:rsidR="000652CC" w:rsidRPr="005B3CD3">
              <w:rPr>
                <w:sz w:val="28"/>
                <w:szCs w:val="28"/>
                <w:lang w:val="en-US"/>
              </w:rPr>
              <w:t>On Christma</w:t>
            </w:r>
            <w:r w:rsidR="00760965">
              <w:rPr>
                <w:sz w:val="28"/>
                <w:szCs w:val="28"/>
                <w:lang w:val="en-US"/>
              </w:rPr>
              <w:t>s Eve, all kinds of ginger dough reincarnation beca</w:t>
            </w:r>
            <w:r w:rsidR="000652CC" w:rsidRPr="005B3CD3">
              <w:rPr>
                <w:sz w:val="28"/>
                <w:szCs w:val="28"/>
                <w:lang w:val="en-US"/>
              </w:rPr>
              <w:t>me a tradition: ginger pies, cakes, muffins and</w:t>
            </w:r>
            <w:r w:rsidR="00BA06FB">
              <w:rPr>
                <w:sz w:val="28"/>
                <w:szCs w:val="28"/>
              </w:rPr>
              <w:t>,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of course</w:t>
            </w:r>
            <w:r w:rsidR="00BA06FB">
              <w:rPr>
                <w:sz w:val="28"/>
                <w:szCs w:val="28"/>
              </w:rPr>
              <w:t>,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cookies.</w:t>
            </w:r>
          </w:p>
          <w:p w:rsidR="000652CC" w:rsidRPr="00EC20F2" w:rsidRDefault="000652CC" w:rsidP="005B0765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EC20F2">
              <w:rPr>
                <w:b/>
                <w:sz w:val="28"/>
                <w:szCs w:val="28"/>
                <w:lang w:val="en-US"/>
              </w:rPr>
              <w:t>P</w:t>
            </w:r>
            <w:r w:rsidR="00EC20F2" w:rsidRPr="00EC20F2">
              <w:rPr>
                <w:b/>
                <w:sz w:val="28"/>
                <w:szCs w:val="28"/>
                <w:lang w:val="en-US"/>
              </w:rPr>
              <w:t>-</w:t>
            </w:r>
            <w:r w:rsidR="00EC20F2">
              <w:rPr>
                <w:b/>
                <w:sz w:val="28"/>
                <w:szCs w:val="28"/>
                <w:lang w:val="en-US"/>
              </w:rPr>
              <w:t>7</w:t>
            </w:r>
            <w:r w:rsidR="00EC20F2" w:rsidRPr="00EC20F2">
              <w:rPr>
                <w:b/>
                <w:sz w:val="28"/>
                <w:szCs w:val="28"/>
                <w:lang w:val="en-US"/>
              </w:rPr>
              <w:t xml:space="preserve">: </w:t>
            </w:r>
            <w:r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It is believed that ginger spice was first imported to Europe from India. Its cost was so high, t</w:t>
            </w:r>
            <w:r w:rsidR="007609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hat to buy it</w:t>
            </w:r>
            <w:r w:rsidR="00A8263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could only wealthy people. The presence of ginger in the house was </w:t>
            </w:r>
            <w:r w:rsidR="00EC20F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considered a measure of wealthy</w:t>
            </w:r>
            <w:r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independence of the host.</w:t>
            </w:r>
          </w:p>
          <w:p w:rsidR="000652CC" w:rsidRPr="005B0765" w:rsidRDefault="000652CC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sz w:val="28"/>
                <w:szCs w:val="28"/>
                <w:lang w:val="en-US"/>
              </w:rPr>
            </w:pPr>
          </w:p>
          <w:p w:rsidR="00EC20F2" w:rsidRDefault="00EC20F2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b/>
                <w:sz w:val="28"/>
                <w:szCs w:val="28"/>
                <w:lang w:val="en-US"/>
              </w:rPr>
            </w:pPr>
          </w:p>
          <w:p w:rsidR="000652CC" w:rsidRPr="000652CC" w:rsidRDefault="00EC20F2" w:rsidP="000652CC">
            <w:pPr>
              <w:pStyle w:val="a5"/>
              <w:shd w:val="clear" w:color="auto" w:fill="FFFFFF"/>
              <w:spacing w:before="0" w:beforeAutospacing="0" w:after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EC20F2">
              <w:rPr>
                <w:b/>
                <w:sz w:val="28"/>
                <w:szCs w:val="28"/>
                <w:lang w:val="en-US"/>
              </w:rPr>
              <w:t>-</w:t>
            </w:r>
            <w:r>
              <w:rPr>
                <w:b/>
                <w:sz w:val="28"/>
                <w:szCs w:val="28"/>
                <w:lang w:val="en-US"/>
              </w:rPr>
              <w:t>9</w:t>
            </w:r>
            <w:r w:rsidRPr="00EC20F2">
              <w:rPr>
                <w:b/>
                <w:sz w:val="28"/>
                <w:szCs w:val="28"/>
                <w:lang w:val="en-US"/>
              </w:rPr>
              <w:t xml:space="preserve">: </w:t>
            </w:r>
            <w:r w:rsidR="000652CC" w:rsidRPr="005B3CD3">
              <w:rPr>
                <w:sz w:val="28"/>
                <w:szCs w:val="28"/>
                <w:lang w:val="en-US"/>
              </w:rPr>
              <w:t>The histo</w:t>
            </w:r>
            <w:r w:rsidR="000652CC">
              <w:rPr>
                <w:sz w:val="28"/>
                <w:szCs w:val="28"/>
                <w:lang w:val="en-US"/>
              </w:rPr>
              <w:t xml:space="preserve">ry of ginger biscuits began </w:t>
            </w:r>
            <w:r w:rsidR="000652CC" w:rsidRPr="005B3CD3">
              <w:rPr>
                <w:sz w:val="28"/>
                <w:szCs w:val="28"/>
                <w:lang w:val="en-US"/>
              </w:rPr>
              <w:t>in the XI century, when an English monk named Patrick decided to diversify</w:t>
            </w:r>
            <w:r w:rsidR="005B0765" w:rsidRPr="005B0765">
              <w:rPr>
                <w:sz w:val="28"/>
                <w:szCs w:val="28"/>
                <w:shd w:val="clear" w:color="auto" w:fill="FFFFFF" w:themeFill="background1"/>
                <w:lang w:val="en-US"/>
              </w:rPr>
              <w:t xml:space="preserve"> </w:t>
            </w:r>
            <w:r w:rsidR="005B0765">
              <w:rPr>
                <w:sz w:val="28"/>
                <w:szCs w:val="28"/>
                <w:lang w:val="en-US"/>
              </w:rPr>
              <w:t xml:space="preserve">gingerbread recipe, </w:t>
            </w:r>
            <w:proofErr w:type="gramStart"/>
            <w:r w:rsidR="005B0765">
              <w:rPr>
                <w:sz w:val="28"/>
                <w:szCs w:val="28"/>
                <w:lang w:val="en-US"/>
              </w:rPr>
              <w:t xml:space="preserve">adding 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exotic</w:t>
            </w:r>
            <w:proofErr w:type="gramEnd"/>
            <w:r w:rsidR="000652CC" w:rsidRPr="005B3CD3">
              <w:rPr>
                <w:sz w:val="28"/>
                <w:szCs w:val="28"/>
                <w:lang w:val="en-US"/>
              </w:rPr>
              <w:t xml:space="preserve"> spice</w:t>
            </w:r>
            <w:r w:rsidR="000652CC">
              <w:rPr>
                <w:sz w:val="28"/>
                <w:szCs w:val="28"/>
                <w:lang w:val="en-US"/>
              </w:rPr>
              <w:t xml:space="preserve">s. In a wooden form he made </w:t>
            </w:r>
            <w:proofErr w:type="gramStart"/>
            <w:r w:rsidR="000652CC">
              <w:rPr>
                <w:sz w:val="28"/>
                <w:szCs w:val="28"/>
                <w:lang w:val="en-US"/>
              </w:rPr>
              <w:t>a dough</w:t>
            </w:r>
            <w:proofErr w:type="gramEnd"/>
            <w:r w:rsidR="000652CC">
              <w:rPr>
                <w:sz w:val="28"/>
                <w:szCs w:val="28"/>
                <w:lang w:val="en-US"/>
              </w:rPr>
              <w:t xml:space="preserve"> with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few tablespoons </w:t>
            </w:r>
            <w:r w:rsidR="000652CC">
              <w:rPr>
                <w:sz w:val="28"/>
                <w:szCs w:val="28"/>
                <w:lang w:val="en-US"/>
              </w:rPr>
              <w:t xml:space="preserve">of </w:t>
            </w:r>
            <w:r w:rsidR="009B3BD1">
              <w:rPr>
                <w:sz w:val="28"/>
                <w:szCs w:val="28"/>
                <w:lang w:val="en-US"/>
              </w:rPr>
              <w:t>ginger powder and made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with this mix cookies in the shape of angels, monks and crosses.</w:t>
            </w:r>
          </w:p>
          <w:p w:rsidR="000652CC" w:rsidRPr="005B0765" w:rsidRDefault="00EC20F2" w:rsidP="005B0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EC20F2">
              <w:rPr>
                <w:b/>
                <w:sz w:val="28"/>
                <w:szCs w:val="28"/>
                <w:lang w:val="en-US"/>
              </w:rPr>
              <w:t>-</w:t>
            </w:r>
            <w:r>
              <w:rPr>
                <w:b/>
                <w:sz w:val="28"/>
                <w:szCs w:val="28"/>
                <w:lang w:val="en-US"/>
              </w:rPr>
              <w:t>11</w:t>
            </w:r>
            <w:r w:rsidRPr="00EC20F2">
              <w:rPr>
                <w:b/>
                <w:sz w:val="28"/>
                <w:szCs w:val="28"/>
                <w:lang w:val="en-US"/>
              </w:rPr>
              <w:t xml:space="preserve">: </w:t>
            </w:r>
            <w:r w:rsidR="000652CC"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Shortly ginger cookies dispersed around the monastery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, </w:t>
            </w:r>
            <w:r w:rsidR="007358B6"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all monks </w:t>
            </w:r>
            <w:r w:rsidR="000652CC"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enjoyed the taste of</w:t>
            </w:r>
            <w:r w:rsidR="007358B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them</w:t>
            </w:r>
            <w:r w:rsidR="000652CC" w:rsidRPr="005B076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 extolling the work plan and excellent cook.</w:t>
            </w:r>
          </w:p>
          <w:p w:rsidR="000652CC" w:rsidRDefault="000652CC" w:rsidP="000652C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</w:p>
          <w:p w:rsidR="000652CC" w:rsidRDefault="000652CC" w:rsidP="000652C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  <w:lang w:val="en-US"/>
              </w:rPr>
              <w:lastRenderedPageBreak/>
              <w:t xml:space="preserve"> </w:t>
            </w:r>
            <w:r w:rsidR="008E6E3D">
              <w:rPr>
                <w:b/>
                <w:sz w:val="28"/>
                <w:szCs w:val="28"/>
                <w:lang w:val="en-US"/>
              </w:rPr>
              <w:t>P</w:t>
            </w:r>
            <w:r w:rsidR="008E6E3D" w:rsidRPr="008E6E3D">
              <w:rPr>
                <w:b/>
                <w:sz w:val="28"/>
                <w:szCs w:val="28"/>
                <w:lang w:val="en-US"/>
              </w:rPr>
              <w:t>-</w:t>
            </w:r>
            <w:r w:rsidR="008E6E3D">
              <w:rPr>
                <w:b/>
                <w:sz w:val="28"/>
                <w:szCs w:val="28"/>
                <w:lang w:val="en-US"/>
              </w:rPr>
              <w:t>13</w:t>
            </w:r>
            <w:r w:rsidR="008E6E3D" w:rsidRPr="008E6E3D">
              <w:rPr>
                <w:b/>
                <w:sz w:val="28"/>
                <w:szCs w:val="28"/>
                <w:lang w:val="en-US"/>
              </w:rPr>
              <w:t xml:space="preserve">: </w:t>
            </w:r>
            <w:r w:rsidR="0031064C">
              <w:rPr>
                <w:sz w:val="28"/>
                <w:szCs w:val="28"/>
                <w:lang w:val="en-US"/>
              </w:rPr>
              <w:t xml:space="preserve">These </w:t>
            </w:r>
            <w:r w:rsidR="0031064C" w:rsidRPr="005B3CD3">
              <w:rPr>
                <w:sz w:val="28"/>
                <w:szCs w:val="28"/>
                <w:lang w:val="en-US"/>
              </w:rPr>
              <w:t>biscuits made</w:t>
            </w:r>
            <w:r w:rsidR="0031064C">
              <w:rPr>
                <w:sz w:val="28"/>
                <w:szCs w:val="28"/>
                <w:lang w:val="en-US"/>
              </w:rPr>
              <w:t xml:space="preserve"> </w:t>
            </w:r>
            <w:r w:rsidR="0063070E">
              <w:rPr>
                <w:sz w:val="28"/>
                <w:szCs w:val="28"/>
                <w:lang w:val="en-US"/>
              </w:rPr>
              <w:t xml:space="preserve">a </w:t>
            </w:r>
            <w:r w:rsidR="0031064C">
              <w:rPr>
                <w:sz w:val="28"/>
                <w:szCs w:val="28"/>
                <w:lang w:val="en-US"/>
              </w:rPr>
              <w:t>p</w:t>
            </w:r>
            <w:r w:rsidRPr="005B3CD3">
              <w:rPr>
                <w:sz w:val="28"/>
                <w:szCs w:val="28"/>
                <w:lang w:val="en-US"/>
              </w:rPr>
              <w:t xml:space="preserve">articular impression on abbot, </w:t>
            </w:r>
            <w:r>
              <w:rPr>
                <w:sz w:val="28"/>
                <w:szCs w:val="28"/>
                <w:lang w:val="en-US"/>
              </w:rPr>
              <w:t>who</w:t>
            </w:r>
            <w:r w:rsidRPr="005B3CD3">
              <w:rPr>
                <w:sz w:val="28"/>
                <w:szCs w:val="28"/>
                <w:lang w:val="en-US"/>
              </w:rPr>
              <w:t xml:space="preserve"> has asked Patrick to bake cookies for the Christmas table.</w:t>
            </w:r>
          </w:p>
          <w:p w:rsidR="000652CC" w:rsidRDefault="000652CC" w:rsidP="000652C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r w:rsidRPr="005B3CD3">
              <w:rPr>
                <w:sz w:val="28"/>
                <w:szCs w:val="28"/>
                <w:lang w:val="en-US"/>
              </w:rPr>
              <w:t xml:space="preserve"> From that ti</w:t>
            </w:r>
            <w:r w:rsidR="0063070E">
              <w:rPr>
                <w:sz w:val="28"/>
                <w:szCs w:val="28"/>
                <w:lang w:val="en-US"/>
              </w:rPr>
              <w:t>me there i</w:t>
            </w:r>
            <w:r w:rsidR="008E6E3D">
              <w:rPr>
                <w:sz w:val="28"/>
                <w:szCs w:val="28"/>
                <w:lang w:val="en-US"/>
              </w:rPr>
              <w:t>s a tradition to bake</w:t>
            </w:r>
            <w:r w:rsidRPr="005B3CD3">
              <w:rPr>
                <w:sz w:val="28"/>
                <w:szCs w:val="28"/>
                <w:lang w:val="en-US"/>
              </w:rPr>
              <w:t xml:space="preserve"> cakes and cookies with ginger different forms.</w:t>
            </w:r>
          </w:p>
          <w:p w:rsidR="000652CC" w:rsidRDefault="008E6E3D" w:rsidP="000652C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8E6E3D">
              <w:rPr>
                <w:b/>
                <w:sz w:val="28"/>
                <w:szCs w:val="28"/>
                <w:lang w:val="en-US"/>
              </w:rPr>
              <w:t>-</w:t>
            </w:r>
            <w:r>
              <w:rPr>
                <w:b/>
                <w:sz w:val="28"/>
                <w:szCs w:val="28"/>
                <w:lang w:val="en-US"/>
              </w:rPr>
              <w:t>15</w:t>
            </w:r>
            <w:r w:rsidRPr="008E6E3D">
              <w:rPr>
                <w:b/>
                <w:sz w:val="28"/>
                <w:szCs w:val="28"/>
                <w:lang w:val="en-US"/>
              </w:rPr>
              <w:t xml:space="preserve">: </w:t>
            </w:r>
            <w:r w:rsidR="000652CC" w:rsidRPr="00DF2616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  <w:lang w:val="en-US"/>
              </w:rPr>
              <w:t xml:space="preserve">A </w:t>
            </w:r>
            <w:proofErr w:type="spellStart"/>
            <w:r w:rsidR="000652CC" w:rsidRPr="00DF2616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gingerbread</w:t>
            </w:r>
            <w:proofErr w:type="spellEnd"/>
            <w:r w:rsidR="000652CC" w:rsidRPr="00DF2616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DF2616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man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is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a</w:t>
            </w:r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"https://en.wikipedia.org/wiki/Biscuit" \o "Biscuit" </w:instrText>
            </w:r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biscuit</w:t>
            </w:r>
            <w:proofErr w:type="spellEnd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or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"https://en.wikipedia.org/wiki/Cookie" \o "Cookie" </w:instrText>
            </w:r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cookie</w:t>
            </w:r>
            <w:proofErr w:type="spellEnd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made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of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"https://en.wikipedia.org/wiki/Gingerbread" \o "Gingerbread" </w:instrText>
            </w:r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gingerbread</w:t>
            </w:r>
            <w:proofErr w:type="spellEnd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usually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in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sha</w:t>
            </w:r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pe</w:t>
            </w:r>
            <w:proofErr w:type="spellEnd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proofErr w:type="gramStart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of</w:t>
            </w:r>
            <w:proofErr w:type="spellEnd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a</w:t>
            </w:r>
            <w:r w:rsidR="009200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200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human</w:t>
            </w:r>
            <w:proofErr w:type="spellEnd"/>
            <w:r w:rsidR="009200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200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or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other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shap</w:t>
            </w:r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es</w:t>
            </w:r>
            <w:proofErr w:type="spellEnd"/>
            <w:proofErr w:type="gram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especially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200C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according to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seasonal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themes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: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Christmas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Halloween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Easter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.</w:t>
            </w:r>
          </w:p>
          <w:p w:rsidR="006B5BEA" w:rsidRPr="006B5BEA" w:rsidRDefault="006B5BEA" w:rsidP="000652C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DF2616" w:rsidRDefault="009714A7" w:rsidP="009714A7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Most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gingerbread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men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roughly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humanoi</w:t>
            </w:r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d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shape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with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stubby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feet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and</w:t>
            </w:r>
            <w:proofErr w:type="spellEnd"/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6B5BE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without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fingers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  <w:p w:rsidR="009714A7" w:rsidRDefault="009714A7" w:rsidP="009714A7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</w:p>
          <w:p w:rsidR="000652CC" w:rsidRDefault="009200CB" w:rsidP="009714A7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9200CB">
              <w:rPr>
                <w:b/>
                <w:sz w:val="28"/>
                <w:szCs w:val="28"/>
                <w:lang w:val="en-US"/>
              </w:rPr>
              <w:t xml:space="preserve">-17: </w:t>
            </w:r>
            <w:proofErr w:type="spellStart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Many</w:t>
            </w:r>
            <w:proofErr w:type="spellEnd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gingerbread</w:t>
            </w:r>
            <w:proofErr w:type="spellEnd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men</w:t>
            </w:r>
            <w:proofErr w:type="spellEnd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63070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are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decorated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with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>
              <w:fldChar w:fldCharType="begin"/>
            </w:r>
            <w:r w:rsidR="00A95CE4">
              <w:instrText>HYPERLINK "https://en.wikipedia.org/wiki/Icing_(food)" \o "Icing (food)"</w:instrText>
            </w:r>
            <w:r w:rsidR="00FB4F15"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icing</w:t>
            </w:r>
            <w:proofErr w:type="spellEnd"/>
            <w:r w:rsidR="00FB4F15">
              <w:fldChar w:fldCharType="end"/>
            </w:r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or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 </w:t>
            </w:r>
            <w:hyperlink r:id="rId8" w:tooltip="Chocolate" w:history="1">
              <w:proofErr w:type="spellStart"/>
              <w:r w:rsidR="000652CC" w:rsidRPr="005B3CD3">
                <w:rPr>
                  <w:rStyle w:val="a4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chocolate</w:t>
              </w:r>
              <w:proofErr w:type="spellEnd"/>
            </w:hyperlink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varies</w:t>
            </w:r>
            <w:proofErr w:type="spellEnd"/>
            <w:r w:rsidR="009714A7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from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recipe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to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recip</w:t>
            </w:r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e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Other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decorations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are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common</w:t>
            </w:r>
            <w:proofErr w:type="spellEnd"/>
            <w:r w:rsidR="009714A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:</w:t>
            </w:r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hair</w:t>
            </w:r>
            <w:proofErr w:type="spellEnd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shirt</w:t>
            </w:r>
            <w:proofErr w:type="spellEnd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cuff</w:t>
            </w:r>
            <w:proofErr w:type="spellEnd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s</w:t>
            </w:r>
            <w:r w:rsidR="00ED67A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ED67A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but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most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popular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ED67A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decoration</w:t>
            </w:r>
            <w:proofErr w:type="spellEnd"/>
            <w:r w:rsidR="007F602F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s</w:t>
            </w:r>
            <w:r w:rsidR="00ED67A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ED67A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are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shirt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"https://en.wikipedia.org/wiki/Button" \o "Button" </w:instrText>
            </w:r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buttons</w:t>
            </w:r>
            <w:proofErr w:type="spellEnd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which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are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traditionally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represented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by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</w:rPr>
              <w:instrText xml:space="preserve"> HYPERLINK "https://en.wikipedia.org/wiki/Gum_drops" \o "Gum drops" </w:instrText>
            </w:r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color w:val="auto"/>
                <w:sz w:val="28"/>
                <w:szCs w:val="28"/>
                <w:u w:val="none"/>
                <w:shd w:val="clear" w:color="auto" w:fill="FFFFFF"/>
              </w:rPr>
              <w:t>drops</w:t>
            </w:r>
            <w:proofErr w:type="spellEnd"/>
            <w:r w:rsidR="00FB4F15" w:rsidRPr="005B3CD3">
              <w:rPr>
                <w:rFonts w:ascii="Times New Roman" w:hAnsi="Times New Roman" w:cs="Times New Roman"/>
                <w:sz w:val="28"/>
                <w:szCs w:val="28"/>
              </w:rPr>
              <w:fldChar w:fldCharType="end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icing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or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raisins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</w:p>
          <w:p w:rsidR="000652CC" w:rsidRPr="00656EAB" w:rsidRDefault="000652CC" w:rsidP="000652CC">
            <w:pPr>
              <w:ind w:firstLine="708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</w:p>
          <w:p w:rsidR="000652CC" w:rsidRDefault="00ED67A3" w:rsidP="00DE130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P-19</w:t>
            </w:r>
            <w:r w:rsidRPr="009200CB">
              <w:rPr>
                <w:b/>
                <w:sz w:val="28"/>
                <w:szCs w:val="28"/>
                <w:lang w:val="en-US"/>
              </w:rPr>
              <w:t xml:space="preserve">: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According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to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proofErr w:type="spellStart"/>
            <w:r w:rsidR="00FB4F15" w:rsidRPr="005B3CD3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fldChar w:fldCharType="begin"/>
            </w:r>
            <w:r w:rsidR="000652CC" w:rsidRPr="005B3CD3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instrText xml:space="preserve"> HYPERLINK "https://en.wikipedia.org/wiki/Guinness_Book_of_Records" \o "Guinness Book of Records" </w:instrText>
            </w:r>
            <w:r w:rsidR="00FB4F15" w:rsidRPr="005B3CD3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fldChar w:fldCharType="separate"/>
            </w:r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>Guinness</w:t>
            </w:r>
            <w:proofErr w:type="spellEnd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>Book</w:t>
            </w:r>
            <w:proofErr w:type="spellEnd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>of</w:t>
            </w:r>
            <w:proofErr w:type="spellEnd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Style w:val="a4"/>
                <w:rFonts w:ascii="Times New Roman" w:hAnsi="Times New Roman" w:cs="Times New Roman"/>
                <w:iCs/>
                <w:color w:val="auto"/>
                <w:sz w:val="28"/>
                <w:szCs w:val="28"/>
                <w:u w:val="none"/>
                <w:shd w:val="clear" w:color="auto" w:fill="FFFFFF"/>
              </w:rPr>
              <w:t>Records</w:t>
            </w:r>
            <w:proofErr w:type="spellEnd"/>
            <w:r w:rsidR="00FB4F15" w:rsidRPr="005B3CD3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fldChar w:fldCharType="end"/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world’s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largest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gingerbread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man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was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made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by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staff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of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proofErr w:type="gramStart"/>
            <w:r w:rsidR="000652CC" w:rsidRPr="005B3CD3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 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Furs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h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et</w:t>
            </w:r>
            <w:proofErr w:type="spellEnd"/>
            <w:proofErr w:type="gram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store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in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Oslo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Norway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on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DE0D6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the 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9 </w:t>
            </w:r>
            <w:r w:rsidR="00DE0D6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 xml:space="preserve">of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November</w:t>
            </w:r>
            <w:proofErr w:type="spellEnd"/>
            <w:r w:rsidR="00DE0D6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,</w:t>
            </w:r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2009.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The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gingerbread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man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weighed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1435.2 </w:t>
            </w:r>
            <w:proofErr w:type="spellStart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pounds</w:t>
            </w:r>
            <w:proofErr w:type="spellEnd"/>
            <w:r w:rsidR="000652CC" w:rsidRPr="005B3C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(651kg)</w:t>
            </w:r>
          </w:p>
          <w:p w:rsidR="006B5BEA" w:rsidRPr="006B5BEA" w:rsidRDefault="006B5BEA" w:rsidP="00DE130C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</w:pPr>
          </w:p>
          <w:p w:rsidR="00DE130C" w:rsidRPr="00DE130C" w:rsidRDefault="00ED67A3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P-21</w:t>
            </w:r>
            <w:r w:rsidRPr="009200CB">
              <w:rPr>
                <w:b/>
                <w:sz w:val="28"/>
                <w:szCs w:val="28"/>
                <w:lang w:val="en-US"/>
              </w:rPr>
              <w:t xml:space="preserve">: </w:t>
            </w:r>
            <w:r w:rsidR="007F602F">
              <w:rPr>
                <w:sz w:val="28"/>
                <w:szCs w:val="28"/>
                <w:lang w:val="en-US"/>
              </w:rPr>
              <w:t>From</w:t>
            </w:r>
            <w:r w:rsidR="00DE0D67">
              <w:rPr>
                <w:sz w:val="28"/>
                <w:szCs w:val="28"/>
                <w:lang w:val="en-US"/>
              </w:rPr>
              <w:t xml:space="preserve"> 1960 the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original tradition</w:t>
            </w:r>
            <w:r w:rsidR="00DE0D67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 xml:space="preserve">had </w:t>
            </w:r>
            <w:r w:rsidR="00DE0D67">
              <w:rPr>
                <w:sz w:val="28"/>
                <w:szCs w:val="28"/>
                <w:lang w:val="en-US"/>
              </w:rPr>
              <w:t>appeared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of exchanging </w:t>
            </w:r>
            <w:r w:rsidR="00DE0D67">
              <w:rPr>
                <w:sz w:val="28"/>
                <w:szCs w:val="28"/>
                <w:lang w:val="en-US"/>
              </w:rPr>
              <w:t>ginger biscuits</w:t>
            </w:r>
            <w:r w:rsidR="000652CC" w:rsidRPr="005B3CD3">
              <w:rPr>
                <w:sz w:val="28"/>
                <w:szCs w:val="28"/>
                <w:lang w:val="en-US"/>
              </w:rPr>
              <w:t>: each family has its o</w:t>
            </w:r>
            <w:r w:rsidR="00DE0D67">
              <w:rPr>
                <w:sz w:val="28"/>
                <w:szCs w:val="28"/>
                <w:lang w:val="en-US"/>
              </w:rPr>
              <w:t>wn original recipe, in which they bake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 </w:t>
            </w:r>
            <w:r w:rsidR="00DE0D67" w:rsidRPr="005B3CD3">
              <w:rPr>
                <w:sz w:val="28"/>
                <w:szCs w:val="28"/>
                <w:lang w:val="en-US"/>
              </w:rPr>
              <w:t xml:space="preserve">flavorful </w:t>
            </w:r>
            <w:r w:rsidR="000652CC" w:rsidRPr="005B3CD3">
              <w:rPr>
                <w:sz w:val="28"/>
                <w:szCs w:val="28"/>
                <w:lang w:val="en-US"/>
              </w:rPr>
              <w:t>cookies</w:t>
            </w:r>
            <w:r w:rsidR="00DE130C">
              <w:rPr>
                <w:sz w:val="28"/>
                <w:szCs w:val="28"/>
              </w:rPr>
              <w:t>.</w:t>
            </w:r>
          </w:p>
          <w:p w:rsidR="00DF2616" w:rsidRPr="00DE130C" w:rsidRDefault="00DF2616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</w:p>
          <w:p w:rsidR="00DF2616" w:rsidRPr="00DE0D67" w:rsidRDefault="000652CC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r w:rsidRPr="005B3CD3">
              <w:rPr>
                <w:sz w:val="28"/>
                <w:szCs w:val="28"/>
                <w:lang w:val="en-US"/>
              </w:rPr>
              <w:t xml:space="preserve">In one of the pre-Christmas winter </w:t>
            </w:r>
            <w:r w:rsidR="006B5BEA">
              <w:rPr>
                <w:sz w:val="28"/>
                <w:szCs w:val="28"/>
                <w:lang w:val="en-US"/>
              </w:rPr>
              <w:t>evening</w:t>
            </w:r>
            <w:r w:rsidRPr="005B3CD3">
              <w:rPr>
                <w:sz w:val="28"/>
                <w:szCs w:val="28"/>
                <w:lang w:val="en-US"/>
              </w:rPr>
              <w:t xml:space="preserve"> women </w:t>
            </w:r>
            <w:r w:rsidR="00ED67A3">
              <w:rPr>
                <w:sz w:val="28"/>
                <w:szCs w:val="28"/>
                <w:lang w:val="en-US"/>
              </w:rPr>
              <w:t xml:space="preserve">are </w:t>
            </w:r>
            <w:r w:rsidRPr="005B3CD3">
              <w:rPr>
                <w:sz w:val="28"/>
                <w:szCs w:val="28"/>
                <w:lang w:val="en-US"/>
              </w:rPr>
              <w:t xml:space="preserve">coming together, having fun and sharing with each other </w:t>
            </w:r>
            <w:r w:rsidRPr="005B3CD3">
              <w:rPr>
                <w:sz w:val="28"/>
                <w:szCs w:val="28"/>
                <w:lang w:val="en-US"/>
              </w:rPr>
              <w:lastRenderedPageBreak/>
              <w:t>p</w:t>
            </w:r>
            <w:r w:rsidR="00DE0D67">
              <w:rPr>
                <w:sz w:val="28"/>
                <w:szCs w:val="28"/>
                <w:lang w:val="en-US"/>
              </w:rPr>
              <w:t>a</w:t>
            </w:r>
            <w:r w:rsidRPr="005B3CD3">
              <w:rPr>
                <w:sz w:val="28"/>
                <w:szCs w:val="28"/>
                <w:lang w:val="en-US"/>
              </w:rPr>
              <w:t>stries.</w:t>
            </w:r>
          </w:p>
          <w:p w:rsidR="00DE0D67" w:rsidRDefault="00DE0D67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</w:p>
          <w:p w:rsidR="00DE130C" w:rsidRPr="006B5BEA" w:rsidRDefault="00ED67A3" w:rsidP="00DE130C">
            <w:pPr>
              <w:pStyle w:val="a5"/>
              <w:shd w:val="clear" w:color="auto" w:fill="FFFFFF"/>
              <w:spacing w:after="0"/>
              <w:textAlignment w:val="baseline"/>
              <w:rPr>
                <w:rFonts w:ascii="Segoe UI" w:hAnsi="Segoe UI" w:cs="Segoe UI"/>
                <w:color w:val="333333"/>
                <w:sz w:val="23"/>
                <w:szCs w:val="23"/>
                <w:shd w:val="clear" w:color="auto" w:fill="F5F5F5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P-23</w:t>
            </w:r>
            <w:r w:rsidRPr="009200CB">
              <w:rPr>
                <w:b/>
                <w:sz w:val="28"/>
                <w:szCs w:val="28"/>
                <w:lang w:val="en-US"/>
              </w:rPr>
              <w:t xml:space="preserve">: 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Of course, </w:t>
            </w:r>
            <w:r w:rsidR="00DE0D67">
              <w:rPr>
                <w:sz w:val="28"/>
                <w:szCs w:val="28"/>
                <w:lang w:val="en-US"/>
              </w:rPr>
              <w:t xml:space="preserve">they </w:t>
            </w:r>
            <w:proofErr w:type="gramStart"/>
            <w:r w:rsidR="00DE0D67" w:rsidRPr="005B3CD3">
              <w:rPr>
                <w:sz w:val="28"/>
                <w:szCs w:val="28"/>
                <w:lang w:val="en-US"/>
              </w:rPr>
              <w:t>does</w:t>
            </w:r>
            <w:proofErr w:type="gramEnd"/>
            <w:r w:rsidR="00DE0D67" w:rsidRPr="005B3CD3">
              <w:rPr>
                <w:sz w:val="28"/>
                <w:szCs w:val="28"/>
                <w:lang w:val="en-US"/>
              </w:rPr>
              <w:t xml:space="preserve"> not want </w:t>
            </w:r>
            <w:r w:rsidR="00DE0D67">
              <w:rPr>
                <w:sz w:val="28"/>
                <w:szCs w:val="28"/>
                <w:lang w:val="en-US"/>
              </w:rPr>
              <w:t xml:space="preserve">to </w:t>
            </w:r>
            <w:r w:rsidR="000652CC" w:rsidRPr="005B3CD3">
              <w:rPr>
                <w:sz w:val="28"/>
                <w:szCs w:val="28"/>
                <w:lang w:val="en-US"/>
              </w:rPr>
              <w:t>revea</w:t>
            </w:r>
            <w:r w:rsidR="001012F0">
              <w:rPr>
                <w:sz w:val="28"/>
                <w:szCs w:val="28"/>
                <w:lang w:val="en-US"/>
              </w:rPr>
              <w:t>l</w:t>
            </w:r>
            <w:r w:rsidR="000652CC" w:rsidRPr="00DE0D67">
              <w:rPr>
                <w:sz w:val="28"/>
                <w:szCs w:val="28"/>
                <w:shd w:val="clear" w:color="auto" w:fill="FFFFFF" w:themeFill="background1"/>
                <w:lang w:val="en-US"/>
              </w:rPr>
              <w:t xml:space="preserve"> </w:t>
            </w:r>
            <w:r w:rsidR="00DE0D67">
              <w:rPr>
                <w:sz w:val="28"/>
                <w:szCs w:val="28"/>
                <w:lang w:val="en-US"/>
              </w:rPr>
              <w:t>the secrets of their cuisine</w:t>
            </w:r>
            <w:r w:rsidR="000652CC" w:rsidRPr="005B3CD3">
              <w:rPr>
                <w:sz w:val="28"/>
                <w:szCs w:val="28"/>
                <w:lang w:val="en-US"/>
              </w:rPr>
              <w:t xml:space="preserve">, but you can take note of some tricks to share in the fun </w:t>
            </w:r>
            <w:r w:rsidR="00DE0D67">
              <w:rPr>
                <w:sz w:val="28"/>
                <w:szCs w:val="28"/>
                <w:lang w:val="en-US"/>
              </w:rPr>
              <w:t xml:space="preserve">in </w:t>
            </w:r>
            <w:r w:rsidR="000652CC" w:rsidRPr="005B3CD3">
              <w:rPr>
                <w:sz w:val="28"/>
                <w:szCs w:val="28"/>
                <w:lang w:val="en-US"/>
              </w:rPr>
              <w:t>the female team.</w:t>
            </w:r>
          </w:p>
          <w:p w:rsidR="00DE0D67" w:rsidRDefault="000652CC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r w:rsidRPr="005B3CD3">
              <w:rPr>
                <w:sz w:val="28"/>
                <w:szCs w:val="28"/>
                <w:lang w:val="en-US"/>
              </w:rPr>
              <w:t xml:space="preserve"> After this, each </w:t>
            </w:r>
            <w:r w:rsidR="00DE0D67">
              <w:rPr>
                <w:sz w:val="28"/>
                <w:szCs w:val="28"/>
                <w:lang w:val="en-US"/>
              </w:rPr>
              <w:t xml:space="preserve">woman </w:t>
            </w:r>
            <w:r w:rsidRPr="005B3CD3">
              <w:rPr>
                <w:sz w:val="28"/>
                <w:szCs w:val="28"/>
                <w:lang w:val="en-US"/>
              </w:rPr>
              <w:t>is going home with a box in which there are s</w:t>
            </w:r>
            <w:r w:rsidR="00DE0D67">
              <w:rPr>
                <w:sz w:val="28"/>
                <w:szCs w:val="28"/>
                <w:lang w:val="en-US"/>
              </w:rPr>
              <w:t xml:space="preserve">everal kinds of </w:t>
            </w:r>
            <w:proofErr w:type="spellStart"/>
            <w:r w:rsidR="00DE0D67">
              <w:rPr>
                <w:sz w:val="28"/>
                <w:szCs w:val="28"/>
                <w:lang w:val="en-US"/>
              </w:rPr>
              <w:t>baking</w:t>
            </w:r>
            <w:r w:rsidR="007719A8">
              <w:rPr>
                <w:sz w:val="28"/>
                <w:szCs w:val="28"/>
                <w:lang w:val="en-US"/>
              </w:rPr>
              <w:t>s</w:t>
            </w:r>
            <w:proofErr w:type="spellEnd"/>
            <w:r w:rsidR="00DE0D67">
              <w:rPr>
                <w:sz w:val="28"/>
                <w:szCs w:val="28"/>
                <w:lang w:val="en-US"/>
              </w:rPr>
              <w:t>, as if she was a few days in</w:t>
            </w:r>
            <w:r w:rsidRPr="005B3CD3">
              <w:rPr>
                <w:sz w:val="28"/>
                <w:szCs w:val="28"/>
                <w:lang w:val="en-US"/>
              </w:rPr>
              <w:t xml:space="preserve"> the kitchen or looked into confectionery</w:t>
            </w:r>
            <w:r w:rsidR="00F51369">
              <w:rPr>
                <w:sz w:val="28"/>
                <w:szCs w:val="28"/>
                <w:shd w:val="clear" w:color="auto" w:fill="FFFFFF" w:themeFill="background1"/>
                <w:lang w:val="en-US"/>
              </w:rPr>
              <w:t>.</w:t>
            </w:r>
          </w:p>
          <w:p w:rsidR="00DE130C" w:rsidRDefault="001012F0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>
              <w:rPr>
                <w:b/>
                <w:sz w:val="28"/>
                <w:szCs w:val="28"/>
              </w:rPr>
              <w:t>-2</w:t>
            </w:r>
            <w:r>
              <w:rPr>
                <w:b/>
                <w:sz w:val="28"/>
                <w:szCs w:val="28"/>
                <w:lang w:val="en-US"/>
              </w:rPr>
              <w:t>5</w:t>
            </w:r>
            <w:r w:rsidRPr="00ED67A3">
              <w:rPr>
                <w:b/>
                <w:sz w:val="28"/>
                <w:szCs w:val="28"/>
              </w:rPr>
              <w:t xml:space="preserve">: </w:t>
            </w:r>
            <w:proofErr w:type="spellStart"/>
            <w:r w:rsidR="00DE130C" w:rsidRPr="00DE130C">
              <w:rPr>
                <w:sz w:val="28"/>
                <w:szCs w:val="28"/>
              </w:rPr>
              <w:t>I</w:t>
            </w:r>
            <w:r w:rsidR="00DE130C">
              <w:rPr>
                <w:sz w:val="28"/>
                <w:szCs w:val="28"/>
              </w:rPr>
              <w:t>f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proofErr w:type="spellStart"/>
            <w:r w:rsidR="00DE130C">
              <w:rPr>
                <w:sz w:val="28"/>
                <w:szCs w:val="28"/>
              </w:rPr>
              <w:t>you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proofErr w:type="spellStart"/>
            <w:r w:rsidR="00DE130C">
              <w:rPr>
                <w:sz w:val="28"/>
                <w:szCs w:val="28"/>
              </w:rPr>
              <w:t>touch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proofErr w:type="spellStart"/>
            <w:r w:rsidR="00DE130C">
              <w:rPr>
                <w:sz w:val="28"/>
                <w:szCs w:val="28"/>
              </w:rPr>
              <w:t>the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proofErr w:type="spellStart"/>
            <w:r w:rsidR="00DE130C">
              <w:rPr>
                <w:sz w:val="28"/>
                <w:szCs w:val="28"/>
              </w:rPr>
              <w:t>subject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r w:rsidR="006B5BEA">
              <w:rPr>
                <w:sz w:val="28"/>
                <w:szCs w:val="28"/>
                <w:lang w:val="en-US"/>
              </w:rPr>
              <w:t xml:space="preserve">of </w:t>
            </w:r>
            <w:proofErr w:type="spellStart"/>
            <w:r w:rsidR="00DE130C">
              <w:rPr>
                <w:sz w:val="28"/>
                <w:szCs w:val="28"/>
              </w:rPr>
              <w:t>prepar</w:t>
            </w:r>
            <w:r w:rsidR="00DE130C">
              <w:rPr>
                <w:sz w:val="28"/>
                <w:szCs w:val="28"/>
                <w:lang w:val="en-US"/>
              </w:rPr>
              <w:t>ing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proofErr w:type="spellStart"/>
            <w:r w:rsidR="00DE130C">
              <w:rPr>
                <w:sz w:val="28"/>
                <w:szCs w:val="28"/>
              </w:rPr>
              <w:t>ginger</w:t>
            </w:r>
            <w:proofErr w:type="spellEnd"/>
            <w:r w:rsidR="00DE130C">
              <w:rPr>
                <w:sz w:val="28"/>
                <w:szCs w:val="28"/>
              </w:rPr>
              <w:t xml:space="preserve"> </w:t>
            </w:r>
            <w:r w:rsidR="00DE130C">
              <w:rPr>
                <w:sz w:val="28"/>
                <w:szCs w:val="28"/>
                <w:lang w:val="en-US"/>
              </w:rPr>
              <w:t>cookies</w:t>
            </w:r>
            <w:r w:rsidR="00DE130C" w:rsidRPr="00DE130C">
              <w:rPr>
                <w:sz w:val="28"/>
                <w:szCs w:val="28"/>
              </w:rPr>
              <w:t xml:space="preserve">, </w:t>
            </w:r>
            <w:proofErr w:type="spellStart"/>
            <w:r w:rsidR="00DE130C" w:rsidRPr="00DE130C">
              <w:rPr>
                <w:sz w:val="28"/>
                <w:szCs w:val="28"/>
              </w:rPr>
              <w:t>you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will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notice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that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same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recipe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repeated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in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many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sources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. </w:t>
            </w:r>
            <w:proofErr w:type="spellStart"/>
            <w:r w:rsidR="00DE130C" w:rsidRPr="00DE130C">
              <w:rPr>
                <w:sz w:val="28"/>
                <w:szCs w:val="28"/>
              </w:rPr>
              <w:t>This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means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that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a </w:t>
            </w:r>
            <w:proofErr w:type="spellStart"/>
            <w:r w:rsidR="00DE130C" w:rsidRPr="00DE130C">
              <w:rPr>
                <w:sz w:val="28"/>
                <w:szCs w:val="28"/>
              </w:rPr>
              <w:t>basic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cooking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method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is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considered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a </w:t>
            </w:r>
            <w:proofErr w:type="spellStart"/>
            <w:r w:rsidR="00DE130C" w:rsidRPr="00DE130C">
              <w:rPr>
                <w:sz w:val="28"/>
                <w:szCs w:val="28"/>
              </w:rPr>
              <w:t>classic</w:t>
            </w:r>
            <w:proofErr w:type="spellEnd"/>
            <w:r w:rsidR="007719A8">
              <w:rPr>
                <w:sz w:val="28"/>
                <w:szCs w:val="28"/>
                <w:lang w:val="en-US"/>
              </w:rPr>
              <w:t>al</w:t>
            </w:r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and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is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not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subje</w:t>
            </w:r>
            <w:r w:rsidR="00F51369">
              <w:rPr>
                <w:sz w:val="28"/>
                <w:szCs w:val="28"/>
              </w:rPr>
              <w:t>ct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to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change</w:t>
            </w:r>
            <w:proofErr w:type="spellEnd"/>
            <w:r w:rsidR="00DE130C" w:rsidRPr="00DE130C">
              <w:rPr>
                <w:sz w:val="28"/>
                <w:szCs w:val="28"/>
              </w:rPr>
              <w:t>.</w:t>
            </w:r>
          </w:p>
          <w:p w:rsidR="00DE130C" w:rsidRDefault="00DE130C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proofErr w:type="spellStart"/>
            <w:r w:rsidRPr="00DE130C">
              <w:rPr>
                <w:sz w:val="28"/>
                <w:szCs w:val="28"/>
              </w:rPr>
              <w:t>Im</w:t>
            </w:r>
            <w:r w:rsidR="007719A8">
              <w:rPr>
                <w:sz w:val="28"/>
                <w:szCs w:val="28"/>
              </w:rPr>
              <w:t>agine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for</w:t>
            </w:r>
            <w:proofErr w:type="spellEnd"/>
            <w:r w:rsidR="007719A8">
              <w:rPr>
                <w:sz w:val="28"/>
                <w:szCs w:val="28"/>
              </w:rPr>
              <w:t xml:space="preserve"> a </w:t>
            </w:r>
            <w:proofErr w:type="spellStart"/>
            <w:r w:rsidR="007719A8">
              <w:rPr>
                <w:sz w:val="28"/>
                <w:szCs w:val="28"/>
              </w:rPr>
              <w:t>moment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that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you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ha</w:t>
            </w:r>
            <w:proofErr w:type="spellEnd"/>
            <w:r w:rsidR="007719A8">
              <w:rPr>
                <w:sz w:val="28"/>
                <w:szCs w:val="28"/>
                <w:lang w:val="en-US"/>
              </w:rPr>
              <w:t>d</w:t>
            </w:r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already</w:t>
            </w:r>
            <w:proofErr w:type="spellEnd"/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tried</w:t>
            </w:r>
            <w:proofErr w:type="spellEnd"/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to</w:t>
            </w:r>
            <w:proofErr w:type="spellEnd"/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c</w:t>
            </w:r>
            <w:r w:rsidR="00F51369">
              <w:rPr>
                <w:sz w:val="28"/>
                <w:szCs w:val="28"/>
              </w:rPr>
              <w:t>ook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this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flour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proofErr w:type="spellStart"/>
            <w:r w:rsidR="007719A8">
              <w:rPr>
                <w:sz w:val="28"/>
                <w:szCs w:val="28"/>
              </w:rPr>
              <w:t>mixture</w:t>
            </w:r>
            <w:proofErr w:type="spellEnd"/>
            <w:r w:rsidR="007719A8">
              <w:rPr>
                <w:sz w:val="28"/>
                <w:szCs w:val="28"/>
              </w:rPr>
              <w:t xml:space="preserve">, </w:t>
            </w:r>
            <w:proofErr w:type="spellStart"/>
            <w:r w:rsidR="007719A8">
              <w:rPr>
                <w:sz w:val="28"/>
                <w:szCs w:val="28"/>
              </w:rPr>
              <w:t>but</w:t>
            </w:r>
            <w:proofErr w:type="spellEnd"/>
            <w:r w:rsidR="007719A8">
              <w:rPr>
                <w:sz w:val="28"/>
                <w:szCs w:val="28"/>
              </w:rPr>
              <w:t xml:space="preserve">  </w:t>
            </w:r>
            <w:proofErr w:type="spellStart"/>
            <w:r w:rsidR="007719A8">
              <w:rPr>
                <w:sz w:val="28"/>
                <w:szCs w:val="28"/>
              </w:rPr>
              <w:t>it</w:t>
            </w:r>
            <w:proofErr w:type="spellEnd"/>
            <w:r w:rsidR="007719A8">
              <w:rPr>
                <w:sz w:val="28"/>
                <w:szCs w:val="28"/>
              </w:rPr>
              <w:t xml:space="preserve"> </w:t>
            </w:r>
            <w:r w:rsidR="007719A8">
              <w:rPr>
                <w:sz w:val="28"/>
                <w:szCs w:val="28"/>
                <w:lang w:val="en-US"/>
              </w:rPr>
              <w:t>did</w:t>
            </w:r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not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taste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r w:rsidR="00F51369">
              <w:rPr>
                <w:sz w:val="28"/>
                <w:szCs w:val="28"/>
                <w:lang w:val="en-US"/>
              </w:rPr>
              <w:t>for you</w:t>
            </w:r>
            <w:r w:rsidRPr="00DE130C">
              <w:rPr>
                <w:sz w:val="28"/>
                <w:szCs w:val="28"/>
              </w:rPr>
              <w:t xml:space="preserve">: a </w:t>
            </w:r>
            <w:proofErr w:type="spellStart"/>
            <w:r w:rsidRPr="00DE130C">
              <w:rPr>
                <w:sz w:val="28"/>
                <w:szCs w:val="28"/>
              </w:rPr>
              <w:t>bright</w:t>
            </w:r>
            <w:proofErr w:type="spellEnd"/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s</w:t>
            </w:r>
            <w:r w:rsidR="00F51369">
              <w:rPr>
                <w:sz w:val="28"/>
                <w:szCs w:val="28"/>
              </w:rPr>
              <w:t>hade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of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ginger</w:t>
            </w:r>
            <w:proofErr w:type="spellEnd"/>
            <w:r w:rsidR="00F51369">
              <w:rPr>
                <w:sz w:val="28"/>
                <w:szCs w:val="28"/>
              </w:rPr>
              <w:t xml:space="preserve">, </w:t>
            </w:r>
            <w:proofErr w:type="spellStart"/>
            <w:r w:rsidR="00F51369">
              <w:rPr>
                <w:sz w:val="28"/>
                <w:szCs w:val="28"/>
              </w:rPr>
              <w:t>spicy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taste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or</w:t>
            </w:r>
            <w:proofErr w:type="spellEnd"/>
            <w:r w:rsidR="00F51369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ginger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is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r w:rsidR="00F51369">
              <w:rPr>
                <w:sz w:val="28"/>
                <w:szCs w:val="28"/>
                <w:lang w:val="en-US"/>
              </w:rPr>
              <w:t xml:space="preserve">not </w:t>
            </w:r>
            <w:proofErr w:type="spellStart"/>
            <w:r w:rsidR="00F51369">
              <w:rPr>
                <w:sz w:val="28"/>
                <w:szCs w:val="28"/>
              </w:rPr>
              <w:t>absolutely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r w:rsidR="00F51369">
              <w:rPr>
                <w:sz w:val="28"/>
                <w:szCs w:val="28"/>
                <w:lang w:val="en-US"/>
              </w:rPr>
              <w:t>taste</w:t>
            </w:r>
            <w:r w:rsidRPr="00DE130C">
              <w:rPr>
                <w:sz w:val="28"/>
                <w:szCs w:val="28"/>
              </w:rPr>
              <w:t xml:space="preserve"> </w:t>
            </w:r>
            <w:proofErr w:type="spellStart"/>
            <w:r w:rsidRPr="00DE130C">
              <w:rPr>
                <w:sz w:val="28"/>
                <w:szCs w:val="28"/>
              </w:rPr>
              <w:t>there</w:t>
            </w:r>
            <w:proofErr w:type="spellEnd"/>
            <w:r w:rsidRPr="00DE130C">
              <w:rPr>
                <w:sz w:val="28"/>
                <w:szCs w:val="28"/>
              </w:rPr>
              <w:t>.</w:t>
            </w:r>
          </w:p>
          <w:p w:rsidR="00DE130C" w:rsidRDefault="001012F0" w:rsidP="00DE130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>
              <w:rPr>
                <w:b/>
                <w:sz w:val="28"/>
                <w:szCs w:val="28"/>
              </w:rPr>
              <w:t>-2</w:t>
            </w:r>
            <w:r>
              <w:rPr>
                <w:b/>
                <w:sz w:val="28"/>
                <w:szCs w:val="28"/>
                <w:lang w:val="en-US"/>
              </w:rPr>
              <w:t>7</w:t>
            </w:r>
            <w:r w:rsidRPr="00ED67A3">
              <w:rPr>
                <w:b/>
                <w:sz w:val="28"/>
                <w:szCs w:val="28"/>
              </w:rPr>
              <w:t xml:space="preserve">: </w:t>
            </w:r>
            <w:proofErr w:type="spellStart"/>
            <w:r w:rsidR="00F51369">
              <w:rPr>
                <w:sz w:val="28"/>
                <w:szCs w:val="28"/>
              </w:rPr>
              <w:t>In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this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case</w:t>
            </w:r>
            <w:proofErr w:type="spellEnd"/>
            <w:r w:rsidR="00F51369">
              <w:rPr>
                <w:sz w:val="28"/>
                <w:szCs w:val="28"/>
              </w:rPr>
              <w:t xml:space="preserve">, </w:t>
            </w:r>
            <w:proofErr w:type="spellStart"/>
            <w:r w:rsidR="00F51369" w:rsidRPr="00DE130C">
              <w:rPr>
                <w:sz w:val="28"/>
                <w:szCs w:val="28"/>
              </w:rPr>
              <w:t>your</w:t>
            </w:r>
            <w:proofErr w:type="spellEnd"/>
            <w:r w:rsidR="00F51369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F51369" w:rsidRPr="00DE130C">
              <w:rPr>
                <w:sz w:val="28"/>
                <w:szCs w:val="28"/>
              </w:rPr>
              <w:t>ability</w:t>
            </w:r>
            <w:proofErr w:type="spellEnd"/>
            <w:r w:rsidR="00F51369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will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come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to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create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culinary</w:t>
            </w:r>
            <w:proofErr w:type="spellEnd"/>
            <w:r w:rsidR="00A82633" w:rsidRPr="00A82633">
              <w:rPr>
                <w:color w:val="333333"/>
                <w:sz w:val="28"/>
                <w:szCs w:val="28"/>
                <w:shd w:val="clear" w:color="auto" w:fill="FFFFFF" w:themeFill="background1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mast</w:t>
            </w:r>
            <w:r w:rsidR="00F51369">
              <w:rPr>
                <w:sz w:val="28"/>
                <w:szCs w:val="28"/>
              </w:rPr>
              <w:t>erpieces</w:t>
            </w:r>
            <w:proofErr w:type="spellEnd"/>
            <w:r w:rsidR="00F51369">
              <w:rPr>
                <w:sz w:val="28"/>
                <w:szCs w:val="28"/>
              </w:rPr>
              <w:t xml:space="preserve">. </w:t>
            </w:r>
            <w:proofErr w:type="spellStart"/>
            <w:r w:rsidR="00F51369">
              <w:rPr>
                <w:sz w:val="28"/>
                <w:szCs w:val="28"/>
              </w:rPr>
              <w:t>It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is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not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necessary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blindly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r w:rsidR="00F51369">
              <w:rPr>
                <w:sz w:val="28"/>
                <w:szCs w:val="28"/>
                <w:lang w:val="en-US"/>
              </w:rPr>
              <w:t xml:space="preserve">to </w:t>
            </w:r>
            <w:proofErr w:type="spellStart"/>
            <w:r w:rsidR="00DE130C" w:rsidRPr="00DE130C">
              <w:rPr>
                <w:sz w:val="28"/>
                <w:szCs w:val="28"/>
              </w:rPr>
              <w:t>follow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every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word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that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contains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traditio</w:t>
            </w:r>
            <w:r w:rsidR="00F51369">
              <w:rPr>
                <w:sz w:val="28"/>
                <w:szCs w:val="28"/>
              </w:rPr>
              <w:t>nal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recipe</w:t>
            </w:r>
            <w:proofErr w:type="spellEnd"/>
            <w:r w:rsidR="00F51369">
              <w:rPr>
                <w:sz w:val="28"/>
                <w:szCs w:val="28"/>
              </w:rPr>
              <w:t xml:space="preserve">, </w:t>
            </w:r>
            <w:proofErr w:type="spellStart"/>
            <w:r w:rsidR="00F51369">
              <w:rPr>
                <w:sz w:val="28"/>
                <w:szCs w:val="28"/>
              </w:rPr>
              <w:t>add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the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piece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proofErr w:type="spellStart"/>
            <w:r w:rsidR="00F51369">
              <w:rPr>
                <w:sz w:val="28"/>
                <w:szCs w:val="28"/>
              </w:rPr>
              <w:t>of</w:t>
            </w:r>
            <w:proofErr w:type="spellEnd"/>
            <w:r w:rsidR="00F51369">
              <w:rPr>
                <w:sz w:val="28"/>
                <w:szCs w:val="28"/>
              </w:rPr>
              <w:t xml:space="preserve"> </w:t>
            </w:r>
            <w:r w:rsidR="00F51369">
              <w:rPr>
                <w:sz w:val="28"/>
                <w:szCs w:val="28"/>
                <w:lang w:val="en-US"/>
              </w:rPr>
              <w:t>your</w:t>
            </w:r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own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vision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of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taste</w:t>
            </w:r>
            <w:proofErr w:type="spellEnd"/>
            <w:r w:rsidR="00DE130C" w:rsidRPr="00DE130C">
              <w:rPr>
                <w:sz w:val="28"/>
                <w:szCs w:val="28"/>
              </w:rPr>
              <w:t>.</w:t>
            </w:r>
          </w:p>
          <w:p w:rsidR="000652CC" w:rsidRPr="00E22D05" w:rsidRDefault="00B47001" w:rsidP="00E22D05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But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not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overdo</w:t>
            </w:r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because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guests</w:t>
            </w:r>
            <w:r w:rsidR="00DE130C" w:rsidRPr="00DE130C">
              <w:rPr>
                <w:sz w:val="28"/>
                <w:szCs w:val="28"/>
              </w:rPr>
              <w:t xml:space="preserve">, </w:t>
            </w:r>
            <w:proofErr w:type="spellStart"/>
            <w:r w:rsidR="00DE130C" w:rsidRPr="00DE130C">
              <w:rPr>
                <w:sz w:val="28"/>
                <w:szCs w:val="28"/>
              </w:rPr>
              <w:t>for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which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you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cook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, </w:t>
            </w:r>
            <w:proofErr w:type="spellStart"/>
            <w:r w:rsidR="00DE130C" w:rsidRPr="00DE130C">
              <w:rPr>
                <w:sz w:val="28"/>
                <w:szCs w:val="28"/>
              </w:rPr>
              <w:t>can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not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share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this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love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for</w:t>
            </w:r>
            <w:proofErr w:type="spellEnd"/>
            <w:r w:rsidR="00DE130C" w:rsidRPr="00DE130C">
              <w:rPr>
                <w:sz w:val="28"/>
                <w:szCs w:val="28"/>
              </w:rPr>
              <w:t xml:space="preserve"> </w:t>
            </w:r>
            <w:proofErr w:type="spellStart"/>
            <w:r w:rsidR="00DE130C" w:rsidRPr="00DE130C">
              <w:rPr>
                <w:sz w:val="28"/>
                <w:szCs w:val="28"/>
              </w:rPr>
              <w:t>creativity</w:t>
            </w:r>
            <w:proofErr w:type="spellEnd"/>
            <w:r w:rsidR="00DE130C" w:rsidRPr="00DE130C">
              <w:rPr>
                <w:sz w:val="28"/>
                <w:szCs w:val="28"/>
              </w:rPr>
              <w:t>.</w:t>
            </w:r>
          </w:p>
        </w:tc>
        <w:tc>
          <w:tcPr>
            <w:tcW w:w="5210" w:type="dxa"/>
          </w:tcPr>
          <w:p w:rsidR="000652CC" w:rsidRPr="003A4D46" w:rsidRDefault="00753AEA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rStyle w:val="apple-converted-space"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en-US"/>
              </w:rPr>
              <w:lastRenderedPageBreak/>
              <w:t>P</w:t>
            </w:r>
            <w:r w:rsidR="000652CC" w:rsidRPr="003E415F">
              <w:rPr>
                <w:b/>
                <w:sz w:val="28"/>
                <w:szCs w:val="28"/>
              </w:rPr>
              <w:t>-2</w:t>
            </w:r>
            <w:r w:rsidR="000652CC" w:rsidRPr="000652CC">
              <w:rPr>
                <w:b/>
                <w:sz w:val="28"/>
                <w:szCs w:val="28"/>
              </w:rPr>
              <w:t>:</w:t>
            </w:r>
            <w:r w:rsidR="000652CC" w:rsidRPr="000652CC">
              <w:rPr>
                <w:rStyle w:val="a6"/>
                <w:b w:val="0"/>
                <w:sz w:val="28"/>
                <w:szCs w:val="28"/>
              </w:rPr>
              <w:t xml:space="preserve"> Імбирне печиво – найпопулярніша святкова солодкість Англії, яка за короткий час отримала світове визнання.</w:t>
            </w:r>
            <w:r w:rsidR="000652CC" w:rsidRPr="005B3CD3">
              <w:rPr>
                <w:rStyle w:val="apple-converted-space"/>
                <w:sz w:val="28"/>
                <w:szCs w:val="28"/>
              </w:rPr>
              <w:t> </w:t>
            </w:r>
          </w:p>
          <w:p w:rsidR="000652CC" w:rsidRPr="003A4D4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rStyle w:val="apple-converted-space"/>
                <w:sz w:val="28"/>
                <w:szCs w:val="28"/>
                <w:lang w:val="ru-RU"/>
              </w:rPr>
            </w:pPr>
          </w:p>
          <w:p w:rsidR="000652CC" w:rsidRPr="00ED67A3" w:rsidRDefault="00753AEA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ru-RU"/>
              </w:rPr>
              <w:t xml:space="preserve">-4: </w:t>
            </w:r>
            <w:r w:rsidR="000652CC" w:rsidRPr="005B3CD3">
              <w:rPr>
                <w:sz w:val="28"/>
                <w:szCs w:val="28"/>
              </w:rPr>
              <w:t>Його історія бере початок ще з першого хрестового походу, а всі ярмарки, приурочені до європейських свят, стали зватися імбирними.</w:t>
            </w:r>
          </w:p>
          <w:p w:rsidR="00753AEA" w:rsidRPr="00ED67A3" w:rsidRDefault="00753AEA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</w:p>
          <w:p w:rsidR="00EC20F2" w:rsidRPr="00ED67A3" w:rsidRDefault="00EC20F2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b/>
                <w:sz w:val="28"/>
                <w:szCs w:val="28"/>
                <w:lang w:val="ru-RU"/>
              </w:rPr>
            </w:pPr>
          </w:p>
          <w:p w:rsidR="000652CC" w:rsidRPr="003A4D46" w:rsidRDefault="00753AEA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ru-RU"/>
              </w:rPr>
              <w:t>-</w:t>
            </w:r>
            <w:r w:rsidR="00EC20F2" w:rsidRPr="00EC20F2">
              <w:rPr>
                <w:b/>
                <w:sz w:val="28"/>
                <w:szCs w:val="28"/>
                <w:lang w:val="ru-RU"/>
              </w:rPr>
              <w:t>6</w:t>
            </w:r>
            <w:r w:rsidRPr="00753AEA">
              <w:rPr>
                <w:b/>
                <w:sz w:val="28"/>
                <w:szCs w:val="28"/>
                <w:lang w:val="ru-RU"/>
              </w:rPr>
              <w:t xml:space="preserve">: </w:t>
            </w:r>
            <w:r w:rsidR="000652CC" w:rsidRPr="005B3CD3">
              <w:rPr>
                <w:sz w:val="28"/>
                <w:szCs w:val="28"/>
              </w:rPr>
              <w:t xml:space="preserve">У переддень Різдва всілякі перевтілення імбирного тіста стали традицією: імбирні пироги, пряники, кекси і, звичайно, печиво. </w:t>
            </w:r>
          </w:p>
          <w:p w:rsidR="000652CC" w:rsidRPr="003A4D4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</w:p>
          <w:p w:rsidR="000652CC" w:rsidRPr="003A4D46" w:rsidRDefault="00EC20F2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ru-RU"/>
              </w:rPr>
              <w:t>-</w:t>
            </w:r>
            <w:r w:rsidRPr="00EC20F2">
              <w:rPr>
                <w:b/>
                <w:sz w:val="28"/>
                <w:szCs w:val="28"/>
                <w:lang w:val="ru-RU"/>
              </w:rPr>
              <w:t>8</w:t>
            </w:r>
            <w:r w:rsidRPr="00753AEA">
              <w:rPr>
                <w:b/>
                <w:sz w:val="28"/>
                <w:szCs w:val="28"/>
                <w:lang w:val="ru-RU"/>
              </w:rPr>
              <w:t xml:space="preserve">: </w:t>
            </w:r>
            <w:r w:rsidR="000652CC" w:rsidRPr="005B3CD3">
              <w:rPr>
                <w:sz w:val="28"/>
                <w:szCs w:val="28"/>
              </w:rPr>
              <w:t>Вважається, що імби</w:t>
            </w:r>
            <w:r w:rsidR="005B0765">
              <w:rPr>
                <w:sz w:val="28"/>
                <w:szCs w:val="28"/>
              </w:rPr>
              <w:t>р був першою пряністю, завезеною</w:t>
            </w:r>
            <w:r w:rsidR="000652CC" w:rsidRPr="005B3CD3">
              <w:rPr>
                <w:sz w:val="28"/>
                <w:szCs w:val="28"/>
              </w:rPr>
              <w:t xml:space="preserve"> в Європу з Індії. Його вартість була н</w:t>
            </w:r>
            <w:r w:rsidR="005B0765">
              <w:rPr>
                <w:sz w:val="28"/>
                <w:szCs w:val="28"/>
              </w:rPr>
              <w:t>астільки висока, що дозволити ці</w:t>
            </w:r>
            <w:r w:rsidR="000652CC" w:rsidRPr="005B3CD3">
              <w:rPr>
                <w:sz w:val="28"/>
                <w:szCs w:val="28"/>
              </w:rPr>
              <w:t xml:space="preserve"> ласощі собі могли тільки знатні і заможні вельможі. Прис</w:t>
            </w:r>
            <w:r w:rsidR="005B0765">
              <w:rPr>
                <w:sz w:val="28"/>
                <w:szCs w:val="28"/>
              </w:rPr>
              <w:t>утність імбиру в будинку вважала</w:t>
            </w:r>
            <w:r w:rsidR="000652CC" w:rsidRPr="005B3CD3">
              <w:rPr>
                <w:sz w:val="28"/>
                <w:szCs w:val="28"/>
              </w:rPr>
              <w:t>ся показником забезпеченості і незалежності господаря.</w:t>
            </w:r>
          </w:p>
          <w:p w:rsidR="000652CC" w:rsidRPr="003A4D4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</w:p>
          <w:p w:rsidR="000652CC" w:rsidRDefault="00EC20F2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ru-RU"/>
              </w:rPr>
              <w:t>-</w:t>
            </w:r>
            <w:r w:rsidRPr="00EC20F2">
              <w:rPr>
                <w:b/>
                <w:sz w:val="28"/>
                <w:szCs w:val="28"/>
                <w:lang w:val="ru-RU"/>
              </w:rPr>
              <w:t>10</w:t>
            </w:r>
            <w:r w:rsidRPr="00753AEA">
              <w:rPr>
                <w:b/>
                <w:sz w:val="28"/>
                <w:szCs w:val="28"/>
                <w:lang w:val="ru-RU"/>
              </w:rPr>
              <w:t xml:space="preserve">: </w:t>
            </w:r>
            <w:r w:rsidR="000652CC" w:rsidRPr="005B3CD3">
              <w:rPr>
                <w:sz w:val="28"/>
                <w:szCs w:val="28"/>
              </w:rPr>
              <w:t xml:space="preserve">Історія ж самого імбирного печива почалася в далекому XI столітті, коли англійський чернець на ім’я </w:t>
            </w:r>
            <w:proofErr w:type="spellStart"/>
            <w:r w:rsidR="000652CC" w:rsidRPr="005B3CD3">
              <w:rPr>
                <w:sz w:val="28"/>
                <w:szCs w:val="28"/>
              </w:rPr>
              <w:t>Патрік</w:t>
            </w:r>
            <w:proofErr w:type="spellEnd"/>
            <w:r w:rsidR="000652CC" w:rsidRPr="005B3CD3">
              <w:rPr>
                <w:sz w:val="28"/>
                <w:szCs w:val="28"/>
              </w:rPr>
              <w:t xml:space="preserve"> вирішив урізноманітнити рецепт приготування пряників, додавши в нього екзотичні гострі спеції</w:t>
            </w:r>
            <w:r w:rsidR="000652CC">
              <w:rPr>
                <w:sz w:val="28"/>
                <w:szCs w:val="28"/>
              </w:rPr>
              <w:t>. У дерев’яній формі він замісив тісто, додав</w:t>
            </w:r>
            <w:r w:rsidR="000652CC" w:rsidRPr="005B3CD3">
              <w:rPr>
                <w:sz w:val="28"/>
                <w:szCs w:val="28"/>
              </w:rPr>
              <w:t xml:space="preserve"> кілька ложок імбирного порошку і зліпив з цієї суміші печиво у формі янголят, ченців і хрестів.</w:t>
            </w:r>
          </w:p>
          <w:p w:rsidR="000652CC" w:rsidRPr="005B3CD3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0652CC" w:rsidRDefault="008E6E3D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53AEA">
              <w:rPr>
                <w:b/>
                <w:sz w:val="28"/>
                <w:szCs w:val="28"/>
                <w:lang w:val="ru-RU"/>
              </w:rPr>
              <w:t>-</w:t>
            </w:r>
            <w:r w:rsidRPr="008E6E3D">
              <w:rPr>
                <w:b/>
                <w:sz w:val="28"/>
                <w:szCs w:val="28"/>
                <w:lang w:val="ru-RU"/>
              </w:rPr>
              <w:t>12</w:t>
            </w:r>
            <w:r w:rsidRPr="00753AEA">
              <w:rPr>
                <w:b/>
                <w:sz w:val="28"/>
                <w:szCs w:val="28"/>
                <w:lang w:val="ru-RU"/>
              </w:rPr>
              <w:t xml:space="preserve">: </w:t>
            </w:r>
            <w:r w:rsidR="000652CC" w:rsidRPr="005B0765">
              <w:rPr>
                <w:sz w:val="28"/>
                <w:szCs w:val="28"/>
              </w:rPr>
              <w:t>Через деякий час і</w:t>
            </w:r>
            <w:r w:rsidR="000652CC" w:rsidRPr="005B0765">
              <w:rPr>
                <w:rStyle w:val="a6"/>
                <w:b w:val="0"/>
                <w:sz w:val="28"/>
                <w:szCs w:val="28"/>
              </w:rPr>
              <w:t>мбирне</w:t>
            </w:r>
            <w:r w:rsidR="000652CC" w:rsidRPr="005B0765">
              <w:rPr>
                <w:rStyle w:val="a6"/>
                <w:sz w:val="28"/>
                <w:szCs w:val="28"/>
              </w:rPr>
              <w:t xml:space="preserve"> </w:t>
            </w:r>
            <w:r w:rsidR="000652CC" w:rsidRPr="005B0765">
              <w:rPr>
                <w:rStyle w:val="a6"/>
                <w:b w:val="0"/>
                <w:sz w:val="28"/>
                <w:szCs w:val="28"/>
              </w:rPr>
              <w:t>печиво</w:t>
            </w:r>
            <w:r w:rsidR="000652CC" w:rsidRPr="005B3CD3">
              <w:rPr>
                <w:rStyle w:val="apple-converted-space"/>
                <w:sz w:val="28"/>
                <w:szCs w:val="28"/>
              </w:rPr>
              <w:t> </w:t>
            </w:r>
            <w:r w:rsidR="000652CC" w:rsidRPr="005B3CD3">
              <w:rPr>
                <w:sz w:val="28"/>
                <w:szCs w:val="28"/>
              </w:rPr>
              <w:t xml:space="preserve">розійшлося по всьому монастирю, його </w:t>
            </w:r>
            <w:r w:rsidR="005B0765" w:rsidRPr="005B3CD3">
              <w:rPr>
                <w:sz w:val="28"/>
                <w:szCs w:val="28"/>
              </w:rPr>
              <w:t xml:space="preserve">смаком </w:t>
            </w:r>
            <w:r w:rsidR="000652CC" w:rsidRPr="005B3CD3">
              <w:rPr>
                <w:sz w:val="28"/>
                <w:szCs w:val="28"/>
              </w:rPr>
              <w:t xml:space="preserve">насолоджувалися </w:t>
            </w:r>
            <w:r w:rsidR="005B0765">
              <w:rPr>
                <w:sz w:val="28"/>
                <w:szCs w:val="28"/>
              </w:rPr>
              <w:t>всі ченці, звеличуючи працю</w:t>
            </w:r>
            <w:r w:rsidR="000652CC" w:rsidRPr="005B3CD3">
              <w:rPr>
                <w:sz w:val="28"/>
                <w:szCs w:val="28"/>
              </w:rPr>
              <w:t xml:space="preserve"> та чудовий задум </w:t>
            </w:r>
            <w:r w:rsidR="000652CC" w:rsidRPr="005B3CD3">
              <w:rPr>
                <w:sz w:val="28"/>
                <w:szCs w:val="28"/>
              </w:rPr>
              <w:lastRenderedPageBreak/>
              <w:t>кулінара.</w:t>
            </w:r>
          </w:p>
          <w:p w:rsidR="000652CC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0652CC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</w:rPr>
              <w:t xml:space="preserve"> </w:t>
            </w:r>
            <w:r w:rsidR="008E6E3D">
              <w:rPr>
                <w:b/>
                <w:sz w:val="28"/>
                <w:szCs w:val="28"/>
                <w:lang w:val="en-US"/>
              </w:rPr>
              <w:t>P</w:t>
            </w:r>
            <w:r w:rsidR="008E6E3D" w:rsidRPr="00753AEA">
              <w:rPr>
                <w:b/>
                <w:sz w:val="28"/>
                <w:szCs w:val="28"/>
                <w:lang w:val="ru-RU"/>
              </w:rPr>
              <w:t>-</w:t>
            </w:r>
            <w:r w:rsidR="008E6E3D" w:rsidRPr="008E6E3D">
              <w:rPr>
                <w:b/>
                <w:sz w:val="28"/>
                <w:szCs w:val="28"/>
                <w:lang w:val="ru-RU"/>
              </w:rPr>
              <w:t>14</w:t>
            </w:r>
            <w:r w:rsidR="008E6E3D" w:rsidRPr="00753AEA">
              <w:rPr>
                <w:b/>
                <w:sz w:val="28"/>
                <w:szCs w:val="28"/>
                <w:lang w:val="ru-RU"/>
              </w:rPr>
              <w:t xml:space="preserve">: </w:t>
            </w:r>
            <w:r w:rsidRPr="005B3CD3">
              <w:rPr>
                <w:sz w:val="28"/>
                <w:szCs w:val="28"/>
              </w:rPr>
              <w:t>Особливе враження печиво справило на настоя</w:t>
            </w:r>
            <w:r>
              <w:rPr>
                <w:sz w:val="28"/>
                <w:szCs w:val="28"/>
              </w:rPr>
              <w:t>теля, який</w:t>
            </w:r>
            <w:r w:rsidRPr="005B3CD3">
              <w:rPr>
                <w:sz w:val="28"/>
                <w:szCs w:val="28"/>
              </w:rPr>
              <w:t xml:space="preserve"> попросив </w:t>
            </w:r>
            <w:proofErr w:type="spellStart"/>
            <w:r w:rsidRPr="005B3CD3">
              <w:rPr>
                <w:sz w:val="28"/>
                <w:szCs w:val="28"/>
              </w:rPr>
              <w:t>Патріка</w:t>
            </w:r>
            <w:proofErr w:type="spellEnd"/>
            <w:r w:rsidRPr="005B3CD3">
              <w:rPr>
                <w:sz w:val="28"/>
                <w:szCs w:val="28"/>
              </w:rPr>
              <w:t xml:space="preserve"> спекти печиво до різдвяного столу.</w:t>
            </w:r>
          </w:p>
          <w:p w:rsidR="000652CC" w:rsidRPr="005B3CD3" w:rsidRDefault="009200CB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 т</w:t>
            </w:r>
            <w:r w:rsidR="000652CC" w:rsidRPr="005B3CD3">
              <w:rPr>
                <w:sz w:val="28"/>
                <w:szCs w:val="28"/>
              </w:rPr>
              <w:t>ого ча</w:t>
            </w:r>
            <w:r w:rsidR="009B3BD1">
              <w:rPr>
                <w:sz w:val="28"/>
                <w:szCs w:val="28"/>
              </w:rPr>
              <w:t>су і з’явилася традиція приготування</w:t>
            </w:r>
            <w:r w:rsidR="000652CC" w:rsidRPr="005B3CD3">
              <w:rPr>
                <w:sz w:val="28"/>
                <w:szCs w:val="28"/>
              </w:rPr>
              <w:t xml:space="preserve"> </w:t>
            </w:r>
            <w:r w:rsidR="009B3BD1">
              <w:rPr>
                <w:sz w:val="28"/>
                <w:szCs w:val="28"/>
              </w:rPr>
              <w:t>пряників і печива з імбиру різної</w:t>
            </w:r>
            <w:r w:rsidR="000652CC" w:rsidRPr="005B3CD3">
              <w:rPr>
                <w:sz w:val="28"/>
                <w:szCs w:val="28"/>
              </w:rPr>
              <w:t xml:space="preserve"> форми.</w:t>
            </w:r>
          </w:p>
          <w:p w:rsidR="000652CC" w:rsidRPr="000652CC" w:rsidRDefault="009200CB" w:rsidP="009200CB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9200CB">
              <w:rPr>
                <w:b/>
                <w:sz w:val="28"/>
                <w:szCs w:val="28"/>
              </w:rPr>
              <w:t>-16:</w:t>
            </w:r>
            <w:r w:rsidRPr="009200CB">
              <w:rPr>
                <w:sz w:val="28"/>
                <w:szCs w:val="28"/>
              </w:rPr>
              <w:t xml:space="preserve"> </w:t>
            </w:r>
            <w:r w:rsidR="00DF2616">
              <w:rPr>
                <w:sz w:val="28"/>
                <w:szCs w:val="28"/>
              </w:rPr>
              <w:t xml:space="preserve">Імбирний пряник </w:t>
            </w:r>
            <w:r w:rsidR="0063070E" w:rsidRPr="0063070E">
              <w:rPr>
                <w:sz w:val="28"/>
                <w:szCs w:val="28"/>
              </w:rPr>
              <w:t>-</w:t>
            </w:r>
            <w:r w:rsidR="00DF2616">
              <w:rPr>
                <w:sz w:val="28"/>
                <w:szCs w:val="28"/>
              </w:rPr>
              <w:t xml:space="preserve"> це </w:t>
            </w:r>
            <w:r w:rsidR="0063070E">
              <w:rPr>
                <w:sz w:val="28"/>
                <w:szCs w:val="28"/>
              </w:rPr>
              <w:t>виріб з імбирного тіста у вигляді</w:t>
            </w:r>
            <w:r>
              <w:rPr>
                <w:sz w:val="28"/>
                <w:szCs w:val="28"/>
              </w:rPr>
              <w:t xml:space="preserve"> людини чи іншої форми</w:t>
            </w:r>
            <w:r w:rsidR="0063070E">
              <w:rPr>
                <w:sz w:val="28"/>
                <w:szCs w:val="28"/>
              </w:rPr>
              <w:t xml:space="preserve"> відповідно до свята</w:t>
            </w:r>
            <w:r w:rsidR="009714A7">
              <w:rPr>
                <w:sz w:val="28"/>
                <w:szCs w:val="28"/>
              </w:rPr>
              <w:t xml:space="preserve">: </w:t>
            </w:r>
            <w:r w:rsidR="006B5BEA">
              <w:rPr>
                <w:sz w:val="28"/>
                <w:szCs w:val="28"/>
              </w:rPr>
              <w:t>Різдва</w:t>
            </w:r>
            <w:r w:rsidR="000652CC" w:rsidRPr="000652CC">
              <w:rPr>
                <w:sz w:val="28"/>
                <w:szCs w:val="28"/>
              </w:rPr>
              <w:t xml:space="preserve">, </w:t>
            </w:r>
            <w:proofErr w:type="spellStart"/>
            <w:r w:rsidR="000652CC" w:rsidRPr="000652CC">
              <w:rPr>
                <w:sz w:val="28"/>
                <w:szCs w:val="28"/>
              </w:rPr>
              <w:t>Хеллоуїн</w:t>
            </w:r>
            <w:r w:rsidR="006B5BEA">
              <w:rPr>
                <w:sz w:val="28"/>
                <w:szCs w:val="28"/>
              </w:rPr>
              <w:t>а</w:t>
            </w:r>
            <w:proofErr w:type="spellEnd"/>
            <w:r w:rsidR="000652CC" w:rsidRPr="000652CC">
              <w:rPr>
                <w:sz w:val="28"/>
                <w:szCs w:val="28"/>
              </w:rPr>
              <w:t>, Велик</w:t>
            </w:r>
            <w:r w:rsidR="006B5BEA">
              <w:rPr>
                <w:sz w:val="28"/>
                <w:szCs w:val="28"/>
              </w:rPr>
              <w:t>одня</w:t>
            </w:r>
            <w:r w:rsidR="009714A7">
              <w:rPr>
                <w:sz w:val="28"/>
                <w:szCs w:val="28"/>
              </w:rPr>
              <w:t>.</w:t>
            </w:r>
          </w:p>
          <w:p w:rsidR="00DF2616" w:rsidRDefault="00DF2616" w:rsidP="000652C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Більшість пряникових чоловіч</w:t>
            </w:r>
            <w:r w:rsidR="000652CC" w:rsidRPr="000652CC"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ів у формі людини</w:t>
            </w:r>
            <w:r w:rsidR="000652CC" w:rsidRPr="000652CC">
              <w:rPr>
                <w:sz w:val="28"/>
                <w:szCs w:val="28"/>
              </w:rPr>
              <w:t>, з короткими ногами і без паль</w:t>
            </w:r>
            <w:r>
              <w:rPr>
                <w:sz w:val="28"/>
                <w:szCs w:val="28"/>
              </w:rPr>
              <w:t>ців.</w:t>
            </w:r>
          </w:p>
          <w:p w:rsidR="000652CC" w:rsidRPr="000652CC" w:rsidRDefault="00DF2616" w:rsidP="000652CC">
            <w:pPr>
              <w:pStyle w:val="a5"/>
              <w:shd w:val="clear" w:color="auto" w:fill="FFFFFF"/>
              <w:spacing w:after="0"/>
              <w:textAlignment w:val="baseline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ED67A3">
              <w:rPr>
                <w:b/>
                <w:sz w:val="28"/>
                <w:szCs w:val="28"/>
                <w:lang w:val="en-US"/>
              </w:rPr>
              <w:t>P</w:t>
            </w:r>
            <w:r w:rsidR="00ED67A3">
              <w:rPr>
                <w:b/>
                <w:sz w:val="28"/>
                <w:szCs w:val="28"/>
                <w:lang w:val="ru-RU"/>
              </w:rPr>
              <w:t>-18</w:t>
            </w:r>
            <w:r w:rsidR="00ED67A3" w:rsidRPr="00ED67A3">
              <w:rPr>
                <w:b/>
                <w:sz w:val="28"/>
                <w:szCs w:val="28"/>
                <w:lang w:val="ru-RU"/>
              </w:rPr>
              <w:t xml:space="preserve">: </w:t>
            </w:r>
            <w:r>
              <w:rPr>
                <w:sz w:val="28"/>
                <w:szCs w:val="28"/>
              </w:rPr>
              <w:t>Багато пря</w:t>
            </w:r>
            <w:r w:rsidR="00DE0D67">
              <w:rPr>
                <w:sz w:val="28"/>
                <w:szCs w:val="28"/>
              </w:rPr>
              <w:t>ників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 xml:space="preserve">прикрашені </w:t>
            </w:r>
            <w:r w:rsidR="000652CC" w:rsidRPr="000652CC">
              <w:rPr>
                <w:sz w:val="28"/>
                <w:szCs w:val="28"/>
              </w:rPr>
              <w:t xml:space="preserve"> глазур'ю</w:t>
            </w:r>
            <w:proofErr w:type="gramEnd"/>
            <w:r w:rsidR="000652CC" w:rsidRPr="000652CC">
              <w:rPr>
                <w:sz w:val="28"/>
                <w:szCs w:val="28"/>
              </w:rPr>
              <w:t xml:space="preserve"> або шоколадом</w:t>
            </w:r>
            <w:r>
              <w:rPr>
                <w:sz w:val="28"/>
                <w:szCs w:val="28"/>
              </w:rPr>
              <w:t>, що залежить від рецепта. Інші прикраси є загальними:</w:t>
            </w:r>
            <w:r w:rsidR="000652CC" w:rsidRPr="000652CC">
              <w:rPr>
                <w:sz w:val="28"/>
                <w:szCs w:val="28"/>
              </w:rPr>
              <w:t xml:space="preserve"> волосся, сорочка, манжети і взуття іноді застосовуються, але на с</w:t>
            </w:r>
            <w:r w:rsidR="009B3BD1">
              <w:rPr>
                <w:sz w:val="28"/>
                <w:szCs w:val="28"/>
              </w:rPr>
              <w:t>ьогоднішній день найпопулярнішою</w:t>
            </w:r>
            <w:r w:rsidR="000652CC" w:rsidRPr="000652CC">
              <w:rPr>
                <w:sz w:val="28"/>
                <w:szCs w:val="28"/>
              </w:rPr>
              <w:t xml:space="preserve"> прикрасою є </w:t>
            </w:r>
            <w:proofErr w:type="spellStart"/>
            <w:r w:rsidR="000652CC" w:rsidRPr="000652CC">
              <w:rPr>
                <w:sz w:val="28"/>
                <w:szCs w:val="28"/>
              </w:rPr>
              <w:t>гудзики</w:t>
            </w:r>
            <w:proofErr w:type="spellEnd"/>
            <w:r w:rsidR="000652CC" w:rsidRPr="000652CC">
              <w:rPr>
                <w:sz w:val="28"/>
                <w:szCs w:val="28"/>
              </w:rPr>
              <w:t xml:space="preserve"> сорочки, які традиційно предста</w:t>
            </w:r>
            <w:r>
              <w:rPr>
                <w:sz w:val="28"/>
                <w:szCs w:val="28"/>
              </w:rPr>
              <w:t>влені краплями шоколаду</w:t>
            </w:r>
            <w:r w:rsidR="000652CC" w:rsidRPr="000652CC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глазурі або родзинками</w:t>
            </w:r>
            <w:r w:rsidR="000652CC" w:rsidRPr="000652CC">
              <w:rPr>
                <w:sz w:val="28"/>
                <w:szCs w:val="28"/>
              </w:rPr>
              <w:t>.</w:t>
            </w:r>
          </w:p>
          <w:p w:rsidR="000652CC" w:rsidRDefault="00ED67A3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7F602F">
              <w:rPr>
                <w:b/>
                <w:sz w:val="28"/>
                <w:szCs w:val="28"/>
              </w:rPr>
              <w:t xml:space="preserve">-20: </w:t>
            </w:r>
            <w:r w:rsidR="007F602F">
              <w:rPr>
                <w:sz w:val="28"/>
                <w:szCs w:val="28"/>
              </w:rPr>
              <w:t xml:space="preserve">Згідно з Книгою рекордів </w:t>
            </w:r>
            <w:proofErr w:type="spellStart"/>
            <w:r w:rsidR="007F602F">
              <w:rPr>
                <w:sz w:val="28"/>
                <w:szCs w:val="28"/>
              </w:rPr>
              <w:t>Гін</w:t>
            </w:r>
            <w:r w:rsidR="000652CC" w:rsidRPr="000652CC">
              <w:rPr>
                <w:sz w:val="28"/>
                <w:szCs w:val="28"/>
              </w:rPr>
              <w:t>еса</w:t>
            </w:r>
            <w:proofErr w:type="spellEnd"/>
            <w:r w:rsidR="000652CC" w:rsidRPr="000652CC">
              <w:rPr>
                <w:sz w:val="28"/>
                <w:szCs w:val="28"/>
              </w:rPr>
              <w:t>, найб</w:t>
            </w:r>
            <w:r w:rsidR="00DF2616">
              <w:rPr>
                <w:sz w:val="28"/>
                <w:szCs w:val="28"/>
              </w:rPr>
              <w:t xml:space="preserve">ільший в світі пряниковий </w:t>
            </w:r>
            <w:proofErr w:type="gramStart"/>
            <w:r w:rsidR="00DF2616">
              <w:rPr>
                <w:sz w:val="28"/>
                <w:szCs w:val="28"/>
              </w:rPr>
              <w:t>чоловічок  був</w:t>
            </w:r>
            <w:proofErr w:type="gramEnd"/>
            <w:r w:rsidR="00DF2616">
              <w:rPr>
                <w:sz w:val="28"/>
                <w:szCs w:val="28"/>
              </w:rPr>
              <w:t xml:space="preserve"> створений</w:t>
            </w:r>
            <w:r w:rsidR="000652CC" w:rsidRPr="000652CC">
              <w:rPr>
                <w:sz w:val="28"/>
                <w:szCs w:val="28"/>
              </w:rPr>
              <w:t xml:space="preserve"> співробітниками магазину Фуршет в Осло, </w:t>
            </w:r>
            <w:r w:rsidR="00DF2616">
              <w:rPr>
                <w:sz w:val="28"/>
                <w:szCs w:val="28"/>
              </w:rPr>
              <w:t>в Норвегії</w:t>
            </w:r>
            <w:r w:rsidR="000652CC" w:rsidRPr="000652CC">
              <w:rPr>
                <w:sz w:val="28"/>
                <w:szCs w:val="28"/>
              </w:rPr>
              <w:t>, 9 листопада 2009 року</w:t>
            </w:r>
            <w:r w:rsidR="00DF2616">
              <w:rPr>
                <w:sz w:val="28"/>
                <w:szCs w:val="28"/>
              </w:rPr>
              <w:t xml:space="preserve">. Пряник </w:t>
            </w:r>
            <w:r w:rsidR="000652CC" w:rsidRPr="000652CC">
              <w:rPr>
                <w:sz w:val="28"/>
                <w:szCs w:val="28"/>
              </w:rPr>
              <w:t xml:space="preserve"> важив 1435.2 фунтів (651kg)</w:t>
            </w:r>
            <w:r w:rsidR="00DF2616">
              <w:rPr>
                <w:sz w:val="28"/>
                <w:szCs w:val="28"/>
              </w:rPr>
              <w:t>.</w:t>
            </w:r>
          </w:p>
          <w:p w:rsidR="009B3BD1" w:rsidRPr="005B3CD3" w:rsidRDefault="009B3BD1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7F602F" w:rsidRPr="00DC3A10" w:rsidRDefault="00ED67A3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 w:rsidRPr="00ED67A3">
              <w:rPr>
                <w:b/>
                <w:sz w:val="28"/>
                <w:szCs w:val="28"/>
              </w:rPr>
              <w:t xml:space="preserve">-22: </w:t>
            </w:r>
            <w:r w:rsidR="00DF2616">
              <w:rPr>
                <w:sz w:val="28"/>
                <w:szCs w:val="28"/>
              </w:rPr>
              <w:t xml:space="preserve">З 1960 року </w:t>
            </w:r>
            <w:r w:rsidR="000652CC" w:rsidRPr="005B3CD3">
              <w:rPr>
                <w:sz w:val="28"/>
                <w:szCs w:val="28"/>
              </w:rPr>
              <w:t xml:space="preserve"> </w:t>
            </w:r>
          </w:p>
          <w:p w:rsidR="00DF261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</w:rPr>
              <w:t>з’явилася оригінальна традиція обмінюватися імбирним печивом, зазвичай це відбувається так: у кожної господині є свій оригінальний рецепт, за яким вона випікає ароматне печиво.</w:t>
            </w:r>
          </w:p>
          <w:p w:rsidR="00DF2616" w:rsidRDefault="00DF2616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0652CC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</w:rPr>
              <w:t xml:space="preserve"> В один із зимових передріздвяних вечорів жінки збираються разом, </w:t>
            </w:r>
            <w:r w:rsidRPr="005B3CD3">
              <w:rPr>
                <w:sz w:val="28"/>
                <w:szCs w:val="28"/>
              </w:rPr>
              <w:lastRenderedPageBreak/>
              <w:t>вес</w:t>
            </w:r>
            <w:r w:rsidR="009B3BD1">
              <w:rPr>
                <w:sz w:val="28"/>
                <w:szCs w:val="28"/>
              </w:rPr>
              <w:t>еляться і діляться випічкою одна з одною</w:t>
            </w:r>
            <w:r w:rsidRPr="005B3CD3">
              <w:rPr>
                <w:sz w:val="28"/>
                <w:szCs w:val="28"/>
              </w:rPr>
              <w:t>.</w:t>
            </w:r>
          </w:p>
          <w:p w:rsidR="00DF2616" w:rsidRPr="005B3CD3" w:rsidRDefault="00DF2616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DE130C" w:rsidRDefault="001012F0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>
              <w:rPr>
                <w:b/>
                <w:sz w:val="28"/>
                <w:szCs w:val="28"/>
              </w:rPr>
              <w:t>-2</w:t>
            </w:r>
            <w:r w:rsidRPr="001012F0">
              <w:rPr>
                <w:b/>
                <w:sz w:val="28"/>
                <w:szCs w:val="28"/>
                <w:lang w:val="ru-RU"/>
              </w:rPr>
              <w:t>4</w:t>
            </w:r>
            <w:r w:rsidRPr="00ED67A3">
              <w:rPr>
                <w:b/>
                <w:sz w:val="28"/>
                <w:szCs w:val="28"/>
              </w:rPr>
              <w:t xml:space="preserve">: </w:t>
            </w:r>
            <w:r w:rsidR="000652CC" w:rsidRPr="005B3CD3">
              <w:rPr>
                <w:sz w:val="28"/>
                <w:szCs w:val="28"/>
              </w:rPr>
              <w:t>Зв</w:t>
            </w:r>
            <w:r w:rsidR="00DE0D67">
              <w:rPr>
                <w:sz w:val="28"/>
                <w:szCs w:val="28"/>
              </w:rPr>
              <w:t>ичайно, розкривати секрети своєї</w:t>
            </w:r>
            <w:r w:rsidR="000652CC" w:rsidRPr="005B3CD3">
              <w:rPr>
                <w:sz w:val="28"/>
                <w:szCs w:val="28"/>
              </w:rPr>
              <w:t xml:space="preserve"> страви захоче аж ніяк не кожна, але можна взяти на замітку деякі хитрощі, якими можна поділитися у веселому жіночому колективі. </w:t>
            </w:r>
          </w:p>
          <w:p w:rsidR="00DE130C" w:rsidRDefault="00DE130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DE130C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</w:rPr>
              <w:t>Після такої вечірки кожна йде додому з коробочкою, в якій лежить кілька видів випічки, немов вона кілька днів не виходила з кухні або заглянула в кондитерську.</w:t>
            </w:r>
          </w:p>
          <w:p w:rsidR="00DE130C" w:rsidRDefault="00DE130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DE130C" w:rsidRPr="003A4D4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5B3CD3">
              <w:rPr>
                <w:sz w:val="28"/>
                <w:szCs w:val="28"/>
              </w:rPr>
              <w:t xml:space="preserve"> </w:t>
            </w:r>
            <w:r w:rsidR="001012F0">
              <w:rPr>
                <w:b/>
                <w:sz w:val="28"/>
                <w:szCs w:val="28"/>
                <w:lang w:val="en-US"/>
              </w:rPr>
              <w:t>P</w:t>
            </w:r>
            <w:r w:rsidR="001012F0">
              <w:rPr>
                <w:b/>
                <w:sz w:val="28"/>
                <w:szCs w:val="28"/>
              </w:rPr>
              <w:t>-2</w:t>
            </w:r>
            <w:r w:rsidR="001012F0" w:rsidRPr="001012F0">
              <w:rPr>
                <w:b/>
                <w:sz w:val="28"/>
                <w:szCs w:val="28"/>
                <w:lang w:val="ru-RU"/>
              </w:rPr>
              <w:t>6</w:t>
            </w:r>
            <w:r w:rsidR="001012F0" w:rsidRPr="00ED67A3">
              <w:rPr>
                <w:b/>
                <w:sz w:val="28"/>
                <w:szCs w:val="28"/>
              </w:rPr>
              <w:t xml:space="preserve">: </w:t>
            </w:r>
            <w:r w:rsidRPr="005B3CD3">
              <w:rPr>
                <w:sz w:val="28"/>
                <w:szCs w:val="28"/>
              </w:rPr>
              <w:t>Якщо торкнутися теми готування імбирного тіста, можна помітити, що один і той же рецепт повторюється в багатьох джерелах. Це означає, що базовий спосіб приготування вважається класикою і не підл</w:t>
            </w:r>
            <w:r w:rsidR="009B3BD1">
              <w:rPr>
                <w:sz w:val="28"/>
                <w:szCs w:val="28"/>
              </w:rPr>
              <w:t>ягає змінам</w:t>
            </w:r>
            <w:r w:rsidRPr="005B3CD3">
              <w:rPr>
                <w:sz w:val="28"/>
                <w:szCs w:val="28"/>
              </w:rPr>
              <w:t xml:space="preserve">. </w:t>
            </w:r>
          </w:p>
          <w:p w:rsidR="00DE130C" w:rsidRPr="003A4D46" w:rsidRDefault="00DE130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</w:p>
          <w:p w:rsidR="000652CC" w:rsidRPr="003A4D46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 w:rsidRPr="005B3CD3">
              <w:rPr>
                <w:sz w:val="28"/>
                <w:szCs w:val="28"/>
              </w:rPr>
              <w:t>Уявімо на мить, що ви вже спробували приготувати цю борошняну суміш, але от смак її вам не сподобався: дуже яскравий відтінок імбиру, гострий смак або, навпаки, імбир абсолютно не відчувається.</w:t>
            </w:r>
          </w:p>
          <w:p w:rsidR="00DE130C" w:rsidRPr="003A4D46" w:rsidRDefault="00DE130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</w:p>
          <w:p w:rsidR="00DE130C" w:rsidRPr="003A4D46" w:rsidRDefault="001012F0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en-US"/>
              </w:rPr>
              <w:t>P</w:t>
            </w:r>
            <w:r>
              <w:rPr>
                <w:b/>
                <w:sz w:val="28"/>
                <w:szCs w:val="28"/>
              </w:rPr>
              <w:t>-2</w:t>
            </w:r>
            <w:r w:rsidRPr="001012F0">
              <w:rPr>
                <w:b/>
                <w:sz w:val="28"/>
                <w:szCs w:val="28"/>
                <w:lang w:val="ru-RU"/>
              </w:rPr>
              <w:t>8</w:t>
            </w:r>
            <w:r w:rsidRPr="00ED67A3">
              <w:rPr>
                <w:b/>
                <w:sz w:val="28"/>
                <w:szCs w:val="28"/>
              </w:rPr>
              <w:t xml:space="preserve">: </w:t>
            </w:r>
            <w:r w:rsidR="000652CC" w:rsidRPr="005B3CD3">
              <w:rPr>
                <w:sz w:val="28"/>
                <w:szCs w:val="28"/>
              </w:rPr>
              <w:t>У такому випадку на допомогу прийдуть ваші здібності творити кулінарні шедеври. Зовсім не обов’язково сліпо слідувати кожному слову, яке містить традиційний рецепт, додайте в нього частинку власного бачення смаку.</w:t>
            </w:r>
          </w:p>
          <w:p w:rsidR="000652CC" w:rsidRPr="000652CC" w:rsidRDefault="000652CC" w:rsidP="000652CC">
            <w:pPr>
              <w:pStyle w:val="a5"/>
              <w:shd w:val="clear" w:color="auto" w:fill="FFFFFF"/>
              <w:spacing w:before="0" w:beforeAutospacing="0" w:after="0" w:afterAutospacing="0"/>
              <w:textAlignment w:val="baseline"/>
              <w:rPr>
                <w:sz w:val="28"/>
                <w:szCs w:val="28"/>
                <w:lang w:val="ru-RU"/>
              </w:rPr>
            </w:pPr>
            <w:r w:rsidRPr="005B3CD3">
              <w:rPr>
                <w:sz w:val="28"/>
                <w:szCs w:val="28"/>
              </w:rPr>
              <w:t xml:space="preserve">Але не перестарайтеся, адже гості, для яких ви готуєте, можуть не поділяти цю любов до </w:t>
            </w:r>
            <w:proofErr w:type="spellStart"/>
            <w:r w:rsidRPr="005B3CD3">
              <w:rPr>
                <w:sz w:val="28"/>
                <w:szCs w:val="28"/>
              </w:rPr>
              <w:t>креативу</w:t>
            </w:r>
            <w:proofErr w:type="spellEnd"/>
            <w:r w:rsidRPr="005B3CD3">
              <w:rPr>
                <w:sz w:val="28"/>
                <w:szCs w:val="28"/>
              </w:rPr>
              <w:t>.</w:t>
            </w:r>
          </w:p>
          <w:p w:rsidR="000652CC" w:rsidRPr="000652CC" w:rsidRDefault="000652CC" w:rsidP="000652CC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</w:tbl>
    <w:p w:rsidR="003E415F" w:rsidRDefault="003E415F" w:rsidP="003E415F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</w:p>
    <w:p w:rsidR="00794432" w:rsidRDefault="00794432" w:rsidP="003E415F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5939155" cy="4300613"/>
            <wp:effectExtent l="19050" t="0" r="4445" b="0"/>
            <wp:docPr id="3" name="Рисунок 3" descr="D:\тиждень англ.мови 10.10.16-14.10.16\фото тижня\DSC_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тиждень англ.мови 10.10.16-14.10.16\фото тижня\DSC_01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775" cy="431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D3F" w:rsidRPr="005B3CD3" w:rsidRDefault="00932D3F" w:rsidP="003E415F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</w:p>
    <w:p w:rsidR="007D1550" w:rsidRPr="002B1AA5" w:rsidRDefault="007D1550" w:rsidP="00DE130C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ru-RU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Activation professional words</w:t>
      </w:r>
    </w:p>
    <w:p w:rsidR="002B1AA5" w:rsidRPr="007223EE" w:rsidRDefault="002B1AA5" w:rsidP="002B1AA5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36"/>
          <w:szCs w:val="36"/>
          <w:lang w:val="ru-RU"/>
        </w:rPr>
      </w:pPr>
    </w:p>
    <w:p w:rsidR="007D1550" w:rsidRDefault="002B1AA5" w:rsidP="007D1550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  <w:lang w:val="en-US"/>
        </w:rPr>
      </w:pPr>
      <w:r w:rsidRPr="002B1AA5">
        <w:rPr>
          <w:rFonts w:ascii="Times New Roman" w:hAnsi="Times New Roman" w:cs="Times New Roman"/>
          <w:b/>
          <w:sz w:val="28"/>
          <w:szCs w:val="28"/>
          <w:lang w:val="ru-RU"/>
        </w:rPr>
        <w:t>Т</w:t>
      </w:r>
      <w:r w:rsidR="007D1550" w:rsidRPr="002B1AA5">
        <w:rPr>
          <w:rFonts w:ascii="Times New Roman" w:hAnsi="Times New Roman" w:cs="Times New Roman"/>
          <w:b/>
          <w:sz w:val="28"/>
          <w:szCs w:val="28"/>
          <w:lang w:val="en-US"/>
        </w:rPr>
        <w:t>-1:</w:t>
      </w:r>
      <w:r w:rsidR="007D1550">
        <w:rPr>
          <w:rFonts w:ascii="Times New Roman" w:hAnsi="Times New Roman" w:cs="Times New Roman"/>
          <w:sz w:val="28"/>
          <w:szCs w:val="28"/>
          <w:lang w:val="en-US"/>
        </w:rPr>
        <w:t xml:space="preserve"> But first of all,</w:t>
      </w:r>
      <w:r w:rsidR="00B47001">
        <w:rPr>
          <w:rFonts w:ascii="Times New Roman" w:hAnsi="Times New Roman" w:cs="Times New Roman"/>
          <w:sz w:val="28"/>
          <w:szCs w:val="28"/>
          <w:lang w:val="en-US"/>
        </w:rPr>
        <w:t xml:space="preserve"> before master class,</w:t>
      </w:r>
      <w:r w:rsidR="007D1550">
        <w:rPr>
          <w:rFonts w:ascii="Times New Roman" w:hAnsi="Times New Roman" w:cs="Times New Roman"/>
          <w:sz w:val="28"/>
          <w:szCs w:val="28"/>
          <w:lang w:val="en-US"/>
        </w:rPr>
        <w:t xml:space="preserve"> let’s repeat the professional words:</w:t>
      </w:r>
    </w:p>
    <w:p w:rsidR="007D1550" w:rsidRPr="00DE130C" w:rsidRDefault="007D1550" w:rsidP="007D1550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(Надруковану на картках професійну лексику викладач демонструє та озвучує, учні повторюють та перекладають)</w:t>
      </w:r>
      <w:r w:rsidR="00DE130C" w:rsidRPr="00DE130C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214647" w:rsidRDefault="00214647" w:rsidP="007D1550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14647" w:rsidRDefault="00214647" w:rsidP="007D1550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ru-RU"/>
        </w:rPr>
        <w:sectPr w:rsidR="00214647" w:rsidSect="00794432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DE130C" w:rsidRPr="002B1AA5" w:rsidRDefault="00214647" w:rsidP="007D1550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</w:rPr>
        <w:sectPr w:rsidR="00DE130C" w:rsidRPr="002B1AA5" w:rsidSect="00214647">
          <w:type w:val="continuous"/>
          <w:pgSz w:w="11906" w:h="16838"/>
          <w:pgMar w:top="851" w:right="851" w:bottom="851" w:left="851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5940576" cy="3739487"/>
            <wp:effectExtent l="19050" t="0" r="3024" b="0"/>
            <wp:docPr id="8" name="Рисунок 8" descr="D:\тиждень англ.мови 10.10.16-14.10.16\фото тижня\DSC_0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тиждень англ.мови 10.10.16-14.10.16\фото тижня\DSC_01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025" cy="3741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2D3F" w:rsidRDefault="00932D3F" w:rsidP="00214647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214647">
        <w:rPr>
          <w:rFonts w:ascii="Times New Roman" w:hAnsi="Times New Roman" w:cs="Times New Roman"/>
          <w:b/>
          <w:sz w:val="36"/>
          <w:szCs w:val="36"/>
          <w:lang w:val="ru-RU"/>
        </w:rPr>
        <w:lastRenderedPageBreak/>
        <w:br w:type="page"/>
      </w:r>
      <w:r>
        <w:rPr>
          <w:rFonts w:ascii="Times New Roman" w:hAnsi="Times New Roman" w:cs="Times New Roman"/>
          <w:b/>
          <w:noProof/>
          <w:sz w:val="36"/>
          <w:szCs w:val="36"/>
          <w:lang w:eastAsia="uk-UA"/>
        </w:rPr>
        <w:lastRenderedPageBreak/>
        <w:drawing>
          <wp:inline distT="0" distB="0" distL="0" distR="0">
            <wp:extent cx="3611255" cy="5390866"/>
            <wp:effectExtent l="19050" t="0" r="8245" b="0"/>
            <wp:docPr id="4" name="Рисунок 4" descr="D:\тиждень англ.мови 10.10.16-14.10.16\фото тижня\DSC_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тиждень англ.мови 10.10.16-14.10.16\фото тижня\DSC_01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87" cy="539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2D3F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 </w:t>
      </w:r>
      <w:r w:rsidR="00214647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Ginger</w:t>
      </w:r>
    </w:p>
    <w:p w:rsidR="00932D3F" w:rsidRPr="00214647" w:rsidRDefault="00214647" w:rsidP="0021464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="00932D3F" w:rsidRPr="00214647">
        <w:rPr>
          <w:rFonts w:ascii="Times New Roman" w:hAnsi="Times New Roman" w:cs="Times New Roman"/>
          <w:b/>
          <w:sz w:val="28"/>
          <w:szCs w:val="28"/>
          <w:lang w:val="en-US"/>
        </w:rPr>
        <w:t>Butter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Flour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Table spoon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Tea spoon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Egg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Sugar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add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melt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mix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Honey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put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ground (grounded)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bake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To sieve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Cloves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To roll 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Cinnamon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A mould</w:t>
      </w:r>
    </w:p>
    <w:p w:rsidR="00932D3F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Dough</w:t>
      </w:r>
    </w:p>
    <w:p w:rsidR="00932D3F" w:rsidRPr="002B1AA5" w:rsidRDefault="00932D3F" w:rsidP="00932D3F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</w:rPr>
        <w:sectPr w:rsidR="00932D3F" w:rsidRPr="002B1AA5" w:rsidSect="00794432">
          <w:type w:val="continuous"/>
          <w:pgSz w:w="11906" w:h="16838"/>
          <w:pgMar w:top="851" w:right="851" w:bottom="851" w:left="851" w:header="709" w:footer="709" w:gutter="0"/>
          <w:cols w:num="2" w:space="708"/>
          <w:docGrid w:linePitch="360"/>
        </w:sectPr>
      </w:pPr>
    </w:p>
    <w:p w:rsidR="00214647" w:rsidRPr="00214647" w:rsidRDefault="00214647" w:rsidP="00214647">
      <w:pPr>
        <w:pStyle w:val="a3"/>
        <w:spacing w:after="120" w:line="240" w:lineRule="auto"/>
        <w:ind w:left="786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2B1AA5" w:rsidRPr="00214647" w:rsidRDefault="00E270D5" w:rsidP="00214647">
      <w:pPr>
        <w:pStyle w:val="a3"/>
        <w:numPr>
          <w:ilvl w:val="0"/>
          <w:numId w:val="1"/>
        </w:numPr>
        <w:spacing w:after="12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214647">
        <w:rPr>
          <w:rFonts w:ascii="Times New Roman" w:hAnsi="Times New Roman" w:cs="Times New Roman"/>
          <w:b/>
          <w:sz w:val="36"/>
          <w:szCs w:val="36"/>
          <w:lang w:val="en-US"/>
        </w:rPr>
        <w:t>Master class</w:t>
      </w:r>
    </w:p>
    <w:p w:rsidR="009B3BD1" w:rsidRPr="009B3BD1" w:rsidRDefault="009B3BD1" w:rsidP="009B3BD1">
      <w:pPr>
        <w:pStyle w:val="a3"/>
        <w:spacing w:after="12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 w:rsidRPr="009B3BD1">
        <w:rPr>
          <w:rFonts w:ascii="Times New Roman" w:hAnsi="Times New Roman" w:cs="Times New Roman"/>
          <w:b/>
          <w:sz w:val="28"/>
          <w:szCs w:val="28"/>
        </w:rPr>
        <w:t>Т -1:</w:t>
      </w:r>
      <w:r w:rsidR="001012F0">
        <w:rPr>
          <w:rFonts w:ascii="Times New Roman" w:hAnsi="Times New Roman" w:cs="Times New Roman"/>
          <w:sz w:val="28"/>
          <w:szCs w:val="28"/>
        </w:rPr>
        <w:t xml:space="preserve"> А зараз майстер виробничого навчання</w:t>
      </w:r>
      <w:r>
        <w:rPr>
          <w:rFonts w:ascii="Times New Roman" w:hAnsi="Times New Roman" w:cs="Times New Roman"/>
          <w:sz w:val="28"/>
          <w:szCs w:val="28"/>
        </w:rPr>
        <w:t xml:space="preserve"> продемонструє майстерність приготування та оздоблення імбирного печива.</w:t>
      </w:r>
    </w:p>
    <w:p w:rsidR="001012F0" w:rsidRDefault="00AB0842" w:rsidP="00201548">
      <w:pPr>
        <w:spacing w:after="120" w:line="240" w:lineRule="auto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B084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Майстер проводить майстер-клас з приготування і оздоблення імбирного пряника. В той же час, на мультимедійній дошці демонструється покроковий ре</w:t>
      </w:r>
      <w:r w:rsidR="009B3BD1">
        <w:rPr>
          <w:rFonts w:ascii="Times New Roman" w:hAnsi="Times New Roman" w:cs="Times New Roman"/>
          <w:sz w:val="28"/>
          <w:szCs w:val="28"/>
        </w:rPr>
        <w:t>цепт з фото англійською мовою</w:t>
      </w:r>
      <w:r>
        <w:rPr>
          <w:rFonts w:ascii="Times New Roman" w:hAnsi="Times New Roman" w:cs="Times New Roman"/>
          <w:sz w:val="28"/>
          <w:szCs w:val="28"/>
        </w:rPr>
        <w:t>)</w:t>
      </w:r>
      <w:r w:rsidR="00B47001" w:rsidRPr="00B47001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DE130C" w:rsidRPr="00DE130C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787275" w:rsidRDefault="00787275" w:rsidP="00201548">
      <w:pPr>
        <w:spacing w:after="120" w:line="240" w:lineRule="auto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uk-UA"/>
        </w:rPr>
        <w:lastRenderedPageBreak/>
        <w:drawing>
          <wp:inline distT="0" distB="0" distL="0" distR="0">
            <wp:extent cx="6475073" cy="3862551"/>
            <wp:effectExtent l="19050" t="0" r="1927" b="0"/>
            <wp:docPr id="14" name="Рисунок 14" descr="D:\тиждень англ.мови 10.10.16-14.10.16\фото тижня\PIC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тиждень англ.мови 10.10.16-14.10.16\фото тижня\PIC_00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865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275" w:rsidRDefault="00787275" w:rsidP="00201548">
      <w:pPr>
        <w:spacing w:after="12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214647" w:rsidRDefault="00214647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Times New Roman" w:hAnsi="Times New Roman" w:cs="Times New Roman"/>
          <w:b/>
          <w:noProof/>
          <w:sz w:val="40"/>
          <w:szCs w:val="40"/>
          <w:lang w:eastAsia="uk-UA"/>
        </w:rPr>
        <w:drawing>
          <wp:inline distT="0" distB="0" distL="0" distR="0">
            <wp:extent cx="6475708" cy="5029200"/>
            <wp:effectExtent l="19050" t="0" r="1292" b="0"/>
            <wp:docPr id="9" name="Рисунок 9" descr="D:\тиждень англ.мови 10.10.16-14.10.16\фото тижня\DSC_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тиждень англ.мови 10.10.16-14.10.16\фото тижня\DSC_01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503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647" w:rsidRDefault="00214647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 w:rsidRPr="00214647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787275" w:rsidRDefault="00214647" w:rsidP="0078727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br w:type="page"/>
      </w:r>
      <w:r w:rsidR="00DE130C" w:rsidRPr="00C62442">
        <w:rPr>
          <w:rFonts w:ascii="Times New Roman" w:hAnsi="Times New Roman" w:cs="Times New Roman"/>
          <w:b/>
          <w:sz w:val="28"/>
          <w:szCs w:val="28"/>
        </w:rPr>
        <w:lastRenderedPageBreak/>
        <w:t>Технологічна карта</w:t>
      </w:r>
    </w:p>
    <w:p w:rsidR="00E22D05" w:rsidRDefault="001012F0" w:rsidP="0078727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28"/>
          <w:szCs w:val="28"/>
        </w:rPr>
        <w:t>к</w:t>
      </w:r>
      <w:r w:rsidR="00DE130C" w:rsidRPr="00C62442">
        <w:rPr>
          <w:rFonts w:ascii="Times New Roman" w:hAnsi="Times New Roman" w:cs="Times New Roman"/>
          <w:b/>
          <w:sz w:val="28"/>
          <w:szCs w:val="28"/>
        </w:rPr>
        <w:t>ондитерського виробу</w:t>
      </w:r>
      <w:r w:rsidR="00E22D05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DE130C" w:rsidRPr="00E22D05" w:rsidRDefault="001012F0" w:rsidP="0078727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28"/>
          <w:szCs w:val="28"/>
        </w:rPr>
        <w:t>«Печи</w:t>
      </w:r>
      <w:r w:rsidR="00DE130C" w:rsidRPr="00C62442">
        <w:rPr>
          <w:rFonts w:ascii="Times New Roman" w:hAnsi="Times New Roman" w:cs="Times New Roman"/>
          <w:b/>
          <w:sz w:val="28"/>
          <w:szCs w:val="28"/>
        </w:rPr>
        <w:t>во імбирне»</w:t>
      </w: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320"/>
        <w:gridCol w:w="2742"/>
        <w:gridCol w:w="1843"/>
        <w:gridCol w:w="2126"/>
      </w:tblGrid>
      <w:tr w:rsidR="00DE130C" w:rsidRPr="0009539D" w:rsidTr="007223EE">
        <w:trPr>
          <w:trHeight w:val="300"/>
        </w:trPr>
        <w:tc>
          <w:tcPr>
            <w:tcW w:w="3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Сировина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012F0" w:rsidRDefault="00193E77" w:rsidP="00193E77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</w:p>
          <w:p w:rsidR="00DE130C" w:rsidRPr="001012F0" w:rsidRDefault="00193E77" w:rsidP="00193E77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>
              <w:rPr>
                <w:bCs w:val="0"/>
                <w:i w:val="0"/>
                <w:iCs w:val="0"/>
                <w:szCs w:val="28"/>
                <w:lang w:val="en-US" w:eastAsia="ru-RU"/>
              </w:rPr>
              <w:t>Ingredients</w:t>
            </w:r>
          </w:p>
        </w:tc>
        <w:tc>
          <w:tcPr>
            <w:tcW w:w="39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F0" w:rsidRDefault="001012F0" w:rsidP="00193E77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</w:p>
          <w:p w:rsidR="00DE130C" w:rsidRPr="00C62442" w:rsidRDefault="001012F0" w:rsidP="00E22D05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Cs w:val="0"/>
                <w:i w:val="0"/>
                <w:iCs w:val="0"/>
                <w:szCs w:val="28"/>
                <w:lang w:val="uk-UA" w:eastAsia="ru-RU"/>
              </w:rPr>
              <w:t>Витрати сировини на г</w:t>
            </w:r>
          </w:p>
        </w:tc>
      </w:tr>
      <w:tr w:rsidR="00DE130C" w:rsidRPr="0009539D" w:rsidTr="007223EE">
        <w:trPr>
          <w:trHeight w:val="340"/>
        </w:trPr>
        <w:tc>
          <w:tcPr>
            <w:tcW w:w="3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C62442" w:rsidRDefault="00DE130C" w:rsidP="000F6D3B">
            <w:pPr>
              <w:rPr>
                <w:b/>
                <w:sz w:val="28"/>
                <w:szCs w:val="28"/>
              </w:rPr>
            </w:pP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1012F0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Брут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т</w:t>
            </w: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о</w:t>
            </w:r>
            <w:r w:rsidR="00193E77">
              <w:rPr>
                <w:bCs w:val="0"/>
                <w:i w:val="0"/>
                <w:iCs w:val="0"/>
                <w:szCs w:val="28"/>
                <w:lang w:val="uk-UA" w:eastAsia="ru-RU"/>
              </w:rPr>
              <w:t xml:space="preserve">, </w:t>
            </w:r>
            <w:proofErr w:type="gramStart"/>
            <w:r w:rsidR="00193E77">
              <w:rPr>
                <w:bCs w:val="0"/>
                <w:i w:val="0"/>
                <w:iCs w:val="0"/>
                <w:szCs w:val="28"/>
                <w:lang w:val="uk-UA" w:eastAsia="ru-RU"/>
              </w:rPr>
              <w:t>г</w:t>
            </w:r>
            <w:proofErr w:type="gramEnd"/>
          </w:p>
          <w:p w:rsidR="00193E77" w:rsidRPr="001012F0" w:rsidRDefault="00193E77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Gross</w:t>
            </w:r>
            <w:r w:rsidRPr="001012F0">
              <w:rPr>
                <w:bCs w:val="0"/>
                <w:i w:val="0"/>
                <w:iCs w:val="0"/>
                <w:szCs w:val="28"/>
                <w:lang w:eastAsia="ru-RU"/>
              </w:rPr>
              <w:t xml:space="preserve">, </w:t>
            </w:r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g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1012F0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Нет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т</w:t>
            </w: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о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 xml:space="preserve">, </w:t>
            </w:r>
            <w:proofErr w:type="gramStart"/>
            <w:r w:rsidR="00193E77">
              <w:rPr>
                <w:bCs w:val="0"/>
                <w:i w:val="0"/>
                <w:iCs w:val="0"/>
                <w:szCs w:val="28"/>
                <w:lang w:val="uk-UA" w:eastAsia="ru-RU"/>
              </w:rPr>
              <w:t>г</w:t>
            </w:r>
            <w:proofErr w:type="gramEnd"/>
          </w:p>
          <w:p w:rsidR="00193E77" w:rsidRPr="001012F0" w:rsidRDefault="00193E77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proofErr w:type="spellStart"/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Netto</w:t>
            </w:r>
            <w:proofErr w:type="spellEnd"/>
            <w:r w:rsidRPr="001012F0">
              <w:rPr>
                <w:bCs w:val="0"/>
                <w:i w:val="0"/>
                <w:iCs w:val="0"/>
                <w:szCs w:val="28"/>
                <w:lang w:eastAsia="ru-RU"/>
              </w:rPr>
              <w:t xml:space="preserve">, </w:t>
            </w:r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g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Борошно пшеничне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f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lour</w:t>
            </w:r>
            <w:proofErr w:type="spellEnd"/>
          </w:p>
          <w:p w:rsidR="00DE130C" w:rsidRPr="00C62442" w:rsidRDefault="00DE130C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500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500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Масло вершкове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b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utter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Цукор пісок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s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ugar</w:t>
            </w:r>
            <w:proofErr w:type="spellEnd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sand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125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Сіль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s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alt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3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Мед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h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oney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60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60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Яйця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eggs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40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Гвоздика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012F0" w:rsidRDefault="00286E61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c</w:t>
            </w:r>
            <w:r w:rsidR="001012F0"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love</w:t>
            </w:r>
            <w:r w:rsidR="00C77CD0"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s</w:t>
            </w:r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3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Імбир мелений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ginger</w:t>
            </w:r>
            <w:proofErr w:type="spellEnd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powder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Кориандр</w:t>
            </w:r>
            <w:proofErr w:type="spellEnd"/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мелений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193E77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ground</w:t>
            </w:r>
            <w:r w:rsidR="007719A8"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ed</w:t>
            </w:r>
            <w:proofErr w:type="spellEnd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</w:t>
            </w:r>
            <w:proofErr w:type="spellStart"/>
            <w:r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coriander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15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Кориця мелена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193E77" w:rsidRDefault="00286E61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c</w:t>
            </w:r>
            <w:proofErr w:type="spellStart"/>
            <w:r w:rsidR="00193E77"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innamon</w:t>
            </w:r>
            <w:proofErr w:type="spellEnd"/>
            <w:r w:rsidR="00193E77"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</w:t>
            </w:r>
            <w:proofErr w:type="spellStart"/>
            <w:r w:rsidR="00193E77" w:rsidRPr="00193E77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powder</w:t>
            </w:r>
            <w:proofErr w:type="spellEnd"/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193E77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Как</w:t>
            </w: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ао</w:t>
            </w:r>
            <w:proofErr w:type="spellEnd"/>
            <w:r w:rsidR="00DE130C"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C62442" w:rsidRDefault="00286E61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proofErr w:type="spellStart"/>
            <w:r w:rsidRPr="00286E61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cocoa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Мускатний горіх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E77" w:rsidRPr="00286E61" w:rsidRDefault="00286E61" w:rsidP="00193E77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n</w:t>
            </w:r>
            <w:r w:rsidRPr="00286E61"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utmeg</w:t>
            </w:r>
          </w:p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Розпушувач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7719A8" w:rsidRDefault="007719A8" w:rsidP="00286E61">
            <w:pPr>
              <w:pStyle w:val="a8"/>
              <w:jc w:val="center"/>
              <w:rPr>
                <w:b w:val="0"/>
                <w:bCs w:val="0"/>
                <w:i w:val="0"/>
                <w:iCs w:val="0"/>
                <w:color w:val="FF0000"/>
                <w:szCs w:val="28"/>
                <w:lang w:val="en-US" w:eastAsia="ru-RU"/>
              </w:rPr>
            </w:pPr>
            <w:r w:rsidRPr="007719A8">
              <w:rPr>
                <w:b w:val="0"/>
                <w:i w:val="0"/>
                <w:szCs w:val="28"/>
                <w:lang w:val="en-US"/>
              </w:rPr>
              <w:t>baking powder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10</w:t>
            </w:r>
          </w:p>
        </w:tc>
      </w:tr>
      <w:tr w:rsidR="00DE130C" w:rsidRPr="0009539D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Вихід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Cs w:val="0"/>
                <w:i w:val="0"/>
                <w:iCs w:val="0"/>
                <w:szCs w:val="28"/>
                <w:lang w:val="en-US" w:eastAsia="ru-RU"/>
              </w:rPr>
              <w:t>O</w:t>
            </w:r>
            <w:r w:rsidRPr="002B110F">
              <w:rPr>
                <w:bCs w:val="0"/>
                <w:i w:val="0"/>
                <w:iCs w:val="0"/>
                <w:szCs w:val="28"/>
                <w:lang w:val="en-US" w:eastAsia="ru-RU"/>
              </w:rPr>
              <w:t>utput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-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0F6D3B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</w:tr>
    </w:tbl>
    <w:p w:rsidR="00DE130C" w:rsidRDefault="00DE130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AE137F" w:rsidRDefault="00AE137F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AE137F" w:rsidRDefault="00AE137F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</w:pPr>
    </w:p>
    <w:p w:rsidR="000F624C" w:rsidRPr="000F624C" w:rsidRDefault="000F624C" w:rsidP="00C62442">
      <w:pPr>
        <w:rPr>
          <w:rFonts w:ascii="Times New Roman" w:hAnsi="Times New Roman" w:cs="Times New Roman"/>
          <w:b/>
          <w:sz w:val="28"/>
          <w:szCs w:val="28"/>
        </w:rPr>
        <w:sectPr w:rsidR="000F624C" w:rsidRPr="000F624C" w:rsidSect="00794432">
          <w:type w:val="continuous"/>
          <w:pgSz w:w="11906" w:h="16838"/>
          <w:pgMar w:top="851" w:right="851" w:bottom="851" w:left="851" w:header="708" w:footer="708" w:gutter="0"/>
          <w:cols w:space="708"/>
          <w:docGrid w:linePitch="360"/>
        </w:sectPr>
      </w:pPr>
    </w:p>
    <w:tbl>
      <w:tblPr>
        <w:tblStyle w:val="a7"/>
        <w:tblW w:w="0" w:type="auto"/>
        <w:tblLook w:val="04A0"/>
      </w:tblPr>
      <w:tblGrid>
        <w:gridCol w:w="4998"/>
        <w:gridCol w:w="4999"/>
      </w:tblGrid>
      <w:tr w:rsidR="00286E61" w:rsidRPr="00286E61" w:rsidTr="001012F0">
        <w:trPr>
          <w:trHeight w:val="285"/>
        </w:trPr>
        <w:tc>
          <w:tcPr>
            <w:tcW w:w="4998" w:type="dxa"/>
          </w:tcPr>
          <w:p w:rsidR="00286E61" w:rsidRPr="000F624C" w:rsidRDefault="001012F0" w:rsidP="00B4700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lastRenderedPageBreak/>
              <w:br w:type="page"/>
            </w:r>
            <w:r w:rsidR="00286E61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Технологія приготування</w:t>
            </w:r>
            <w:r w:rsidR="007B4C7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:</w:t>
            </w:r>
          </w:p>
        </w:tc>
        <w:tc>
          <w:tcPr>
            <w:tcW w:w="4999" w:type="dxa"/>
          </w:tcPr>
          <w:p w:rsidR="00286E61" w:rsidRDefault="00286E61" w:rsidP="00B47001">
            <w:pPr>
              <w:pStyle w:val="aa"/>
              <w:ind w:firstLine="851"/>
              <w:rPr>
                <w:rFonts w:ascii="Times New Roman" w:hAnsi="Times New Roman"/>
                <w:b/>
                <w:sz w:val="28"/>
                <w:szCs w:val="28"/>
              </w:rPr>
            </w:pPr>
            <w:r w:rsidRPr="00286E61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Technology of preparation</w:t>
            </w:r>
            <w:r w:rsidR="007B4C75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:</w:t>
            </w:r>
          </w:p>
          <w:p w:rsidR="001012F0" w:rsidRPr="001012F0" w:rsidRDefault="001012F0" w:rsidP="00B47001">
            <w:pPr>
              <w:pStyle w:val="aa"/>
              <w:ind w:firstLine="851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012F0" w:rsidRPr="00286E61" w:rsidTr="00286E61">
        <w:trPr>
          <w:trHeight w:val="12281"/>
        </w:trPr>
        <w:tc>
          <w:tcPr>
            <w:tcW w:w="4998" w:type="dxa"/>
          </w:tcPr>
          <w:p w:rsidR="001012F0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Змішуємо вс</w:t>
            </w:r>
            <w:r w:rsidR="007719A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і сухі інгредієнти. У ємність </w:t>
            </w:r>
            <w:r w:rsidR="007719A8" w:rsidRPr="00DC3A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д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одаємо спеції, розпушувач 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і борошно,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яке 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потрібно попередньо просіяти.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                                         </w:t>
            </w:r>
          </w:p>
          <w:p w:rsidR="001012F0" w:rsidRPr="004C54B6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 ємн</w:t>
            </w:r>
            <w:r w:rsidR="004C54B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ість кухонної</w:t>
            </w:r>
            <w:r w:rsidR="007719A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машини додаємо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м</w:t>
            </w:r>
            <w:r w:rsidRPr="004C54B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’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яке 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масло</w:t>
            </w:r>
            <w:r w:rsidR="007719A8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,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розтираємо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з цукром до білого кольору та пишної консистенції. </w:t>
            </w:r>
          </w:p>
          <w:p w:rsidR="001012F0" w:rsidRPr="00BA06FB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Додаємо яйця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і підігрітий мед. Збиває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мо за допомогою кухонної машини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  <w:p w:rsidR="001012F0" w:rsidRPr="00BA06FB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</w:p>
          <w:p w:rsidR="001012F0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З'єднуємо суху і рідку суміш</w:t>
            </w:r>
            <w:r w:rsidR="00DC3A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і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і замішуємо тісто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з частиною б</w:t>
            </w:r>
            <w:r w:rsidR="0022709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орошна кухонною машиною, потім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додаємо залишок борошна та</w:t>
            </w:r>
            <w:r w:rsidRPr="00BA06F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вимішуємо 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руками.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Формуємо тісто в кулю, загортаємо в харчову плівку і прибираємо на 2 години в холодильник.</w:t>
            </w:r>
          </w:p>
          <w:p w:rsidR="001012F0" w:rsidRPr="00F162F8" w:rsidRDefault="004C54B6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Вмикаємо </w:t>
            </w:r>
            <w:r w:rsidR="0022709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жарову шафу, </w:t>
            </w:r>
            <w:r w:rsidR="001012F0"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розігріваєм</w:t>
            </w:r>
            <w:r w:rsidR="001012F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о до 200 ºС</w:t>
            </w:r>
            <w:r w:rsidR="001012F0"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  <w:p w:rsidR="001012F0" w:rsidRPr="00F162F8" w:rsidRDefault="001012F0" w:rsidP="00B47001">
            <w:pPr>
              <w:ind w:firstLine="708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</w:p>
          <w:p w:rsidR="001012F0" w:rsidRPr="00BA06FB" w:rsidRDefault="001012F0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</w:pP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Тонко розкачуємо тісто, злегка присипа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ючи борошном. Вирізаємо печ</w:t>
            </w:r>
            <w:r w:rsidRPr="00BA06F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и</w:t>
            </w: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во виїмкою</w:t>
            </w:r>
            <w:r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.</w:t>
            </w:r>
          </w:p>
          <w:p w:rsidR="001012F0" w:rsidRPr="00BA06FB" w:rsidRDefault="001012F0" w:rsidP="00B47001">
            <w:pPr>
              <w:ind w:firstLine="709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1012F0" w:rsidRDefault="008565DB" w:rsidP="00B4700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Викладаємо печиво на змащений маслом лист </w:t>
            </w:r>
            <w:r w:rsidR="001012F0"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(або на папір для випікання) і відпр</w:t>
            </w:r>
            <w:r w:rsidR="001012F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авляємо імбирне печиво в жарову шафу</w:t>
            </w:r>
            <w:r w:rsidR="001012F0"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на 5-</w:t>
            </w:r>
            <w:r w:rsidR="001012F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7 хвилин (залежно від потужност</w:t>
            </w:r>
            <w:r w:rsidR="001012F0" w:rsidRPr="003A4D4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і</w:t>
            </w:r>
            <w:r w:rsidR="0022709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 xml:space="preserve"> </w:t>
            </w:r>
            <w:r w:rsidR="001012F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жарової шафи та товщини тіста)</w:t>
            </w:r>
            <w:r w:rsidR="001012F0" w:rsidRPr="00D47E93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  <w:p w:rsidR="001012F0" w:rsidRPr="00BA06FB" w:rsidRDefault="001012F0" w:rsidP="00B47001">
            <w:pPr>
              <w:ind w:firstLine="708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6247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Вимоги до якості</w:t>
            </w:r>
            <w:r w:rsidRPr="00BA06F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: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Печиво</w:t>
            </w:r>
            <w:r w:rsidRPr="00A55FCC">
              <w:rPr>
                <w:rFonts w:ascii="Times New Roman" w:hAnsi="Times New Roman"/>
                <w:sz w:val="28"/>
                <w:szCs w:val="28"/>
              </w:rPr>
              <w:t xml:space="preserve"> має бути світло-ко</w:t>
            </w:r>
            <w:r w:rsidR="0022709E">
              <w:rPr>
                <w:rFonts w:ascii="Times New Roman" w:hAnsi="Times New Roman"/>
                <w:sz w:val="28"/>
                <w:szCs w:val="28"/>
              </w:rPr>
              <w:t xml:space="preserve">ричневого кольору з золотистим </w:t>
            </w:r>
            <w:r w:rsidRPr="00A55FCC">
              <w:rPr>
                <w:rFonts w:ascii="Times New Roman" w:hAnsi="Times New Roman"/>
                <w:sz w:val="28"/>
                <w:szCs w:val="28"/>
              </w:rPr>
              <w:t>відтінком, поверхня рівна без тріщин і пухирів, консистенція суха, крихка, смак приємний с</w:t>
            </w:r>
            <w:r>
              <w:rPr>
                <w:rFonts w:ascii="Times New Roman" w:hAnsi="Times New Roman"/>
                <w:sz w:val="28"/>
                <w:szCs w:val="28"/>
              </w:rPr>
              <w:t>олодкий, пряний</w:t>
            </w:r>
            <w:bookmarkStart w:id="0" w:name="_GoBack"/>
            <w:bookmarkEnd w:id="0"/>
            <w:r w:rsidRPr="00A55FCC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012F0" w:rsidRDefault="001012F0" w:rsidP="00286E6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999" w:type="dxa"/>
          </w:tcPr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Mix all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dry ingredients. In the bowl add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spices, baking powder and flour, which must first sift.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In the bowl of</w:t>
            </w:r>
            <w:r w:rsidR="004C54B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cooking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machine add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soft 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butter with sugar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and mix to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white and fluffy consistency. 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Add</w:t>
            </w:r>
            <w:r w:rsidR="00E22D05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the eggs and warmed honey. Blend</w:t>
            </w:r>
            <w:r w:rsidR="004C54B6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via cooking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machine.</w:t>
            </w:r>
          </w:p>
          <w:p w:rsidR="001012F0" w:rsidRDefault="001012F0" w:rsidP="00B47001">
            <w:pPr>
              <w:pStyle w:val="aa"/>
              <w:ind w:firstLine="851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ind w:firstLine="851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Connecting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dry and liquid mixture and make 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the dough with the flour </w:t>
            </w:r>
            <w:r w:rsidR="004C54B6">
              <w:rPr>
                <w:rFonts w:ascii="Times New Roman" w:hAnsi="Times New Roman"/>
                <w:sz w:val="28"/>
                <w:szCs w:val="28"/>
                <w:lang w:val="en-US"/>
              </w:rPr>
              <w:t>with cooking</w:t>
            </w:r>
            <w:r w:rsidR="00DC3A10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proofErr w:type="gramStart"/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machine,</w:t>
            </w:r>
            <w:proofErr w:type="gramEnd"/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then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add flour and stir by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hands. Form the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dough into a ball, wrap in cooking </w:t>
            </w:r>
            <w:r w:rsidRPr="00F162F8">
              <w:rPr>
                <w:rFonts w:ascii="Times New Roman" w:hAnsi="Times New Roman"/>
                <w:sz w:val="28"/>
                <w:szCs w:val="28"/>
                <w:lang w:val="en-US"/>
              </w:rPr>
              <w:t>tape</w:t>
            </w:r>
            <w:r w:rsidR="00AF58D8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and put for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2 hours in the refrigerator.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Turn</w:t>
            </w:r>
            <w:r w:rsidR="00E22D05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on an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oven and heat </w:t>
            </w:r>
            <w:r w:rsidR="00E22D05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it 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to 200 ° C.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ind w:firstLine="851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Pr="00BA06FB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Thinly roll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dough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lightly with flour. Cut cookie</w:t>
            </w:r>
            <w:r w:rsidR="0022709E">
              <w:rPr>
                <w:rFonts w:ascii="Times New Roman" w:hAnsi="Times New Roman"/>
                <w:sz w:val="28"/>
                <w:szCs w:val="28"/>
                <w:lang w:val="en-US"/>
              </w:rPr>
              <w:t>s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with a</w:t>
            </w:r>
            <w:r w:rsidR="00E22D05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form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.</w:t>
            </w:r>
          </w:p>
          <w:p w:rsidR="001012F0" w:rsidRPr="00BA06FB" w:rsidRDefault="001012F0" w:rsidP="00B47001">
            <w:pPr>
              <w:pStyle w:val="aa"/>
              <w:ind w:firstLine="851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Cookies spread in greased pan (or baking paper) and send ginge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r biscuits in the oven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for 5-7 minutes (depending on the power of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flame and thick pastry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).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1012F0" w:rsidRPr="00F162F8" w:rsidRDefault="001012F0" w:rsidP="00B47001">
            <w:pPr>
              <w:pStyle w:val="aa"/>
              <w:ind w:firstLine="851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F162F8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Quality requirements:</w:t>
            </w:r>
          </w:p>
          <w:p w:rsidR="001012F0" w:rsidRPr="00286E61" w:rsidRDefault="001012F0" w:rsidP="00B47001">
            <w:pPr>
              <w:pStyle w:val="aa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Biscuits should be light brown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color with a golden hu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g</w:t>
            </w:r>
            <w:r w:rsidRPr="00286E61">
              <w:rPr>
                <w:rFonts w:ascii="Times New Roman" w:hAnsi="Times New Roman"/>
                <w:sz w:val="28"/>
                <w:szCs w:val="28"/>
                <w:lang w:val="en-US"/>
              </w:rPr>
              <w:t>e, smooth surface without cracks and blisters, dry texture, delicate, pleasant sweet taste, spicy.</w:t>
            </w:r>
          </w:p>
          <w:p w:rsidR="001012F0" w:rsidRPr="00286E61" w:rsidRDefault="001012F0" w:rsidP="00286E61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286E61" w:rsidRPr="00286E61" w:rsidRDefault="00286E61" w:rsidP="00C6244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E130C" w:rsidRPr="00286E61" w:rsidRDefault="00DE130C" w:rsidP="00286E61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</w:p>
    <w:p w:rsidR="00C77CD0" w:rsidRDefault="00C77CD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E130C" w:rsidRPr="00C62442" w:rsidRDefault="00DE130C" w:rsidP="00C77C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2442">
        <w:rPr>
          <w:rFonts w:ascii="Times New Roman" w:hAnsi="Times New Roman" w:cs="Times New Roman"/>
          <w:b/>
          <w:sz w:val="28"/>
          <w:szCs w:val="28"/>
        </w:rPr>
        <w:lastRenderedPageBreak/>
        <w:t>Технологічна карта</w:t>
      </w:r>
    </w:p>
    <w:p w:rsidR="00E22D05" w:rsidRPr="00C77CD0" w:rsidRDefault="00C62442" w:rsidP="00C77C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DE130C" w:rsidRPr="00C62442">
        <w:rPr>
          <w:rFonts w:ascii="Times New Roman" w:hAnsi="Times New Roman" w:cs="Times New Roman"/>
          <w:b/>
          <w:sz w:val="28"/>
          <w:szCs w:val="28"/>
        </w:rPr>
        <w:t>здоблювального напівфабрикату</w:t>
      </w:r>
    </w:p>
    <w:p w:rsidR="00DE130C" w:rsidRPr="00C62442" w:rsidRDefault="00DE130C" w:rsidP="00C77C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2442">
        <w:rPr>
          <w:rFonts w:ascii="Times New Roman" w:hAnsi="Times New Roman" w:cs="Times New Roman"/>
          <w:b/>
          <w:sz w:val="28"/>
          <w:szCs w:val="28"/>
        </w:rPr>
        <w:t>Білкова глазур «</w:t>
      </w:r>
      <w:proofErr w:type="spellStart"/>
      <w:r w:rsidRPr="00C62442">
        <w:rPr>
          <w:rFonts w:ascii="Times New Roman" w:hAnsi="Times New Roman" w:cs="Times New Roman"/>
          <w:b/>
          <w:sz w:val="28"/>
          <w:szCs w:val="28"/>
        </w:rPr>
        <w:t>Айсинг</w:t>
      </w:r>
      <w:proofErr w:type="spellEnd"/>
      <w:r w:rsidRPr="00C62442">
        <w:rPr>
          <w:rFonts w:ascii="Times New Roman" w:hAnsi="Times New Roman" w:cs="Times New Roman"/>
          <w:b/>
          <w:sz w:val="28"/>
          <w:szCs w:val="28"/>
        </w:rPr>
        <w:t>»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320"/>
        <w:gridCol w:w="2742"/>
        <w:gridCol w:w="1843"/>
        <w:gridCol w:w="1984"/>
      </w:tblGrid>
      <w:tr w:rsidR="00DE130C" w:rsidRPr="00C62442" w:rsidTr="007223EE">
        <w:trPr>
          <w:trHeight w:val="300"/>
        </w:trPr>
        <w:tc>
          <w:tcPr>
            <w:tcW w:w="33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C62442" w:rsidRDefault="00DE130C" w:rsidP="007D6376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Сировина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C62442" w:rsidRDefault="002B110F" w:rsidP="007D6376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>
              <w:rPr>
                <w:bCs w:val="0"/>
                <w:i w:val="0"/>
                <w:iCs w:val="0"/>
                <w:szCs w:val="28"/>
                <w:lang w:val="en-US" w:eastAsia="ru-RU"/>
              </w:rPr>
              <w:t>Ingredients</w:t>
            </w:r>
          </w:p>
        </w:tc>
        <w:tc>
          <w:tcPr>
            <w:tcW w:w="38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7D6376" w:rsidRDefault="007D6376" w:rsidP="007D6376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Cs w:val="0"/>
                <w:i w:val="0"/>
                <w:iCs w:val="0"/>
                <w:szCs w:val="28"/>
                <w:lang w:val="uk-UA" w:eastAsia="ru-RU"/>
              </w:rPr>
              <w:t xml:space="preserve">Витрати сировини на </w:t>
            </w:r>
            <w:r w:rsidR="007B4C75">
              <w:rPr>
                <w:bCs w:val="0"/>
                <w:i w:val="0"/>
                <w:iCs w:val="0"/>
                <w:szCs w:val="28"/>
                <w:lang w:val="uk-UA" w:eastAsia="ru-RU"/>
              </w:rPr>
              <w:t>г</w:t>
            </w:r>
          </w:p>
        </w:tc>
      </w:tr>
      <w:tr w:rsidR="00DE130C" w:rsidRPr="00C62442" w:rsidTr="007223EE">
        <w:trPr>
          <w:trHeight w:val="340"/>
        </w:trPr>
        <w:tc>
          <w:tcPr>
            <w:tcW w:w="33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Pr="00C62442" w:rsidRDefault="00DE130C" w:rsidP="00C62442">
            <w:pPr>
              <w:spacing w:line="240" w:lineRule="auto"/>
              <w:rPr>
                <w:b/>
                <w:sz w:val="28"/>
                <w:szCs w:val="28"/>
              </w:rPr>
            </w:pP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Default="00DE130C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Брут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т</w:t>
            </w: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о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 xml:space="preserve">, </w:t>
            </w:r>
            <w:proofErr w:type="gramStart"/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г</w:t>
            </w:r>
            <w:proofErr w:type="gramEnd"/>
          </w:p>
          <w:p w:rsidR="002B110F" w:rsidRPr="002B110F" w:rsidRDefault="002B110F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Gross, g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130C" w:rsidRDefault="00DE130C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Нет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т</w:t>
            </w: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о</w:t>
            </w: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 xml:space="preserve">, </w:t>
            </w:r>
            <w:proofErr w:type="gramStart"/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г</w:t>
            </w:r>
            <w:proofErr w:type="gramEnd"/>
          </w:p>
          <w:p w:rsidR="002B110F" w:rsidRPr="002B110F" w:rsidRDefault="002B110F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proofErr w:type="spellStart"/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Netto</w:t>
            </w:r>
            <w:proofErr w:type="spellEnd"/>
            <w:r w:rsidRPr="00193E77">
              <w:rPr>
                <w:bCs w:val="0"/>
                <w:i w:val="0"/>
                <w:iCs w:val="0"/>
                <w:szCs w:val="28"/>
                <w:lang w:val="en-US" w:eastAsia="ru-RU"/>
              </w:rPr>
              <w:t>, g</w:t>
            </w:r>
          </w:p>
        </w:tc>
      </w:tr>
      <w:tr w:rsidR="00DE130C" w:rsidRPr="00C62442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Білок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2B110F">
            <w:pPr>
              <w:pStyle w:val="a8"/>
              <w:jc w:val="center"/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protein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25</w:t>
            </w:r>
          </w:p>
        </w:tc>
      </w:tr>
      <w:tr w:rsidR="00DE130C" w:rsidRPr="00C62442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Цукрова пудра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powdered sugar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200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200</w:t>
            </w:r>
          </w:p>
        </w:tc>
      </w:tr>
      <w:tr w:rsidR="00DE130C" w:rsidRPr="00C62442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Лимонний сік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lemon juice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40</w:t>
            </w:r>
          </w:p>
        </w:tc>
      </w:tr>
      <w:tr w:rsidR="00DE130C" w:rsidRPr="00C62442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 xml:space="preserve">Вода 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 w:val="0"/>
                <w:bCs w:val="0"/>
                <w:i w:val="0"/>
                <w:iCs w:val="0"/>
                <w:szCs w:val="28"/>
                <w:lang w:val="en-US" w:eastAsia="ru-RU"/>
              </w:rPr>
              <w:t>water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 w:val="0"/>
                <w:bCs w:val="0"/>
                <w:i w:val="0"/>
                <w:iCs w:val="0"/>
                <w:szCs w:val="28"/>
                <w:lang w:val="uk-UA" w:eastAsia="ru-RU"/>
              </w:rPr>
              <w:t>40</w:t>
            </w:r>
          </w:p>
        </w:tc>
      </w:tr>
      <w:tr w:rsidR="00DE130C" w:rsidRPr="00C62442" w:rsidTr="007223EE">
        <w:tc>
          <w:tcPr>
            <w:tcW w:w="3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rPr>
                <w:bCs w:val="0"/>
                <w:i w:val="0"/>
                <w:iCs w:val="0"/>
                <w:szCs w:val="28"/>
                <w:lang w:val="uk-UA"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val="uk-UA" w:eastAsia="ru-RU"/>
              </w:rPr>
              <w:t>Вихід</w:t>
            </w:r>
          </w:p>
        </w:tc>
        <w:tc>
          <w:tcPr>
            <w:tcW w:w="27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130C" w:rsidRPr="002B110F" w:rsidRDefault="002B110F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en-US" w:eastAsia="ru-RU"/>
              </w:rPr>
            </w:pPr>
            <w:r>
              <w:rPr>
                <w:bCs w:val="0"/>
                <w:i w:val="0"/>
                <w:iCs w:val="0"/>
                <w:szCs w:val="28"/>
                <w:lang w:val="en-US" w:eastAsia="ru-RU"/>
              </w:rPr>
              <w:t>Output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eastAsia="ru-RU"/>
              </w:rPr>
            </w:pPr>
            <w:r w:rsidRPr="00C62442">
              <w:rPr>
                <w:bCs w:val="0"/>
                <w:i w:val="0"/>
                <w:iCs w:val="0"/>
                <w:szCs w:val="28"/>
                <w:lang w:eastAsia="ru-RU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E130C" w:rsidRPr="00C62442" w:rsidRDefault="00DE130C" w:rsidP="00C62442">
            <w:pPr>
              <w:pStyle w:val="a8"/>
              <w:ind w:left="0"/>
              <w:jc w:val="center"/>
              <w:rPr>
                <w:bCs w:val="0"/>
                <w:i w:val="0"/>
                <w:iCs w:val="0"/>
                <w:szCs w:val="28"/>
                <w:lang w:val="uk-UA" w:eastAsia="ru-RU"/>
              </w:rPr>
            </w:pPr>
          </w:p>
        </w:tc>
      </w:tr>
    </w:tbl>
    <w:p w:rsidR="00DE130C" w:rsidRDefault="00DE130C" w:rsidP="002B110F">
      <w:pPr>
        <w:spacing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tbl>
      <w:tblPr>
        <w:tblStyle w:val="a7"/>
        <w:tblW w:w="0" w:type="auto"/>
        <w:tblLook w:val="04A0"/>
      </w:tblPr>
      <w:tblGrid>
        <w:gridCol w:w="4998"/>
        <w:gridCol w:w="4999"/>
      </w:tblGrid>
      <w:tr w:rsidR="002B110F" w:rsidRPr="002B110F" w:rsidTr="007D6376">
        <w:trPr>
          <w:trHeight w:val="285"/>
        </w:trPr>
        <w:tc>
          <w:tcPr>
            <w:tcW w:w="4998" w:type="dxa"/>
          </w:tcPr>
          <w:p w:rsidR="002B110F" w:rsidRPr="002B110F" w:rsidRDefault="002B110F" w:rsidP="002B110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62442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Технологія приготування</w:t>
            </w:r>
            <w:r w:rsidRPr="00BA06F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:</w:t>
            </w:r>
            <w:r w:rsidRPr="00C6244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4999" w:type="dxa"/>
          </w:tcPr>
          <w:p w:rsidR="002B110F" w:rsidRPr="002B110F" w:rsidRDefault="002B110F" w:rsidP="002B110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B110F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Technology of preparation:</w:t>
            </w:r>
          </w:p>
        </w:tc>
      </w:tr>
      <w:tr w:rsidR="007D6376" w:rsidRPr="002B110F" w:rsidTr="007D6376">
        <w:trPr>
          <w:trHeight w:val="7475"/>
        </w:trPr>
        <w:tc>
          <w:tcPr>
            <w:tcW w:w="4998" w:type="dxa"/>
          </w:tcPr>
          <w:p w:rsidR="007D6376" w:rsidRPr="007223EE" w:rsidRDefault="007D6376" w:rsidP="009F7519">
            <w:pPr>
              <w:spacing w:after="36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uk-UA"/>
              </w:rPr>
            </w:pPr>
            <w:r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Білок збити до отримання м'яких піків. Всипати порціями цукрову пудру продовжуючи збивати. Після того як в</w:t>
            </w:r>
            <w:r w:rsidR="008565D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вели всю цукрову пудру, додати есенцію і воду</w:t>
            </w:r>
            <w:r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в кількості, потрібній для отримання гладкої маси. Збити до однорідності.</w:t>
            </w:r>
          </w:p>
          <w:p w:rsidR="007D6376" w:rsidRPr="007D6376" w:rsidRDefault="008565DB" w:rsidP="007D6376">
            <w:pPr>
              <w:spacing w:after="360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uk-U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Якщо використовувати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барвники,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необхідно 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розділити масу на частини і додати барвники. </w:t>
            </w:r>
            <w:r w:rsidR="00E925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Якщо барвники рідкі, додати ще 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цукро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вої пудри, продовжуючи збивати 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до однорідності.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br/>
              <w:t>Перекласти глазур в пляшечки для прикраси або 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поліетиленові пакетики, зробивши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в одному куточку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невеликий отвір, прикрасити  вистигле</w:t>
            </w:r>
            <w:r w:rsidR="001637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печиво</w:t>
            </w:r>
            <w:r w:rsidR="00163755" w:rsidRPr="0016375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uk-UA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Почекати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до повного застигання (10-15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>хвилин) і лише тоді перекласти</w:t>
            </w:r>
            <w:r w:rsidR="007D6376" w:rsidRPr="00C624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uk-UA"/>
              </w:rPr>
              <w:t xml:space="preserve"> печиво в ємність для зберігання</w:t>
            </w:r>
            <w:r w:rsidR="007D637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uk-UA"/>
              </w:rPr>
              <w:t xml:space="preserve">. </w:t>
            </w:r>
          </w:p>
        </w:tc>
        <w:tc>
          <w:tcPr>
            <w:tcW w:w="4999" w:type="dxa"/>
          </w:tcPr>
          <w:p w:rsidR="007D6376" w:rsidRDefault="007D6376" w:rsidP="00B4700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D637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Blend protein 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to get soft peaks. Pour portions </w:t>
            </w:r>
            <w:r w:rsidR="00E9253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of 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powdered sugar while continuing t</w:t>
            </w:r>
            <w:r w:rsidR="008565D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 beat</w:t>
            </w:r>
            <w:r w:rsidR="00E9253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 Once you've put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all the powdered sugar, add the essence and water in an amount required to obtain a smooth mass. Beat to homogeneity.</w:t>
            </w:r>
          </w:p>
          <w:p w:rsidR="007D6376" w:rsidRPr="002B110F" w:rsidRDefault="007D6376" w:rsidP="00B4700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D6376" w:rsidRPr="002B110F" w:rsidRDefault="007D6376" w:rsidP="00B47001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If use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coloring, divide the mass into pieces and add dyes. If liquid colorants, add powdere</w:t>
            </w:r>
            <w:r w:rsidR="008565D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d sugar, continuing to </w:t>
            </w:r>
            <w:proofErr w:type="spellStart"/>
            <w:r w:rsidR="008565D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bea</w:t>
            </w:r>
            <w:proofErr w:type="spellEnd"/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to homogeneity.</w:t>
            </w:r>
          </w:p>
          <w:p w:rsidR="007D6376" w:rsidRPr="002B110F" w:rsidRDefault="007D6376" w:rsidP="008565DB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Put the glaze in decorating bottles or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in plastic bags, making</w:t>
            </w:r>
            <w:r w:rsidR="008565DB"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 small hole</w:t>
            </w:r>
            <w:r w:rsidR="008565D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565D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in one corner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, decorate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cold 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cook</w:t>
            </w:r>
            <w:r w:rsidR="0016375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ies</w:t>
            </w:r>
            <w:r w:rsidR="0042499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. Wait until complete </w:t>
            </w:r>
            <w:proofErr w:type="spellStart"/>
            <w:r w:rsidR="00424994">
              <w:rPr>
                <w:rFonts w:ascii="Times New Roman" w:hAnsi="Times New Roman" w:cs="Times New Roman"/>
                <w:sz w:val="28"/>
                <w:szCs w:val="28"/>
              </w:rPr>
              <w:t>cooling</w:t>
            </w:r>
            <w:proofErr w:type="spellEnd"/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(1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0-15 minutes) and then put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="0042499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the </w:t>
            </w:r>
            <w:r w:rsidRPr="002B110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cookies in a container for storage.</w:t>
            </w:r>
          </w:p>
        </w:tc>
      </w:tr>
    </w:tbl>
    <w:p w:rsidR="002B110F" w:rsidRDefault="002B110F" w:rsidP="00AE137F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137F" w:rsidRDefault="00AE137F" w:rsidP="00AE137F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137F" w:rsidRDefault="00AE137F" w:rsidP="00AE137F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5845722" cy="4315569"/>
            <wp:effectExtent l="19050" t="0" r="2628" b="0"/>
            <wp:docPr id="17" name="Рисунок 16" descr="D:\тиждень англ.мови 10.10.16-14.10.16\фото тижня\DSC_0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тиждень англ.мови 10.10.16-14.10.16\фото тижня\DSC_016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574" cy="431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F" w:rsidRPr="00AE137F" w:rsidRDefault="00AE137F" w:rsidP="00AE137F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28"/>
          <w:szCs w:val="28"/>
        </w:rPr>
        <w:sectPr w:rsidR="00AE137F" w:rsidRPr="00AE137F" w:rsidSect="00794432">
          <w:type w:val="continuous"/>
          <w:pgSz w:w="11906" w:h="16838"/>
          <w:pgMar w:top="851" w:right="851" w:bottom="851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>
            <wp:extent cx="6034908" cy="4317758"/>
            <wp:effectExtent l="19050" t="0" r="3942" b="0"/>
            <wp:docPr id="18" name="Рисунок 17" descr="D:\тиждень англ.мови 10.10.16-14.10.16\фото тижня\DSC_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тиждень англ.мови 10.10.16-14.10.16\фото тижня\DSC_016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887" cy="4319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AA5" w:rsidRDefault="000F624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6479540" cy="9719310"/>
            <wp:effectExtent l="19050" t="0" r="0" b="0"/>
            <wp:docPr id="13" name="Рисунок 13" descr="D:\тиждень англ.мови 10.10.16-14.10.16\фото тижня\DSC_0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тиждень англ.мови 10.10.16-14.10.16\фото тижня\DSC_017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7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0D5" w:rsidRPr="00DE130C" w:rsidRDefault="00E270D5" w:rsidP="00DE130C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</w:rPr>
      </w:pPr>
    </w:p>
    <w:p w:rsidR="009F7519" w:rsidRPr="007223EE" w:rsidRDefault="00E270D5" w:rsidP="007223EE">
      <w:pPr>
        <w:pStyle w:val="a3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223EE">
        <w:rPr>
          <w:rFonts w:ascii="Times New Roman" w:hAnsi="Times New Roman" w:cs="Times New Roman"/>
          <w:b/>
          <w:sz w:val="36"/>
          <w:szCs w:val="36"/>
          <w:lang w:val="en-US"/>
        </w:rPr>
        <w:t>Quiz</w:t>
      </w:r>
      <w:r w:rsidRPr="007223EE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7223EE">
        <w:rPr>
          <w:rFonts w:ascii="Times New Roman" w:hAnsi="Times New Roman" w:cs="Times New Roman"/>
          <w:sz w:val="28"/>
          <w:szCs w:val="28"/>
        </w:rPr>
        <w:t>подарунок за правильну відповідь – імбирний чоловічок)</w:t>
      </w:r>
    </w:p>
    <w:p w:rsidR="00201548" w:rsidRPr="007F2684" w:rsidRDefault="007F2684" w:rsidP="00201548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 w:rsidRPr="007F2684">
        <w:rPr>
          <w:rFonts w:ascii="Times New Roman" w:hAnsi="Times New Roman" w:cs="Times New Roman"/>
          <w:b/>
          <w:sz w:val="28"/>
          <w:szCs w:val="28"/>
          <w:lang w:val="ru-RU"/>
        </w:rPr>
        <w:t>Т -2: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Отже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ви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подивились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мультфільм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прослухали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історію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виникнення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імбирного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печива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, стали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учасниками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майстер-класу</w:t>
      </w:r>
      <w:proofErr w:type="spellEnd"/>
      <w:r w:rsidR="009B3BD1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тепер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обіцяний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солодкий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квіз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для</w:t>
      </w:r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перев</w:t>
      </w:r>
      <w:proofErr w:type="gramEnd"/>
      <w:r>
        <w:rPr>
          <w:rFonts w:ascii="Times New Roman" w:hAnsi="Times New Roman" w:cs="Times New Roman"/>
          <w:sz w:val="28"/>
          <w:szCs w:val="28"/>
          <w:lang w:val="ru-RU"/>
        </w:rPr>
        <w:t>ірки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вашої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уваги</w:t>
      </w:r>
      <w:proofErr w:type="spellEnd"/>
      <w:r w:rsidRPr="007F2684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B3BD1"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Виберіть</w:t>
      </w:r>
      <w:proofErr w:type="spellEnd"/>
      <w:r w:rsidR="009B3BD1"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правильну</w:t>
      </w:r>
      <w:proofErr w:type="spellEnd"/>
      <w:r w:rsidR="009B3BD1" w:rsidRPr="007F268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9B3BD1">
        <w:rPr>
          <w:rFonts w:ascii="Times New Roman" w:hAnsi="Times New Roman" w:cs="Times New Roman"/>
          <w:sz w:val="28"/>
          <w:szCs w:val="28"/>
          <w:lang w:val="ru-RU"/>
        </w:rPr>
        <w:t>відповідь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9B3BD1" w:rsidRPr="007F2684" w:rsidRDefault="009B3BD1" w:rsidP="00201548">
      <w:pPr>
        <w:pStyle w:val="a3"/>
        <w:spacing w:after="0" w:line="240" w:lineRule="auto"/>
        <w:ind w:left="786"/>
        <w:rPr>
          <w:rFonts w:ascii="Times New Roman" w:hAnsi="Times New Roman" w:cs="Times New Roman"/>
          <w:sz w:val="28"/>
          <w:szCs w:val="28"/>
          <w:lang w:val="ru-RU"/>
        </w:rPr>
      </w:pP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most popular sweet in England is:</w:t>
      </w:r>
    </w:p>
    <w:p w:rsidR="009F7519" w:rsidRPr="009F7519" w:rsidRDefault="009F7519" w:rsidP="009F7519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Cake;</w:t>
      </w:r>
    </w:p>
    <w:p w:rsidR="009F7519" w:rsidRPr="009F7519" w:rsidRDefault="009F7519" w:rsidP="009F7519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Chocolate;</w:t>
      </w:r>
    </w:p>
    <w:p w:rsidR="009F7519" w:rsidRPr="009F7519" w:rsidRDefault="009F7519" w:rsidP="009F7519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Gingerbread.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name of English monk, who invented the gingerbread was:</w:t>
      </w:r>
    </w:p>
    <w:p w:rsidR="009F7519" w:rsidRPr="009F7519" w:rsidRDefault="009F7519" w:rsidP="009F7519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Bill;</w:t>
      </w:r>
    </w:p>
    <w:p w:rsidR="009F7519" w:rsidRPr="009F7519" w:rsidRDefault="009F7519" w:rsidP="009F7519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Patrick;</w:t>
      </w:r>
    </w:p>
    <w:p w:rsidR="009F7519" w:rsidRPr="009F7519" w:rsidRDefault="009F7519" w:rsidP="009F7519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Jack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first ginger towns were arisen:</w:t>
      </w:r>
    </w:p>
    <w:p w:rsidR="009F7519" w:rsidRPr="009F7519" w:rsidRDefault="009F7519" w:rsidP="009F751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In the XIX century;</w:t>
      </w:r>
    </w:p>
    <w:p w:rsidR="009F7519" w:rsidRPr="009F7519" w:rsidRDefault="009F7519" w:rsidP="009F751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In  the XV century;</w:t>
      </w:r>
    </w:p>
    <w:p w:rsidR="009F7519" w:rsidRPr="009F7519" w:rsidRDefault="009B3BD1" w:rsidP="009F751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In the XI</w:t>
      </w:r>
      <w:r w:rsidR="009F7519" w:rsidRPr="009F7519">
        <w:rPr>
          <w:rFonts w:ascii="Times New Roman" w:hAnsi="Times New Roman" w:cs="Times New Roman"/>
          <w:sz w:val="28"/>
          <w:szCs w:val="28"/>
          <w:lang w:val="en-US"/>
        </w:rPr>
        <w:t xml:space="preserve"> century.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Ginger was delivered from India:</w:t>
      </w:r>
    </w:p>
    <w:p w:rsidR="009F7519" w:rsidRPr="009F7519" w:rsidRDefault="009F7519" w:rsidP="009F7519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In Europe;</w:t>
      </w:r>
    </w:p>
    <w:p w:rsidR="009F7519" w:rsidRPr="009F7519" w:rsidRDefault="009F7519" w:rsidP="009F7519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In Asia;</w:t>
      </w:r>
    </w:p>
    <w:p w:rsidR="009F7519" w:rsidRPr="009F7519" w:rsidRDefault="009F7519" w:rsidP="009F7519">
      <w:pPr>
        <w:numPr>
          <w:ilvl w:val="0"/>
          <w:numId w:val="7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In America.</w:t>
      </w:r>
    </w:p>
    <w:p w:rsidR="009F7519" w:rsidRPr="009F7519" w:rsidRDefault="00C91286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In </w:t>
      </w:r>
      <w:r w:rsidR="009F7519" w:rsidRPr="009F7519">
        <w:rPr>
          <w:rFonts w:ascii="Times New Roman" w:hAnsi="Times New Roman" w:cs="Times New Roman"/>
          <w:sz w:val="28"/>
          <w:szCs w:val="28"/>
          <w:lang w:val="en-US"/>
        </w:rPr>
        <w:t>1960 arose an original tradition:</w:t>
      </w:r>
    </w:p>
    <w:p w:rsidR="009F7519" w:rsidRPr="009F7519" w:rsidRDefault="009F7519" w:rsidP="009F7519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To buy the cookies;</w:t>
      </w:r>
    </w:p>
    <w:p w:rsidR="009F7519" w:rsidRPr="009F7519" w:rsidRDefault="009F7519" w:rsidP="009F7519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To change the gingerbreads;</w:t>
      </w:r>
    </w:p>
    <w:p w:rsidR="009F7519" w:rsidRPr="009F7519" w:rsidRDefault="009F7519" w:rsidP="009F7519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To sell the cookies.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motherland of gingerbread man is considered:</w:t>
      </w:r>
    </w:p>
    <w:p w:rsidR="009F7519" w:rsidRPr="009F7519" w:rsidRDefault="009F7519" w:rsidP="009F7519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Spain;</w:t>
      </w:r>
    </w:p>
    <w:p w:rsidR="009F7519" w:rsidRPr="009F7519" w:rsidRDefault="009F7519" w:rsidP="009F7519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German;</w:t>
      </w:r>
    </w:p>
    <w:p w:rsidR="009F7519" w:rsidRPr="009F7519" w:rsidRDefault="009F7519" w:rsidP="009F7519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England.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classical recipe of gingerbread includes such ingredients:</w:t>
      </w:r>
    </w:p>
    <w:p w:rsidR="009F7519" w:rsidRPr="009F7519" w:rsidRDefault="009F7519" w:rsidP="009F751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Flour, egg, butter, ginger, cinnamon, honey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F7519" w:rsidRPr="009F7519" w:rsidRDefault="009F7519" w:rsidP="009F751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Flour, egg, oil, chocolate, honey</w:t>
      </w:r>
      <w:r>
        <w:rPr>
          <w:rFonts w:ascii="Times New Roman" w:hAnsi="Times New Roman" w:cs="Times New Roman"/>
          <w:sz w:val="28"/>
          <w:szCs w:val="28"/>
          <w:lang w:val="en-US"/>
        </w:rPr>
        <w:t>;</w:t>
      </w:r>
    </w:p>
    <w:p w:rsidR="009F7519" w:rsidRPr="009F7519" w:rsidRDefault="009F7519" w:rsidP="009F751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Flour, egg, sour cream, milk.</w:t>
      </w:r>
    </w:p>
    <w:p w:rsidR="009F7519" w:rsidRPr="009F7519" w:rsidRDefault="009F7519" w:rsidP="009F7519">
      <w:pPr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The spicy taste to gingerbread gives:</w:t>
      </w:r>
    </w:p>
    <w:p w:rsidR="009F7519" w:rsidRPr="009F7519" w:rsidRDefault="009F7519" w:rsidP="009F7519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Honey;</w:t>
      </w:r>
    </w:p>
    <w:p w:rsidR="009F7519" w:rsidRPr="009F7519" w:rsidRDefault="009F7519" w:rsidP="009F7519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Ginger;</w:t>
      </w:r>
    </w:p>
    <w:p w:rsidR="009F7519" w:rsidRPr="0037766A" w:rsidRDefault="009F7519" w:rsidP="009F7519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9F7519">
        <w:rPr>
          <w:rFonts w:ascii="Times New Roman" w:hAnsi="Times New Roman" w:cs="Times New Roman"/>
          <w:sz w:val="28"/>
          <w:szCs w:val="28"/>
          <w:lang w:val="en-US"/>
        </w:rPr>
        <w:t>Cinnamon.</w:t>
      </w:r>
    </w:p>
    <w:p w:rsidR="0037766A" w:rsidRPr="0037766A" w:rsidRDefault="008816B2" w:rsidP="008816B2">
      <w:pPr>
        <w:shd w:val="clear" w:color="auto" w:fill="FFFFFF" w:themeFill="background1"/>
        <w:spacing w:after="0"/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</w:t>
      </w:r>
      <w:r w:rsidR="0037766A" w:rsidRPr="0037766A">
        <w:rPr>
          <w:rFonts w:ascii="Times New Roman" w:hAnsi="Times New Roman" w:cs="Times New Roman"/>
          <w:sz w:val="28"/>
          <w:szCs w:val="28"/>
        </w:rPr>
        <w:t>9.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w:r w:rsidR="0037766A" w:rsidRPr="0037766A">
        <w:rPr>
          <w:rFonts w:ascii="Times New Roman" w:hAnsi="Times New Roman" w:cs="Times New Roman"/>
          <w:sz w:val="28"/>
          <w:szCs w:val="28"/>
          <w:lang w:val="en-US"/>
        </w:rPr>
        <w:t>The presence of ginger in the house was considered</w:t>
      </w:r>
      <w:r w:rsidR="0037766A" w:rsidRPr="0037766A">
        <w:rPr>
          <w:rFonts w:ascii="Times New Roman" w:hAnsi="Times New Roman" w:cs="Times New Roman"/>
          <w:sz w:val="28"/>
          <w:szCs w:val="28"/>
        </w:rPr>
        <w:t>:</w:t>
      </w:r>
    </w:p>
    <w:p w:rsidR="0037766A" w:rsidRPr="007223EE" w:rsidRDefault="007223EE" w:rsidP="007223EE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 xml:space="preserve">a) </w:t>
      </w:r>
      <w:proofErr w:type="gramStart"/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 xml:space="preserve"> measure of security and independence of the host;</w:t>
      </w:r>
    </w:p>
    <w:p w:rsidR="0037766A" w:rsidRPr="007223EE" w:rsidRDefault="007223EE" w:rsidP="007223E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uk-UA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 xml:space="preserve">b) </w:t>
      </w:r>
      <w:proofErr w:type="gramStart"/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="0037766A" w:rsidRPr="007223EE">
        <w:rPr>
          <w:rFonts w:ascii="Times New Roman" w:hAnsi="Times New Roman" w:cs="Times New Roman"/>
          <w:sz w:val="28"/>
          <w:szCs w:val="28"/>
          <w:lang w:val="en-US"/>
        </w:rPr>
        <w:t xml:space="preserve"> measure of power;</w:t>
      </w:r>
    </w:p>
    <w:p w:rsidR="0037766A" w:rsidRDefault="007223EE" w:rsidP="007223EE">
      <w:pPr>
        <w:pStyle w:val="a5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      </w:t>
      </w:r>
      <w:r w:rsidR="0037766A">
        <w:rPr>
          <w:sz w:val="28"/>
          <w:szCs w:val="28"/>
          <w:lang w:val="en-US"/>
        </w:rPr>
        <w:t>c)</w:t>
      </w:r>
      <w:r w:rsidR="0037766A" w:rsidRPr="0037766A">
        <w:rPr>
          <w:sz w:val="28"/>
          <w:szCs w:val="28"/>
          <w:lang w:val="en-US"/>
        </w:rPr>
        <w:t xml:space="preserve"> </w:t>
      </w:r>
      <w:proofErr w:type="gramStart"/>
      <w:r w:rsidR="0037766A" w:rsidRPr="0037766A">
        <w:rPr>
          <w:sz w:val="28"/>
          <w:szCs w:val="28"/>
          <w:lang w:val="en-US"/>
        </w:rPr>
        <w:t>a</w:t>
      </w:r>
      <w:proofErr w:type="gramEnd"/>
      <w:r w:rsidR="0037766A" w:rsidRPr="0037766A">
        <w:rPr>
          <w:sz w:val="28"/>
          <w:szCs w:val="28"/>
          <w:lang w:val="en-US"/>
        </w:rPr>
        <w:t xml:space="preserve"> measure of</w:t>
      </w:r>
      <w:r w:rsidR="0037766A">
        <w:rPr>
          <w:sz w:val="28"/>
          <w:szCs w:val="28"/>
          <w:lang w:val="en-US"/>
        </w:rPr>
        <w:t xml:space="preserve"> </w:t>
      </w:r>
      <w:r w:rsidR="0037766A" w:rsidRPr="0037766A">
        <w:rPr>
          <w:sz w:val="28"/>
          <w:szCs w:val="28"/>
          <w:lang w:val="en-US"/>
        </w:rPr>
        <w:t>lawlessness</w:t>
      </w:r>
      <w:r w:rsidR="0037766A">
        <w:rPr>
          <w:sz w:val="28"/>
          <w:szCs w:val="28"/>
          <w:lang w:val="en-US"/>
        </w:rPr>
        <w:t>.</w:t>
      </w:r>
    </w:p>
    <w:p w:rsidR="00201548" w:rsidRDefault="008816B2" w:rsidP="008816B2">
      <w:pPr>
        <w:pStyle w:val="a5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10. </w:t>
      </w:r>
      <w:r w:rsidR="00201548">
        <w:rPr>
          <w:sz w:val="28"/>
          <w:szCs w:val="28"/>
          <w:lang w:val="en-US"/>
        </w:rPr>
        <w:t>What</w:t>
      </w:r>
      <w:r w:rsidR="00201548" w:rsidRPr="005B3CD3">
        <w:rPr>
          <w:sz w:val="28"/>
          <w:szCs w:val="28"/>
          <w:lang w:val="en-US"/>
        </w:rPr>
        <w:t xml:space="preserve"> each </w:t>
      </w:r>
      <w:r w:rsidR="00201548">
        <w:rPr>
          <w:sz w:val="28"/>
          <w:szCs w:val="28"/>
          <w:lang w:val="en-US"/>
        </w:rPr>
        <w:t>woman has in</w:t>
      </w:r>
      <w:r w:rsidR="00201548" w:rsidRPr="005B3CD3">
        <w:rPr>
          <w:sz w:val="28"/>
          <w:szCs w:val="28"/>
          <w:lang w:val="en-US"/>
        </w:rPr>
        <w:t xml:space="preserve"> a box</w:t>
      </w:r>
      <w:r w:rsidR="00201548">
        <w:rPr>
          <w:sz w:val="28"/>
          <w:szCs w:val="28"/>
          <w:lang w:val="en-US"/>
        </w:rPr>
        <w:t xml:space="preserve"> returning after party?</w:t>
      </w:r>
    </w:p>
    <w:p w:rsidR="00201548" w:rsidRDefault="00201548" w:rsidP="008816B2">
      <w:pPr>
        <w:pStyle w:val="a5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a)  </w:t>
      </w:r>
      <w:proofErr w:type="gramStart"/>
      <w:r w:rsidRPr="005B3CD3">
        <w:rPr>
          <w:sz w:val="28"/>
          <w:szCs w:val="28"/>
          <w:lang w:val="en-US"/>
        </w:rPr>
        <w:t>s</w:t>
      </w:r>
      <w:r>
        <w:rPr>
          <w:sz w:val="28"/>
          <w:szCs w:val="28"/>
          <w:lang w:val="en-US"/>
        </w:rPr>
        <w:t>everal</w:t>
      </w:r>
      <w:proofErr w:type="gramEnd"/>
      <w:r>
        <w:rPr>
          <w:sz w:val="28"/>
          <w:szCs w:val="28"/>
          <w:lang w:val="en-US"/>
        </w:rPr>
        <w:t xml:space="preserve"> kinds of baking;</w:t>
      </w:r>
    </w:p>
    <w:p w:rsidR="00201548" w:rsidRDefault="00201548" w:rsidP="008816B2">
      <w:pPr>
        <w:pStyle w:val="a5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b) </w:t>
      </w:r>
      <w:proofErr w:type="gramStart"/>
      <w:r>
        <w:rPr>
          <w:sz w:val="28"/>
          <w:szCs w:val="28"/>
          <w:lang w:val="en-US"/>
        </w:rPr>
        <w:t>presents</w:t>
      </w:r>
      <w:proofErr w:type="gramEnd"/>
      <w:r>
        <w:rPr>
          <w:sz w:val="28"/>
          <w:szCs w:val="28"/>
          <w:lang w:val="en-US"/>
        </w:rPr>
        <w:t>;</w:t>
      </w:r>
    </w:p>
    <w:p w:rsidR="00C77CD0" w:rsidRDefault="00201548" w:rsidP="00C77CD0">
      <w:pPr>
        <w:pStyle w:val="a5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    c) </w:t>
      </w:r>
      <w:proofErr w:type="gramStart"/>
      <w:r>
        <w:rPr>
          <w:sz w:val="28"/>
          <w:szCs w:val="28"/>
          <w:lang w:val="en-US"/>
        </w:rPr>
        <w:t>sweets</w:t>
      </w:r>
      <w:proofErr w:type="gramEnd"/>
      <w:r>
        <w:rPr>
          <w:sz w:val="28"/>
          <w:szCs w:val="28"/>
          <w:lang w:val="en-US"/>
        </w:rPr>
        <w:t xml:space="preserve">. </w:t>
      </w:r>
    </w:p>
    <w:p w:rsidR="00E270D5" w:rsidRPr="00C91286" w:rsidRDefault="00C77CD0" w:rsidP="00C77CD0">
      <w:pPr>
        <w:pStyle w:val="a5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  <w:lang w:val="en-US"/>
        </w:rPr>
      </w:pPr>
      <w:r w:rsidRPr="00C77CD0">
        <w:rPr>
          <w:b/>
          <w:sz w:val="28"/>
          <w:szCs w:val="28"/>
          <w:lang w:val="en-US"/>
        </w:rPr>
        <w:lastRenderedPageBreak/>
        <w:t>10.</w:t>
      </w:r>
      <w:r>
        <w:rPr>
          <w:sz w:val="28"/>
          <w:szCs w:val="28"/>
          <w:lang w:val="en-US"/>
        </w:rPr>
        <w:t xml:space="preserve"> </w:t>
      </w:r>
      <w:r w:rsidR="00E270D5" w:rsidRPr="00C77CD0">
        <w:rPr>
          <w:b/>
          <w:sz w:val="36"/>
          <w:szCs w:val="36"/>
          <w:lang w:val="en-US"/>
        </w:rPr>
        <w:t>Summing up</w:t>
      </w:r>
      <w:r w:rsidR="00E270D5" w:rsidRPr="00C77CD0">
        <w:rPr>
          <w:b/>
          <w:sz w:val="28"/>
          <w:szCs w:val="28"/>
          <w:lang w:val="en-US"/>
        </w:rPr>
        <w:t xml:space="preserve"> (</w:t>
      </w:r>
      <w:r w:rsidR="00E270D5" w:rsidRPr="00C77CD0">
        <w:rPr>
          <w:sz w:val="28"/>
          <w:szCs w:val="28"/>
        </w:rPr>
        <w:t>розучування пісні)</w:t>
      </w:r>
      <w:r w:rsidR="00C91286">
        <w:rPr>
          <w:sz w:val="28"/>
          <w:szCs w:val="28"/>
          <w:lang w:val="en-US"/>
        </w:rPr>
        <w:t>:</w:t>
      </w:r>
    </w:p>
    <w:p w:rsidR="007223EE" w:rsidRDefault="007223EE" w:rsidP="007223EE">
      <w:pPr>
        <w:pStyle w:val="a3"/>
        <w:spacing w:after="0" w:line="240" w:lineRule="auto"/>
        <w:ind w:left="786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E17A3" w:rsidRDefault="00C638D5" w:rsidP="00297EC1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20425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Five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men lying on a tray,</w:t>
      </w:r>
    </w:p>
    <w:p w:rsidR="00C638D5" w:rsidRDefault="0020425A" w:rsidP="00297EC1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One jumped up and run away,</w:t>
      </w:r>
    </w:p>
    <w:p w:rsidR="0020425A" w:rsidRDefault="0020425A" w:rsidP="00297EC1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Shouting: “Catch me, catch me,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catch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me if you can…</w:t>
      </w:r>
    </w:p>
    <w:p w:rsidR="0020425A" w:rsidRDefault="0020425A" w:rsidP="00297EC1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man!”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20425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Four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men lying on a tray,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One jumped up and run away,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Shouting: “Catch me, catch me,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catch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me if you can…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man!”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20425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Three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men lying on a tray,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One jumped up and run away,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Shouting: “Catch me, catch me,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catch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me if you can…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man!”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 w:rsidRPr="0020425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T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wo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men lying on a tray,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One jumped up and run away,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Shouting: “Catch me, catch me,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catch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me if you can…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man!”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Just one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man lying on a tray,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One jumped up and run away,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Shouting: “Catch me, catch me,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catch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me if you can…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20425A" w:rsidRDefault="0020425A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I run really fast, I’m the gingerbread man!”</w:t>
      </w:r>
    </w:p>
    <w:p w:rsidR="00F30445" w:rsidRDefault="00F30445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No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 man lying on a tray,</w:t>
      </w: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They all jumped up and run away,</w:t>
      </w: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Oh how I wish they stayed with me to play</w:t>
      </w: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Next time I’ll eat them up before they run away,</w:t>
      </w: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The gingerbread man, the gingerbread man, </w:t>
      </w:r>
    </w:p>
    <w:p w:rsidR="00F30445" w:rsidRDefault="00F30445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Next time I’ll eat them up before they run away</w:t>
      </w:r>
      <w:r w:rsidRPr="00F304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!”</w:t>
      </w:r>
    </w:p>
    <w:p w:rsidR="00AE137F" w:rsidRPr="00AE137F" w:rsidRDefault="00AE137F" w:rsidP="00F30445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30445" w:rsidRDefault="00F30445" w:rsidP="0020425A">
      <w:pPr>
        <w:pStyle w:val="a3"/>
        <w:spacing w:after="0" w:line="240" w:lineRule="auto"/>
        <w:ind w:left="78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</w:pPr>
    </w:p>
    <w:p w:rsidR="00AE137F" w:rsidRDefault="00AE137F" w:rsidP="00F30445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E137F" w:rsidRDefault="00AE137F" w:rsidP="00F30445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  <w:lang w:eastAsia="uk-UA"/>
        </w:rPr>
        <w:lastRenderedPageBreak/>
        <w:drawing>
          <wp:inline distT="0" distB="0" distL="0" distR="0">
            <wp:extent cx="6477285" cy="4148920"/>
            <wp:effectExtent l="19050" t="0" r="0" b="0"/>
            <wp:docPr id="19" name="Рисунок 18" descr="D:\тиждень англ.мови 10.10.16-14.10.16\фото тижня\PIC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тиждень англ.мови 10.10.16-14.10.16\фото тижня\PIC_003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150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137F" w:rsidRDefault="00AE137F" w:rsidP="00F30445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97EC1" w:rsidRPr="00F30445" w:rsidRDefault="007223EE" w:rsidP="00F3044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3044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</w:t>
      </w:r>
      <w:r w:rsidR="00CE17A3" w:rsidRPr="00F30445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-1:</w:t>
      </w:r>
      <w:r w:rsid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Thank</w:t>
      </w:r>
      <w:r w:rsidR="00CE17A3" w:rsidRPr="00F304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 a lot! </w:t>
      </w:r>
      <w:r w:rsidR="00BE2867" w:rsidRPr="00BE2867">
        <w:t xml:space="preserve"> </w:t>
      </w:r>
      <w:r w:rsidR="00BE2867" w:rsidRP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You have w</w:t>
      </w:r>
      <w:r w:rsid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orked very well today</w:t>
      </w:r>
      <w:r w:rsidR="00BE2867" w:rsidRP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, learned about the history of gingerbread, met with ginger cookie recipe, saw the master class on decoration of biscuits and</w:t>
      </w:r>
      <w:r w:rsid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, what the most important, tried to decorate cookies your</w:t>
      </w:r>
      <w:r w:rsidR="00BE2867" w:rsidRP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selves, played </w:t>
      </w:r>
      <w:r w:rsid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quiz and learned song-rhymes about</w:t>
      </w:r>
      <w:r w:rsidR="00BE2867" w:rsidRP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gingerbread. Thank you very much for the lesson! The most ac</w:t>
      </w:r>
      <w:r w:rsid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tive students have received good marks and gingerbread presents</w:t>
      </w:r>
      <w:r w:rsidR="00BE2867" w:rsidRPr="00BE286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.</w:t>
      </w:r>
      <w:r w:rsidR="00F304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 xml:space="preserve"> </w:t>
      </w:r>
      <w:r w:rsidR="00CE17A3" w:rsidRPr="00F3044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See you soon!</w:t>
      </w:r>
      <w:r w:rsidR="00297EC1" w:rsidRPr="00F304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42370F" w:rsidRDefault="0042370F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AE137F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lastRenderedPageBreak/>
        <w:drawing>
          <wp:inline distT="0" distB="0" distL="0" distR="0">
            <wp:extent cx="6477285" cy="4612944"/>
            <wp:effectExtent l="19050" t="0" r="0" b="0"/>
            <wp:docPr id="20" name="Рисунок 19" descr="D:\тиждень англ.мови 10.10.16-14.10.16\фото тижня\PIC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тиждень англ.мови 10.10.16-14.10.16\фото тижня\PIC_00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6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Default="003A4D46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4D46" w:rsidRPr="003A4D46" w:rsidRDefault="00515F05" w:rsidP="00297EC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uk-UA"/>
        </w:rPr>
        <w:drawing>
          <wp:inline distT="0" distB="0" distL="0" distR="0">
            <wp:extent cx="6479540" cy="4319693"/>
            <wp:effectExtent l="19050" t="0" r="0" b="0"/>
            <wp:docPr id="21" name="Рисунок 20" descr="D:\тиждень англ.мови 10.10.16-14.10.16\фото тижня\DSC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тиждень англ.мови 10.10.16-14.10.16\фото тижня\DSC_01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4319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4D46" w:rsidRPr="003A4D46" w:rsidSect="00794432">
      <w:type w:val="continuous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BF6C29"/>
    <w:multiLevelType w:val="hybridMultilevel"/>
    <w:tmpl w:val="9D32FAF4"/>
    <w:lvl w:ilvl="0" w:tplc="135ACA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06E63C5"/>
    <w:multiLevelType w:val="hybridMultilevel"/>
    <w:tmpl w:val="B14C1EEA"/>
    <w:lvl w:ilvl="0" w:tplc="0422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21183DCB"/>
    <w:multiLevelType w:val="hybridMultilevel"/>
    <w:tmpl w:val="16A883AA"/>
    <w:lvl w:ilvl="0" w:tplc="662AE19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21E0F2F"/>
    <w:multiLevelType w:val="hybridMultilevel"/>
    <w:tmpl w:val="F43ADAF6"/>
    <w:lvl w:ilvl="0" w:tplc="7E562C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4C023C9"/>
    <w:multiLevelType w:val="multilevel"/>
    <w:tmpl w:val="56BCD9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913759E"/>
    <w:multiLevelType w:val="hybridMultilevel"/>
    <w:tmpl w:val="BB424E98"/>
    <w:lvl w:ilvl="0" w:tplc="7198497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25C2491"/>
    <w:multiLevelType w:val="hybridMultilevel"/>
    <w:tmpl w:val="E2846EC0"/>
    <w:lvl w:ilvl="0" w:tplc="29B45C5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B5B40AF"/>
    <w:multiLevelType w:val="hybridMultilevel"/>
    <w:tmpl w:val="EF78555A"/>
    <w:lvl w:ilvl="0" w:tplc="CB2E4868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36"/>
        <w:szCs w:val="36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1F38E0"/>
    <w:multiLevelType w:val="hybridMultilevel"/>
    <w:tmpl w:val="7808355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1C548E"/>
    <w:multiLevelType w:val="hybridMultilevel"/>
    <w:tmpl w:val="F474B1A4"/>
    <w:lvl w:ilvl="0" w:tplc="F1C6E9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2EE187C"/>
    <w:multiLevelType w:val="hybridMultilevel"/>
    <w:tmpl w:val="C4FA5D12"/>
    <w:lvl w:ilvl="0" w:tplc="04F8F724">
      <w:start w:val="9"/>
      <w:numFmt w:val="decimal"/>
      <w:lvlText w:val="%1."/>
      <w:lvlJc w:val="left"/>
      <w:pPr>
        <w:ind w:left="786" w:hanging="360"/>
      </w:pPr>
      <w:rPr>
        <w:rFonts w:hint="default"/>
        <w:sz w:val="36"/>
      </w:rPr>
    </w:lvl>
    <w:lvl w:ilvl="1" w:tplc="04220019" w:tentative="1">
      <w:start w:val="1"/>
      <w:numFmt w:val="lowerLetter"/>
      <w:lvlText w:val="%2."/>
      <w:lvlJc w:val="left"/>
      <w:pPr>
        <w:ind w:left="1506" w:hanging="360"/>
      </w:pPr>
    </w:lvl>
    <w:lvl w:ilvl="2" w:tplc="0422001B" w:tentative="1">
      <w:start w:val="1"/>
      <w:numFmt w:val="lowerRoman"/>
      <w:lvlText w:val="%3."/>
      <w:lvlJc w:val="right"/>
      <w:pPr>
        <w:ind w:left="2226" w:hanging="180"/>
      </w:pPr>
    </w:lvl>
    <w:lvl w:ilvl="3" w:tplc="0422000F" w:tentative="1">
      <w:start w:val="1"/>
      <w:numFmt w:val="decimal"/>
      <w:lvlText w:val="%4."/>
      <w:lvlJc w:val="left"/>
      <w:pPr>
        <w:ind w:left="2946" w:hanging="360"/>
      </w:pPr>
    </w:lvl>
    <w:lvl w:ilvl="4" w:tplc="04220019" w:tentative="1">
      <w:start w:val="1"/>
      <w:numFmt w:val="lowerLetter"/>
      <w:lvlText w:val="%5."/>
      <w:lvlJc w:val="left"/>
      <w:pPr>
        <w:ind w:left="3666" w:hanging="360"/>
      </w:pPr>
    </w:lvl>
    <w:lvl w:ilvl="5" w:tplc="0422001B" w:tentative="1">
      <w:start w:val="1"/>
      <w:numFmt w:val="lowerRoman"/>
      <w:lvlText w:val="%6."/>
      <w:lvlJc w:val="right"/>
      <w:pPr>
        <w:ind w:left="4386" w:hanging="180"/>
      </w:pPr>
    </w:lvl>
    <w:lvl w:ilvl="6" w:tplc="0422000F" w:tentative="1">
      <w:start w:val="1"/>
      <w:numFmt w:val="decimal"/>
      <w:lvlText w:val="%7."/>
      <w:lvlJc w:val="left"/>
      <w:pPr>
        <w:ind w:left="5106" w:hanging="360"/>
      </w:pPr>
    </w:lvl>
    <w:lvl w:ilvl="7" w:tplc="04220019" w:tentative="1">
      <w:start w:val="1"/>
      <w:numFmt w:val="lowerLetter"/>
      <w:lvlText w:val="%8."/>
      <w:lvlJc w:val="left"/>
      <w:pPr>
        <w:ind w:left="5826" w:hanging="360"/>
      </w:pPr>
    </w:lvl>
    <w:lvl w:ilvl="8" w:tplc="0422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69024C7B"/>
    <w:multiLevelType w:val="hybridMultilevel"/>
    <w:tmpl w:val="1C2C2692"/>
    <w:lvl w:ilvl="0" w:tplc="62CA634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6DB46565"/>
    <w:multiLevelType w:val="hybridMultilevel"/>
    <w:tmpl w:val="8780A604"/>
    <w:lvl w:ilvl="0" w:tplc="24DA2BD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F6B7FF9"/>
    <w:multiLevelType w:val="hybridMultilevel"/>
    <w:tmpl w:val="CB6A371C"/>
    <w:lvl w:ilvl="0" w:tplc="A8EE2080">
      <w:start w:val="1"/>
      <w:numFmt w:val="decimal"/>
      <w:lvlText w:val="%1."/>
      <w:lvlJc w:val="left"/>
      <w:pPr>
        <w:ind w:left="644" w:hanging="360"/>
      </w:pPr>
      <w:rPr>
        <w:rFonts w:hint="default"/>
        <w:lang w:val="ru-RU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7"/>
  </w:num>
  <w:num w:numId="2">
    <w:abstractNumId w:val="1"/>
  </w:num>
  <w:num w:numId="3">
    <w:abstractNumId w:val="13"/>
  </w:num>
  <w:num w:numId="4">
    <w:abstractNumId w:val="2"/>
  </w:num>
  <w:num w:numId="5">
    <w:abstractNumId w:val="9"/>
  </w:num>
  <w:num w:numId="6">
    <w:abstractNumId w:val="6"/>
  </w:num>
  <w:num w:numId="7">
    <w:abstractNumId w:val="0"/>
  </w:num>
  <w:num w:numId="8">
    <w:abstractNumId w:val="3"/>
  </w:num>
  <w:num w:numId="9">
    <w:abstractNumId w:val="12"/>
  </w:num>
  <w:num w:numId="10">
    <w:abstractNumId w:val="5"/>
  </w:num>
  <w:num w:numId="11">
    <w:abstractNumId w:val="11"/>
  </w:num>
  <w:num w:numId="12">
    <w:abstractNumId w:val="10"/>
  </w:num>
  <w:num w:numId="13">
    <w:abstractNumId w:val="4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/>
  <w:rsids>
    <w:rsidRoot w:val="0042370F"/>
    <w:rsid w:val="00004DF7"/>
    <w:rsid w:val="000652CC"/>
    <w:rsid w:val="000F624C"/>
    <w:rsid w:val="001012F0"/>
    <w:rsid w:val="001140DE"/>
    <w:rsid w:val="00163755"/>
    <w:rsid w:val="00181B58"/>
    <w:rsid w:val="00193E77"/>
    <w:rsid w:val="001D69C1"/>
    <w:rsid w:val="00201548"/>
    <w:rsid w:val="0020425A"/>
    <w:rsid w:val="00214647"/>
    <w:rsid w:val="0022709E"/>
    <w:rsid w:val="00286E61"/>
    <w:rsid w:val="00297EC1"/>
    <w:rsid w:val="002B110F"/>
    <w:rsid w:val="002B1AA5"/>
    <w:rsid w:val="002F25C6"/>
    <w:rsid w:val="0031064C"/>
    <w:rsid w:val="0037766A"/>
    <w:rsid w:val="003910B8"/>
    <w:rsid w:val="003A4D46"/>
    <w:rsid w:val="003E415F"/>
    <w:rsid w:val="003F1A10"/>
    <w:rsid w:val="0042283D"/>
    <w:rsid w:val="0042370F"/>
    <w:rsid w:val="00424994"/>
    <w:rsid w:val="004902BB"/>
    <w:rsid w:val="004A6D42"/>
    <w:rsid w:val="004C54B6"/>
    <w:rsid w:val="004D3CC6"/>
    <w:rsid w:val="00515F05"/>
    <w:rsid w:val="00530490"/>
    <w:rsid w:val="0054593A"/>
    <w:rsid w:val="005B0765"/>
    <w:rsid w:val="005B3CD3"/>
    <w:rsid w:val="006218BD"/>
    <w:rsid w:val="0063070E"/>
    <w:rsid w:val="00656EAB"/>
    <w:rsid w:val="006B5BEA"/>
    <w:rsid w:val="0070517C"/>
    <w:rsid w:val="00706F2C"/>
    <w:rsid w:val="007223EE"/>
    <w:rsid w:val="007358B6"/>
    <w:rsid w:val="0073690A"/>
    <w:rsid w:val="00753AEA"/>
    <w:rsid w:val="00760965"/>
    <w:rsid w:val="007719A8"/>
    <w:rsid w:val="00784C66"/>
    <w:rsid w:val="0078715A"/>
    <w:rsid w:val="00787275"/>
    <w:rsid w:val="00794432"/>
    <w:rsid w:val="00796379"/>
    <w:rsid w:val="007B4C75"/>
    <w:rsid w:val="007B66E6"/>
    <w:rsid w:val="007D1550"/>
    <w:rsid w:val="007D6376"/>
    <w:rsid w:val="007E6C82"/>
    <w:rsid w:val="007F2684"/>
    <w:rsid w:val="007F602F"/>
    <w:rsid w:val="00851149"/>
    <w:rsid w:val="008565DB"/>
    <w:rsid w:val="008816B2"/>
    <w:rsid w:val="008E6E3D"/>
    <w:rsid w:val="009200CB"/>
    <w:rsid w:val="00932D3F"/>
    <w:rsid w:val="00961BA2"/>
    <w:rsid w:val="009714A7"/>
    <w:rsid w:val="009B3BD1"/>
    <w:rsid w:val="009D39B0"/>
    <w:rsid w:val="009F7519"/>
    <w:rsid w:val="00A244DE"/>
    <w:rsid w:val="00A66F34"/>
    <w:rsid w:val="00A82633"/>
    <w:rsid w:val="00A95CE4"/>
    <w:rsid w:val="00AB0842"/>
    <w:rsid w:val="00AE137F"/>
    <w:rsid w:val="00AF58D8"/>
    <w:rsid w:val="00B34170"/>
    <w:rsid w:val="00B47001"/>
    <w:rsid w:val="00B636DA"/>
    <w:rsid w:val="00B674F8"/>
    <w:rsid w:val="00B74E00"/>
    <w:rsid w:val="00BA06FB"/>
    <w:rsid w:val="00BE2867"/>
    <w:rsid w:val="00C12EA1"/>
    <w:rsid w:val="00C62442"/>
    <w:rsid w:val="00C638D5"/>
    <w:rsid w:val="00C77CD0"/>
    <w:rsid w:val="00C824AB"/>
    <w:rsid w:val="00C91286"/>
    <w:rsid w:val="00CB0721"/>
    <w:rsid w:val="00CE17A3"/>
    <w:rsid w:val="00D21A16"/>
    <w:rsid w:val="00D27C34"/>
    <w:rsid w:val="00DC3A10"/>
    <w:rsid w:val="00DD3801"/>
    <w:rsid w:val="00DE0D67"/>
    <w:rsid w:val="00DE130C"/>
    <w:rsid w:val="00DF2616"/>
    <w:rsid w:val="00E22D05"/>
    <w:rsid w:val="00E270D5"/>
    <w:rsid w:val="00E86198"/>
    <w:rsid w:val="00E92537"/>
    <w:rsid w:val="00EA2AB6"/>
    <w:rsid w:val="00EC20F2"/>
    <w:rsid w:val="00ED2A19"/>
    <w:rsid w:val="00ED41AA"/>
    <w:rsid w:val="00ED67A3"/>
    <w:rsid w:val="00F162F8"/>
    <w:rsid w:val="00F30445"/>
    <w:rsid w:val="00F51369"/>
    <w:rsid w:val="00FB4F15"/>
    <w:rsid w:val="00FF5F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A10"/>
  </w:style>
  <w:style w:type="paragraph" w:styleId="2">
    <w:name w:val="heading 2"/>
    <w:basedOn w:val="a"/>
    <w:link w:val="20"/>
    <w:uiPriority w:val="9"/>
    <w:qFormat/>
    <w:rsid w:val="00D27C3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6379"/>
    <w:pPr>
      <w:ind w:left="720"/>
      <w:contextualSpacing/>
    </w:pPr>
  </w:style>
  <w:style w:type="character" w:customStyle="1" w:styleId="apple-converted-space">
    <w:name w:val="apple-converted-space"/>
    <w:basedOn w:val="a0"/>
    <w:rsid w:val="00297EC1"/>
  </w:style>
  <w:style w:type="character" w:styleId="a4">
    <w:name w:val="Hyperlink"/>
    <w:basedOn w:val="a0"/>
    <w:uiPriority w:val="99"/>
    <w:semiHidden/>
    <w:unhideWhenUsed/>
    <w:rsid w:val="00297EC1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B74E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6">
    <w:name w:val="Strong"/>
    <w:basedOn w:val="a0"/>
    <w:uiPriority w:val="22"/>
    <w:qFormat/>
    <w:rsid w:val="00B74E00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D27C34"/>
    <w:rPr>
      <w:rFonts w:ascii="Times New Roman" w:eastAsia="Times New Roman" w:hAnsi="Times New Roman" w:cs="Times New Roman"/>
      <w:b/>
      <w:bCs/>
      <w:sz w:val="36"/>
      <w:szCs w:val="36"/>
      <w:lang w:eastAsia="uk-UA"/>
    </w:rPr>
  </w:style>
  <w:style w:type="table" w:styleId="a7">
    <w:name w:val="Table Grid"/>
    <w:basedOn w:val="a1"/>
    <w:uiPriority w:val="59"/>
    <w:rsid w:val="000652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 Indent"/>
    <w:basedOn w:val="a"/>
    <w:link w:val="a9"/>
    <w:rsid w:val="00DE130C"/>
    <w:pPr>
      <w:spacing w:after="0" w:line="240" w:lineRule="auto"/>
      <w:ind w:left="360"/>
    </w:pPr>
    <w:rPr>
      <w:rFonts w:ascii="Times New Roman" w:eastAsia="Times New Roman" w:hAnsi="Times New Roman" w:cs="Times New Roman"/>
      <w:b/>
      <w:bCs/>
      <w:i/>
      <w:iCs/>
      <w:sz w:val="28"/>
      <w:szCs w:val="24"/>
      <w:lang w:val="ru-RU"/>
    </w:rPr>
  </w:style>
  <w:style w:type="character" w:customStyle="1" w:styleId="a9">
    <w:name w:val="Основной текст с отступом Знак"/>
    <w:basedOn w:val="a0"/>
    <w:link w:val="a8"/>
    <w:rsid w:val="00DE130C"/>
    <w:rPr>
      <w:rFonts w:ascii="Times New Roman" w:eastAsia="Times New Roman" w:hAnsi="Times New Roman" w:cs="Times New Roman"/>
      <w:b/>
      <w:bCs/>
      <w:i/>
      <w:iCs/>
      <w:sz w:val="28"/>
      <w:szCs w:val="24"/>
      <w:lang w:val="ru-RU"/>
    </w:rPr>
  </w:style>
  <w:style w:type="paragraph" w:styleId="aa">
    <w:name w:val="No Spacing"/>
    <w:uiPriority w:val="1"/>
    <w:qFormat/>
    <w:rsid w:val="00DE130C"/>
    <w:pPr>
      <w:spacing w:after="0" w:line="240" w:lineRule="auto"/>
    </w:pPr>
    <w:rPr>
      <w:rFonts w:eastAsiaTheme="minorEastAsia"/>
      <w:lang w:eastAsia="uk-UA"/>
    </w:rPr>
  </w:style>
  <w:style w:type="paragraph" w:styleId="ab">
    <w:name w:val="Balloon Text"/>
    <w:basedOn w:val="a"/>
    <w:link w:val="ac"/>
    <w:uiPriority w:val="99"/>
    <w:semiHidden/>
    <w:unhideWhenUsed/>
    <w:rsid w:val="00C77C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77C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33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.wikipedia.org/wiki/Chocolate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D34BD6-A125-48AC-A85A-A8919E0AF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1</Pages>
  <Words>11240</Words>
  <Characters>6408</Characters>
  <Application>Microsoft Office Word</Application>
  <DocSecurity>0</DocSecurity>
  <Lines>53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оксана</cp:lastModifiedBy>
  <cp:revision>28</cp:revision>
  <dcterms:created xsi:type="dcterms:W3CDTF">2016-10-11T06:08:00Z</dcterms:created>
  <dcterms:modified xsi:type="dcterms:W3CDTF">2016-11-14T10:14:00Z</dcterms:modified>
</cp:coreProperties>
</file>