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A67" w:rsidRPr="00F52A67" w:rsidRDefault="00F52A67" w:rsidP="007034B1">
      <w:pPr>
        <w:spacing w:line="360" w:lineRule="auto"/>
        <w:ind w:firstLine="567"/>
        <w:jc w:val="both"/>
        <w:rPr>
          <w:rFonts w:ascii="Times New Roman" w:hAnsi="Times New Roman"/>
          <w:b/>
          <w:sz w:val="28"/>
          <w:szCs w:val="28"/>
          <w:lang w:val="uk-UA"/>
        </w:rPr>
      </w:pPr>
      <w:proofErr w:type="spellStart"/>
      <w:r w:rsidRPr="00F52A67">
        <w:rPr>
          <w:rFonts w:ascii="Times New Roman" w:hAnsi="Times New Roman"/>
          <w:b/>
          <w:sz w:val="28"/>
          <w:szCs w:val="28"/>
          <w:lang w:val="uk-UA"/>
        </w:rPr>
        <w:t>Корекційно</w:t>
      </w:r>
      <w:proofErr w:type="spellEnd"/>
      <w:r w:rsidRPr="00F52A67">
        <w:rPr>
          <w:rFonts w:ascii="Times New Roman" w:hAnsi="Times New Roman"/>
          <w:b/>
          <w:sz w:val="28"/>
          <w:szCs w:val="28"/>
          <w:lang w:val="uk-UA"/>
        </w:rPr>
        <w:t xml:space="preserve"> – розвивальна програма «Регулювання мислення та поведінки у підліткових групах»</w:t>
      </w:r>
    </w:p>
    <w:p w:rsidR="007034B1" w:rsidRPr="00E22B9C" w:rsidRDefault="007034B1" w:rsidP="007034B1">
      <w:pPr>
        <w:spacing w:line="360" w:lineRule="auto"/>
        <w:ind w:firstLine="567"/>
        <w:jc w:val="both"/>
        <w:rPr>
          <w:rFonts w:ascii="Times New Roman" w:hAnsi="Times New Roman"/>
          <w:sz w:val="28"/>
          <w:szCs w:val="28"/>
          <w:lang w:val="uk-UA"/>
        </w:rPr>
      </w:pPr>
      <w:proofErr w:type="spellStart"/>
      <w:r>
        <w:rPr>
          <w:rFonts w:ascii="Times New Roman" w:hAnsi="Times New Roman"/>
          <w:sz w:val="28"/>
          <w:szCs w:val="28"/>
          <w:lang w:val="uk-UA"/>
        </w:rPr>
        <w:t>Психокорекційна</w:t>
      </w:r>
      <w:proofErr w:type="spellEnd"/>
      <w:r>
        <w:rPr>
          <w:rFonts w:ascii="Times New Roman" w:hAnsi="Times New Roman"/>
          <w:sz w:val="28"/>
          <w:szCs w:val="28"/>
          <w:lang w:val="uk-UA"/>
        </w:rPr>
        <w:t xml:space="preserve"> програма,</w:t>
      </w:r>
      <w:r w:rsidRPr="00E22B9C">
        <w:rPr>
          <w:rFonts w:ascii="Times New Roman" w:hAnsi="Times New Roman"/>
          <w:sz w:val="28"/>
          <w:szCs w:val="28"/>
          <w:lang w:val="uk-UA"/>
        </w:rPr>
        <w:t xml:space="preserve"> спрямована на подолання проблем саме в цих напрямках,  які виявив </w:t>
      </w:r>
      <w:r>
        <w:rPr>
          <w:rFonts w:ascii="Times New Roman" w:hAnsi="Times New Roman"/>
          <w:sz w:val="28"/>
          <w:szCs w:val="28"/>
          <w:lang w:val="uk-UA"/>
        </w:rPr>
        <w:t>діагностичний етап.</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Мета </w:t>
      </w:r>
      <w:proofErr w:type="spellStart"/>
      <w:r>
        <w:rPr>
          <w:rFonts w:ascii="Times New Roman" w:hAnsi="Times New Roman"/>
          <w:sz w:val="28"/>
          <w:szCs w:val="28"/>
          <w:lang w:val="uk-UA"/>
        </w:rPr>
        <w:t>корекційної</w:t>
      </w:r>
      <w:proofErr w:type="spellEnd"/>
      <w:r>
        <w:rPr>
          <w:rFonts w:ascii="Times New Roman" w:hAnsi="Times New Roman"/>
          <w:sz w:val="28"/>
          <w:szCs w:val="28"/>
          <w:lang w:val="uk-UA"/>
        </w:rPr>
        <w:t xml:space="preserve"> програми</w:t>
      </w:r>
      <w:r w:rsidRPr="00E22B9C">
        <w:rPr>
          <w:rFonts w:ascii="Times New Roman" w:hAnsi="Times New Roman"/>
          <w:sz w:val="28"/>
          <w:szCs w:val="28"/>
          <w:lang w:val="uk-UA"/>
        </w:rPr>
        <w:t xml:space="preserve">: відкоригувати та врівноважити динаміку психічних процесів; підвищення кількості способів регулювання мислення та поведінки; підтримка та активізація гармонічного  розвитку основних сфер діяльності  підлітка: фізичної, емоційно-вольової, інтелектуальної та духовної; формувати активну життєву позицію; </w:t>
      </w:r>
      <w:proofErr w:type="spellStart"/>
      <w:r w:rsidRPr="00E22B9C">
        <w:rPr>
          <w:rFonts w:ascii="Times New Roman" w:hAnsi="Times New Roman"/>
          <w:sz w:val="28"/>
          <w:szCs w:val="28"/>
          <w:lang w:val="uk-UA"/>
        </w:rPr>
        <w:t>пропагандувати</w:t>
      </w:r>
      <w:proofErr w:type="spellEnd"/>
      <w:r w:rsidRPr="00E22B9C">
        <w:rPr>
          <w:rFonts w:ascii="Times New Roman" w:hAnsi="Times New Roman"/>
          <w:sz w:val="28"/>
          <w:szCs w:val="28"/>
          <w:lang w:val="uk-UA"/>
        </w:rPr>
        <w:t xml:space="preserve"> здоровий спосіб життя.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Завдання </w:t>
      </w:r>
      <w:proofErr w:type="spellStart"/>
      <w:r w:rsidRPr="00E22B9C">
        <w:rPr>
          <w:rFonts w:ascii="Times New Roman" w:hAnsi="Times New Roman"/>
          <w:sz w:val="28"/>
          <w:szCs w:val="28"/>
          <w:lang w:val="uk-UA"/>
        </w:rPr>
        <w:t>корекційно-розвивальної</w:t>
      </w:r>
      <w:proofErr w:type="spellEnd"/>
      <w:r w:rsidRPr="00E22B9C">
        <w:rPr>
          <w:rFonts w:ascii="Times New Roman" w:hAnsi="Times New Roman"/>
          <w:sz w:val="28"/>
          <w:szCs w:val="28"/>
          <w:lang w:val="uk-UA"/>
        </w:rPr>
        <w:t xml:space="preserve"> програми: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навчити підлітка контролювати свою агресію та звільнятися від неї у прийнятній формі;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сформувати у підлітка вміння аналізувати конфліктну ситуацію, та шляхи пошуку із неї;</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формувати адекватну самооцінку;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зменшити напругу психоемоційного стану;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розвивати уміння контролювати рівень тривожності;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розвивати вміння ефективно спілкуватися та співпрацювати з іншими;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навчити планувати та прогнозувати своє майбутнє;</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усвідомлення особистої відповідальності за своє життя;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усвідомлення цінності власної особистості.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Перелік методів і форм роботи, які будуть використовуватися під час занять: інформаційні повідомлення, мозковий штурм, рольові ігри, вправа-демонстрація, рухові ігри, тощо.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Обладнання: </w:t>
      </w:r>
      <w:proofErr w:type="spellStart"/>
      <w:r w:rsidRPr="00E22B9C">
        <w:rPr>
          <w:rFonts w:ascii="Times New Roman" w:hAnsi="Times New Roman"/>
          <w:sz w:val="28"/>
          <w:szCs w:val="28"/>
          <w:lang w:val="uk-UA"/>
        </w:rPr>
        <w:t>бейджики</w:t>
      </w:r>
      <w:proofErr w:type="spellEnd"/>
      <w:r w:rsidRPr="00E22B9C">
        <w:rPr>
          <w:rFonts w:ascii="Times New Roman" w:hAnsi="Times New Roman"/>
          <w:sz w:val="28"/>
          <w:szCs w:val="28"/>
          <w:lang w:val="uk-UA"/>
        </w:rPr>
        <w:t xml:space="preserve">; маркери; білий папір формату А4 і А2; м'яка іграшка, дитячий м’ячик, іграшковий мікрофон, легка музика (магнітофон), дві ляльки, </w:t>
      </w:r>
      <w:proofErr w:type="spellStart"/>
      <w:r w:rsidRPr="00E22B9C">
        <w:rPr>
          <w:rFonts w:ascii="Times New Roman" w:hAnsi="Times New Roman"/>
          <w:sz w:val="28"/>
          <w:szCs w:val="28"/>
          <w:lang w:val="uk-UA"/>
        </w:rPr>
        <w:t>стікери</w:t>
      </w:r>
      <w:proofErr w:type="spellEnd"/>
      <w:r w:rsidRPr="00E22B9C">
        <w:rPr>
          <w:rFonts w:ascii="Times New Roman" w:hAnsi="Times New Roman"/>
          <w:sz w:val="28"/>
          <w:szCs w:val="28"/>
          <w:lang w:val="uk-UA"/>
        </w:rPr>
        <w:t>. Обладнання відповідно до кількості учнів у групі.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Перелік діагностичних методик: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діагностика самооцінки (Т.В. </w:t>
      </w:r>
      <w:proofErr w:type="spellStart"/>
      <w:r w:rsidRPr="00E22B9C">
        <w:rPr>
          <w:rFonts w:ascii="Times New Roman" w:hAnsi="Times New Roman"/>
          <w:sz w:val="28"/>
          <w:szCs w:val="28"/>
          <w:lang w:val="uk-UA"/>
        </w:rPr>
        <w:t>Дембо</w:t>
      </w:r>
      <w:proofErr w:type="spellEnd"/>
      <w:r w:rsidRPr="00E22B9C">
        <w:rPr>
          <w:rFonts w:ascii="Times New Roman" w:hAnsi="Times New Roman"/>
          <w:sz w:val="28"/>
          <w:szCs w:val="28"/>
          <w:lang w:val="uk-UA"/>
        </w:rPr>
        <w:t xml:space="preserve"> – С. Л. </w:t>
      </w:r>
      <w:proofErr w:type="spellStart"/>
      <w:r w:rsidRPr="00E22B9C">
        <w:rPr>
          <w:rFonts w:ascii="Times New Roman" w:hAnsi="Times New Roman"/>
          <w:sz w:val="28"/>
          <w:szCs w:val="28"/>
          <w:lang w:val="uk-UA"/>
        </w:rPr>
        <w:t>Рубінштейн</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w:t>
      </w:r>
      <w:r w:rsidRPr="00E22B9C">
        <w:rPr>
          <w:rFonts w:ascii="Times New Roman" w:hAnsi="Times New Roman"/>
          <w:sz w:val="28"/>
          <w:szCs w:val="28"/>
          <w:lang w:val="uk-UA"/>
        </w:rPr>
        <w:tab/>
        <w:t xml:space="preserve">визначення рівня  агресії (методика </w:t>
      </w:r>
      <w:proofErr w:type="spellStart"/>
      <w:r w:rsidRPr="00E22B9C">
        <w:rPr>
          <w:rFonts w:ascii="Times New Roman" w:hAnsi="Times New Roman"/>
          <w:sz w:val="28"/>
          <w:szCs w:val="28"/>
          <w:lang w:val="uk-UA"/>
        </w:rPr>
        <w:t>Басса-Дарки</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методика визначення рівня тривожності (методика </w:t>
      </w:r>
      <w:proofErr w:type="spellStart"/>
      <w:r w:rsidRPr="00E22B9C">
        <w:rPr>
          <w:rFonts w:ascii="Times New Roman" w:hAnsi="Times New Roman"/>
          <w:sz w:val="28"/>
          <w:szCs w:val="28"/>
          <w:lang w:val="uk-UA"/>
        </w:rPr>
        <w:t>Тейлора</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Очікувані результати: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розвинути у підлітків уміння долати емоційне напруження;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оволодіння методами релаксації;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підкріпити впевненість підлітків у своїх силах та можливостях;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скоригувати самооцінку до адекватного рівня.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Організація занять: програма розрахована на 9 занять по 45 хвилин кожне. Заняття проводити 1 раз на тиждень.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Кількість учнів у групі:  10-14 чоловік.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Форма занять:   групова.</w:t>
      </w:r>
    </w:p>
    <w:p w:rsidR="007034B1" w:rsidRPr="00E22B9C" w:rsidRDefault="007034B1" w:rsidP="007034B1">
      <w:pPr>
        <w:spacing w:line="360" w:lineRule="auto"/>
        <w:ind w:firstLine="567"/>
        <w:jc w:val="center"/>
        <w:rPr>
          <w:rFonts w:ascii="Times New Roman" w:hAnsi="Times New Roman"/>
          <w:sz w:val="28"/>
          <w:szCs w:val="28"/>
          <w:lang w:val="uk-UA"/>
        </w:rPr>
      </w:pPr>
      <w:r>
        <w:rPr>
          <w:rFonts w:ascii="Times New Roman" w:hAnsi="Times New Roman"/>
          <w:sz w:val="28"/>
          <w:szCs w:val="28"/>
          <w:lang w:val="uk-UA"/>
        </w:rPr>
        <w:t>ТЕМАТИЧНИЙ ПЛАН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8"/>
        <w:gridCol w:w="4747"/>
        <w:gridCol w:w="2268"/>
        <w:gridCol w:w="1843"/>
      </w:tblGrid>
      <w:tr w:rsidR="007034B1" w:rsidRPr="00FB154A" w:rsidTr="008D43E9">
        <w:trPr>
          <w:trHeight w:val="307"/>
        </w:trPr>
        <w:tc>
          <w:tcPr>
            <w:tcW w:w="498" w:type="dxa"/>
          </w:tcPr>
          <w:p w:rsidR="007034B1" w:rsidRPr="00FB154A" w:rsidRDefault="007034B1" w:rsidP="008D43E9">
            <w:pPr>
              <w:spacing w:line="360" w:lineRule="auto"/>
              <w:rPr>
                <w:rFonts w:ascii="Times New Roman" w:hAnsi="Times New Roman"/>
                <w:b/>
                <w:sz w:val="28"/>
                <w:szCs w:val="28"/>
                <w:lang w:val="uk-UA"/>
              </w:rPr>
            </w:pPr>
            <w:r w:rsidRPr="00FB154A">
              <w:rPr>
                <w:rFonts w:ascii="Times New Roman" w:hAnsi="Times New Roman"/>
                <w:b/>
                <w:sz w:val="28"/>
                <w:szCs w:val="28"/>
                <w:lang w:val="uk-UA"/>
              </w:rPr>
              <w:t>№</w:t>
            </w:r>
          </w:p>
        </w:tc>
        <w:tc>
          <w:tcPr>
            <w:tcW w:w="4747" w:type="dxa"/>
          </w:tcPr>
          <w:p w:rsidR="007034B1" w:rsidRPr="00FB154A" w:rsidRDefault="007034B1" w:rsidP="008D43E9">
            <w:pPr>
              <w:spacing w:line="360" w:lineRule="auto"/>
              <w:ind w:left="850"/>
              <w:rPr>
                <w:rFonts w:ascii="Times New Roman" w:hAnsi="Times New Roman"/>
                <w:b/>
                <w:sz w:val="28"/>
                <w:szCs w:val="28"/>
                <w:lang w:val="uk-UA"/>
              </w:rPr>
            </w:pPr>
            <w:r w:rsidRPr="00FB154A">
              <w:rPr>
                <w:rFonts w:ascii="Times New Roman" w:hAnsi="Times New Roman"/>
                <w:b/>
                <w:sz w:val="28"/>
                <w:szCs w:val="28"/>
                <w:lang w:val="uk-UA"/>
              </w:rPr>
              <w:t>Тема заняття</w:t>
            </w:r>
          </w:p>
        </w:tc>
        <w:tc>
          <w:tcPr>
            <w:tcW w:w="2268" w:type="dxa"/>
          </w:tcPr>
          <w:p w:rsidR="007034B1" w:rsidRPr="00FB154A" w:rsidRDefault="007034B1" w:rsidP="008D43E9">
            <w:pPr>
              <w:spacing w:line="360" w:lineRule="auto"/>
              <w:rPr>
                <w:rFonts w:ascii="Times New Roman" w:hAnsi="Times New Roman"/>
                <w:b/>
                <w:sz w:val="28"/>
                <w:szCs w:val="28"/>
                <w:lang w:val="uk-UA"/>
              </w:rPr>
            </w:pPr>
            <w:r w:rsidRPr="00FB154A">
              <w:rPr>
                <w:rFonts w:ascii="Times New Roman" w:hAnsi="Times New Roman"/>
                <w:b/>
                <w:sz w:val="28"/>
                <w:szCs w:val="28"/>
                <w:lang w:val="uk-UA"/>
              </w:rPr>
              <w:t>Обладнання</w:t>
            </w:r>
          </w:p>
        </w:tc>
        <w:tc>
          <w:tcPr>
            <w:tcW w:w="1843" w:type="dxa"/>
          </w:tcPr>
          <w:p w:rsidR="007034B1" w:rsidRPr="00FB154A" w:rsidRDefault="007034B1" w:rsidP="008D43E9">
            <w:pPr>
              <w:spacing w:line="360" w:lineRule="auto"/>
              <w:rPr>
                <w:rFonts w:ascii="Times New Roman" w:hAnsi="Times New Roman"/>
                <w:b/>
                <w:sz w:val="28"/>
                <w:szCs w:val="28"/>
                <w:lang w:val="uk-UA"/>
              </w:rPr>
            </w:pPr>
            <w:r w:rsidRPr="00FB154A">
              <w:rPr>
                <w:rFonts w:ascii="Times New Roman" w:hAnsi="Times New Roman"/>
                <w:b/>
                <w:sz w:val="28"/>
                <w:szCs w:val="28"/>
                <w:lang w:val="uk-UA"/>
              </w:rPr>
              <w:t>Тривалість</w:t>
            </w:r>
          </w:p>
        </w:tc>
      </w:tr>
      <w:tr w:rsidR="007034B1" w:rsidRPr="00FB154A" w:rsidTr="008D43E9">
        <w:trPr>
          <w:trHeight w:val="327"/>
        </w:trPr>
        <w:tc>
          <w:tcPr>
            <w:tcW w:w="498" w:type="dxa"/>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w:t>
            </w:r>
          </w:p>
        </w:tc>
        <w:tc>
          <w:tcPr>
            <w:tcW w:w="4747" w:type="dxa"/>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«Мій світ»:</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Вступне слово.</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«Знайомство».</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Правила групи.</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bCs/>
                <w:sz w:val="28"/>
                <w:szCs w:val="28"/>
                <w:lang w:val="uk-UA"/>
              </w:rPr>
              <w:t>Вправа: «Мій портрет у променях сонця».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bCs/>
                <w:sz w:val="28"/>
                <w:szCs w:val="28"/>
                <w:lang w:val="uk-UA"/>
              </w:rPr>
              <w:t>Підведення підсумків.</w:t>
            </w:r>
          </w:p>
        </w:tc>
        <w:tc>
          <w:tcPr>
            <w:tcW w:w="2268" w:type="dxa"/>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sz w:val="28"/>
                <w:szCs w:val="28"/>
                <w:lang w:val="uk-UA"/>
              </w:rPr>
              <w:t>М'яка іграшка</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bCs/>
                <w:sz w:val="28"/>
                <w:szCs w:val="28"/>
                <w:lang w:val="uk-UA"/>
              </w:rPr>
              <w:t xml:space="preserve">Дитячий м’ячик </w:t>
            </w:r>
          </w:p>
        </w:tc>
        <w:tc>
          <w:tcPr>
            <w:tcW w:w="1843" w:type="dxa"/>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15 хв.</w:t>
            </w:r>
          </w:p>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FB154A" w:rsidTr="008D43E9">
        <w:trPr>
          <w:trHeight w:val="379"/>
        </w:trPr>
        <w:tc>
          <w:tcPr>
            <w:tcW w:w="498" w:type="dxa"/>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2.</w:t>
            </w:r>
          </w:p>
        </w:tc>
        <w:tc>
          <w:tcPr>
            <w:tcW w:w="4747" w:type="dxa"/>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«Мій світ»:</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«Комплімент собі».</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Правила групи.</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 xml:space="preserve">Вправа «Інтерв'ю». </w:t>
            </w:r>
          </w:p>
          <w:p w:rsidR="007034B1" w:rsidRPr="00FB154A" w:rsidRDefault="007034B1" w:rsidP="008D43E9">
            <w:pPr>
              <w:pStyle w:val="a3"/>
              <w:tabs>
                <w:tab w:val="left" w:pos="231"/>
              </w:tabs>
              <w:spacing w:after="0" w:line="360" w:lineRule="auto"/>
              <w:ind w:left="0"/>
              <w:rPr>
                <w:rFonts w:ascii="Times New Roman" w:hAnsi="Times New Roman"/>
                <w:sz w:val="28"/>
                <w:szCs w:val="28"/>
                <w:lang w:val="uk-UA"/>
              </w:rPr>
            </w:pP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«Подобається-не подобається».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Підведення підсумків.</w:t>
            </w:r>
          </w:p>
        </w:tc>
        <w:tc>
          <w:tcPr>
            <w:tcW w:w="2268" w:type="dxa"/>
          </w:tcPr>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sz w:val="28"/>
                <w:szCs w:val="28"/>
                <w:lang w:val="uk-UA"/>
              </w:rPr>
              <w:t>Іграшковий мікрофон</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bCs/>
                <w:sz w:val="28"/>
                <w:szCs w:val="28"/>
                <w:lang w:val="uk-UA"/>
              </w:rPr>
              <w:t>Дитячий м’ячик</w:t>
            </w:r>
          </w:p>
        </w:tc>
        <w:tc>
          <w:tcPr>
            <w:tcW w:w="1843" w:type="dxa"/>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FB154A" w:rsidTr="008D43E9">
        <w:trPr>
          <w:trHeight w:val="375"/>
        </w:trPr>
        <w:tc>
          <w:tcPr>
            <w:tcW w:w="498" w:type="dxa"/>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3.</w:t>
            </w:r>
          </w:p>
        </w:tc>
        <w:tc>
          <w:tcPr>
            <w:tcW w:w="4747" w:type="dxa"/>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«Мій світ»:</w:t>
            </w:r>
          </w:p>
          <w:p w:rsidR="007034B1" w:rsidRPr="00FB154A" w:rsidRDefault="007034B1" w:rsidP="008D43E9">
            <w:pPr>
              <w:pStyle w:val="a3"/>
              <w:tabs>
                <w:tab w:val="left" w:pos="231"/>
              </w:tabs>
              <w:spacing w:after="0" w:line="360" w:lineRule="auto"/>
              <w:ind w:left="0"/>
              <w:rPr>
                <w:rFonts w:ascii="Times New Roman" w:hAnsi="Times New Roman"/>
                <w:sz w:val="28"/>
                <w:szCs w:val="28"/>
                <w:lang w:val="uk-UA"/>
              </w:rPr>
            </w:pPr>
            <w:r w:rsidRPr="00FB154A">
              <w:rPr>
                <w:rFonts w:ascii="Times New Roman" w:hAnsi="Times New Roman"/>
                <w:sz w:val="28"/>
                <w:szCs w:val="28"/>
                <w:lang w:val="uk-UA"/>
              </w:rPr>
              <w:lastRenderedPageBreak/>
              <w:t>− 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Інформаційне повідомлення.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на уяву «На березі моря».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«Асоціації».</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Гра «Чортеня».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bCs/>
                <w:sz w:val="28"/>
                <w:szCs w:val="28"/>
                <w:lang w:val="uk-UA"/>
              </w:rPr>
              <w:t>Підведення підсумків.</w:t>
            </w:r>
          </w:p>
        </w:tc>
        <w:tc>
          <w:tcPr>
            <w:tcW w:w="2268" w:type="dxa"/>
          </w:tcPr>
          <w:p w:rsidR="007034B1" w:rsidRDefault="007034B1" w:rsidP="008D43E9">
            <w:pPr>
              <w:spacing w:line="360" w:lineRule="auto"/>
              <w:ind w:right="-160"/>
              <w:rPr>
                <w:rFonts w:ascii="Times New Roman" w:hAnsi="Times New Roman"/>
                <w:sz w:val="28"/>
                <w:szCs w:val="28"/>
                <w:lang w:val="uk-UA"/>
              </w:rPr>
            </w:pPr>
          </w:p>
          <w:p w:rsidR="007034B1" w:rsidRDefault="007034B1" w:rsidP="008D43E9">
            <w:pPr>
              <w:spacing w:line="360" w:lineRule="auto"/>
              <w:ind w:right="-160"/>
              <w:rPr>
                <w:rFonts w:ascii="Times New Roman" w:hAnsi="Times New Roman"/>
                <w:sz w:val="28"/>
                <w:szCs w:val="28"/>
                <w:lang w:val="uk-UA"/>
              </w:rPr>
            </w:pPr>
          </w:p>
          <w:p w:rsidR="007034B1" w:rsidRPr="00FB154A" w:rsidRDefault="007034B1" w:rsidP="008D43E9">
            <w:pPr>
              <w:spacing w:line="360" w:lineRule="auto"/>
              <w:ind w:right="-160"/>
              <w:rPr>
                <w:rFonts w:ascii="Times New Roman" w:hAnsi="Times New Roman"/>
                <w:sz w:val="28"/>
                <w:szCs w:val="28"/>
                <w:lang w:val="uk-UA"/>
              </w:rPr>
            </w:pPr>
          </w:p>
          <w:p w:rsidR="007034B1" w:rsidRPr="00F720CF"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sz w:val="28"/>
                <w:szCs w:val="28"/>
                <w:lang w:val="uk-UA"/>
              </w:rPr>
              <w:t>Легка музика</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bCs/>
                <w:sz w:val="28"/>
                <w:szCs w:val="28"/>
                <w:lang w:val="uk-UA"/>
              </w:rPr>
              <w:t>Дитячий м’ячик</w:t>
            </w:r>
          </w:p>
        </w:tc>
        <w:tc>
          <w:tcPr>
            <w:tcW w:w="1843" w:type="dxa"/>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lastRenderedPageBreak/>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FB154A" w:rsidTr="008D43E9">
        <w:trPr>
          <w:trHeight w:val="409"/>
        </w:trPr>
        <w:tc>
          <w:tcPr>
            <w:tcW w:w="498" w:type="dxa"/>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lastRenderedPageBreak/>
              <w:t>4.</w:t>
            </w:r>
          </w:p>
        </w:tc>
        <w:tc>
          <w:tcPr>
            <w:tcW w:w="4747" w:type="dxa"/>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«Спинись. Проаналізуй»:</w:t>
            </w:r>
          </w:p>
          <w:p w:rsidR="007034B1" w:rsidRPr="00FB154A" w:rsidRDefault="007034B1" w:rsidP="008D43E9">
            <w:pPr>
              <w:tabs>
                <w:tab w:val="left" w:pos="231"/>
              </w:tabs>
              <w:spacing w:line="360" w:lineRule="auto"/>
              <w:rPr>
                <w:rFonts w:ascii="Times New Roman" w:hAnsi="Times New Roman"/>
                <w:sz w:val="28"/>
                <w:szCs w:val="28"/>
                <w:lang w:val="uk-UA"/>
              </w:rPr>
            </w:pPr>
            <w:r w:rsidRPr="00FB154A">
              <w:rPr>
                <w:rFonts w:ascii="Times New Roman" w:hAnsi="Times New Roman"/>
                <w:sz w:val="28"/>
                <w:szCs w:val="28"/>
                <w:lang w:val="uk-UA"/>
              </w:rPr>
              <w:t>− 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«Лист до себе».</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«Мозковий штурм».</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«Подаруй дарунок».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bCs/>
                <w:sz w:val="28"/>
                <w:szCs w:val="28"/>
                <w:lang w:val="uk-UA"/>
              </w:rPr>
              <w:t>Підведення підсумків.</w:t>
            </w:r>
          </w:p>
        </w:tc>
        <w:tc>
          <w:tcPr>
            <w:tcW w:w="2268" w:type="dxa"/>
          </w:tcPr>
          <w:p w:rsidR="007034B1" w:rsidRDefault="007034B1" w:rsidP="008D43E9">
            <w:pPr>
              <w:spacing w:line="360" w:lineRule="auto"/>
              <w:ind w:right="-160"/>
              <w:rPr>
                <w:rFonts w:ascii="Times New Roman" w:hAnsi="Times New Roman"/>
                <w:bCs/>
                <w:sz w:val="28"/>
                <w:szCs w:val="28"/>
                <w:lang w:val="uk-UA"/>
              </w:rPr>
            </w:pPr>
          </w:p>
          <w:p w:rsidR="007034B1" w:rsidRPr="00FB154A" w:rsidRDefault="007034B1" w:rsidP="008D43E9">
            <w:pPr>
              <w:spacing w:line="360" w:lineRule="auto"/>
              <w:ind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720CF"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sz w:val="28"/>
                <w:szCs w:val="28"/>
                <w:lang w:val="uk-UA"/>
              </w:rPr>
              <w:t>Легка музика</w:t>
            </w:r>
          </w:p>
          <w:p w:rsidR="007034B1" w:rsidRPr="00FB154A" w:rsidRDefault="007034B1" w:rsidP="008D43E9">
            <w:pPr>
              <w:spacing w:line="360" w:lineRule="auto"/>
              <w:ind w:left="-108" w:right="-160"/>
              <w:rPr>
                <w:rFonts w:ascii="Times New Roman" w:hAnsi="Times New Roman"/>
                <w:sz w:val="28"/>
                <w:szCs w:val="28"/>
                <w:lang w:val="uk-UA"/>
              </w:rPr>
            </w:pPr>
            <w:r w:rsidRPr="00FB154A">
              <w:rPr>
                <w:rFonts w:ascii="Times New Roman" w:hAnsi="Times New Roman"/>
                <w:bCs/>
                <w:sz w:val="28"/>
                <w:szCs w:val="28"/>
                <w:lang w:val="uk-UA"/>
              </w:rPr>
              <w:t>Дитячий м’ячик</w:t>
            </w:r>
          </w:p>
        </w:tc>
        <w:tc>
          <w:tcPr>
            <w:tcW w:w="1843" w:type="dxa"/>
          </w:tcPr>
          <w:p w:rsidR="007034B1"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20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C5791B" w:rsidTr="008D43E9">
        <w:trPr>
          <w:trHeight w:val="409"/>
        </w:trPr>
        <w:tc>
          <w:tcPr>
            <w:tcW w:w="49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w:t>
            </w:r>
          </w:p>
        </w:tc>
        <w:tc>
          <w:tcPr>
            <w:tcW w:w="4747"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«Тримай себе у руках»:</w:t>
            </w:r>
          </w:p>
          <w:p w:rsidR="007034B1" w:rsidRPr="00FB154A" w:rsidRDefault="007034B1" w:rsidP="008D43E9">
            <w:pPr>
              <w:tabs>
                <w:tab w:val="left" w:pos="231"/>
              </w:tabs>
              <w:spacing w:line="360" w:lineRule="auto"/>
              <w:rPr>
                <w:rFonts w:ascii="Times New Roman" w:hAnsi="Times New Roman"/>
                <w:sz w:val="28"/>
                <w:szCs w:val="28"/>
                <w:lang w:val="uk-UA"/>
              </w:rPr>
            </w:pPr>
            <w:r w:rsidRPr="00FB154A">
              <w:rPr>
                <w:rFonts w:ascii="Times New Roman" w:hAnsi="Times New Roman"/>
                <w:b/>
                <w:i/>
                <w:sz w:val="28"/>
                <w:szCs w:val="28"/>
                <w:lang w:val="uk-UA"/>
              </w:rPr>
              <w:t xml:space="preserve">  </w:t>
            </w:r>
            <w:r w:rsidRPr="00FB154A">
              <w:rPr>
                <w:rFonts w:ascii="Times New Roman" w:hAnsi="Times New Roman"/>
                <w:sz w:val="28"/>
                <w:szCs w:val="28"/>
                <w:lang w:val="uk-UA"/>
              </w:rPr>
              <w:t>− 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«Три бажання».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Інформаційне повідомлення.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«Шлюбне оголошення»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Рухлива гра «Море хвилюється».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b/>
                <w:i/>
                <w:sz w:val="28"/>
                <w:szCs w:val="28"/>
                <w:lang w:val="uk-UA"/>
              </w:rPr>
            </w:pPr>
            <w:r w:rsidRPr="00FB154A">
              <w:rPr>
                <w:rFonts w:ascii="Times New Roman" w:hAnsi="Times New Roman"/>
                <w:sz w:val="28"/>
                <w:szCs w:val="28"/>
                <w:lang w:val="uk-UA"/>
              </w:rPr>
              <w:t>Підведення підсумків.</w:t>
            </w:r>
          </w:p>
        </w:tc>
        <w:tc>
          <w:tcPr>
            <w:tcW w:w="226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Легка музика</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Дитячий м’ячик</w:t>
            </w:r>
          </w:p>
        </w:tc>
        <w:tc>
          <w:tcPr>
            <w:tcW w:w="1843"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C5791B" w:rsidTr="008D43E9">
        <w:trPr>
          <w:trHeight w:val="409"/>
        </w:trPr>
        <w:tc>
          <w:tcPr>
            <w:tcW w:w="49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6.</w:t>
            </w:r>
          </w:p>
        </w:tc>
        <w:tc>
          <w:tcPr>
            <w:tcW w:w="4747"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«Я буду успішною людиною»:</w:t>
            </w:r>
          </w:p>
          <w:p w:rsidR="007034B1" w:rsidRPr="00FB154A" w:rsidRDefault="007034B1" w:rsidP="008D43E9">
            <w:pPr>
              <w:tabs>
                <w:tab w:val="left" w:pos="231"/>
              </w:tabs>
              <w:spacing w:line="360" w:lineRule="auto"/>
              <w:rPr>
                <w:rFonts w:ascii="Times New Roman" w:hAnsi="Times New Roman"/>
                <w:sz w:val="28"/>
                <w:szCs w:val="28"/>
                <w:lang w:val="uk-UA"/>
              </w:rPr>
            </w:pPr>
            <w:r w:rsidRPr="00FB154A">
              <w:rPr>
                <w:rFonts w:ascii="Times New Roman" w:hAnsi="Times New Roman"/>
                <w:sz w:val="28"/>
                <w:szCs w:val="28"/>
                <w:lang w:val="uk-UA"/>
              </w:rPr>
              <w:t>−  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«Мої риси».</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«Я малюю агресію».</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«Слухаю себе».</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«Моє ім'я».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b/>
                <w:i/>
                <w:sz w:val="28"/>
                <w:szCs w:val="28"/>
                <w:lang w:val="uk-UA"/>
              </w:rPr>
            </w:pPr>
            <w:r w:rsidRPr="00FB154A">
              <w:rPr>
                <w:rFonts w:ascii="Times New Roman" w:hAnsi="Times New Roman"/>
                <w:sz w:val="28"/>
                <w:szCs w:val="28"/>
                <w:lang w:val="uk-UA"/>
              </w:rPr>
              <w:t>Підведення підсумків.</w:t>
            </w:r>
          </w:p>
        </w:tc>
        <w:tc>
          <w:tcPr>
            <w:tcW w:w="226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Дитячий м’ячик</w:t>
            </w:r>
          </w:p>
        </w:tc>
        <w:tc>
          <w:tcPr>
            <w:tcW w:w="1843"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C5791B" w:rsidTr="008D43E9">
        <w:trPr>
          <w:trHeight w:val="409"/>
        </w:trPr>
        <w:tc>
          <w:tcPr>
            <w:tcW w:w="49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7.</w:t>
            </w:r>
          </w:p>
        </w:tc>
        <w:tc>
          <w:tcPr>
            <w:tcW w:w="4747"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«Я режисер власного життя»: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«Життєве кредо».</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 xml:space="preserve">Вправа на уяву: «Я режисер </w:t>
            </w:r>
            <w:r w:rsidRPr="00FB154A">
              <w:rPr>
                <w:rFonts w:ascii="Times New Roman" w:hAnsi="Times New Roman"/>
                <w:sz w:val="28"/>
                <w:szCs w:val="28"/>
                <w:lang w:val="uk-UA"/>
              </w:rPr>
              <w:lastRenderedPageBreak/>
              <w:t>власного життя».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Інформаційне повідомлення «Стрес. Прийоми боротьби».</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«Хочу. Мушу. Треба».</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b/>
                <w:i/>
                <w:sz w:val="28"/>
                <w:szCs w:val="28"/>
                <w:lang w:val="uk-UA"/>
              </w:rPr>
            </w:pPr>
            <w:r w:rsidRPr="00FB154A">
              <w:rPr>
                <w:rFonts w:ascii="Times New Roman" w:hAnsi="Times New Roman"/>
                <w:sz w:val="28"/>
                <w:szCs w:val="28"/>
                <w:lang w:val="uk-UA"/>
              </w:rPr>
              <w:t>Підведення підсумків.</w:t>
            </w:r>
          </w:p>
        </w:tc>
        <w:tc>
          <w:tcPr>
            <w:tcW w:w="226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Легка музика</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Легка музика</w:t>
            </w: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Дитячий м’ячик</w:t>
            </w:r>
          </w:p>
        </w:tc>
        <w:tc>
          <w:tcPr>
            <w:tcW w:w="1843"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lastRenderedPageBreak/>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C5791B" w:rsidTr="008D43E9">
        <w:trPr>
          <w:trHeight w:val="409"/>
        </w:trPr>
        <w:tc>
          <w:tcPr>
            <w:tcW w:w="49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lastRenderedPageBreak/>
              <w:t>8.</w:t>
            </w:r>
          </w:p>
        </w:tc>
        <w:tc>
          <w:tcPr>
            <w:tcW w:w="4747"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«Я знаю. Я зможу»:</w:t>
            </w:r>
          </w:p>
          <w:p w:rsidR="007034B1" w:rsidRPr="00FB154A" w:rsidRDefault="007034B1" w:rsidP="008D43E9">
            <w:pPr>
              <w:tabs>
                <w:tab w:val="left" w:pos="231"/>
              </w:tabs>
              <w:spacing w:line="360" w:lineRule="auto"/>
              <w:rPr>
                <w:rFonts w:ascii="Times New Roman" w:hAnsi="Times New Roman"/>
                <w:sz w:val="28"/>
                <w:szCs w:val="28"/>
                <w:lang w:val="uk-UA"/>
              </w:rPr>
            </w:pPr>
            <w:r w:rsidRPr="00FB154A">
              <w:rPr>
                <w:rFonts w:ascii="Times New Roman" w:hAnsi="Times New Roman"/>
                <w:b/>
                <w:i/>
                <w:sz w:val="28"/>
                <w:szCs w:val="28"/>
                <w:lang w:val="uk-UA"/>
              </w:rPr>
              <w:t xml:space="preserve">−  </w:t>
            </w:r>
            <w:r w:rsidRPr="00FB154A">
              <w:rPr>
                <w:rFonts w:ascii="Times New Roman" w:hAnsi="Times New Roman"/>
                <w:sz w:val="28"/>
                <w:szCs w:val="28"/>
                <w:lang w:val="uk-UA"/>
              </w:rPr>
              <w:t>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«Подаруй усмішку».</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Гра «Янгол - охоронець».</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Притча про хлопця з жахливим характером.</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«Чарівний ярмарок».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b/>
                <w:i/>
                <w:sz w:val="28"/>
                <w:szCs w:val="28"/>
                <w:lang w:val="uk-UA"/>
              </w:rPr>
            </w:pPr>
            <w:r w:rsidRPr="00FB154A">
              <w:rPr>
                <w:rFonts w:ascii="Times New Roman" w:hAnsi="Times New Roman"/>
                <w:sz w:val="28"/>
                <w:szCs w:val="28"/>
                <w:lang w:val="uk-UA"/>
              </w:rPr>
              <w:t>Підведення підсумків.</w:t>
            </w:r>
          </w:p>
        </w:tc>
        <w:tc>
          <w:tcPr>
            <w:tcW w:w="226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ind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Легка музика</w:t>
            </w:r>
          </w:p>
          <w:p w:rsidR="007034B1" w:rsidRPr="00FB154A" w:rsidRDefault="007034B1" w:rsidP="008D43E9">
            <w:pPr>
              <w:spacing w:line="360" w:lineRule="auto"/>
              <w:ind w:left="-108" w:right="-160"/>
              <w:rPr>
                <w:rFonts w:ascii="Times New Roman" w:hAnsi="Times New Roman"/>
                <w:bCs/>
                <w:sz w:val="28"/>
                <w:szCs w:val="28"/>
                <w:lang w:val="uk-UA"/>
              </w:rPr>
            </w:pPr>
            <w:r>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proofErr w:type="spellStart"/>
            <w:r w:rsidRPr="00FB154A">
              <w:rPr>
                <w:rFonts w:ascii="Times New Roman" w:hAnsi="Times New Roman"/>
                <w:bCs/>
                <w:sz w:val="28"/>
                <w:szCs w:val="28"/>
                <w:lang w:val="uk-UA"/>
              </w:rPr>
              <w:t>Стікери</w:t>
            </w:r>
            <w:proofErr w:type="spellEnd"/>
            <w:r w:rsidRPr="00FB154A">
              <w:rPr>
                <w:rFonts w:ascii="Times New Roman" w:hAnsi="Times New Roman"/>
                <w:bCs/>
                <w:sz w:val="28"/>
                <w:szCs w:val="28"/>
                <w:lang w:val="uk-UA"/>
              </w:rPr>
              <w:t>, маркери</w:t>
            </w: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Дитячий м’ячик</w:t>
            </w:r>
          </w:p>
        </w:tc>
        <w:tc>
          <w:tcPr>
            <w:tcW w:w="1843"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r w:rsidR="007034B1" w:rsidRPr="00C5791B" w:rsidTr="008D43E9">
        <w:trPr>
          <w:trHeight w:val="409"/>
        </w:trPr>
        <w:tc>
          <w:tcPr>
            <w:tcW w:w="49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9.</w:t>
            </w:r>
          </w:p>
        </w:tc>
        <w:tc>
          <w:tcPr>
            <w:tcW w:w="4747"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tabs>
                <w:tab w:val="left" w:pos="231"/>
              </w:tabs>
              <w:spacing w:line="360" w:lineRule="auto"/>
              <w:rPr>
                <w:rFonts w:ascii="Times New Roman" w:hAnsi="Times New Roman"/>
                <w:b/>
                <w:i/>
                <w:sz w:val="28"/>
                <w:szCs w:val="28"/>
                <w:lang w:val="uk-UA"/>
              </w:rPr>
            </w:pPr>
            <w:r w:rsidRPr="00FB154A">
              <w:rPr>
                <w:rFonts w:ascii="Times New Roman" w:hAnsi="Times New Roman"/>
                <w:b/>
                <w:i/>
                <w:sz w:val="28"/>
                <w:szCs w:val="28"/>
                <w:lang w:val="uk-UA"/>
              </w:rPr>
              <w:t>«Я знаю міру»:</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Привітання, зворотній зв'язок.</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«Танець з папірцями».</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 мозковий штурм «Відповідальність: за і проти».</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«Моя поведінка».</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sz w:val="28"/>
                <w:szCs w:val="28"/>
                <w:lang w:val="uk-UA"/>
              </w:rPr>
            </w:pPr>
            <w:r w:rsidRPr="00FB154A">
              <w:rPr>
                <w:rFonts w:ascii="Times New Roman" w:hAnsi="Times New Roman"/>
                <w:sz w:val="28"/>
                <w:szCs w:val="28"/>
                <w:lang w:val="uk-UA"/>
              </w:rPr>
              <w:t>Вправа «Розслаблюємося».</w:t>
            </w:r>
          </w:p>
          <w:p w:rsidR="007034B1" w:rsidRPr="00FB154A" w:rsidRDefault="007034B1" w:rsidP="007034B1">
            <w:pPr>
              <w:pStyle w:val="a3"/>
              <w:numPr>
                <w:ilvl w:val="0"/>
                <w:numId w:val="3"/>
              </w:numPr>
              <w:tabs>
                <w:tab w:val="left" w:pos="231"/>
              </w:tabs>
              <w:spacing w:after="0" w:line="360" w:lineRule="auto"/>
              <w:ind w:left="0" w:firstLine="0"/>
              <w:rPr>
                <w:rFonts w:ascii="Times New Roman" w:hAnsi="Times New Roman"/>
                <w:b/>
                <w:i/>
                <w:sz w:val="28"/>
                <w:szCs w:val="28"/>
                <w:lang w:val="uk-UA"/>
              </w:rPr>
            </w:pPr>
            <w:r w:rsidRPr="00FB154A">
              <w:rPr>
                <w:rFonts w:ascii="Times New Roman" w:hAnsi="Times New Roman"/>
                <w:sz w:val="28"/>
                <w:szCs w:val="28"/>
                <w:lang w:val="uk-UA"/>
              </w:rPr>
              <w:t>Підведення підсумків.</w:t>
            </w:r>
          </w:p>
        </w:tc>
        <w:tc>
          <w:tcPr>
            <w:tcW w:w="2268" w:type="dxa"/>
            <w:tcBorders>
              <w:top w:val="single" w:sz="4" w:space="0" w:color="auto"/>
              <w:left w:val="single" w:sz="4" w:space="0" w:color="auto"/>
              <w:bottom w:val="single" w:sz="4" w:space="0" w:color="auto"/>
              <w:right w:val="single" w:sz="4" w:space="0" w:color="auto"/>
            </w:tcBorders>
          </w:tcPr>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Папір А4</w:t>
            </w:r>
          </w:p>
          <w:p w:rsidR="007034B1" w:rsidRPr="00FB154A" w:rsidRDefault="007034B1" w:rsidP="008D43E9">
            <w:pPr>
              <w:spacing w:line="360" w:lineRule="auto"/>
              <w:ind w:left="-108" w:right="-160"/>
              <w:rPr>
                <w:rFonts w:ascii="Times New Roman" w:hAnsi="Times New Roman"/>
                <w:bCs/>
                <w:sz w:val="28"/>
                <w:szCs w:val="28"/>
                <w:lang w:val="uk-UA"/>
              </w:rPr>
            </w:pP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Маркери, папір А4</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Дві ляльки</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Легка музика</w:t>
            </w:r>
          </w:p>
          <w:p w:rsidR="007034B1" w:rsidRPr="00FB154A" w:rsidRDefault="007034B1" w:rsidP="008D43E9">
            <w:pPr>
              <w:spacing w:line="360" w:lineRule="auto"/>
              <w:ind w:left="-108" w:right="-160"/>
              <w:rPr>
                <w:rFonts w:ascii="Times New Roman" w:hAnsi="Times New Roman"/>
                <w:bCs/>
                <w:sz w:val="28"/>
                <w:szCs w:val="28"/>
                <w:lang w:val="uk-UA"/>
              </w:rPr>
            </w:pPr>
            <w:r w:rsidRPr="00FB154A">
              <w:rPr>
                <w:rFonts w:ascii="Times New Roman" w:hAnsi="Times New Roman"/>
                <w:bCs/>
                <w:sz w:val="28"/>
                <w:szCs w:val="28"/>
                <w:lang w:val="uk-UA"/>
              </w:rPr>
              <w:t>Дитячий м’ячик</w:t>
            </w:r>
          </w:p>
        </w:tc>
        <w:tc>
          <w:tcPr>
            <w:tcW w:w="1843" w:type="dxa"/>
            <w:tcBorders>
              <w:top w:val="single" w:sz="4" w:space="0" w:color="auto"/>
              <w:left w:val="single" w:sz="4" w:space="0" w:color="auto"/>
              <w:bottom w:val="single" w:sz="4" w:space="0" w:color="auto"/>
              <w:right w:val="single" w:sz="4" w:space="0" w:color="auto"/>
            </w:tcBorders>
          </w:tcPr>
          <w:p w:rsidR="007034B1"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10 хв.</w:t>
            </w:r>
          </w:p>
          <w:p w:rsidR="007034B1" w:rsidRPr="00FB154A" w:rsidRDefault="007034B1" w:rsidP="008D43E9">
            <w:pPr>
              <w:spacing w:line="360" w:lineRule="auto"/>
              <w:rPr>
                <w:rFonts w:ascii="Times New Roman" w:hAnsi="Times New Roman"/>
                <w:sz w:val="28"/>
                <w:szCs w:val="28"/>
                <w:lang w:val="uk-UA"/>
              </w:rPr>
            </w:pPr>
            <w:r w:rsidRPr="00FB154A">
              <w:rPr>
                <w:rFonts w:ascii="Times New Roman" w:hAnsi="Times New Roman"/>
                <w:sz w:val="28"/>
                <w:szCs w:val="28"/>
                <w:lang w:val="uk-UA"/>
              </w:rPr>
              <w:t>5 хв.</w:t>
            </w:r>
          </w:p>
        </w:tc>
      </w:tr>
    </w:tbl>
    <w:p w:rsidR="007034B1" w:rsidRDefault="007034B1" w:rsidP="007034B1">
      <w:pPr>
        <w:spacing w:line="360" w:lineRule="auto"/>
        <w:jc w:val="both"/>
        <w:rPr>
          <w:rFonts w:ascii="Times New Roman" w:hAnsi="Times New Roman"/>
          <w:sz w:val="28"/>
          <w:szCs w:val="28"/>
          <w:lang w:val="uk-UA"/>
        </w:rPr>
      </w:pPr>
    </w:p>
    <w:p w:rsidR="007034B1" w:rsidRDefault="007034B1" w:rsidP="007034B1">
      <w:pPr>
        <w:spacing w:line="360" w:lineRule="auto"/>
        <w:ind w:firstLine="567"/>
        <w:jc w:val="center"/>
        <w:rPr>
          <w:rFonts w:ascii="Times New Roman" w:hAnsi="Times New Roman"/>
          <w:b/>
          <w:i/>
          <w:sz w:val="28"/>
          <w:szCs w:val="28"/>
          <w:lang w:val="uk-UA"/>
        </w:rPr>
      </w:pPr>
      <w:r w:rsidRPr="00D709FC">
        <w:rPr>
          <w:rFonts w:ascii="Times New Roman" w:hAnsi="Times New Roman"/>
          <w:b/>
          <w:i/>
          <w:sz w:val="28"/>
          <w:szCs w:val="28"/>
          <w:lang w:val="uk-UA"/>
        </w:rPr>
        <w:t>ЗАНЯТТЯ № 1</w:t>
      </w:r>
    </w:p>
    <w:p w:rsidR="007034B1" w:rsidRPr="00FC26EA" w:rsidRDefault="007034B1" w:rsidP="007034B1">
      <w:pPr>
        <w:spacing w:line="360" w:lineRule="auto"/>
        <w:ind w:firstLine="567"/>
        <w:rPr>
          <w:rFonts w:ascii="Times New Roman" w:hAnsi="Times New Roman"/>
          <w:b/>
          <w:i/>
          <w:sz w:val="28"/>
          <w:szCs w:val="28"/>
          <w:lang w:val="uk-UA"/>
        </w:rPr>
      </w:pPr>
      <w:r w:rsidRPr="00E22B9C">
        <w:rPr>
          <w:rFonts w:ascii="Times New Roman" w:hAnsi="Times New Roman"/>
          <w:sz w:val="28"/>
          <w:szCs w:val="28"/>
          <w:lang w:val="uk-UA"/>
        </w:rPr>
        <w:t>Вступне слово</w:t>
      </w:r>
    </w:p>
    <w:p w:rsidR="007034B1" w:rsidRPr="00E22B9C" w:rsidRDefault="007034B1" w:rsidP="007034B1">
      <w:pPr>
        <w:numPr>
          <w:ilvl w:val="0"/>
          <w:numId w:val="4"/>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«Знайомство»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Мета: знайомство учасників групи, створення сприятливої атмосфери, налаштування на роботу в рамках теми.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М'яка іграшка.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Хід вправи.  Учні сідають у коло. Тренер знайомить їх із символічним учасником – м'якою іграшкою. Кожен передає іграшку з рук у руки, називаючи при цьому своє ім'я та вітаючись із групою.</w:t>
      </w:r>
    </w:p>
    <w:p w:rsidR="007034B1" w:rsidRPr="00E22B9C" w:rsidRDefault="007034B1" w:rsidP="007034B1">
      <w:pPr>
        <w:numPr>
          <w:ilvl w:val="0"/>
          <w:numId w:val="4"/>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Правила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створення і запис правил, необхідні для ефективної роботи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Маркери,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для того, щоб нам було зручно працювати, необхідно домовитися:  що треба робити і яким бути під час занять, тобто я пропоную створити правила групи. Всі пропозиції обговорюються та записуються.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Орієнтовні правила: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Бути активним;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Бути толерантним;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Бути доброзичливим;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Бути позитивним;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Говорити по черзі, або правило піднятої руки;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Правило вимкненого телефону;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Приходити вчасно;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Конфіденційність.</w:t>
      </w:r>
    </w:p>
    <w:p w:rsidR="007034B1" w:rsidRPr="00E22B9C" w:rsidRDefault="007034B1" w:rsidP="007034B1">
      <w:pPr>
        <w:numPr>
          <w:ilvl w:val="0"/>
          <w:numId w:val="4"/>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«Мій портрет у променях сонця»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Мета:    розвиток самосвідомості, позитивного </w:t>
      </w:r>
      <w:proofErr w:type="spellStart"/>
      <w:r w:rsidRPr="00E22B9C">
        <w:rPr>
          <w:rFonts w:ascii="Times New Roman" w:hAnsi="Times New Roman"/>
          <w:sz w:val="28"/>
          <w:szCs w:val="28"/>
          <w:lang w:val="uk-UA"/>
        </w:rPr>
        <w:t>самосприйняття</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Маркери,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На аркуші формату А-4, намалювати сонечко, на кожному промінці, потрібно написати найкращі сторони свого «Я», а в центрі  написати власне ім’я. Презентувати свої напрацювання.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Чи легко було визначити свої сильні сторони?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Як часто ви звертаєте увагу на свої сильні сторони? Чи більше помічаєте слабкості?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Чи допомогла вправа вам краще пізнати інших і себе?</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Підсумки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D709FC" w:rsidRDefault="007034B1" w:rsidP="007034B1">
      <w:pPr>
        <w:spacing w:line="360" w:lineRule="auto"/>
        <w:ind w:firstLine="567"/>
        <w:jc w:val="center"/>
        <w:rPr>
          <w:rFonts w:ascii="Times New Roman" w:hAnsi="Times New Roman"/>
          <w:b/>
          <w:i/>
          <w:sz w:val="28"/>
          <w:szCs w:val="28"/>
          <w:lang w:val="uk-UA"/>
        </w:rPr>
      </w:pPr>
      <w:r w:rsidRPr="00D709FC">
        <w:rPr>
          <w:rFonts w:ascii="Times New Roman" w:hAnsi="Times New Roman"/>
          <w:b/>
          <w:i/>
          <w:sz w:val="28"/>
          <w:szCs w:val="28"/>
          <w:lang w:val="uk-UA"/>
        </w:rPr>
        <w:t>ЗАНЯТТЯ № 2</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Виконати ритуал привітання;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Провести опитування: «Що ми робили на минулому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1. </w:t>
      </w:r>
      <w:r w:rsidRPr="00E22B9C">
        <w:rPr>
          <w:rFonts w:ascii="Times New Roman" w:hAnsi="Times New Roman"/>
          <w:sz w:val="28"/>
          <w:szCs w:val="28"/>
          <w:lang w:val="uk-UA"/>
        </w:rPr>
        <w:t>Вправа «Комплімент собі»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розвиток креативності, сприяння самоусвідомленню та підвищенню самооцінки.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Маркери,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Запишіть свої імена у стовпчик і напроти кожної літери – слово, яке починається з неї і характеризує вас з кращого боку.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 - оптимістична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Л - лагідна</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Е</w:t>
      </w:r>
      <w:r w:rsidRPr="00E22B9C">
        <w:rPr>
          <w:rFonts w:ascii="Times New Roman" w:hAnsi="Times New Roman"/>
          <w:sz w:val="28"/>
          <w:szCs w:val="28"/>
          <w:lang w:val="uk-UA"/>
        </w:rPr>
        <w:t xml:space="preserve"> - </w:t>
      </w:r>
      <w:r>
        <w:rPr>
          <w:rFonts w:ascii="Times New Roman" w:hAnsi="Times New Roman"/>
          <w:sz w:val="28"/>
          <w:szCs w:val="28"/>
          <w:lang w:val="uk-UA"/>
        </w:rPr>
        <w:t>елегантна</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Н – надійна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А  - акуратна.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По черзі зачитайте написане. </w:t>
      </w:r>
    </w:p>
    <w:p w:rsidR="007034B1" w:rsidRPr="00E22B9C" w:rsidRDefault="007034B1" w:rsidP="007034B1">
      <w:pPr>
        <w:numPr>
          <w:ilvl w:val="0"/>
          <w:numId w:val="2"/>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Правила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узгодження правил, необхідних для ефективної роботи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Аркуші А-4, на яких написані правила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Звертаємо увагу учасників на листівки «Правила групи», пропонуємо пригадати і розповісти, що означає кожне правило, прийняте на минулому занятті. Обговорюємо навіщо потрібні ці правила? </w:t>
      </w:r>
    </w:p>
    <w:p w:rsidR="007034B1" w:rsidRPr="00E22B9C" w:rsidRDefault="007034B1" w:rsidP="007034B1">
      <w:pPr>
        <w:numPr>
          <w:ilvl w:val="0"/>
          <w:numId w:val="2"/>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«Інтерв'ю»</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зняття напруження та зниження агресивності.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Обладнання.  Іграшковий мікрофон.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Підліток відповідає на поставлені запитання: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твій улюблений колір,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w:t>
      </w:r>
      <w:r w:rsidRPr="00E22B9C">
        <w:rPr>
          <w:rFonts w:ascii="Times New Roman" w:hAnsi="Times New Roman"/>
          <w:sz w:val="28"/>
          <w:szCs w:val="28"/>
          <w:lang w:val="uk-UA"/>
        </w:rPr>
        <w:tab/>
        <w:t xml:space="preserve">твої улюблені фрукти,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куди ти любиш ходити під час канікул,</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чим любиш займатися у вихідні,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твій улюблений урок,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що тебе найбільше радує, що засмучує,</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чи є в тебе друг,</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твоя улюблена пісня тощо. </w:t>
      </w:r>
    </w:p>
    <w:p w:rsidR="007034B1" w:rsidRPr="00E22B9C" w:rsidRDefault="007034B1" w:rsidP="007034B1">
      <w:pPr>
        <w:numPr>
          <w:ilvl w:val="0"/>
          <w:numId w:val="2"/>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«Не подобається - подобається»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зниження тривожності.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Аркуш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Психолог просить підлітка поділити аркуш на дві половинки й записати відповіді на запитання: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w:t>
      </w:r>
      <w:r w:rsidRPr="00E22B9C">
        <w:rPr>
          <w:rFonts w:ascii="Times New Roman" w:hAnsi="Times New Roman"/>
          <w:sz w:val="28"/>
          <w:szCs w:val="28"/>
          <w:lang w:val="uk-UA"/>
        </w:rPr>
        <w:tab/>
        <w:t>що мені не подобається в навчальному закладі;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2)</w:t>
      </w:r>
      <w:r w:rsidRPr="00E22B9C">
        <w:rPr>
          <w:rFonts w:ascii="Times New Roman" w:hAnsi="Times New Roman"/>
          <w:sz w:val="28"/>
          <w:szCs w:val="28"/>
          <w:lang w:val="uk-UA"/>
        </w:rPr>
        <w:tab/>
        <w:t>що мені не подобається вдома;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3)</w:t>
      </w:r>
      <w:r w:rsidRPr="00E22B9C">
        <w:rPr>
          <w:rFonts w:ascii="Times New Roman" w:hAnsi="Times New Roman"/>
          <w:sz w:val="28"/>
          <w:szCs w:val="28"/>
          <w:lang w:val="uk-UA"/>
        </w:rPr>
        <w:tab/>
        <w:t>що мені взагалі не подобається в житті.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Підлітки спочатку розповідають про те, що їм не подобається, а потім про те, що подобається у навчальному закладі, дома, в житті. Важливо дотримуватися послідовності відповідей: спочатку негативні, а потім позитивні, вказавши, що не так уже й все погано в житті.</w:t>
      </w:r>
    </w:p>
    <w:p w:rsidR="007034B1" w:rsidRPr="00E22B9C" w:rsidRDefault="007034B1" w:rsidP="007034B1">
      <w:pPr>
        <w:spacing w:line="360" w:lineRule="auto"/>
        <w:ind w:left="450"/>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E079C3"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3</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Виконати ритуал привітання;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Провести опитування: «Що ми робили на минулому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Інформаційне повідомлення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Вступне слово. Тривога — емоційний стан, який виникає в ситуаціях невизначеності й проявляється в очікуванні несприятливого розвитку подій. </w:t>
      </w:r>
      <w:r w:rsidRPr="00E22B9C">
        <w:rPr>
          <w:rFonts w:ascii="Times New Roman" w:hAnsi="Times New Roman"/>
          <w:sz w:val="28"/>
          <w:szCs w:val="28"/>
          <w:lang w:val="uk-UA"/>
        </w:rPr>
        <w:lastRenderedPageBreak/>
        <w:t xml:space="preserve">Під особистісною тривожністю розуміють стійку індивідуальну характеристику, схильність суб'єкта до тривоги, наявність у нього тенденції сприймати більшість ситуацій як загрозливі, відповідаючи на кожну з них певною реакцією, яка </w:t>
      </w:r>
      <w:proofErr w:type="spellStart"/>
      <w:r w:rsidRPr="00E22B9C">
        <w:rPr>
          <w:rFonts w:ascii="Times New Roman" w:hAnsi="Times New Roman"/>
          <w:sz w:val="28"/>
          <w:szCs w:val="28"/>
          <w:lang w:val="uk-UA"/>
        </w:rPr>
        <w:t>кайчастіше</w:t>
      </w:r>
      <w:proofErr w:type="spellEnd"/>
      <w:r w:rsidRPr="00E22B9C">
        <w:rPr>
          <w:rFonts w:ascii="Times New Roman" w:hAnsi="Times New Roman"/>
          <w:sz w:val="28"/>
          <w:szCs w:val="28"/>
          <w:lang w:val="uk-UA"/>
        </w:rPr>
        <w:t xml:space="preserve"> виявляється у конфліктній, ворожо-захисній поведінці. Ситуативній тривожності притаманні суб'єктивні емоції: напруження, неспокій, заклопотаність, нервозність, конфліктність. Цей стан виникає як емоційна реакція на стресову ситуацію й може бути різним за інтенсивністю та динамікою в часі. </w:t>
      </w:r>
    </w:p>
    <w:p w:rsidR="007034B1" w:rsidRPr="00E22B9C" w:rsidRDefault="007034B1" w:rsidP="007034B1">
      <w:pPr>
        <w:numPr>
          <w:ilvl w:val="0"/>
          <w:numId w:val="5"/>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на уяву  «На березі моря»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розслаблення, зменшення агресивності,  емоційна гармонія.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Легка, розслаблююча музика.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Уявіть, що ви на березі моря. Хлюпаєтеся у воді. Досхочу накупавшись, виходите, лягаєте на прогрітий сонцем пісок пляжу. Затуляєтеся руками від яскравого сонця. Розкидаєтеся у приємних лінощах руки і ноги. Набираєте у руки уявний пісок. Сильно стиснувши пальці в кулак, утримуєте  його. Посипаєте коліна піском, поступово розкриваючи пальці. Безсильно опускаються руки вздовж тіла: ліньки рухати важкими руками. </w:t>
      </w:r>
    </w:p>
    <w:p w:rsidR="007034B1" w:rsidRPr="00E22B9C" w:rsidRDefault="007034B1" w:rsidP="007034B1">
      <w:pPr>
        <w:numPr>
          <w:ilvl w:val="0"/>
          <w:numId w:val="5"/>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«Асоціації»</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підвищення самооцінки.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Психолог (соціальний педагог) пропонує  учневі  відповісти на такі запитання: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на яке дерево ти схожий?</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на яку квітку?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на якого літературного героя?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на яку погоду?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на яку тварину тощо.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Чому? Обговорення.</w:t>
      </w:r>
    </w:p>
    <w:p w:rsidR="007034B1" w:rsidRPr="00E22B9C" w:rsidRDefault="007034B1" w:rsidP="007034B1">
      <w:pPr>
        <w:numPr>
          <w:ilvl w:val="0"/>
          <w:numId w:val="5"/>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Гра «Чортеня»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Мета:    зниження агресивності, аналіз своєї негативної поведінки.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Аркуш паперу формату А-4, маркер.</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Педагог (психолог). Згадай ситуацію, коли ти сердився, втратив контроль над собою, заподіяв зло кому-небудь. Дозволь своїй пам'яті відновити ці події. (Пауза.) Згадай, будь ласка, що ти тоді говорив собі подумки, що тобі говорило твоє чортеня. Адже в кожному з нас сидить таке чортеня, яке вмовляє скоїти щось неприємне. Згадай, як воно тебе підбурювало, що говорило тобі. Ти зміг би написати на папері ці слова?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 Передаючи один одному маленький м’ячик, учасники по черзі продовжують фразу: «Сьогодні я дізнався (відчув)…»</w:t>
      </w:r>
    </w:p>
    <w:p w:rsidR="007034B1" w:rsidRPr="00E079C3"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Виконати ритуал привітання;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Провести опитування: «Що ми робили на минулому занятті?».</w:t>
      </w:r>
    </w:p>
    <w:p w:rsidR="007034B1" w:rsidRPr="00E22B9C" w:rsidRDefault="007034B1" w:rsidP="007034B1">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1.      </w:t>
      </w:r>
      <w:r w:rsidRPr="00E22B9C">
        <w:rPr>
          <w:rFonts w:ascii="Times New Roman" w:hAnsi="Times New Roman"/>
          <w:sz w:val="28"/>
          <w:szCs w:val="28"/>
          <w:lang w:val="uk-UA"/>
        </w:rPr>
        <w:t>Вправа «Лист до себе»</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підвищення самооцінки, аналіз думок та вчинків.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Маркери,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Психолог (педагог) пропонує підлітку написати листа найближчій людині, підштовхує до думки, що цією людиною є сам учень.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Обговорення та аналіз листа. </w:t>
      </w:r>
    </w:p>
    <w:p w:rsidR="007034B1" w:rsidRPr="00E22B9C" w:rsidRDefault="007034B1" w:rsidP="007034B1">
      <w:pPr>
        <w:numPr>
          <w:ilvl w:val="0"/>
          <w:numId w:val="1"/>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Мозковий штурм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аналіз  конфліктної та агресивної поведінки.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Маркери,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Психолог пропонує дітям об'єднатися у дві групи за допомогою різнокольорових карток, на яких написані цифри «1» або «2». Перша група отримує завдання: «Назвати причини конфліктів у групі, серед однолітків». Друга група: «Назвати ознаки  «конфліктної особистості».  У </w:t>
      </w:r>
      <w:r w:rsidRPr="00E22B9C">
        <w:rPr>
          <w:rFonts w:ascii="Times New Roman" w:hAnsi="Times New Roman"/>
          <w:sz w:val="28"/>
          <w:szCs w:val="28"/>
          <w:lang w:val="uk-UA"/>
        </w:rPr>
        <w:lastRenderedPageBreak/>
        <w:t>кожній групі обирається «секретар», який записує пропозиції, та «спікер», який буде проголошувати список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Причини конфліктів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 Невміння стримувати емоції, нервозність, невміння володіти собою.</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2. Агресивність або тривожність.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3. Пихатість, зарозумілість.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4. Боротьба за лідерство, намагання ствердитися за рахунок інших.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5. Бажання показати себе «крутим», принизити людину, яка, на його думку, нижча за нього.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6. Небажання вислухати іншого.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7. Погана вихованість.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8. Поділ у групі на «кращий — гірший», «багатий — бідний».</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9. Егоїзм, зневажливе ставлення до інших.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10. Низькі інтелектуальні здібності.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11. Різні погляди.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12. Оцінювання людей.</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13. Небажання визнавати свої помилки та чиюсь правоту.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Риси конфліктної особистості: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 Бажання бути завжди головним — найрозумнішим, найкращим (</w:t>
      </w:r>
      <w:proofErr w:type="spellStart"/>
      <w:r w:rsidRPr="00E22B9C">
        <w:rPr>
          <w:rFonts w:ascii="Times New Roman" w:hAnsi="Times New Roman"/>
          <w:sz w:val="28"/>
          <w:szCs w:val="28"/>
          <w:lang w:val="uk-UA"/>
        </w:rPr>
        <w:t>псевдолідер</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2. Надмірна принциповість, непохитна впевненість у своїй правоті.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3. Надмірна прямолінійність у висловлюваннях і судженнях, безапеляційне висловлювання всього, що спало на думку.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4. Часта дратівливість, поганий настрій («не зачіпай — уб'є!»).</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5. Несправедлива оцінка почуттів і думок інших.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6. Байдужість до почуттів інших.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7. Жорстокість до інших, черствість.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8. Небажання визнавати чужу правоту.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9. Завищена або занижена самооцінка.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Заслуховують варіанти дітей, які обговорюються і доповнюються.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 xml:space="preserve">Психолог. Приміряйте на себе ці риси — чи ви не поводитеся деколи так? Можливо, вам варто переглянути своє ставлення до інших? </w:t>
      </w:r>
    </w:p>
    <w:p w:rsidR="007034B1" w:rsidRPr="00E22B9C" w:rsidRDefault="007034B1" w:rsidP="007034B1">
      <w:pPr>
        <w:numPr>
          <w:ilvl w:val="0"/>
          <w:numId w:val="1"/>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«Подаруй подарунок»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зняття напруження, тривоги, релаксація.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легка, розслаблююча музика.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учні сидять у колі, по черзі кожен учасник, повернувшись до свого сусіда повинен подарувати приємний подарунок: посмішку, повітряний поцілунок, уявну квіточку, привітання….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E079C3"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5</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Виконати ритуал привітання;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Провести опитування: «Що ми робили на минулому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1. </w:t>
      </w:r>
      <w:r w:rsidRPr="00E22B9C">
        <w:rPr>
          <w:rFonts w:ascii="Times New Roman" w:hAnsi="Times New Roman"/>
          <w:sz w:val="28"/>
          <w:szCs w:val="28"/>
          <w:lang w:val="uk-UA"/>
        </w:rPr>
        <w:t>Вправа: «Три бажання»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налаштування на позитив; формування вміння ставити мету.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подумайте і запишіть, які б три бажання загадав би кожен із вас, якби йому пощастило спіймати золоту рибку? Учасники спершу фіксують бажання на аркуші паперу, а потім розказують про них.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Обговорення: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Навіщо люди мріють?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Що потрібно для того, щоб мрія стала реальністю?</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2. </w:t>
      </w:r>
      <w:r w:rsidRPr="00E22B9C">
        <w:rPr>
          <w:rFonts w:ascii="Times New Roman" w:hAnsi="Times New Roman"/>
          <w:sz w:val="28"/>
          <w:szCs w:val="28"/>
          <w:lang w:val="uk-UA"/>
        </w:rPr>
        <w:t>Інформаційне повідомлення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зниження агресивності, аналіз конфліктної ситуації.</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 або олівці.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 xml:space="preserve">Хід вправи: педагог (психолог) пропонує взяти олівець (маркер) і підкреслити, яких помилок у суперечках (конфліктних ситуаціях) найчастіше припускається учень (підліток):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не дає іншій стороні часу, щоб повністю висловити власну думку;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не обґрунтовує своїх висловлювань;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залишає нез'ясованою одну тему і переходить до іншої;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обговорює не вчинки партнера, а його особистість;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застосовує емоційний тиск;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 xml:space="preserve">прагне самоствердитися на фоні іншого;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не визнає вголос правоту партнера, навіть коли внутрішньо згоден із його аргументами.</w:t>
      </w:r>
    </w:p>
    <w:p w:rsidR="007034B1" w:rsidRPr="00E22B9C" w:rsidRDefault="007034B1" w:rsidP="007034B1">
      <w:pPr>
        <w:spacing w:line="360" w:lineRule="auto"/>
        <w:jc w:val="both"/>
        <w:rPr>
          <w:rFonts w:ascii="Times New Roman" w:hAnsi="Times New Roman"/>
          <w:sz w:val="28"/>
          <w:szCs w:val="28"/>
          <w:lang w:val="uk-UA"/>
        </w:rPr>
      </w:pPr>
      <w:r>
        <w:rPr>
          <w:rFonts w:ascii="Times New Roman" w:hAnsi="Times New Roman"/>
          <w:sz w:val="28"/>
          <w:szCs w:val="28"/>
          <w:lang w:val="uk-UA"/>
        </w:rPr>
        <w:t xml:space="preserve">        3.</w:t>
      </w:r>
      <w:r w:rsidRPr="00E22B9C">
        <w:rPr>
          <w:rFonts w:ascii="Times New Roman" w:hAnsi="Times New Roman"/>
          <w:sz w:val="28"/>
          <w:szCs w:val="28"/>
          <w:lang w:val="uk-UA"/>
        </w:rPr>
        <w:t>Вправа  «Шлюбне оголошення»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підвищення самооцінки, усвідомлення цінності своєї особистості.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ручки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завдання цієї вправи — якомога коротше (ніби це шлюбне оголошення) написати про найгарніше у собі. Потрібно зробити це так, щоб отримати якомога більше листів у відповідь.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Обговорення </w:t>
      </w:r>
    </w:p>
    <w:p w:rsidR="007034B1" w:rsidRPr="00E22B9C" w:rsidRDefault="007034B1" w:rsidP="007034B1">
      <w:pPr>
        <w:spacing w:line="360" w:lineRule="auto"/>
        <w:ind w:left="705"/>
        <w:jc w:val="both"/>
        <w:rPr>
          <w:rFonts w:ascii="Times New Roman" w:hAnsi="Times New Roman"/>
          <w:sz w:val="28"/>
          <w:szCs w:val="28"/>
          <w:lang w:val="uk-UA"/>
        </w:rPr>
      </w:pPr>
      <w:r>
        <w:rPr>
          <w:rFonts w:ascii="Times New Roman" w:hAnsi="Times New Roman"/>
          <w:sz w:val="28"/>
          <w:szCs w:val="28"/>
          <w:lang w:val="uk-UA"/>
        </w:rPr>
        <w:t>4.</w:t>
      </w:r>
      <w:r w:rsidRPr="00E22B9C">
        <w:rPr>
          <w:rFonts w:ascii="Times New Roman" w:hAnsi="Times New Roman"/>
          <w:sz w:val="28"/>
          <w:szCs w:val="28"/>
          <w:lang w:val="uk-UA"/>
        </w:rPr>
        <w:t>Рухлива гра «Море хвилюється»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визначення емоційного стану, передача його невербальними засобами; створення позитивного емоційного фону; корекція нетерплячості.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Обладнання:  легка, нейтральна музика.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група обирає ведучого, який обертається спиною до інших та промовляє слова: «Море хвилюється раз». На рахунок «три», учні повинні завмерти в незвичайній позі. Ведучий по черзі підходить до кожного учасника гри, включає  його та намагається відгадати, кого і у якому емоційному стані він зобразив. Потім кожен гравець сам пояснює, що він хотів зобразити. При цьому група обов’язково аналізує виразні невербальні засоби передачі образу (міміка, погляд, жести, положення тулуба, стиснуті кулаки тощо), оцінює наскільки вдалим був вибір. Гра вчить розрізняти й </w:t>
      </w:r>
      <w:r w:rsidRPr="00E22B9C">
        <w:rPr>
          <w:rFonts w:ascii="Times New Roman" w:hAnsi="Times New Roman"/>
          <w:sz w:val="28"/>
          <w:szCs w:val="28"/>
          <w:lang w:val="uk-UA"/>
        </w:rPr>
        <w:lastRenderedPageBreak/>
        <w:t>читати емоційний стан інших людей, адекватно передавати свій стан. Гра також коригує нетерплячість, виховує стриманість. Керівникові групи варто звернути увагу учнів на те, яких страшних, агресивних чудовиськ чи слабких заляканих тварин зображували учасники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E079C3"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6</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numPr>
          <w:ilvl w:val="0"/>
          <w:numId w:val="6"/>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 xml:space="preserve">Вправа  «Мої риси»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підвищення самооцінки, усвідомлення своєї індивідуальності.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Опишіть свої гарні й погані риси, свій ідеал, своє реальне «Я» та яким хотілося б бути, щоб гарно почуватися в житті».</w:t>
      </w:r>
    </w:p>
    <w:p w:rsidR="007034B1" w:rsidRPr="00E22B9C" w:rsidRDefault="007034B1" w:rsidP="007034B1">
      <w:pPr>
        <w:numPr>
          <w:ilvl w:val="0"/>
          <w:numId w:val="6"/>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«Я малюю агресію»</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налаштування на роботу; звільнення від негативних емоцій.</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намалюйте «агресію» так, як ви її уявляєте.</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Обговорення: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Які ваші враження від виконання вправи?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Чи можна її використовувати в повсякденному житті?</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3.  </w:t>
      </w:r>
      <w:r w:rsidRPr="00E22B9C">
        <w:rPr>
          <w:rFonts w:ascii="Times New Roman" w:hAnsi="Times New Roman"/>
          <w:sz w:val="28"/>
          <w:szCs w:val="28"/>
          <w:lang w:val="uk-UA"/>
        </w:rPr>
        <w:t>Вправа «Слухаємо себе»</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розвиток здатності до релаксації; уміння слухати себе й визначати свій настрій; уміння діагностувати емоційне самопочуття інших учасників групи.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учням пропонують сісти в зручній позі, заплющити очі, розслабитися й прислухатися до себе, ніби зазирнути в себе й подумати: що кожний відчуває, який у нього настрій. Через кілька хвилин учасники групи по черзі розповідають, не розплющуючи очей, про те, як вони себе </w:t>
      </w:r>
      <w:r w:rsidRPr="00E22B9C">
        <w:rPr>
          <w:rFonts w:ascii="Times New Roman" w:hAnsi="Times New Roman"/>
          <w:sz w:val="28"/>
          <w:szCs w:val="28"/>
          <w:lang w:val="uk-UA"/>
        </w:rPr>
        <w:lastRenderedPageBreak/>
        <w:t>почувають і який у них настрій. Вправа дає змогу діагностувати емоційне самопочуття підлітків, сприйняття ними форм і методів роботи групи.</w:t>
      </w:r>
    </w:p>
    <w:p w:rsidR="007034B1" w:rsidRPr="00E22B9C" w:rsidRDefault="007034B1" w:rsidP="007034B1">
      <w:pPr>
        <w:numPr>
          <w:ilvl w:val="0"/>
          <w:numId w:val="1"/>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«Моє ім’я»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розслаблення, невербальне символічне вираження змісту  обраного імені.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Після того, як всі учасники назвали своє ім'я, підліткам пропонують подумати  й намалювати малюнок «Моє ім'я», що у вигляді символів або образів відображав би зміст обраного імені. Після виконання малюнка проводиться обговорення.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7A64B5"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7</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Виконати ритуал привітання;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Провести опитування: «Що ми робили на минулому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1. </w:t>
      </w:r>
      <w:r w:rsidRPr="00E22B9C">
        <w:rPr>
          <w:rFonts w:ascii="Times New Roman" w:hAnsi="Times New Roman"/>
          <w:sz w:val="28"/>
          <w:szCs w:val="28"/>
          <w:lang w:val="uk-UA"/>
        </w:rPr>
        <w:t>Вправа « Життєве кредо»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підвищення самооцінки, розвиток впевненості у власних силах.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Потрібно представити так зване життєве кредо — якесь висловлювання, девіз, що допомагає в житті, відбиває індивідуальність, ставлення до світу й до себе. </w:t>
      </w:r>
    </w:p>
    <w:p w:rsidR="007034B1" w:rsidRPr="00E22B9C" w:rsidRDefault="007034B1" w:rsidP="007034B1">
      <w:pPr>
        <w:numPr>
          <w:ilvl w:val="0"/>
          <w:numId w:val="7"/>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на уяву «Я -  режисер власного життя»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розвиток аналізу конфліктної ситуації, пошук шляхів вирішення конфлікту, зниження рівня агресивності.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легка, приємно  музика.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вправи:  Психолог (педагог) пропонує підлітку уявити найбільш імовірну ситуацію, що спричиняє агресивну поведінку.  Але зараз він уже </w:t>
      </w:r>
      <w:r w:rsidRPr="00E22B9C">
        <w:rPr>
          <w:rFonts w:ascii="Times New Roman" w:hAnsi="Times New Roman"/>
          <w:sz w:val="28"/>
          <w:szCs w:val="28"/>
          <w:lang w:val="uk-UA"/>
        </w:rPr>
        <w:lastRenderedPageBreak/>
        <w:t xml:space="preserve">сам режисер свого життя, і може спроектувати свої думки, поведінку в ту мить, коли гнівається. Те, що відбувається, залежить від нього самого.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Інформаційне повідомлення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«Стрес. Прийоми боротьби»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ознайомити та розібрати з учнями поняття «стрес», «причини стресу».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Слово стрес (від англ.. – «натиск») – це сукупність захисних фізіологічних реакцій організму, які виникають у відповідь на вплив різноманітних несприятливих чинників (стресорів).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Чинники, які викликають стрес, називаються «</w:t>
      </w:r>
      <w:proofErr w:type="spellStart"/>
      <w:r w:rsidRPr="00E22B9C">
        <w:rPr>
          <w:rFonts w:ascii="Times New Roman" w:hAnsi="Times New Roman"/>
          <w:sz w:val="28"/>
          <w:szCs w:val="28"/>
          <w:lang w:val="uk-UA"/>
        </w:rPr>
        <w:t>стрессорами</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До ознак стресу відносять: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Емоційну напруженість;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Страх;</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Тривогу;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Підвищення тиску;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Пришвидшення серцебиття;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Тремтіння тіла або його кінцівок;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Неможливість висловитися;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М’язове напруження.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Ознаки стресового напруження (за </w:t>
      </w:r>
      <w:proofErr w:type="spellStart"/>
      <w:r w:rsidRPr="00E22B9C">
        <w:rPr>
          <w:rFonts w:ascii="Times New Roman" w:hAnsi="Times New Roman"/>
          <w:sz w:val="28"/>
          <w:szCs w:val="28"/>
          <w:lang w:val="uk-UA"/>
        </w:rPr>
        <w:t>Шеффером</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Неможливість зосередитися;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Часті помилки в роботі;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Погіршення пам’яті;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Занадто часте виникнення відчуття втоми;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Прискорення темпу мовлення;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Думки кудись тікають;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Головний біль, біль у спині, в шлунку;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Підвищена збудливість;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Відсутність задоволення від праці;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w:t>
      </w:r>
      <w:r w:rsidRPr="00E22B9C">
        <w:rPr>
          <w:rFonts w:ascii="Times New Roman" w:hAnsi="Times New Roman"/>
          <w:sz w:val="28"/>
          <w:szCs w:val="28"/>
          <w:lang w:val="uk-UA"/>
        </w:rPr>
        <w:tab/>
        <w:t>Втрата почуття гумору;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Різке збільшення кількості викурених цигарок;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Пристрасть до алкоголю;</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w:t>
      </w:r>
      <w:r w:rsidRPr="00E22B9C">
        <w:rPr>
          <w:rFonts w:ascii="Times New Roman" w:hAnsi="Times New Roman"/>
          <w:sz w:val="28"/>
          <w:szCs w:val="28"/>
          <w:lang w:val="uk-UA"/>
        </w:rPr>
        <w:tab/>
        <w:t>Постійне відчуття недоїдання або зниження апетиту.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Рекомендації:</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1.</w:t>
      </w:r>
      <w:r w:rsidRPr="00E22B9C">
        <w:rPr>
          <w:rFonts w:ascii="Times New Roman" w:hAnsi="Times New Roman"/>
          <w:sz w:val="28"/>
          <w:szCs w:val="28"/>
          <w:lang w:val="uk-UA"/>
        </w:rPr>
        <w:tab/>
        <w:t xml:space="preserve">Намагайтеся дивитися на майбутнє у позитивному ключі. Хоча б ненадовго згадуйте, як ви почувалися, коли було добре. Коли люди уявляють себе в певній ситуації, то виникають і пов'язані з нею почуття.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2.</w:t>
      </w:r>
      <w:r w:rsidRPr="00E22B9C">
        <w:rPr>
          <w:rFonts w:ascii="Times New Roman" w:hAnsi="Times New Roman"/>
          <w:sz w:val="28"/>
          <w:szCs w:val="28"/>
          <w:lang w:val="uk-UA"/>
        </w:rPr>
        <w:tab/>
        <w:t xml:space="preserve">Намагайтеся вчитися прийомів фізичного розслаблення. Коли ваше тіло розслаблене, то й психіка не може бути в напруженому стані.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3.</w:t>
      </w:r>
      <w:r w:rsidRPr="00E22B9C">
        <w:rPr>
          <w:rFonts w:ascii="Times New Roman" w:hAnsi="Times New Roman"/>
          <w:sz w:val="28"/>
          <w:szCs w:val="28"/>
          <w:lang w:val="uk-UA"/>
        </w:rPr>
        <w:tab/>
        <w:t xml:space="preserve">Намагайтеся бути більш реалістичним, коли описуєте собі або близьким ситуацію, в якій опинилися. Уникайте таких емоційно забарвлених слів як «ніколи», «завжди», «ненависть».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4.</w:t>
      </w:r>
      <w:r w:rsidRPr="00E22B9C">
        <w:rPr>
          <w:rFonts w:ascii="Times New Roman" w:hAnsi="Times New Roman"/>
          <w:sz w:val="28"/>
          <w:szCs w:val="28"/>
          <w:lang w:val="uk-UA"/>
        </w:rPr>
        <w:tab/>
        <w:t xml:space="preserve">Живіть сьогоднішнім днем. Установлюйте цілі на сьогодні, не вимагайте надто багато від себе.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5.</w:t>
      </w:r>
      <w:r w:rsidRPr="00E22B9C">
        <w:rPr>
          <w:rFonts w:ascii="Times New Roman" w:hAnsi="Times New Roman"/>
          <w:sz w:val="28"/>
          <w:szCs w:val="28"/>
          <w:lang w:val="uk-UA"/>
        </w:rPr>
        <w:tab/>
        <w:t>Не дозволяйте потонути в жалощах до себе, не відмовляйтеся від допомоги. Кохання, дружба і соціальна допомога – могутні інструменти у боротьбі зі стресом (тривогою).</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6.</w:t>
      </w:r>
      <w:r w:rsidRPr="00E22B9C">
        <w:rPr>
          <w:rFonts w:ascii="Times New Roman" w:hAnsi="Times New Roman"/>
          <w:sz w:val="28"/>
          <w:szCs w:val="28"/>
          <w:lang w:val="uk-UA"/>
        </w:rPr>
        <w:tab/>
        <w:t>Пам’ятайте, що ви не самі. Те, що ви відчуваєте зараз, бувало з багатьма, і вони вижили. Так трапиться і з вами.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7.</w:t>
      </w:r>
      <w:r w:rsidRPr="00E22B9C">
        <w:rPr>
          <w:rFonts w:ascii="Times New Roman" w:hAnsi="Times New Roman"/>
          <w:sz w:val="28"/>
          <w:szCs w:val="28"/>
          <w:lang w:val="uk-UA"/>
        </w:rPr>
        <w:tab/>
        <w:t xml:space="preserve">Знайдіть час для спокійної розмови з близькою людиною.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8.</w:t>
      </w:r>
      <w:r w:rsidRPr="00E22B9C">
        <w:rPr>
          <w:rFonts w:ascii="Times New Roman" w:hAnsi="Times New Roman"/>
          <w:sz w:val="28"/>
          <w:szCs w:val="28"/>
          <w:lang w:val="uk-UA"/>
        </w:rPr>
        <w:tab/>
        <w:t xml:space="preserve">Навчіться заспокоюватися завдяки власним зусиллям: повільно глибоко вдихніть, ніби втягуєте повітря через ноги, видихніть із себе «тривожне» повітря, напруженість, уявіть собі приємний стан, пов'язаний із відпочинком: ніби лежите у ліжку, гладите собаку (кота) або сидите поряд із приємною (коханою) людиною, уявіть якомога більше реальних деталей цієї картини, щоб вона стала ясною й запам'яталася.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9.</w:t>
      </w:r>
      <w:r w:rsidRPr="00E22B9C">
        <w:rPr>
          <w:rFonts w:ascii="Times New Roman" w:hAnsi="Times New Roman"/>
          <w:sz w:val="28"/>
          <w:szCs w:val="28"/>
          <w:lang w:val="uk-UA"/>
        </w:rPr>
        <w:tab/>
        <w:t xml:space="preserve">Коли дуже схвильовані, треба глибше й повільніше дихати і спробувати викликати в пам'яті картину, яку ви склали. </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 xml:space="preserve">3. </w:t>
      </w:r>
      <w:r w:rsidRPr="00E22B9C">
        <w:rPr>
          <w:rFonts w:ascii="Times New Roman" w:hAnsi="Times New Roman"/>
          <w:sz w:val="28"/>
          <w:szCs w:val="28"/>
          <w:lang w:val="uk-UA"/>
        </w:rPr>
        <w:t>Вправа «Хочу. Мушу. Треба»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Мета:  самоконтроль та самоаналіз.</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роботи:   напишіть 10 чи більше речень, які б починалися зі слів «Я хочу…». Аналогічно вчинити з реченнями «Я мушу…» та «Я повинен…».</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А тепер напишіть, які самостійні рішення ви приймаєте «тут та тепер».</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Яка частина цієї роботи була легшою, яка – важчою?</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 якій частині було більше речень?</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Чи були теми та справи, що згадувалися в кількох реченнях?</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Які зроблено висновки?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E079C3"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8</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numPr>
          <w:ilvl w:val="0"/>
          <w:numId w:val="9"/>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 xml:space="preserve">Вправа  «Подаруй усмішку»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створити позитивний емоційний фон, зниження рівня тривожності.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Розслаблююча музика.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Ведучий пояснює учням значення усмішки у житті та самопочутті людини. Напруження м'язів не тільки відображає, а й формує поганий настрій, утому, негативні емоції. Мають бути напруженими тільки ті м'язи, які необхідні, всі інші повинні бути розслабленими. Цілком розслаблена людина стирає всі негативні емоції. Усміхайтеся! За серйозного виразу обличчя напружені – 17 м'язів, а за усмішці  - 7. Фізіологічний сміх – вібрація, масаж, при якому знімається напруження.</w:t>
      </w:r>
    </w:p>
    <w:p w:rsidR="007034B1" w:rsidRPr="00E22B9C" w:rsidRDefault="007034B1" w:rsidP="007034B1">
      <w:pPr>
        <w:numPr>
          <w:ilvl w:val="0"/>
          <w:numId w:val="9"/>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Гра   «Янгол – охоронець»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зниження рівня агресивності, аналіз поведінки.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Хід вправи.   Психолог (педагог) пропонує згадати ситуацію, коли підліток зміг себе втримати від протиправних дій, і просить записати фрази, які той говорив собі при цьому. Далі психолог рекомендує завжди аналізувати конкретну ситуацію та прислухатися до порад «янгола – охоронця».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Притча про хлопця із жахливим характером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Жив собі хлопець із жахливим характером. Якось батько дав йому ящик із цвяхами і сказав по одному забивати у паркан щоразу, коли син втратить терпіння і посвариться з кимось. Першого дня хлопець забив 37 цвяхів.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Згодом він навчився володіти собою, і кількість забитих цвяхів щодня зменшувалася.  Хлопець зрозумів, що легше навчитися володіти своїми емоціями,  ніж набивати цвяхи.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Нарешті настав день, коли він не забив жодного цвяха. Син підійшов до батька і сказав, що в цей день не забив жодного цвяха. Тоді батько наказав синові витягати з паркана по одному цвяху в той день, коли він не втратить самоконтролю і ні з ким не посвариться. Минали дні, і згодом син зміг сказати батькові, що в паркані не залишилося жодного цвяха.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       Батько підвів сина до огорожі і сказав: «Ти добре зробив, синку, але подивися, скільки дірок залишилося... Огорожа вже ніколи не буде такою, як колись...».</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numPr>
          <w:ilvl w:val="0"/>
          <w:numId w:val="9"/>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«Чарівний ярмарок»</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сприяти усвідомленню учасниками своїх позитивних та негативних рис характеру.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Обладнання:  </w:t>
      </w:r>
      <w:proofErr w:type="spellStart"/>
      <w:r w:rsidRPr="00E22B9C">
        <w:rPr>
          <w:rFonts w:ascii="Times New Roman" w:hAnsi="Times New Roman"/>
          <w:sz w:val="28"/>
          <w:szCs w:val="28"/>
          <w:lang w:val="uk-UA"/>
        </w:rPr>
        <w:t>Стікери</w:t>
      </w:r>
      <w:proofErr w:type="spellEnd"/>
      <w:r w:rsidRPr="00E22B9C">
        <w:rPr>
          <w:rFonts w:ascii="Times New Roman" w:hAnsi="Times New Roman"/>
          <w:sz w:val="28"/>
          <w:szCs w:val="28"/>
          <w:lang w:val="uk-UA"/>
        </w:rPr>
        <w:t>, маркери.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Хід роботи. Керівник розповідає учасникам, що вони на чарівному ярмарку, де можна продавати та купувати риси характеру. Після цього він усім роздає по два </w:t>
      </w:r>
      <w:proofErr w:type="spellStart"/>
      <w:r w:rsidRPr="00E22B9C">
        <w:rPr>
          <w:rFonts w:ascii="Times New Roman" w:hAnsi="Times New Roman"/>
          <w:sz w:val="28"/>
          <w:szCs w:val="28"/>
          <w:lang w:val="uk-UA"/>
        </w:rPr>
        <w:t>стікери</w:t>
      </w:r>
      <w:proofErr w:type="spellEnd"/>
      <w:r w:rsidRPr="00E22B9C">
        <w:rPr>
          <w:rFonts w:ascii="Times New Roman" w:hAnsi="Times New Roman"/>
          <w:sz w:val="28"/>
          <w:szCs w:val="28"/>
          <w:lang w:val="uk-UA"/>
        </w:rPr>
        <w:t xml:space="preserve">. На першому записують риси характеру, які б хотіли продати, на іншому – які б хотіли купити. Після </w:t>
      </w:r>
      <w:proofErr w:type="spellStart"/>
      <w:r w:rsidRPr="00E22B9C">
        <w:rPr>
          <w:rFonts w:ascii="Times New Roman" w:hAnsi="Times New Roman"/>
          <w:sz w:val="28"/>
          <w:szCs w:val="28"/>
          <w:lang w:val="uk-UA"/>
        </w:rPr>
        <w:t>зачитування</w:t>
      </w:r>
      <w:proofErr w:type="spellEnd"/>
      <w:r w:rsidRPr="00E22B9C">
        <w:rPr>
          <w:rFonts w:ascii="Times New Roman" w:hAnsi="Times New Roman"/>
          <w:sz w:val="28"/>
          <w:szCs w:val="28"/>
          <w:lang w:val="uk-UA"/>
        </w:rPr>
        <w:t xml:space="preserve"> </w:t>
      </w:r>
      <w:proofErr w:type="spellStart"/>
      <w:r w:rsidRPr="00E22B9C">
        <w:rPr>
          <w:rFonts w:ascii="Times New Roman" w:hAnsi="Times New Roman"/>
          <w:sz w:val="28"/>
          <w:szCs w:val="28"/>
          <w:lang w:val="uk-UA"/>
        </w:rPr>
        <w:t>стікери</w:t>
      </w:r>
      <w:proofErr w:type="spellEnd"/>
      <w:r w:rsidRPr="00E22B9C">
        <w:rPr>
          <w:rFonts w:ascii="Times New Roman" w:hAnsi="Times New Roman"/>
          <w:sz w:val="28"/>
          <w:szCs w:val="28"/>
          <w:lang w:val="uk-UA"/>
        </w:rPr>
        <w:t xml:space="preserve"> </w:t>
      </w:r>
      <w:r w:rsidRPr="00E22B9C">
        <w:rPr>
          <w:rFonts w:ascii="Times New Roman" w:hAnsi="Times New Roman"/>
          <w:sz w:val="28"/>
          <w:szCs w:val="28"/>
          <w:lang w:val="uk-UA"/>
        </w:rPr>
        <w:lastRenderedPageBreak/>
        <w:t xml:space="preserve">клеять на дошку в хаотичному порядку. Потім кожен учасник, не дивлячись, забирає два </w:t>
      </w:r>
      <w:proofErr w:type="spellStart"/>
      <w:r w:rsidRPr="00E22B9C">
        <w:rPr>
          <w:rFonts w:ascii="Times New Roman" w:hAnsi="Times New Roman"/>
          <w:sz w:val="28"/>
          <w:szCs w:val="28"/>
          <w:lang w:val="uk-UA"/>
        </w:rPr>
        <w:t>стікери</w:t>
      </w:r>
      <w:proofErr w:type="spellEnd"/>
      <w:r w:rsidRPr="00E22B9C">
        <w:rPr>
          <w:rFonts w:ascii="Times New Roman" w:hAnsi="Times New Roman"/>
          <w:sz w:val="28"/>
          <w:szCs w:val="28"/>
          <w:lang w:val="uk-UA"/>
        </w:rPr>
        <w:t>.</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Які риси характеру ви витягнули?</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Чи змогли б ви прийняти такі риси?</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Чи хотіли б ви змінити в собі певні риси характеру?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7034B1" w:rsidRPr="00E079C3" w:rsidRDefault="007034B1" w:rsidP="007034B1">
      <w:pPr>
        <w:spacing w:line="360" w:lineRule="auto"/>
        <w:ind w:firstLine="567"/>
        <w:jc w:val="center"/>
        <w:rPr>
          <w:rFonts w:ascii="Times New Roman" w:hAnsi="Times New Roman"/>
          <w:b/>
          <w:i/>
          <w:sz w:val="28"/>
          <w:szCs w:val="28"/>
          <w:lang w:val="uk-UA"/>
        </w:rPr>
      </w:pPr>
      <w:r w:rsidRPr="00E079C3">
        <w:rPr>
          <w:rFonts w:ascii="Times New Roman" w:hAnsi="Times New Roman"/>
          <w:b/>
          <w:i/>
          <w:sz w:val="28"/>
          <w:szCs w:val="28"/>
          <w:lang w:val="uk-UA"/>
        </w:rPr>
        <w:t>ЗАНЯТТЯ № 9</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Привітання, зворотній зв'язок</w:t>
      </w:r>
    </w:p>
    <w:p w:rsidR="007034B1" w:rsidRPr="00E22B9C" w:rsidRDefault="007034B1" w:rsidP="007034B1">
      <w:pPr>
        <w:numPr>
          <w:ilvl w:val="0"/>
          <w:numId w:val="10"/>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 xml:space="preserve">Вправа  «Танець з папірцями».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створити позитивний емоційний фон, зниження рівня тривожності.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вправи:   Учні розбиваються на пари. Візьміть папірці, притисніться чолом один до одного так, щоб між ними був папір. За командою ведучого, учні починають рухатися по кімнаті. Можна танцювати, присідати, навіть бігати, але так, щоб папірець не впав на підлогу.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numPr>
          <w:ilvl w:val="0"/>
          <w:numId w:val="10"/>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Вправа-мозковий штурм: «Відповідальність: за і проти»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аналіз конфліктних ситуацій, правопорушень та їх наслідки.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Папір А-4.</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Хід роботи.  Керівник пропонує учасникам висловити свої думки про те, що таке відповідальність, записати всі за і проти відповідальності на папері.</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Обговорення.</w:t>
      </w:r>
    </w:p>
    <w:p w:rsidR="007034B1" w:rsidRPr="00E22B9C" w:rsidRDefault="007034B1" w:rsidP="007034B1">
      <w:pPr>
        <w:numPr>
          <w:ilvl w:val="0"/>
          <w:numId w:val="10"/>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«Моя поведінка»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Мета: навчитися поводити себе впевнено.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Обладнання:  Дві ляльки.</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Хід роботи:  Зараз ми виконаємо вправу, мета якої — навчитися розрізняти, коли ми поводимося упевнено, а коли невпевнено. Ось ця лялька (ведучий надягає ляльку на руку) говоритиме, що відбувалося, а той, хто надіне на руку другу ляльку, повинен буде показати, як поводиться в цій ситуації, що говорить упевнена і невпевнена в собі людина.</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Психолог (соціальний педагог, ведучий) від імені ляльки пропонує певну ситуацію. Другу ляльку надягає той, хто повинен дати відповідь. Після декількох ситуацій, запропонованих ведучим, можна запропонувати учасникам тренінгу придумати свої власні ситуації. Якщо охочих немає, пропонуються ситуації, наперед заготовлені ведучим.</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 xml:space="preserve">Важливо, щоб у вправі брали участь всі підлітки, причому ведучий звертає увагу на те, щоб учні самі кваліфікували відповідь як упевнену або невпевнену. </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Приклади ситуацій:</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нізащо поставили двійку;</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хочеш пограти на комп’ютері, а друзі звуть гуляти;</w:t>
      </w:r>
    </w:p>
    <w:p w:rsidR="007034B1" w:rsidRPr="00E22B9C" w:rsidRDefault="007034B1" w:rsidP="007034B1">
      <w:pPr>
        <w:numPr>
          <w:ilvl w:val="0"/>
          <w:numId w:val="8"/>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хочеш познайомитися з однолітком і т.д.</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У кінці проводиться коротке обговорення і дається визначення упевненій і невпевненій поведінці.</w:t>
      </w:r>
    </w:p>
    <w:p w:rsidR="007034B1" w:rsidRPr="00E22B9C" w:rsidRDefault="007034B1" w:rsidP="007034B1">
      <w:pPr>
        <w:numPr>
          <w:ilvl w:val="0"/>
          <w:numId w:val="10"/>
        </w:numPr>
        <w:spacing w:line="360" w:lineRule="auto"/>
        <w:jc w:val="both"/>
        <w:rPr>
          <w:rFonts w:ascii="Times New Roman" w:hAnsi="Times New Roman"/>
          <w:sz w:val="28"/>
          <w:szCs w:val="28"/>
          <w:lang w:val="uk-UA"/>
        </w:rPr>
      </w:pPr>
      <w:r w:rsidRPr="00E22B9C">
        <w:rPr>
          <w:rFonts w:ascii="Times New Roman" w:hAnsi="Times New Roman"/>
          <w:sz w:val="28"/>
          <w:szCs w:val="28"/>
          <w:lang w:val="uk-UA"/>
        </w:rPr>
        <w:t>Вправа «Розслаблюємося»</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Уміння розслабитися одним дітям допомагає зняти напруження, іншим – сконцентрувати увагу, зняти збудження. Коли людина відчуває напруження, можна допомогти собі, розслабившись за допомогою простих прийомів, які допоможуть відчути себе більш комфортно і спокійно.</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а</w:t>
      </w:r>
      <w:r w:rsidRPr="00E22B9C">
        <w:rPr>
          <w:rFonts w:ascii="Times New Roman" w:hAnsi="Times New Roman"/>
          <w:sz w:val="28"/>
          <w:szCs w:val="28"/>
          <w:lang w:val="uk-UA"/>
        </w:rPr>
        <w:t>) Сядьмо зручніше. Спина розслаблена, спираємося на спинку стільця, руки спокійно лежать на колінах. Можна заплющити очі. Зробімо по десять глибоких повільних вдихів і видихів. Щоб уповільнити їх, вдихаючи, порахуємо подумки до семи, а видихаючи – до десяти. Можна й не рахувати – як кому зручніше. Почнімо.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Учасники виконують вправу.</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lastRenderedPageBreak/>
        <w:t>Тепер можна розплющити очі. Розповімо, що відчували, виконуючи цю вправу.</w:t>
      </w:r>
    </w:p>
    <w:p w:rsidR="007034B1" w:rsidRPr="00E22B9C" w:rsidRDefault="007034B1" w:rsidP="007034B1">
      <w:pPr>
        <w:spacing w:line="360" w:lineRule="auto"/>
        <w:ind w:firstLine="567"/>
        <w:jc w:val="both"/>
        <w:rPr>
          <w:rFonts w:ascii="Times New Roman" w:hAnsi="Times New Roman"/>
          <w:sz w:val="28"/>
          <w:szCs w:val="28"/>
          <w:lang w:val="uk-UA"/>
        </w:rPr>
      </w:pPr>
      <w:r>
        <w:rPr>
          <w:rFonts w:ascii="Times New Roman" w:hAnsi="Times New Roman"/>
          <w:sz w:val="28"/>
          <w:szCs w:val="28"/>
          <w:lang w:val="uk-UA"/>
        </w:rPr>
        <w:t>б</w:t>
      </w:r>
      <w:r w:rsidRPr="00E22B9C">
        <w:rPr>
          <w:rFonts w:ascii="Times New Roman" w:hAnsi="Times New Roman"/>
          <w:sz w:val="28"/>
          <w:szCs w:val="28"/>
          <w:lang w:val="uk-UA"/>
        </w:rPr>
        <w:t>) Інший спосіб розслабитися можна було б назвати «чарівне слово». Наприклад, коли ми хвилюємося, ми можемо промовити це чарівне слово й відчуваємо себе набагато впевненіше та спокійніше. Це можуть бути різні слова: «спокій», «тиша», «ніжна прохолода», будь-які інші. Головне – щоб вони допомагали вам. Спробуймо.</w:t>
      </w:r>
    </w:p>
    <w:p w:rsidR="007034B1" w:rsidRPr="00E22B9C" w:rsidRDefault="007034B1" w:rsidP="007034B1">
      <w:pPr>
        <w:spacing w:line="360" w:lineRule="auto"/>
        <w:ind w:firstLine="567"/>
        <w:jc w:val="both"/>
        <w:rPr>
          <w:rFonts w:ascii="Times New Roman" w:hAnsi="Times New Roman"/>
          <w:sz w:val="28"/>
          <w:szCs w:val="28"/>
          <w:lang w:val="uk-UA"/>
        </w:rPr>
      </w:pPr>
      <w:r w:rsidRPr="00E22B9C">
        <w:rPr>
          <w:rFonts w:ascii="Times New Roman" w:hAnsi="Times New Roman"/>
          <w:sz w:val="28"/>
          <w:szCs w:val="28"/>
          <w:lang w:val="uk-UA"/>
        </w:rPr>
        <w:t>Підведення підсумків</w:t>
      </w:r>
    </w:p>
    <w:p w:rsidR="007034B1" w:rsidRDefault="007034B1" w:rsidP="007034B1">
      <w:pPr>
        <w:spacing w:line="360" w:lineRule="auto"/>
        <w:ind w:firstLine="567"/>
        <w:jc w:val="both"/>
        <w:rPr>
          <w:rStyle w:val="bumpedfont15"/>
          <w:rFonts w:ascii="Times New Roman" w:hAnsi="Times New Roman"/>
          <w:sz w:val="28"/>
          <w:szCs w:val="28"/>
          <w:lang w:val="uk-UA"/>
        </w:rPr>
      </w:pPr>
      <w:r w:rsidRPr="00E22B9C">
        <w:rPr>
          <w:rFonts w:ascii="Times New Roman" w:hAnsi="Times New Roman"/>
          <w:sz w:val="28"/>
          <w:szCs w:val="28"/>
          <w:lang w:val="uk-UA"/>
        </w:rPr>
        <w:t>Підбиття підсумків : «Що ми робили на сьогоднішньому занятті»?</w:t>
      </w:r>
      <w:r>
        <w:rPr>
          <w:rFonts w:ascii="Times New Roman" w:hAnsi="Times New Roman"/>
          <w:sz w:val="28"/>
          <w:szCs w:val="28"/>
          <w:lang w:val="uk-UA"/>
        </w:rPr>
        <w:t xml:space="preserve"> </w:t>
      </w:r>
      <w:r w:rsidRPr="000A3B4B">
        <w:rPr>
          <w:rStyle w:val="bumpedfont15"/>
          <w:rFonts w:ascii="Times New Roman" w:hAnsi="Times New Roman"/>
          <w:sz w:val="28"/>
          <w:szCs w:val="28"/>
          <w:lang w:val="uk-UA"/>
        </w:rPr>
        <w:t>Передаючи один одному маленький м’ячик, учасники по черзі продовжують фразу: «Сьогодні я дізнався (відчув)…»</w:t>
      </w:r>
    </w:p>
    <w:p w:rsidR="003B0E79" w:rsidRDefault="003B0E79"/>
    <w:sectPr w:rsidR="003B0E79" w:rsidSect="003B0E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A7A03"/>
    <w:multiLevelType w:val="hybridMultilevel"/>
    <w:tmpl w:val="70C47A06"/>
    <w:lvl w:ilvl="0" w:tplc="7C30C1C6">
      <w:start w:val="1"/>
      <w:numFmt w:val="bullet"/>
      <w:lvlText w:val="−"/>
      <w:lvlJc w:val="left"/>
      <w:pPr>
        <w:ind w:left="462" w:hanging="360"/>
      </w:pPr>
      <w:rPr>
        <w:rFonts w:ascii="Times New Roman" w:eastAsia="Calibri" w:hAnsi="Times New Roman" w:cs="Times New Roman" w:hint="default"/>
      </w:rPr>
    </w:lvl>
    <w:lvl w:ilvl="1" w:tplc="04190003" w:tentative="1">
      <w:start w:val="1"/>
      <w:numFmt w:val="bullet"/>
      <w:lvlText w:val="o"/>
      <w:lvlJc w:val="left"/>
      <w:pPr>
        <w:ind w:left="1182" w:hanging="360"/>
      </w:pPr>
      <w:rPr>
        <w:rFonts w:ascii="Courier New" w:hAnsi="Courier New" w:cs="Courier New" w:hint="default"/>
      </w:rPr>
    </w:lvl>
    <w:lvl w:ilvl="2" w:tplc="04190005" w:tentative="1">
      <w:start w:val="1"/>
      <w:numFmt w:val="bullet"/>
      <w:lvlText w:val=""/>
      <w:lvlJc w:val="left"/>
      <w:pPr>
        <w:ind w:left="1902" w:hanging="360"/>
      </w:pPr>
      <w:rPr>
        <w:rFonts w:ascii="Wingdings" w:hAnsi="Wingdings" w:hint="default"/>
      </w:rPr>
    </w:lvl>
    <w:lvl w:ilvl="3" w:tplc="04190001" w:tentative="1">
      <w:start w:val="1"/>
      <w:numFmt w:val="bullet"/>
      <w:lvlText w:val=""/>
      <w:lvlJc w:val="left"/>
      <w:pPr>
        <w:ind w:left="2622" w:hanging="360"/>
      </w:pPr>
      <w:rPr>
        <w:rFonts w:ascii="Symbol" w:hAnsi="Symbol" w:hint="default"/>
      </w:rPr>
    </w:lvl>
    <w:lvl w:ilvl="4" w:tplc="04190003" w:tentative="1">
      <w:start w:val="1"/>
      <w:numFmt w:val="bullet"/>
      <w:lvlText w:val="o"/>
      <w:lvlJc w:val="left"/>
      <w:pPr>
        <w:ind w:left="3342" w:hanging="360"/>
      </w:pPr>
      <w:rPr>
        <w:rFonts w:ascii="Courier New" w:hAnsi="Courier New" w:cs="Courier New" w:hint="default"/>
      </w:rPr>
    </w:lvl>
    <w:lvl w:ilvl="5" w:tplc="04190005" w:tentative="1">
      <w:start w:val="1"/>
      <w:numFmt w:val="bullet"/>
      <w:lvlText w:val=""/>
      <w:lvlJc w:val="left"/>
      <w:pPr>
        <w:ind w:left="4062" w:hanging="360"/>
      </w:pPr>
      <w:rPr>
        <w:rFonts w:ascii="Wingdings" w:hAnsi="Wingdings" w:hint="default"/>
      </w:rPr>
    </w:lvl>
    <w:lvl w:ilvl="6" w:tplc="04190001" w:tentative="1">
      <w:start w:val="1"/>
      <w:numFmt w:val="bullet"/>
      <w:lvlText w:val=""/>
      <w:lvlJc w:val="left"/>
      <w:pPr>
        <w:ind w:left="4782" w:hanging="360"/>
      </w:pPr>
      <w:rPr>
        <w:rFonts w:ascii="Symbol" w:hAnsi="Symbol" w:hint="default"/>
      </w:rPr>
    </w:lvl>
    <w:lvl w:ilvl="7" w:tplc="04190003" w:tentative="1">
      <w:start w:val="1"/>
      <w:numFmt w:val="bullet"/>
      <w:lvlText w:val="o"/>
      <w:lvlJc w:val="left"/>
      <w:pPr>
        <w:ind w:left="5502" w:hanging="360"/>
      </w:pPr>
      <w:rPr>
        <w:rFonts w:ascii="Courier New" w:hAnsi="Courier New" w:cs="Courier New" w:hint="default"/>
      </w:rPr>
    </w:lvl>
    <w:lvl w:ilvl="8" w:tplc="04190005" w:tentative="1">
      <w:start w:val="1"/>
      <w:numFmt w:val="bullet"/>
      <w:lvlText w:val=""/>
      <w:lvlJc w:val="left"/>
      <w:pPr>
        <w:ind w:left="6222" w:hanging="360"/>
      </w:pPr>
      <w:rPr>
        <w:rFonts w:ascii="Wingdings" w:hAnsi="Wingdings" w:hint="default"/>
      </w:rPr>
    </w:lvl>
  </w:abstractNum>
  <w:abstractNum w:abstractNumId="1">
    <w:nsid w:val="29BF3DB0"/>
    <w:multiLevelType w:val="hybridMultilevel"/>
    <w:tmpl w:val="47C82D6C"/>
    <w:lvl w:ilvl="0" w:tplc="693CA57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AE967CA"/>
    <w:multiLevelType w:val="hybridMultilevel"/>
    <w:tmpl w:val="AE8235FC"/>
    <w:lvl w:ilvl="0" w:tplc="B5087E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D37435E"/>
    <w:multiLevelType w:val="hybridMultilevel"/>
    <w:tmpl w:val="1E24CE2C"/>
    <w:lvl w:ilvl="0" w:tplc="797026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E6762AB"/>
    <w:multiLevelType w:val="hybridMultilevel"/>
    <w:tmpl w:val="8CBA3BF0"/>
    <w:lvl w:ilvl="0" w:tplc="703ACB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644403"/>
    <w:multiLevelType w:val="hybridMultilevel"/>
    <w:tmpl w:val="48622B60"/>
    <w:lvl w:ilvl="0" w:tplc="EBACD0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5F2428B"/>
    <w:multiLevelType w:val="multilevel"/>
    <w:tmpl w:val="32C4E1D4"/>
    <w:lvl w:ilvl="0">
      <w:start w:val="1"/>
      <w:numFmt w:val="decimal"/>
      <w:lvlText w:val="%1."/>
      <w:lvlJc w:val="left"/>
      <w:pPr>
        <w:ind w:left="705" w:hanging="705"/>
      </w:pPr>
      <w:rPr>
        <w:rFonts w:cs="Times New Roman" w:hint="default"/>
      </w:rPr>
    </w:lvl>
    <w:lvl w:ilvl="1">
      <w:start w:val="1"/>
      <w:numFmt w:val="decimal"/>
      <w:lvlText w:val="%1.%2."/>
      <w:lvlJc w:val="left"/>
      <w:pPr>
        <w:ind w:left="2190" w:hanging="720"/>
      </w:pPr>
      <w:rPr>
        <w:rFonts w:cs="Times New Roman" w:hint="default"/>
      </w:rPr>
    </w:lvl>
    <w:lvl w:ilvl="2">
      <w:start w:val="1"/>
      <w:numFmt w:val="decimal"/>
      <w:lvlText w:val="%1.%2.%3."/>
      <w:lvlJc w:val="left"/>
      <w:pPr>
        <w:ind w:left="3660" w:hanging="720"/>
      </w:pPr>
      <w:rPr>
        <w:rFonts w:cs="Times New Roman" w:hint="default"/>
      </w:rPr>
    </w:lvl>
    <w:lvl w:ilvl="3">
      <w:start w:val="1"/>
      <w:numFmt w:val="decimal"/>
      <w:lvlText w:val="%1.%2.%3.%4."/>
      <w:lvlJc w:val="left"/>
      <w:pPr>
        <w:ind w:left="5490" w:hanging="1080"/>
      </w:pPr>
      <w:rPr>
        <w:rFonts w:cs="Times New Roman" w:hint="default"/>
      </w:rPr>
    </w:lvl>
    <w:lvl w:ilvl="4">
      <w:start w:val="1"/>
      <w:numFmt w:val="decimal"/>
      <w:lvlText w:val="%1.%2.%3.%4.%5."/>
      <w:lvlJc w:val="left"/>
      <w:pPr>
        <w:ind w:left="6960" w:hanging="1080"/>
      </w:pPr>
      <w:rPr>
        <w:rFonts w:cs="Times New Roman" w:hint="default"/>
      </w:rPr>
    </w:lvl>
    <w:lvl w:ilvl="5">
      <w:start w:val="1"/>
      <w:numFmt w:val="decimal"/>
      <w:lvlText w:val="%1.%2.%3.%4.%5.%6."/>
      <w:lvlJc w:val="left"/>
      <w:pPr>
        <w:ind w:left="8790" w:hanging="1440"/>
      </w:pPr>
      <w:rPr>
        <w:rFonts w:cs="Times New Roman" w:hint="default"/>
      </w:rPr>
    </w:lvl>
    <w:lvl w:ilvl="6">
      <w:start w:val="1"/>
      <w:numFmt w:val="decimal"/>
      <w:lvlText w:val="%1.%2.%3.%4.%5.%6.%7."/>
      <w:lvlJc w:val="left"/>
      <w:pPr>
        <w:ind w:left="10620" w:hanging="1800"/>
      </w:pPr>
      <w:rPr>
        <w:rFonts w:cs="Times New Roman" w:hint="default"/>
      </w:rPr>
    </w:lvl>
    <w:lvl w:ilvl="7">
      <w:start w:val="1"/>
      <w:numFmt w:val="decimal"/>
      <w:lvlText w:val="%1.%2.%3.%4.%5.%6.%7.%8."/>
      <w:lvlJc w:val="left"/>
      <w:pPr>
        <w:ind w:left="12090" w:hanging="1800"/>
      </w:pPr>
      <w:rPr>
        <w:rFonts w:cs="Times New Roman" w:hint="default"/>
      </w:rPr>
    </w:lvl>
    <w:lvl w:ilvl="8">
      <w:start w:val="1"/>
      <w:numFmt w:val="decimal"/>
      <w:lvlText w:val="%1.%2.%3.%4.%5.%6.%7.%8.%9."/>
      <w:lvlJc w:val="left"/>
      <w:pPr>
        <w:ind w:left="13920" w:hanging="2160"/>
      </w:pPr>
      <w:rPr>
        <w:rFonts w:cs="Times New Roman" w:hint="default"/>
      </w:rPr>
    </w:lvl>
  </w:abstractNum>
  <w:abstractNum w:abstractNumId="7">
    <w:nsid w:val="5F297DC3"/>
    <w:multiLevelType w:val="multilevel"/>
    <w:tmpl w:val="09042438"/>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78104786"/>
    <w:multiLevelType w:val="hybridMultilevel"/>
    <w:tmpl w:val="D01C3B88"/>
    <w:lvl w:ilvl="0" w:tplc="A470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82162B5"/>
    <w:multiLevelType w:val="hybridMultilevel"/>
    <w:tmpl w:val="92E83558"/>
    <w:lvl w:ilvl="0" w:tplc="8DCEA634">
      <w:start w:val="3"/>
      <w:numFmt w:val="bullet"/>
      <w:lvlText w:val="-"/>
      <w:lvlJc w:val="left"/>
      <w:pPr>
        <w:ind w:left="927" w:hanging="360"/>
      </w:pPr>
      <w:rPr>
        <w:rFonts w:ascii="Times New Roman" w:eastAsia="Times New Roman" w:hAnsi="Times New Roman" w:cs="Times New Roman" w:hint="default"/>
      </w:rPr>
    </w:lvl>
    <w:lvl w:ilvl="1" w:tplc="C060C0FE">
      <w:numFmt w:val="bullet"/>
      <w:lvlText w:val="•"/>
      <w:lvlJc w:val="left"/>
      <w:pPr>
        <w:ind w:left="2052" w:hanging="765"/>
      </w:pPr>
      <w:rPr>
        <w:rFonts w:ascii="Times New Roman" w:eastAsia="Times New Roman" w:hAnsi="Times New Roman" w:cs="Times New Roman"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4"/>
  </w:num>
  <w:num w:numId="5">
    <w:abstractNumId w:val="8"/>
  </w:num>
  <w:num w:numId="6">
    <w:abstractNumId w:val="5"/>
  </w:num>
  <w:num w:numId="7">
    <w:abstractNumId w:val="1"/>
  </w:num>
  <w:num w:numId="8">
    <w:abstractNumId w:val="9"/>
  </w:num>
  <w:num w:numId="9">
    <w:abstractNumId w:val="2"/>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7034B1"/>
    <w:rsid w:val="00000314"/>
    <w:rsid w:val="0000078A"/>
    <w:rsid w:val="00000D06"/>
    <w:rsid w:val="000013BA"/>
    <w:rsid w:val="00001587"/>
    <w:rsid w:val="0000167C"/>
    <w:rsid w:val="000025A6"/>
    <w:rsid w:val="0000290A"/>
    <w:rsid w:val="00002E91"/>
    <w:rsid w:val="00003433"/>
    <w:rsid w:val="00003555"/>
    <w:rsid w:val="00003C1D"/>
    <w:rsid w:val="00003C45"/>
    <w:rsid w:val="00003FBE"/>
    <w:rsid w:val="00004A43"/>
    <w:rsid w:val="000060D6"/>
    <w:rsid w:val="000068AC"/>
    <w:rsid w:val="000072AF"/>
    <w:rsid w:val="0000778D"/>
    <w:rsid w:val="00007B12"/>
    <w:rsid w:val="00007BD5"/>
    <w:rsid w:val="00011760"/>
    <w:rsid w:val="0001292F"/>
    <w:rsid w:val="0001317B"/>
    <w:rsid w:val="00013EBD"/>
    <w:rsid w:val="00014ADB"/>
    <w:rsid w:val="00014AE7"/>
    <w:rsid w:val="00014B4B"/>
    <w:rsid w:val="00014B6B"/>
    <w:rsid w:val="00014E0C"/>
    <w:rsid w:val="00015263"/>
    <w:rsid w:val="00017AEB"/>
    <w:rsid w:val="00020D75"/>
    <w:rsid w:val="00021283"/>
    <w:rsid w:val="00021358"/>
    <w:rsid w:val="0002141D"/>
    <w:rsid w:val="00021662"/>
    <w:rsid w:val="0002177C"/>
    <w:rsid w:val="00021F5D"/>
    <w:rsid w:val="0002256D"/>
    <w:rsid w:val="000226D4"/>
    <w:rsid w:val="00023129"/>
    <w:rsid w:val="000242BA"/>
    <w:rsid w:val="000249A3"/>
    <w:rsid w:val="000277EB"/>
    <w:rsid w:val="000312FD"/>
    <w:rsid w:val="00032746"/>
    <w:rsid w:val="00034374"/>
    <w:rsid w:val="000358E7"/>
    <w:rsid w:val="0003690C"/>
    <w:rsid w:val="00040282"/>
    <w:rsid w:val="00040790"/>
    <w:rsid w:val="00040B89"/>
    <w:rsid w:val="00040F09"/>
    <w:rsid w:val="00040F42"/>
    <w:rsid w:val="00041443"/>
    <w:rsid w:val="0004199A"/>
    <w:rsid w:val="0004206E"/>
    <w:rsid w:val="0004314C"/>
    <w:rsid w:val="00044C60"/>
    <w:rsid w:val="00045667"/>
    <w:rsid w:val="00045BE2"/>
    <w:rsid w:val="000465E4"/>
    <w:rsid w:val="00047653"/>
    <w:rsid w:val="00050218"/>
    <w:rsid w:val="00050524"/>
    <w:rsid w:val="000509E9"/>
    <w:rsid w:val="00051656"/>
    <w:rsid w:val="00051B54"/>
    <w:rsid w:val="00051B68"/>
    <w:rsid w:val="000524B8"/>
    <w:rsid w:val="0005381D"/>
    <w:rsid w:val="0005396B"/>
    <w:rsid w:val="00054C3C"/>
    <w:rsid w:val="00057D3C"/>
    <w:rsid w:val="000603D5"/>
    <w:rsid w:val="00060422"/>
    <w:rsid w:val="000604CE"/>
    <w:rsid w:val="00060B3C"/>
    <w:rsid w:val="00060E7F"/>
    <w:rsid w:val="00062837"/>
    <w:rsid w:val="00062C8E"/>
    <w:rsid w:val="00063E65"/>
    <w:rsid w:val="0006592B"/>
    <w:rsid w:val="000668C2"/>
    <w:rsid w:val="00067535"/>
    <w:rsid w:val="0007022B"/>
    <w:rsid w:val="0007136B"/>
    <w:rsid w:val="00072324"/>
    <w:rsid w:val="000724F6"/>
    <w:rsid w:val="00072968"/>
    <w:rsid w:val="00073840"/>
    <w:rsid w:val="000744E2"/>
    <w:rsid w:val="0007459A"/>
    <w:rsid w:val="00074B1D"/>
    <w:rsid w:val="00074FDD"/>
    <w:rsid w:val="00075EE2"/>
    <w:rsid w:val="00076198"/>
    <w:rsid w:val="000761AE"/>
    <w:rsid w:val="000762E0"/>
    <w:rsid w:val="00077DF7"/>
    <w:rsid w:val="000807EC"/>
    <w:rsid w:val="0008251D"/>
    <w:rsid w:val="000825F0"/>
    <w:rsid w:val="00082795"/>
    <w:rsid w:val="00083BB0"/>
    <w:rsid w:val="00084CFB"/>
    <w:rsid w:val="00085200"/>
    <w:rsid w:val="00086059"/>
    <w:rsid w:val="00086733"/>
    <w:rsid w:val="00086CB5"/>
    <w:rsid w:val="00086F94"/>
    <w:rsid w:val="000875B6"/>
    <w:rsid w:val="000904E3"/>
    <w:rsid w:val="000911E2"/>
    <w:rsid w:val="000936DB"/>
    <w:rsid w:val="000939DD"/>
    <w:rsid w:val="00093AD7"/>
    <w:rsid w:val="00094F6E"/>
    <w:rsid w:val="0009559A"/>
    <w:rsid w:val="00095F3B"/>
    <w:rsid w:val="0009703A"/>
    <w:rsid w:val="00097114"/>
    <w:rsid w:val="00097971"/>
    <w:rsid w:val="000A04C3"/>
    <w:rsid w:val="000A0E87"/>
    <w:rsid w:val="000A139B"/>
    <w:rsid w:val="000A154D"/>
    <w:rsid w:val="000A1648"/>
    <w:rsid w:val="000A164D"/>
    <w:rsid w:val="000A1992"/>
    <w:rsid w:val="000A392E"/>
    <w:rsid w:val="000A3BCF"/>
    <w:rsid w:val="000A3E03"/>
    <w:rsid w:val="000A4027"/>
    <w:rsid w:val="000A4414"/>
    <w:rsid w:val="000A475C"/>
    <w:rsid w:val="000A5276"/>
    <w:rsid w:val="000A5A27"/>
    <w:rsid w:val="000A5B3E"/>
    <w:rsid w:val="000A603A"/>
    <w:rsid w:val="000A6716"/>
    <w:rsid w:val="000A6FD2"/>
    <w:rsid w:val="000A72FD"/>
    <w:rsid w:val="000A7D72"/>
    <w:rsid w:val="000B0126"/>
    <w:rsid w:val="000B019D"/>
    <w:rsid w:val="000B0BB7"/>
    <w:rsid w:val="000B0F15"/>
    <w:rsid w:val="000B15EC"/>
    <w:rsid w:val="000B193C"/>
    <w:rsid w:val="000B2411"/>
    <w:rsid w:val="000B2420"/>
    <w:rsid w:val="000B2761"/>
    <w:rsid w:val="000B4093"/>
    <w:rsid w:val="000B4659"/>
    <w:rsid w:val="000B543F"/>
    <w:rsid w:val="000B6865"/>
    <w:rsid w:val="000B70C8"/>
    <w:rsid w:val="000B743E"/>
    <w:rsid w:val="000C12C1"/>
    <w:rsid w:val="000C21E4"/>
    <w:rsid w:val="000C2465"/>
    <w:rsid w:val="000C29B1"/>
    <w:rsid w:val="000C3541"/>
    <w:rsid w:val="000C3550"/>
    <w:rsid w:val="000C382D"/>
    <w:rsid w:val="000C47B1"/>
    <w:rsid w:val="000C48E7"/>
    <w:rsid w:val="000C5730"/>
    <w:rsid w:val="000C692E"/>
    <w:rsid w:val="000C6A4B"/>
    <w:rsid w:val="000C7BF8"/>
    <w:rsid w:val="000C7D16"/>
    <w:rsid w:val="000D09AA"/>
    <w:rsid w:val="000D0EE2"/>
    <w:rsid w:val="000D344C"/>
    <w:rsid w:val="000D4508"/>
    <w:rsid w:val="000D48DC"/>
    <w:rsid w:val="000D51B3"/>
    <w:rsid w:val="000D51D7"/>
    <w:rsid w:val="000D6630"/>
    <w:rsid w:val="000D6708"/>
    <w:rsid w:val="000D738E"/>
    <w:rsid w:val="000D7A46"/>
    <w:rsid w:val="000D7C2F"/>
    <w:rsid w:val="000E0796"/>
    <w:rsid w:val="000E082A"/>
    <w:rsid w:val="000E1192"/>
    <w:rsid w:val="000E1621"/>
    <w:rsid w:val="000E2589"/>
    <w:rsid w:val="000E39B8"/>
    <w:rsid w:val="000E4E47"/>
    <w:rsid w:val="000E512B"/>
    <w:rsid w:val="000E5A54"/>
    <w:rsid w:val="000E5F64"/>
    <w:rsid w:val="000E71DA"/>
    <w:rsid w:val="000E770A"/>
    <w:rsid w:val="000E7EC1"/>
    <w:rsid w:val="000E7FD3"/>
    <w:rsid w:val="000F009F"/>
    <w:rsid w:val="000F13A6"/>
    <w:rsid w:val="000F3215"/>
    <w:rsid w:val="000F41D9"/>
    <w:rsid w:val="000F4F5A"/>
    <w:rsid w:val="000F5068"/>
    <w:rsid w:val="000F5094"/>
    <w:rsid w:val="000F589B"/>
    <w:rsid w:val="000F6202"/>
    <w:rsid w:val="000F79D0"/>
    <w:rsid w:val="001009D1"/>
    <w:rsid w:val="00101BB1"/>
    <w:rsid w:val="00106748"/>
    <w:rsid w:val="001069C8"/>
    <w:rsid w:val="0010702A"/>
    <w:rsid w:val="001103AB"/>
    <w:rsid w:val="001104D2"/>
    <w:rsid w:val="00111ED9"/>
    <w:rsid w:val="00113537"/>
    <w:rsid w:val="00113761"/>
    <w:rsid w:val="0011378E"/>
    <w:rsid w:val="00114404"/>
    <w:rsid w:val="00114779"/>
    <w:rsid w:val="00114B22"/>
    <w:rsid w:val="001154FA"/>
    <w:rsid w:val="001155CF"/>
    <w:rsid w:val="0011670E"/>
    <w:rsid w:val="001170F0"/>
    <w:rsid w:val="0011779C"/>
    <w:rsid w:val="00120278"/>
    <w:rsid w:val="00125C73"/>
    <w:rsid w:val="001263FC"/>
    <w:rsid w:val="00126409"/>
    <w:rsid w:val="001267F0"/>
    <w:rsid w:val="001276A8"/>
    <w:rsid w:val="00127CDA"/>
    <w:rsid w:val="00130B00"/>
    <w:rsid w:val="001315C3"/>
    <w:rsid w:val="00131602"/>
    <w:rsid w:val="00131781"/>
    <w:rsid w:val="0013203A"/>
    <w:rsid w:val="00133247"/>
    <w:rsid w:val="00133DAA"/>
    <w:rsid w:val="00134744"/>
    <w:rsid w:val="00134F48"/>
    <w:rsid w:val="001358DE"/>
    <w:rsid w:val="0013736E"/>
    <w:rsid w:val="00137BCE"/>
    <w:rsid w:val="00137D2E"/>
    <w:rsid w:val="00142860"/>
    <w:rsid w:val="00142AF4"/>
    <w:rsid w:val="00142FB9"/>
    <w:rsid w:val="001435BC"/>
    <w:rsid w:val="00143B2A"/>
    <w:rsid w:val="00143C70"/>
    <w:rsid w:val="00144112"/>
    <w:rsid w:val="001442A5"/>
    <w:rsid w:val="00145461"/>
    <w:rsid w:val="00145466"/>
    <w:rsid w:val="00145D27"/>
    <w:rsid w:val="001460A7"/>
    <w:rsid w:val="00147365"/>
    <w:rsid w:val="00147465"/>
    <w:rsid w:val="00147D9E"/>
    <w:rsid w:val="0015073D"/>
    <w:rsid w:val="00150EFC"/>
    <w:rsid w:val="00151095"/>
    <w:rsid w:val="0015154B"/>
    <w:rsid w:val="00152049"/>
    <w:rsid w:val="00153319"/>
    <w:rsid w:val="00153942"/>
    <w:rsid w:val="00153F33"/>
    <w:rsid w:val="001546C6"/>
    <w:rsid w:val="00155F65"/>
    <w:rsid w:val="001561CF"/>
    <w:rsid w:val="001562F4"/>
    <w:rsid w:val="0015704F"/>
    <w:rsid w:val="00157BFC"/>
    <w:rsid w:val="0016086E"/>
    <w:rsid w:val="001608F9"/>
    <w:rsid w:val="0016090E"/>
    <w:rsid w:val="00161763"/>
    <w:rsid w:val="0016284D"/>
    <w:rsid w:val="00162B68"/>
    <w:rsid w:val="00164314"/>
    <w:rsid w:val="00164424"/>
    <w:rsid w:val="00164A15"/>
    <w:rsid w:val="00164A40"/>
    <w:rsid w:val="00164A44"/>
    <w:rsid w:val="00164C10"/>
    <w:rsid w:val="0016524D"/>
    <w:rsid w:val="0016546C"/>
    <w:rsid w:val="00165575"/>
    <w:rsid w:val="00165748"/>
    <w:rsid w:val="00165843"/>
    <w:rsid w:val="00165EE9"/>
    <w:rsid w:val="00165F52"/>
    <w:rsid w:val="0016619D"/>
    <w:rsid w:val="00167601"/>
    <w:rsid w:val="00167812"/>
    <w:rsid w:val="0017070D"/>
    <w:rsid w:val="00170D49"/>
    <w:rsid w:val="00170F9E"/>
    <w:rsid w:val="00171A3F"/>
    <w:rsid w:val="0017291A"/>
    <w:rsid w:val="00174004"/>
    <w:rsid w:val="001749DA"/>
    <w:rsid w:val="00177188"/>
    <w:rsid w:val="00180E93"/>
    <w:rsid w:val="001814E5"/>
    <w:rsid w:val="0018270D"/>
    <w:rsid w:val="00182A41"/>
    <w:rsid w:val="001846A9"/>
    <w:rsid w:val="00184A76"/>
    <w:rsid w:val="00184C2A"/>
    <w:rsid w:val="00184D17"/>
    <w:rsid w:val="00184FB0"/>
    <w:rsid w:val="00185D86"/>
    <w:rsid w:val="001861A2"/>
    <w:rsid w:val="0018644E"/>
    <w:rsid w:val="00187752"/>
    <w:rsid w:val="00190540"/>
    <w:rsid w:val="00191FDF"/>
    <w:rsid w:val="00192948"/>
    <w:rsid w:val="00192FA0"/>
    <w:rsid w:val="00192FFA"/>
    <w:rsid w:val="00193718"/>
    <w:rsid w:val="00193D70"/>
    <w:rsid w:val="001940F6"/>
    <w:rsid w:val="00195055"/>
    <w:rsid w:val="00195F0F"/>
    <w:rsid w:val="00196248"/>
    <w:rsid w:val="001A038B"/>
    <w:rsid w:val="001A102E"/>
    <w:rsid w:val="001A1747"/>
    <w:rsid w:val="001A1984"/>
    <w:rsid w:val="001A2651"/>
    <w:rsid w:val="001A270E"/>
    <w:rsid w:val="001A2808"/>
    <w:rsid w:val="001A29D9"/>
    <w:rsid w:val="001A2FDA"/>
    <w:rsid w:val="001A3616"/>
    <w:rsid w:val="001A3E90"/>
    <w:rsid w:val="001A44E6"/>
    <w:rsid w:val="001A4596"/>
    <w:rsid w:val="001A4A13"/>
    <w:rsid w:val="001A4BF4"/>
    <w:rsid w:val="001A4ED7"/>
    <w:rsid w:val="001A52B9"/>
    <w:rsid w:val="001A53DF"/>
    <w:rsid w:val="001A5443"/>
    <w:rsid w:val="001A589C"/>
    <w:rsid w:val="001A5EAB"/>
    <w:rsid w:val="001B0B10"/>
    <w:rsid w:val="001B1B04"/>
    <w:rsid w:val="001B35DA"/>
    <w:rsid w:val="001B377F"/>
    <w:rsid w:val="001B3782"/>
    <w:rsid w:val="001B4050"/>
    <w:rsid w:val="001B4428"/>
    <w:rsid w:val="001B484B"/>
    <w:rsid w:val="001B4BB6"/>
    <w:rsid w:val="001B5C83"/>
    <w:rsid w:val="001B5CFD"/>
    <w:rsid w:val="001B7DD6"/>
    <w:rsid w:val="001C156B"/>
    <w:rsid w:val="001C158F"/>
    <w:rsid w:val="001C246E"/>
    <w:rsid w:val="001C2F05"/>
    <w:rsid w:val="001C4F90"/>
    <w:rsid w:val="001C543C"/>
    <w:rsid w:val="001C5AA5"/>
    <w:rsid w:val="001C5D61"/>
    <w:rsid w:val="001C637E"/>
    <w:rsid w:val="001C7148"/>
    <w:rsid w:val="001C71F5"/>
    <w:rsid w:val="001C7BF6"/>
    <w:rsid w:val="001C7EA8"/>
    <w:rsid w:val="001D080E"/>
    <w:rsid w:val="001D0950"/>
    <w:rsid w:val="001D0BEB"/>
    <w:rsid w:val="001D1972"/>
    <w:rsid w:val="001D2D25"/>
    <w:rsid w:val="001D2D37"/>
    <w:rsid w:val="001D2DB4"/>
    <w:rsid w:val="001D3420"/>
    <w:rsid w:val="001D3FBA"/>
    <w:rsid w:val="001D4209"/>
    <w:rsid w:val="001D49BC"/>
    <w:rsid w:val="001D542A"/>
    <w:rsid w:val="001D54D0"/>
    <w:rsid w:val="001D5709"/>
    <w:rsid w:val="001D617A"/>
    <w:rsid w:val="001D7EFF"/>
    <w:rsid w:val="001E00BE"/>
    <w:rsid w:val="001E15D7"/>
    <w:rsid w:val="001E15F1"/>
    <w:rsid w:val="001E1A75"/>
    <w:rsid w:val="001E1C4D"/>
    <w:rsid w:val="001E2248"/>
    <w:rsid w:val="001E2280"/>
    <w:rsid w:val="001E25E7"/>
    <w:rsid w:val="001E3BAA"/>
    <w:rsid w:val="001E645C"/>
    <w:rsid w:val="001E6BF6"/>
    <w:rsid w:val="001E731A"/>
    <w:rsid w:val="001E7CA5"/>
    <w:rsid w:val="001E7D0D"/>
    <w:rsid w:val="001F1BFE"/>
    <w:rsid w:val="001F265B"/>
    <w:rsid w:val="001F32C4"/>
    <w:rsid w:val="001F4F02"/>
    <w:rsid w:val="001F568A"/>
    <w:rsid w:val="001F6662"/>
    <w:rsid w:val="001F75A1"/>
    <w:rsid w:val="001F77B6"/>
    <w:rsid w:val="00200227"/>
    <w:rsid w:val="002008E7"/>
    <w:rsid w:val="00200AC8"/>
    <w:rsid w:val="00200DE0"/>
    <w:rsid w:val="002018DE"/>
    <w:rsid w:val="00201C35"/>
    <w:rsid w:val="00201C8F"/>
    <w:rsid w:val="00201F0E"/>
    <w:rsid w:val="0020366B"/>
    <w:rsid w:val="00203C1E"/>
    <w:rsid w:val="00203D5B"/>
    <w:rsid w:val="00204E08"/>
    <w:rsid w:val="00205151"/>
    <w:rsid w:val="00205545"/>
    <w:rsid w:val="00206275"/>
    <w:rsid w:val="002067A4"/>
    <w:rsid w:val="00206F37"/>
    <w:rsid w:val="00210312"/>
    <w:rsid w:val="00211105"/>
    <w:rsid w:val="00211512"/>
    <w:rsid w:val="002139B4"/>
    <w:rsid w:val="00215BC1"/>
    <w:rsid w:val="002165F1"/>
    <w:rsid w:val="00216B48"/>
    <w:rsid w:val="002202B9"/>
    <w:rsid w:val="00220CE6"/>
    <w:rsid w:val="00221BAF"/>
    <w:rsid w:val="0022520F"/>
    <w:rsid w:val="002260FA"/>
    <w:rsid w:val="002267B6"/>
    <w:rsid w:val="0022771C"/>
    <w:rsid w:val="00227E8A"/>
    <w:rsid w:val="00230871"/>
    <w:rsid w:val="00230AB6"/>
    <w:rsid w:val="00230D49"/>
    <w:rsid w:val="00231B9C"/>
    <w:rsid w:val="002331F8"/>
    <w:rsid w:val="0023519A"/>
    <w:rsid w:val="002353BB"/>
    <w:rsid w:val="0023592A"/>
    <w:rsid w:val="00235B2C"/>
    <w:rsid w:val="00241189"/>
    <w:rsid w:val="002418C7"/>
    <w:rsid w:val="0024194E"/>
    <w:rsid w:val="002428C1"/>
    <w:rsid w:val="00243165"/>
    <w:rsid w:val="002431B2"/>
    <w:rsid w:val="0024417B"/>
    <w:rsid w:val="002443BE"/>
    <w:rsid w:val="00245C6B"/>
    <w:rsid w:val="00246DBC"/>
    <w:rsid w:val="00246E3B"/>
    <w:rsid w:val="002514CE"/>
    <w:rsid w:val="00252A68"/>
    <w:rsid w:val="0025362C"/>
    <w:rsid w:val="00253D0C"/>
    <w:rsid w:val="00254EBB"/>
    <w:rsid w:val="0025526E"/>
    <w:rsid w:val="0025548B"/>
    <w:rsid w:val="00255C54"/>
    <w:rsid w:val="0025613A"/>
    <w:rsid w:val="00256404"/>
    <w:rsid w:val="00260DAA"/>
    <w:rsid w:val="00262C97"/>
    <w:rsid w:val="002638F8"/>
    <w:rsid w:val="0026423E"/>
    <w:rsid w:val="00264797"/>
    <w:rsid w:val="0026575C"/>
    <w:rsid w:val="00265D00"/>
    <w:rsid w:val="00266405"/>
    <w:rsid w:val="0026791F"/>
    <w:rsid w:val="00270709"/>
    <w:rsid w:val="00270BA1"/>
    <w:rsid w:val="00271112"/>
    <w:rsid w:val="00271634"/>
    <w:rsid w:val="002721F5"/>
    <w:rsid w:val="0027222C"/>
    <w:rsid w:val="002737CC"/>
    <w:rsid w:val="00273C24"/>
    <w:rsid w:val="00273C71"/>
    <w:rsid w:val="002741CD"/>
    <w:rsid w:val="00274AD8"/>
    <w:rsid w:val="0027576D"/>
    <w:rsid w:val="00280E40"/>
    <w:rsid w:val="002812FD"/>
    <w:rsid w:val="00282478"/>
    <w:rsid w:val="00282847"/>
    <w:rsid w:val="00282D3B"/>
    <w:rsid w:val="0028319B"/>
    <w:rsid w:val="00283338"/>
    <w:rsid w:val="00283441"/>
    <w:rsid w:val="002852D8"/>
    <w:rsid w:val="0028539C"/>
    <w:rsid w:val="0028622B"/>
    <w:rsid w:val="00286CB1"/>
    <w:rsid w:val="00286E90"/>
    <w:rsid w:val="0028746C"/>
    <w:rsid w:val="0028769B"/>
    <w:rsid w:val="00287A88"/>
    <w:rsid w:val="00287F99"/>
    <w:rsid w:val="002910E7"/>
    <w:rsid w:val="002915B4"/>
    <w:rsid w:val="00291B3C"/>
    <w:rsid w:val="00294369"/>
    <w:rsid w:val="00294E4D"/>
    <w:rsid w:val="002951DD"/>
    <w:rsid w:val="00295C72"/>
    <w:rsid w:val="0029654B"/>
    <w:rsid w:val="0029747B"/>
    <w:rsid w:val="00297CA7"/>
    <w:rsid w:val="002A0DC6"/>
    <w:rsid w:val="002A11A4"/>
    <w:rsid w:val="002A1278"/>
    <w:rsid w:val="002A1569"/>
    <w:rsid w:val="002A201B"/>
    <w:rsid w:val="002A227C"/>
    <w:rsid w:val="002A274D"/>
    <w:rsid w:val="002A29F5"/>
    <w:rsid w:val="002A2E97"/>
    <w:rsid w:val="002A3E45"/>
    <w:rsid w:val="002A434B"/>
    <w:rsid w:val="002A525B"/>
    <w:rsid w:val="002A52A8"/>
    <w:rsid w:val="002A5508"/>
    <w:rsid w:val="002A5C6F"/>
    <w:rsid w:val="002A660E"/>
    <w:rsid w:val="002A6853"/>
    <w:rsid w:val="002A7640"/>
    <w:rsid w:val="002B3E4D"/>
    <w:rsid w:val="002B4BE0"/>
    <w:rsid w:val="002C1948"/>
    <w:rsid w:val="002C19C6"/>
    <w:rsid w:val="002C2CA7"/>
    <w:rsid w:val="002C3840"/>
    <w:rsid w:val="002C3936"/>
    <w:rsid w:val="002C498D"/>
    <w:rsid w:val="002C4D71"/>
    <w:rsid w:val="002C4F2F"/>
    <w:rsid w:val="002C4FC1"/>
    <w:rsid w:val="002C6080"/>
    <w:rsid w:val="002C7354"/>
    <w:rsid w:val="002C73CD"/>
    <w:rsid w:val="002D1278"/>
    <w:rsid w:val="002D1900"/>
    <w:rsid w:val="002D227F"/>
    <w:rsid w:val="002D2781"/>
    <w:rsid w:val="002D3372"/>
    <w:rsid w:val="002D3D1D"/>
    <w:rsid w:val="002D4A62"/>
    <w:rsid w:val="002D5CEE"/>
    <w:rsid w:val="002D6629"/>
    <w:rsid w:val="002D67CE"/>
    <w:rsid w:val="002E123C"/>
    <w:rsid w:val="002E19D5"/>
    <w:rsid w:val="002E43A8"/>
    <w:rsid w:val="002E4D75"/>
    <w:rsid w:val="002E5370"/>
    <w:rsid w:val="002E6221"/>
    <w:rsid w:val="002E6757"/>
    <w:rsid w:val="002E76D3"/>
    <w:rsid w:val="002E77E9"/>
    <w:rsid w:val="002F1113"/>
    <w:rsid w:val="002F3520"/>
    <w:rsid w:val="002F3FAE"/>
    <w:rsid w:val="002F3FD9"/>
    <w:rsid w:val="002F410E"/>
    <w:rsid w:val="002F4D2F"/>
    <w:rsid w:val="002F6CE5"/>
    <w:rsid w:val="002F6DC9"/>
    <w:rsid w:val="002F71F5"/>
    <w:rsid w:val="002F7A68"/>
    <w:rsid w:val="002F7F73"/>
    <w:rsid w:val="0030102F"/>
    <w:rsid w:val="003031A1"/>
    <w:rsid w:val="00303CCA"/>
    <w:rsid w:val="003040CE"/>
    <w:rsid w:val="00304B1F"/>
    <w:rsid w:val="003056E6"/>
    <w:rsid w:val="00306819"/>
    <w:rsid w:val="00306935"/>
    <w:rsid w:val="00306B80"/>
    <w:rsid w:val="003072A2"/>
    <w:rsid w:val="00307851"/>
    <w:rsid w:val="00307A16"/>
    <w:rsid w:val="00310436"/>
    <w:rsid w:val="0031058B"/>
    <w:rsid w:val="00310BFB"/>
    <w:rsid w:val="003112C6"/>
    <w:rsid w:val="00311350"/>
    <w:rsid w:val="0031138A"/>
    <w:rsid w:val="003118F6"/>
    <w:rsid w:val="003138A6"/>
    <w:rsid w:val="00313E31"/>
    <w:rsid w:val="0031403D"/>
    <w:rsid w:val="003167BD"/>
    <w:rsid w:val="00316A1F"/>
    <w:rsid w:val="003179EF"/>
    <w:rsid w:val="00323F6D"/>
    <w:rsid w:val="00324DC5"/>
    <w:rsid w:val="00325963"/>
    <w:rsid w:val="00325E05"/>
    <w:rsid w:val="00326442"/>
    <w:rsid w:val="00327518"/>
    <w:rsid w:val="003277D7"/>
    <w:rsid w:val="0033033D"/>
    <w:rsid w:val="00330A6F"/>
    <w:rsid w:val="0033145F"/>
    <w:rsid w:val="00331801"/>
    <w:rsid w:val="00331A87"/>
    <w:rsid w:val="00332A54"/>
    <w:rsid w:val="0033417E"/>
    <w:rsid w:val="00334291"/>
    <w:rsid w:val="00334D37"/>
    <w:rsid w:val="00334E1E"/>
    <w:rsid w:val="00334EF8"/>
    <w:rsid w:val="0033536F"/>
    <w:rsid w:val="00335B05"/>
    <w:rsid w:val="003360DE"/>
    <w:rsid w:val="003375B8"/>
    <w:rsid w:val="00337E64"/>
    <w:rsid w:val="003406FA"/>
    <w:rsid w:val="003419EC"/>
    <w:rsid w:val="00342384"/>
    <w:rsid w:val="003428C9"/>
    <w:rsid w:val="0034290D"/>
    <w:rsid w:val="00342F54"/>
    <w:rsid w:val="00344295"/>
    <w:rsid w:val="00344614"/>
    <w:rsid w:val="00344779"/>
    <w:rsid w:val="003447A0"/>
    <w:rsid w:val="003447D2"/>
    <w:rsid w:val="003449B0"/>
    <w:rsid w:val="00344B3B"/>
    <w:rsid w:val="00345F79"/>
    <w:rsid w:val="00346FC5"/>
    <w:rsid w:val="003474DA"/>
    <w:rsid w:val="003506AE"/>
    <w:rsid w:val="003514F1"/>
    <w:rsid w:val="00351C7E"/>
    <w:rsid w:val="00351FDF"/>
    <w:rsid w:val="00352491"/>
    <w:rsid w:val="0035359F"/>
    <w:rsid w:val="00353858"/>
    <w:rsid w:val="00353C40"/>
    <w:rsid w:val="00353CB2"/>
    <w:rsid w:val="003548BD"/>
    <w:rsid w:val="00355345"/>
    <w:rsid w:val="0035620E"/>
    <w:rsid w:val="00356550"/>
    <w:rsid w:val="0035664B"/>
    <w:rsid w:val="003568F3"/>
    <w:rsid w:val="003572DB"/>
    <w:rsid w:val="003573C5"/>
    <w:rsid w:val="00360A37"/>
    <w:rsid w:val="00362EF9"/>
    <w:rsid w:val="003636F2"/>
    <w:rsid w:val="00364C51"/>
    <w:rsid w:val="00365214"/>
    <w:rsid w:val="003652F9"/>
    <w:rsid w:val="0036552A"/>
    <w:rsid w:val="0037095D"/>
    <w:rsid w:val="00370AB4"/>
    <w:rsid w:val="00370F2A"/>
    <w:rsid w:val="00373266"/>
    <w:rsid w:val="0037482C"/>
    <w:rsid w:val="00375290"/>
    <w:rsid w:val="003757AC"/>
    <w:rsid w:val="0037666C"/>
    <w:rsid w:val="00376753"/>
    <w:rsid w:val="00376DC1"/>
    <w:rsid w:val="0037720B"/>
    <w:rsid w:val="0037774D"/>
    <w:rsid w:val="00377AD8"/>
    <w:rsid w:val="00377ADF"/>
    <w:rsid w:val="00377D7E"/>
    <w:rsid w:val="003812EA"/>
    <w:rsid w:val="0038165A"/>
    <w:rsid w:val="003825C3"/>
    <w:rsid w:val="003837E6"/>
    <w:rsid w:val="00385CB4"/>
    <w:rsid w:val="00385DAC"/>
    <w:rsid w:val="00385FE1"/>
    <w:rsid w:val="003866BE"/>
    <w:rsid w:val="003876D5"/>
    <w:rsid w:val="00387948"/>
    <w:rsid w:val="00390512"/>
    <w:rsid w:val="00390588"/>
    <w:rsid w:val="00391F0C"/>
    <w:rsid w:val="00393741"/>
    <w:rsid w:val="003937F4"/>
    <w:rsid w:val="00394D8F"/>
    <w:rsid w:val="00395230"/>
    <w:rsid w:val="0039591B"/>
    <w:rsid w:val="003962F1"/>
    <w:rsid w:val="003A1E13"/>
    <w:rsid w:val="003A2A73"/>
    <w:rsid w:val="003A3F76"/>
    <w:rsid w:val="003A4395"/>
    <w:rsid w:val="003A44F6"/>
    <w:rsid w:val="003A4EE7"/>
    <w:rsid w:val="003A5B09"/>
    <w:rsid w:val="003B0278"/>
    <w:rsid w:val="003B03DE"/>
    <w:rsid w:val="003B08CF"/>
    <w:rsid w:val="003B0E79"/>
    <w:rsid w:val="003B11A9"/>
    <w:rsid w:val="003B1EF2"/>
    <w:rsid w:val="003B2BCE"/>
    <w:rsid w:val="003B2D59"/>
    <w:rsid w:val="003B3211"/>
    <w:rsid w:val="003B34FE"/>
    <w:rsid w:val="003B3CAD"/>
    <w:rsid w:val="003B4407"/>
    <w:rsid w:val="003B4C4B"/>
    <w:rsid w:val="003B5E61"/>
    <w:rsid w:val="003B65E8"/>
    <w:rsid w:val="003C0664"/>
    <w:rsid w:val="003C0698"/>
    <w:rsid w:val="003C078B"/>
    <w:rsid w:val="003C089F"/>
    <w:rsid w:val="003C09EA"/>
    <w:rsid w:val="003C0FE1"/>
    <w:rsid w:val="003C23AD"/>
    <w:rsid w:val="003C27A6"/>
    <w:rsid w:val="003C3235"/>
    <w:rsid w:val="003C3640"/>
    <w:rsid w:val="003C79D6"/>
    <w:rsid w:val="003C7C1F"/>
    <w:rsid w:val="003D0D09"/>
    <w:rsid w:val="003D2294"/>
    <w:rsid w:val="003D2461"/>
    <w:rsid w:val="003D2EFC"/>
    <w:rsid w:val="003D49A0"/>
    <w:rsid w:val="003D4DCF"/>
    <w:rsid w:val="003D5F17"/>
    <w:rsid w:val="003D61AE"/>
    <w:rsid w:val="003D68EA"/>
    <w:rsid w:val="003D734B"/>
    <w:rsid w:val="003E04AF"/>
    <w:rsid w:val="003E294E"/>
    <w:rsid w:val="003E2B0E"/>
    <w:rsid w:val="003E2EB3"/>
    <w:rsid w:val="003E330A"/>
    <w:rsid w:val="003E4AA1"/>
    <w:rsid w:val="003E4F4E"/>
    <w:rsid w:val="003E55BC"/>
    <w:rsid w:val="003E6580"/>
    <w:rsid w:val="003E6C2C"/>
    <w:rsid w:val="003E7838"/>
    <w:rsid w:val="003E7D15"/>
    <w:rsid w:val="003F0103"/>
    <w:rsid w:val="003F01FB"/>
    <w:rsid w:val="003F057F"/>
    <w:rsid w:val="003F073D"/>
    <w:rsid w:val="003F08D4"/>
    <w:rsid w:val="003F0EA0"/>
    <w:rsid w:val="003F1176"/>
    <w:rsid w:val="003F14BB"/>
    <w:rsid w:val="003F1598"/>
    <w:rsid w:val="003F3320"/>
    <w:rsid w:val="003F3F7B"/>
    <w:rsid w:val="003F45A0"/>
    <w:rsid w:val="003F48CE"/>
    <w:rsid w:val="003F5B16"/>
    <w:rsid w:val="003F65EC"/>
    <w:rsid w:val="003F763C"/>
    <w:rsid w:val="003F7750"/>
    <w:rsid w:val="004004D8"/>
    <w:rsid w:val="0040054A"/>
    <w:rsid w:val="004011D5"/>
    <w:rsid w:val="00401C54"/>
    <w:rsid w:val="00402EC7"/>
    <w:rsid w:val="00403006"/>
    <w:rsid w:val="00403805"/>
    <w:rsid w:val="00405F4A"/>
    <w:rsid w:val="00406F0A"/>
    <w:rsid w:val="0040743A"/>
    <w:rsid w:val="00407A7F"/>
    <w:rsid w:val="00407ACA"/>
    <w:rsid w:val="00410127"/>
    <w:rsid w:val="004105D1"/>
    <w:rsid w:val="0041074E"/>
    <w:rsid w:val="00410C80"/>
    <w:rsid w:val="00410DA8"/>
    <w:rsid w:val="00412392"/>
    <w:rsid w:val="00412A40"/>
    <w:rsid w:val="00414BC4"/>
    <w:rsid w:val="0041689B"/>
    <w:rsid w:val="00416AD1"/>
    <w:rsid w:val="004176B3"/>
    <w:rsid w:val="0042144D"/>
    <w:rsid w:val="00421897"/>
    <w:rsid w:val="00422CD1"/>
    <w:rsid w:val="004233AE"/>
    <w:rsid w:val="00424F72"/>
    <w:rsid w:val="0042521A"/>
    <w:rsid w:val="004270F0"/>
    <w:rsid w:val="0043104C"/>
    <w:rsid w:val="00431C2B"/>
    <w:rsid w:val="00431EB9"/>
    <w:rsid w:val="00432AB4"/>
    <w:rsid w:val="00433F80"/>
    <w:rsid w:val="00434352"/>
    <w:rsid w:val="00434AB8"/>
    <w:rsid w:val="00435137"/>
    <w:rsid w:val="00435C9A"/>
    <w:rsid w:val="00436062"/>
    <w:rsid w:val="0043635B"/>
    <w:rsid w:val="00436B44"/>
    <w:rsid w:val="00436B4B"/>
    <w:rsid w:val="00436F60"/>
    <w:rsid w:val="0043733F"/>
    <w:rsid w:val="004373B5"/>
    <w:rsid w:val="004412B5"/>
    <w:rsid w:val="0044142E"/>
    <w:rsid w:val="004414BC"/>
    <w:rsid w:val="0044263F"/>
    <w:rsid w:val="004429F4"/>
    <w:rsid w:val="004438C2"/>
    <w:rsid w:val="004456A4"/>
    <w:rsid w:val="00445E4A"/>
    <w:rsid w:val="00446112"/>
    <w:rsid w:val="0044697D"/>
    <w:rsid w:val="00450172"/>
    <w:rsid w:val="00451166"/>
    <w:rsid w:val="004535B0"/>
    <w:rsid w:val="00454B1D"/>
    <w:rsid w:val="00455C1B"/>
    <w:rsid w:val="004560A2"/>
    <w:rsid w:val="00456240"/>
    <w:rsid w:val="00457026"/>
    <w:rsid w:val="0045718E"/>
    <w:rsid w:val="0045749D"/>
    <w:rsid w:val="0046003A"/>
    <w:rsid w:val="00460AA1"/>
    <w:rsid w:val="00460B13"/>
    <w:rsid w:val="0046123A"/>
    <w:rsid w:val="00461519"/>
    <w:rsid w:val="00461D8E"/>
    <w:rsid w:val="00462682"/>
    <w:rsid w:val="00463C80"/>
    <w:rsid w:val="0046452A"/>
    <w:rsid w:val="00464A4D"/>
    <w:rsid w:val="00464C94"/>
    <w:rsid w:val="004664D6"/>
    <w:rsid w:val="00467365"/>
    <w:rsid w:val="0047017E"/>
    <w:rsid w:val="00471832"/>
    <w:rsid w:val="00471F3C"/>
    <w:rsid w:val="00472192"/>
    <w:rsid w:val="00472ABD"/>
    <w:rsid w:val="00472D26"/>
    <w:rsid w:val="0047394F"/>
    <w:rsid w:val="00474B27"/>
    <w:rsid w:val="00475100"/>
    <w:rsid w:val="00475FA8"/>
    <w:rsid w:val="00476DB5"/>
    <w:rsid w:val="0047759B"/>
    <w:rsid w:val="0048013F"/>
    <w:rsid w:val="0048044E"/>
    <w:rsid w:val="0048079A"/>
    <w:rsid w:val="00481215"/>
    <w:rsid w:val="00482145"/>
    <w:rsid w:val="00482A00"/>
    <w:rsid w:val="004837DE"/>
    <w:rsid w:val="00483BB5"/>
    <w:rsid w:val="004843E1"/>
    <w:rsid w:val="00485965"/>
    <w:rsid w:val="00485ACA"/>
    <w:rsid w:val="00485CB6"/>
    <w:rsid w:val="004867F1"/>
    <w:rsid w:val="00486C07"/>
    <w:rsid w:val="00487273"/>
    <w:rsid w:val="00490D5C"/>
    <w:rsid w:val="004917FC"/>
    <w:rsid w:val="00491A6C"/>
    <w:rsid w:val="0049216D"/>
    <w:rsid w:val="004923C9"/>
    <w:rsid w:val="0049252D"/>
    <w:rsid w:val="00492F03"/>
    <w:rsid w:val="004934A8"/>
    <w:rsid w:val="0049425C"/>
    <w:rsid w:val="00495CBE"/>
    <w:rsid w:val="004978C8"/>
    <w:rsid w:val="00497B51"/>
    <w:rsid w:val="004A0CF8"/>
    <w:rsid w:val="004A0D27"/>
    <w:rsid w:val="004A12B7"/>
    <w:rsid w:val="004A225F"/>
    <w:rsid w:val="004A4455"/>
    <w:rsid w:val="004A4FF3"/>
    <w:rsid w:val="004A5EA7"/>
    <w:rsid w:val="004A643C"/>
    <w:rsid w:val="004A6A94"/>
    <w:rsid w:val="004A7046"/>
    <w:rsid w:val="004B0A8B"/>
    <w:rsid w:val="004B1F5F"/>
    <w:rsid w:val="004B2E8E"/>
    <w:rsid w:val="004B31EB"/>
    <w:rsid w:val="004B358A"/>
    <w:rsid w:val="004B468D"/>
    <w:rsid w:val="004B5AE2"/>
    <w:rsid w:val="004B6350"/>
    <w:rsid w:val="004B65BD"/>
    <w:rsid w:val="004B6D42"/>
    <w:rsid w:val="004B7BDF"/>
    <w:rsid w:val="004C003B"/>
    <w:rsid w:val="004C16BE"/>
    <w:rsid w:val="004C2704"/>
    <w:rsid w:val="004C2A68"/>
    <w:rsid w:val="004C59F4"/>
    <w:rsid w:val="004C5C21"/>
    <w:rsid w:val="004C60E4"/>
    <w:rsid w:val="004C693B"/>
    <w:rsid w:val="004C7D8D"/>
    <w:rsid w:val="004D0C49"/>
    <w:rsid w:val="004D1463"/>
    <w:rsid w:val="004D1754"/>
    <w:rsid w:val="004D2144"/>
    <w:rsid w:val="004D25BE"/>
    <w:rsid w:val="004D2F0D"/>
    <w:rsid w:val="004D2F50"/>
    <w:rsid w:val="004D3550"/>
    <w:rsid w:val="004D3F0B"/>
    <w:rsid w:val="004D41D8"/>
    <w:rsid w:val="004D503B"/>
    <w:rsid w:val="004D55C3"/>
    <w:rsid w:val="004D5C0D"/>
    <w:rsid w:val="004D6660"/>
    <w:rsid w:val="004D72C7"/>
    <w:rsid w:val="004E0DC4"/>
    <w:rsid w:val="004E1D6D"/>
    <w:rsid w:val="004E2161"/>
    <w:rsid w:val="004E22ED"/>
    <w:rsid w:val="004E37AC"/>
    <w:rsid w:val="004E4213"/>
    <w:rsid w:val="004E5073"/>
    <w:rsid w:val="004E5B88"/>
    <w:rsid w:val="004E5F71"/>
    <w:rsid w:val="004F1E9F"/>
    <w:rsid w:val="004F24C7"/>
    <w:rsid w:val="004F2CC2"/>
    <w:rsid w:val="004F2F07"/>
    <w:rsid w:val="004F32A5"/>
    <w:rsid w:val="004F33D7"/>
    <w:rsid w:val="004F3557"/>
    <w:rsid w:val="004F443B"/>
    <w:rsid w:val="004F4508"/>
    <w:rsid w:val="004F516E"/>
    <w:rsid w:val="004F5225"/>
    <w:rsid w:val="004F5946"/>
    <w:rsid w:val="004F5A21"/>
    <w:rsid w:val="00500BAA"/>
    <w:rsid w:val="00501971"/>
    <w:rsid w:val="00503350"/>
    <w:rsid w:val="00503878"/>
    <w:rsid w:val="00503999"/>
    <w:rsid w:val="00503DC5"/>
    <w:rsid w:val="0050550C"/>
    <w:rsid w:val="005061DE"/>
    <w:rsid w:val="00506A40"/>
    <w:rsid w:val="005107F1"/>
    <w:rsid w:val="00511ABD"/>
    <w:rsid w:val="00511F88"/>
    <w:rsid w:val="005127F7"/>
    <w:rsid w:val="00512883"/>
    <w:rsid w:val="0051463B"/>
    <w:rsid w:val="00514C2E"/>
    <w:rsid w:val="00515373"/>
    <w:rsid w:val="00515B6A"/>
    <w:rsid w:val="0051791C"/>
    <w:rsid w:val="00517A7B"/>
    <w:rsid w:val="00517C9B"/>
    <w:rsid w:val="0052086C"/>
    <w:rsid w:val="00520DF1"/>
    <w:rsid w:val="00521696"/>
    <w:rsid w:val="00521899"/>
    <w:rsid w:val="00521ACB"/>
    <w:rsid w:val="00523E71"/>
    <w:rsid w:val="00526719"/>
    <w:rsid w:val="00527917"/>
    <w:rsid w:val="00532405"/>
    <w:rsid w:val="0053274F"/>
    <w:rsid w:val="00533493"/>
    <w:rsid w:val="00535477"/>
    <w:rsid w:val="00536C68"/>
    <w:rsid w:val="00537925"/>
    <w:rsid w:val="00541DEF"/>
    <w:rsid w:val="00542787"/>
    <w:rsid w:val="00542955"/>
    <w:rsid w:val="005431EF"/>
    <w:rsid w:val="00544275"/>
    <w:rsid w:val="00544AC7"/>
    <w:rsid w:val="00545542"/>
    <w:rsid w:val="00546689"/>
    <w:rsid w:val="00546D51"/>
    <w:rsid w:val="005479FE"/>
    <w:rsid w:val="005503EC"/>
    <w:rsid w:val="005507A8"/>
    <w:rsid w:val="0055095B"/>
    <w:rsid w:val="00550CB1"/>
    <w:rsid w:val="005512B6"/>
    <w:rsid w:val="00551387"/>
    <w:rsid w:val="0055138D"/>
    <w:rsid w:val="0055163B"/>
    <w:rsid w:val="005518C0"/>
    <w:rsid w:val="00551F13"/>
    <w:rsid w:val="005521E9"/>
    <w:rsid w:val="005527E6"/>
    <w:rsid w:val="00552FEB"/>
    <w:rsid w:val="0055353C"/>
    <w:rsid w:val="00553BEC"/>
    <w:rsid w:val="0055716B"/>
    <w:rsid w:val="00557755"/>
    <w:rsid w:val="00557F74"/>
    <w:rsid w:val="00561102"/>
    <w:rsid w:val="0056143F"/>
    <w:rsid w:val="00562B97"/>
    <w:rsid w:val="0056310E"/>
    <w:rsid w:val="0056345C"/>
    <w:rsid w:val="00563493"/>
    <w:rsid w:val="005638C5"/>
    <w:rsid w:val="00564235"/>
    <w:rsid w:val="005643A8"/>
    <w:rsid w:val="00564AD5"/>
    <w:rsid w:val="00566E4F"/>
    <w:rsid w:val="00567837"/>
    <w:rsid w:val="00567995"/>
    <w:rsid w:val="00567DB8"/>
    <w:rsid w:val="00570C68"/>
    <w:rsid w:val="00571913"/>
    <w:rsid w:val="00571D48"/>
    <w:rsid w:val="0057371A"/>
    <w:rsid w:val="0057521C"/>
    <w:rsid w:val="00576DCB"/>
    <w:rsid w:val="0057756D"/>
    <w:rsid w:val="00577649"/>
    <w:rsid w:val="00577773"/>
    <w:rsid w:val="0057784E"/>
    <w:rsid w:val="005806F8"/>
    <w:rsid w:val="00580C0F"/>
    <w:rsid w:val="005815C2"/>
    <w:rsid w:val="00581973"/>
    <w:rsid w:val="00581F2E"/>
    <w:rsid w:val="005826CB"/>
    <w:rsid w:val="00582DDE"/>
    <w:rsid w:val="00583242"/>
    <w:rsid w:val="005832BE"/>
    <w:rsid w:val="00583702"/>
    <w:rsid w:val="00584118"/>
    <w:rsid w:val="005842E8"/>
    <w:rsid w:val="005843FF"/>
    <w:rsid w:val="005849D2"/>
    <w:rsid w:val="0058590B"/>
    <w:rsid w:val="00585F44"/>
    <w:rsid w:val="00586672"/>
    <w:rsid w:val="00586A8A"/>
    <w:rsid w:val="00587952"/>
    <w:rsid w:val="00587B8F"/>
    <w:rsid w:val="005901E4"/>
    <w:rsid w:val="00592989"/>
    <w:rsid w:val="005937D3"/>
    <w:rsid w:val="005945BA"/>
    <w:rsid w:val="00596057"/>
    <w:rsid w:val="00596E1D"/>
    <w:rsid w:val="005977D2"/>
    <w:rsid w:val="00597881"/>
    <w:rsid w:val="005A0892"/>
    <w:rsid w:val="005A08A4"/>
    <w:rsid w:val="005A0D21"/>
    <w:rsid w:val="005A0D3D"/>
    <w:rsid w:val="005A1A70"/>
    <w:rsid w:val="005A2531"/>
    <w:rsid w:val="005A26A4"/>
    <w:rsid w:val="005A2964"/>
    <w:rsid w:val="005A2E35"/>
    <w:rsid w:val="005A3198"/>
    <w:rsid w:val="005A31B2"/>
    <w:rsid w:val="005A34B3"/>
    <w:rsid w:val="005A371E"/>
    <w:rsid w:val="005A4D40"/>
    <w:rsid w:val="005A60EC"/>
    <w:rsid w:val="005A690E"/>
    <w:rsid w:val="005A76B2"/>
    <w:rsid w:val="005A77B6"/>
    <w:rsid w:val="005B02F3"/>
    <w:rsid w:val="005B0788"/>
    <w:rsid w:val="005B0834"/>
    <w:rsid w:val="005B0FFE"/>
    <w:rsid w:val="005B1692"/>
    <w:rsid w:val="005B2B1B"/>
    <w:rsid w:val="005B43B2"/>
    <w:rsid w:val="005B47C8"/>
    <w:rsid w:val="005B4B3D"/>
    <w:rsid w:val="005B5277"/>
    <w:rsid w:val="005B536F"/>
    <w:rsid w:val="005B5B65"/>
    <w:rsid w:val="005B5B77"/>
    <w:rsid w:val="005B5D2C"/>
    <w:rsid w:val="005B6E5C"/>
    <w:rsid w:val="005B6F58"/>
    <w:rsid w:val="005C0887"/>
    <w:rsid w:val="005C0FFD"/>
    <w:rsid w:val="005C1993"/>
    <w:rsid w:val="005C235F"/>
    <w:rsid w:val="005C2932"/>
    <w:rsid w:val="005C3550"/>
    <w:rsid w:val="005C37F0"/>
    <w:rsid w:val="005C4D8C"/>
    <w:rsid w:val="005C661C"/>
    <w:rsid w:val="005C6C9C"/>
    <w:rsid w:val="005C6EE3"/>
    <w:rsid w:val="005C6FF2"/>
    <w:rsid w:val="005D03A7"/>
    <w:rsid w:val="005D04BA"/>
    <w:rsid w:val="005D0F1C"/>
    <w:rsid w:val="005D1121"/>
    <w:rsid w:val="005D1E06"/>
    <w:rsid w:val="005D2571"/>
    <w:rsid w:val="005D2CFB"/>
    <w:rsid w:val="005D422D"/>
    <w:rsid w:val="005D481C"/>
    <w:rsid w:val="005D49DF"/>
    <w:rsid w:val="005D5043"/>
    <w:rsid w:val="005D533B"/>
    <w:rsid w:val="005D62C9"/>
    <w:rsid w:val="005D6DF0"/>
    <w:rsid w:val="005D757B"/>
    <w:rsid w:val="005E0730"/>
    <w:rsid w:val="005E0AC7"/>
    <w:rsid w:val="005E112A"/>
    <w:rsid w:val="005E169E"/>
    <w:rsid w:val="005E1A6F"/>
    <w:rsid w:val="005E1B9A"/>
    <w:rsid w:val="005E2835"/>
    <w:rsid w:val="005E2B10"/>
    <w:rsid w:val="005E2E9F"/>
    <w:rsid w:val="005E2FA9"/>
    <w:rsid w:val="005E428D"/>
    <w:rsid w:val="005E4F8C"/>
    <w:rsid w:val="005E5100"/>
    <w:rsid w:val="005E6B08"/>
    <w:rsid w:val="005E7401"/>
    <w:rsid w:val="005E7530"/>
    <w:rsid w:val="005E772A"/>
    <w:rsid w:val="005F022D"/>
    <w:rsid w:val="005F1F88"/>
    <w:rsid w:val="005F2865"/>
    <w:rsid w:val="005F49CD"/>
    <w:rsid w:val="005F4B12"/>
    <w:rsid w:val="005F5C98"/>
    <w:rsid w:val="005F603E"/>
    <w:rsid w:val="005F638D"/>
    <w:rsid w:val="00601A17"/>
    <w:rsid w:val="00602127"/>
    <w:rsid w:val="00602852"/>
    <w:rsid w:val="00602BEC"/>
    <w:rsid w:val="00603DF0"/>
    <w:rsid w:val="00603EBA"/>
    <w:rsid w:val="00604025"/>
    <w:rsid w:val="00605F3F"/>
    <w:rsid w:val="00606D94"/>
    <w:rsid w:val="00607069"/>
    <w:rsid w:val="006122F3"/>
    <w:rsid w:val="006129F8"/>
    <w:rsid w:val="006135C7"/>
    <w:rsid w:val="00617973"/>
    <w:rsid w:val="00620C78"/>
    <w:rsid w:val="00620E6D"/>
    <w:rsid w:val="006214CE"/>
    <w:rsid w:val="006215C4"/>
    <w:rsid w:val="006218EB"/>
    <w:rsid w:val="00621F9C"/>
    <w:rsid w:val="00622D90"/>
    <w:rsid w:val="006239E0"/>
    <w:rsid w:val="00623AA9"/>
    <w:rsid w:val="00623AAB"/>
    <w:rsid w:val="00623CD2"/>
    <w:rsid w:val="006240D9"/>
    <w:rsid w:val="00625EF6"/>
    <w:rsid w:val="00630464"/>
    <w:rsid w:val="0063158A"/>
    <w:rsid w:val="0063210F"/>
    <w:rsid w:val="006335BE"/>
    <w:rsid w:val="00633E24"/>
    <w:rsid w:val="00634B39"/>
    <w:rsid w:val="00634E74"/>
    <w:rsid w:val="00635685"/>
    <w:rsid w:val="0063632D"/>
    <w:rsid w:val="006364A3"/>
    <w:rsid w:val="0063737A"/>
    <w:rsid w:val="00637AAF"/>
    <w:rsid w:val="00637B2F"/>
    <w:rsid w:val="0064104F"/>
    <w:rsid w:val="00641D5F"/>
    <w:rsid w:val="006435B7"/>
    <w:rsid w:val="00643B27"/>
    <w:rsid w:val="00643F30"/>
    <w:rsid w:val="0064477F"/>
    <w:rsid w:val="00645810"/>
    <w:rsid w:val="006458D6"/>
    <w:rsid w:val="00645E2E"/>
    <w:rsid w:val="006473B5"/>
    <w:rsid w:val="00647CC7"/>
    <w:rsid w:val="00650105"/>
    <w:rsid w:val="0065025A"/>
    <w:rsid w:val="006502EE"/>
    <w:rsid w:val="00650A96"/>
    <w:rsid w:val="00651905"/>
    <w:rsid w:val="00653C90"/>
    <w:rsid w:val="00655297"/>
    <w:rsid w:val="00655515"/>
    <w:rsid w:val="00656607"/>
    <w:rsid w:val="006574EB"/>
    <w:rsid w:val="00660337"/>
    <w:rsid w:val="00660893"/>
    <w:rsid w:val="0066586E"/>
    <w:rsid w:val="006659C5"/>
    <w:rsid w:val="0066627D"/>
    <w:rsid w:val="0067015A"/>
    <w:rsid w:val="006703FA"/>
    <w:rsid w:val="00671393"/>
    <w:rsid w:val="00671CC0"/>
    <w:rsid w:val="006727D3"/>
    <w:rsid w:val="00673B49"/>
    <w:rsid w:val="00674B14"/>
    <w:rsid w:val="00674B53"/>
    <w:rsid w:val="00675E1F"/>
    <w:rsid w:val="0067687B"/>
    <w:rsid w:val="006769F9"/>
    <w:rsid w:val="00676B9F"/>
    <w:rsid w:val="00676EF3"/>
    <w:rsid w:val="006772EC"/>
    <w:rsid w:val="00680666"/>
    <w:rsid w:val="0068280E"/>
    <w:rsid w:val="0068391F"/>
    <w:rsid w:val="00683F85"/>
    <w:rsid w:val="006847C2"/>
    <w:rsid w:val="00685332"/>
    <w:rsid w:val="006861D7"/>
    <w:rsid w:val="0068712A"/>
    <w:rsid w:val="00687A8A"/>
    <w:rsid w:val="0069149D"/>
    <w:rsid w:val="006924AD"/>
    <w:rsid w:val="00692C88"/>
    <w:rsid w:val="00694423"/>
    <w:rsid w:val="0069515F"/>
    <w:rsid w:val="00695532"/>
    <w:rsid w:val="0069596F"/>
    <w:rsid w:val="00695C3E"/>
    <w:rsid w:val="0069648D"/>
    <w:rsid w:val="00696EDD"/>
    <w:rsid w:val="00696F0E"/>
    <w:rsid w:val="00697484"/>
    <w:rsid w:val="00697610"/>
    <w:rsid w:val="006A2322"/>
    <w:rsid w:val="006A2ADE"/>
    <w:rsid w:val="006A3F8B"/>
    <w:rsid w:val="006A4801"/>
    <w:rsid w:val="006A5168"/>
    <w:rsid w:val="006A5B9A"/>
    <w:rsid w:val="006A631C"/>
    <w:rsid w:val="006A63B4"/>
    <w:rsid w:val="006A6C76"/>
    <w:rsid w:val="006A6EAD"/>
    <w:rsid w:val="006A6FD1"/>
    <w:rsid w:val="006A74C0"/>
    <w:rsid w:val="006B0440"/>
    <w:rsid w:val="006B16FA"/>
    <w:rsid w:val="006B2280"/>
    <w:rsid w:val="006B29BB"/>
    <w:rsid w:val="006B3201"/>
    <w:rsid w:val="006B3E72"/>
    <w:rsid w:val="006B4028"/>
    <w:rsid w:val="006B449E"/>
    <w:rsid w:val="006B47DA"/>
    <w:rsid w:val="006B4AEB"/>
    <w:rsid w:val="006B4B38"/>
    <w:rsid w:val="006B6039"/>
    <w:rsid w:val="006B741A"/>
    <w:rsid w:val="006B7C0B"/>
    <w:rsid w:val="006C1196"/>
    <w:rsid w:val="006C17DD"/>
    <w:rsid w:val="006C2147"/>
    <w:rsid w:val="006C249B"/>
    <w:rsid w:val="006C2CDE"/>
    <w:rsid w:val="006C2EC0"/>
    <w:rsid w:val="006C3014"/>
    <w:rsid w:val="006C31A9"/>
    <w:rsid w:val="006C3998"/>
    <w:rsid w:val="006C39AF"/>
    <w:rsid w:val="006C3E2A"/>
    <w:rsid w:val="006C49D8"/>
    <w:rsid w:val="006C4F3A"/>
    <w:rsid w:val="006C58CD"/>
    <w:rsid w:val="006C5F84"/>
    <w:rsid w:val="006C6F23"/>
    <w:rsid w:val="006D1B5A"/>
    <w:rsid w:val="006D35E4"/>
    <w:rsid w:val="006D3CA0"/>
    <w:rsid w:val="006D3D6F"/>
    <w:rsid w:val="006D43AE"/>
    <w:rsid w:val="006D44F7"/>
    <w:rsid w:val="006D4AAE"/>
    <w:rsid w:val="006D54F3"/>
    <w:rsid w:val="006D5598"/>
    <w:rsid w:val="006D5ACA"/>
    <w:rsid w:val="006D5C33"/>
    <w:rsid w:val="006D6937"/>
    <w:rsid w:val="006D69F1"/>
    <w:rsid w:val="006D6EA7"/>
    <w:rsid w:val="006D75BB"/>
    <w:rsid w:val="006E03FD"/>
    <w:rsid w:val="006E055B"/>
    <w:rsid w:val="006E08E5"/>
    <w:rsid w:val="006E15CE"/>
    <w:rsid w:val="006E2BD9"/>
    <w:rsid w:val="006E4CB9"/>
    <w:rsid w:val="006E4CE8"/>
    <w:rsid w:val="006E5172"/>
    <w:rsid w:val="006E5298"/>
    <w:rsid w:val="006E5D40"/>
    <w:rsid w:val="006E7AE7"/>
    <w:rsid w:val="006F0847"/>
    <w:rsid w:val="006F0ED3"/>
    <w:rsid w:val="006F10E8"/>
    <w:rsid w:val="006F2358"/>
    <w:rsid w:val="006F2936"/>
    <w:rsid w:val="006F767C"/>
    <w:rsid w:val="006F784A"/>
    <w:rsid w:val="006F7DFA"/>
    <w:rsid w:val="00700B01"/>
    <w:rsid w:val="00701198"/>
    <w:rsid w:val="007017FC"/>
    <w:rsid w:val="007034B1"/>
    <w:rsid w:val="00703584"/>
    <w:rsid w:val="00705673"/>
    <w:rsid w:val="007057D4"/>
    <w:rsid w:val="00705D40"/>
    <w:rsid w:val="0070784F"/>
    <w:rsid w:val="0071009F"/>
    <w:rsid w:val="00710FAE"/>
    <w:rsid w:val="007118CD"/>
    <w:rsid w:val="00712C9B"/>
    <w:rsid w:val="00712DFC"/>
    <w:rsid w:val="007139D8"/>
    <w:rsid w:val="00713F10"/>
    <w:rsid w:val="00716686"/>
    <w:rsid w:val="007168E3"/>
    <w:rsid w:val="00716A22"/>
    <w:rsid w:val="00717159"/>
    <w:rsid w:val="007171A1"/>
    <w:rsid w:val="0071777C"/>
    <w:rsid w:val="007177C3"/>
    <w:rsid w:val="00717813"/>
    <w:rsid w:val="007201DD"/>
    <w:rsid w:val="00720E6E"/>
    <w:rsid w:val="00721A3C"/>
    <w:rsid w:val="0072215D"/>
    <w:rsid w:val="007221D0"/>
    <w:rsid w:val="00722548"/>
    <w:rsid w:val="0072410E"/>
    <w:rsid w:val="0072447A"/>
    <w:rsid w:val="00724CEE"/>
    <w:rsid w:val="0072673D"/>
    <w:rsid w:val="007268E8"/>
    <w:rsid w:val="007274F5"/>
    <w:rsid w:val="00727A5F"/>
    <w:rsid w:val="00730BD8"/>
    <w:rsid w:val="00730E51"/>
    <w:rsid w:val="00730FE1"/>
    <w:rsid w:val="00731291"/>
    <w:rsid w:val="00731476"/>
    <w:rsid w:val="00731D1C"/>
    <w:rsid w:val="00731F4C"/>
    <w:rsid w:val="007340C2"/>
    <w:rsid w:val="00734714"/>
    <w:rsid w:val="0073488F"/>
    <w:rsid w:val="00736070"/>
    <w:rsid w:val="007362E1"/>
    <w:rsid w:val="007363FD"/>
    <w:rsid w:val="00736A48"/>
    <w:rsid w:val="007378DD"/>
    <w:rsid w:val="007401BE"/>
    <w:rsid w:val="00741102"/>
    <w:rsid w:val="007419B8"/>
    <w:rsid w:val="007432E3"/>
    <w:rsid w:val="00743EBA"/>
    <w:rsid w:val="00744281"/>
    <w:rsid w:val="007443D3"/>
    <w:rsid w:val="00744559"/>
    <w:rsid w:val="00744CEF"/>
    <w:rsid w:val="00744FF0"/>
    <w:rsid w:val="00745C8A"/>
    <w:rsid w:val="00746E68"/>
    <w:rsid w:val="00746E9D"/>
    <w:rsid w:val="007509D3"/>
    <w:rsid w:val="007515AC"/>
    <w:rsid w:val="007515D9"/>
    <w:rsid w:val="00752BFD"/>
    <w:rsid w:val="007559D3"/>
    <w:rsid w:val="00755AE5"/>
    <w:rsid w:val="007574CD"/>
    <w:rsid w:val="00757523"/>
    <w:rsid w:val="00760453"/>
    <w:rsid w:val="0076235F"/>
    <w:rsid w:val="00763611"/>
    <w:rsid w:val="00763A9E"/>
    <w:rsid w:val="00763C9C"/>
    <w:rsid w:val="00764348"/>
    <w:rsid w:val="0076485C"/>
    <w:rsid w:val="00765538"/>
    <w:rsid w:val="00765BE3"/>
    <w:rsid w:val="00765E60"/>
    <w:rsid w:val="0076621B"/>
    <w:rsid w:val="00772835"/>
    <w:rsid w:val="00772E69"/>
    <w:rsid w:val="00773029"/>
    <w:rsid w:val="0077376E"/>
    <w:rsid w:val="0077415F"/>
    <w:rsid w:val="0077440A"/>
    <w:rsid w:val="0077471A"/>
    <w:rsid w:val="00774745"/>
    <w:rsid w:val="00774833"/>
    <w:rsid w:val="00774A84"/>
    <w:rsid w:val="00774D57"/>
    <w:rsid w:val="00775B55"/>
    <w:rsid w:val="007767DA"/>
    <w:rsid w:val="00781766"/>
    <w:rsid w:val="00781783"/>
    <w:rsid w:val="007822B5"/>
    <w:rsid w:val="00782955"/>
    <w:rsid w:val="00782FE7"/>
    <w:rsid w:val="00783064"/>
    <w:rsid w:val="007830B3"/>
    <w:rsid w:val="007830C9"/>
    <w:rsid w:val="007830F5"/>
    <w:rsid w:val="007838E9"/>
    <w:rsid w:val="00784401"/>
    <w:rsid w:val="007848A1"/>
    <w:rsid w:val="007863B6"/>
    <w:rsid w:val="00786709"/>
    <w:rsid w:val="00786C8A"/>
    <w:rsid w:val="00787439"/>
    <w:rsid w:val="00790723"/>
    <w:rsid w:val="00790C0C"/>
    <w:rsid w:val="0079129B"/>
    <w:rsid w:val="00792CBF"/>
    <w:rsid w:val="00792FB1"/>
    <w:rsid w:val="0079344C"/>
    <w:rsid w:val="00793806"/>
    <w:rsid w:val="007947EE"/>
    <w:rsid w:val="00794856"/>
    <w:rsid w:val="00795642"/>
    <w:rsid w:val="00797CA0"/>
    <w:rsid w:val="007A0400"/>
    <w:rsid w:val="007A0494"/>
    <w:rsid w:val="007A0D2E"/>
    <w:rsid w:val="007A2E92"/>
    <w:rsid w:val="007A2F18"/>
    <w:rsid w:val="007A46E9"/>
    <w:rsid w:val="007A501E"/>
    <w:rsid w:val="007A5607"/>
    <w:rsid w:val="007A57EB"/>
    <w:rsid w:val="007A6068"/>
    <w:rsid w:val="007A60FB"/>
    <w:rsid w:val="007A6179"/>
    <w:rsid w:val="007A62B5"/>
    <w:rsid w:val="007A6C50"/>
    <w:rsid w:val="007B0F6E"/>
    <w:rsid w:val="007B0FDE"/>
    <w:rsid w:val="007B11DE"/>
    <w:rsid w:val="007B2368"/>
    <w:rsid w:val="007B279B"/>
    <w:rsid w:val="007B2846"/>
    <w:rsid w:val="007B2DED"/>
    <w:rsid w:val="007B2F44"/>
    <w:rsid w:val="007B30B1"/>
    <w:rsid w:val="007B4892"/>
    <w:rsid w:val="007B580F"/>
    <w:rsid w:val="007B5BD0"/>
    <w:rsid w:val="007B7A7B"/>
    <w:rsid w:val="007B7D30"/>
    <w:rsid w:val="007C22C9"/>
    <w:rsid w:val="007C260C"/>
    <w:rsid w:val="007C27D6"/>
    <w:rsid w:val="007C2957"/>
    <w:rsid w:val="007C3991"/>
    <w:rsid w:val="007C4B56"/>
    <w:rsid w:val="007C68E2"/>
    <w:rsid w:val="007C6A8B"/>
    <w:rsid w:val="007C6E4F"/>
    <w:rsid w:val="007D153E"/>
    <w:rsid w:val="007D233B"/>
    <w:rsid w:val="007D331A"/>
    <w:rsid w:val="007D371B"/>
    <w:rsid w:val="007D3AA1"/>
    <w:rsid w:val="007D4562"/>
    <w:rsid w:val="007D4A70"/>
    <w:rsid w:val="007D4C02"/>
    <w:rsid w:val="007D4C83"/>
    <w:rsid w:val="007D60C3"/>
    <w:rsid w:val="007D60DE"/>
    <w:rsid w:val="007D6BB5"/>
    <w:rsid w:val="007D7B1C"/>
    <w:rsid w:val="007D7B27"/>
    <w:rsid w:val="007E035A"/>
    <w:rsid w:val="007E07A6"/>
    <w:rsid w:val="007E0CC1"/>
    <w:rsid w:val="007E2060"/>
    <w:rsid w:val="007E275A"/>
    <w:rsid w:val="007E2B11"/>
    <w:rsid w:val="007E2FD0"/>
    <w:rsid w:val="007E43F0"/>
    <w:rsid w:val="007E7329"/>
    <w:rsid w:val="007F07A4"/>
    <w:rsid w:val="007F11C1"/>
    <w:rsid w:val="007F2295"/>
    <w:rsid w:val="007F2FC4"/>
    <w:rsid w:val="007F3F32"/>
    <w:rsid w:val="007F44A4"/>
    <w:rsid w:val="007F4511"/>
    <w:rsid w:val="007F46D2"/>
    <w:rsid w:val="007F489D"/>
    <w:rsid w:val="007F48BA"/>
    <w:rsid w:val="007F49CB"/>
    <w:rsid w:val="007F4AA9"/>
    <w:rsid w:val="007F4B92"/>
    <w:rsid w:val="007F5683"/>
    <w:rsid w:val="007F5E58"/>
    <w:rsid w:val="007F6ED9"/>
    <w:rsid w:val="007F72AE"/>
    <w:rsid w:val="007F7D5B"/>
    <w:rsid w:val="008007FA"/>
    <w:rsid w:val="00802041"/>
    <w:rsid w:val="00802E96"/>
    <w:rsid w:val="00803562"/>
    <w:rsid w:val="008042CC"/>
    <w:rsid w:val="00804C9E"/>
    <w:rsid w:val="00804CE9"/>
    <w:rsid w:val="00805DFA"/>
    <w:rsid w:val="0080714B"/>
    <w:rsid w:val="0080759B"/>
    <w:rsid w:val="00810B98"/>
    <w:rsid w:val="00810CB1"/>
    <w:rsid w:val="008113B8"/>
    <w:rsid w:val="00811C24"/>
    <w:rsid w:val="00812253"/>
    <w:rsid w:val="00814838"/>
    <w:rsid w:val="00815C64"/>
    <w:rsid w:val="00816AE9"/>
    <w:rsid w:val="008203DA"/>
    <w:rsid w:val="00821843"/>
    <w:rsid w:val="00821E60"/>
    <w:rsid w:val="008250FB"/>
    <w:rsid w:val="00825256"/>
    <w:rsid w:val="00825407"/>
    <w:rsid w:val="00825572"/>
    <w:rsid w:val="00825753"/>
    <w:rsid w:val="00825B24"/>
    <w:rsid w:val="00825CC1"/>
    <w:rsid w:val="00826271"/>
    <w:rsid w:val="0082645F"/>
    <w:rsid w:val="008266F6"/>
    <w:rsid w:val="00826DA7"/>
    <w:rsid w:val="008304D7"/>
    <w:rsid w:val="008310B1"/>
    <w:rsid w:val="008310BE"/>
    <w:rsid w:val="00831E9D"/>
    <w:rsid w:val="00832577"/>
    <w:rsid w:val="00833397"/>
    <w:rsid w:val="008343B9"/>
    <w:rsid w:val="00834551"/>
    <w:rsid w:val="00834999"/>
    <w:rsid w:val="00834A1B"/>
    <w:rsid w:val="008353CA"/>
    <w:rsid w:val="008356B0"/>
    <w:rsid w:val="008360C9"/>
    <w:rsid w:val="00836ECB"/>
    <w:rsid w:val="008409CA"/>
    <w:rsid w:val="00841170"/>
    <w:rsid w:val="0084135A"/>
    <w:rsid w:val="0084249B"/>
    <w:rsid w:val="008430A4"/>
    <w:rsid w:val="00843643"/>
    <w:rsid w:val="00843E5F"/>
    <w:rsid w:val="00844EC2"/>
    <w:rsid w:val="0084518F"/>
    <w:rsid w:val="00845646"/>
    <w:rsid w:val="00846820"/>
    <w:rsid w:val="00846E84"/>
    <w:rsid w:val="00847C67"/>
    <w:rsid w:val="00850820"/>
    <w:rsid w:val="0085374A"/>
    <w:rsid w:val="00855549"/>
    <w:rsid w:val="00856E84"/>
    <w:rsid w:val="0085799A"/>
    <w:rsid w:val="00862729"/>
    <w:rsid w:val="00862C05"/>
    <w:rsid w:val="0086369C"/>
    <w:rsid w:val="00865835"/>
    <w:rsid w:val="00865D11"/>
    <w:rsid w:val="00866529"/>
    <w:rsid w:val="00866538"/>
    <w:rsid w:val="00867CA4"/>
    <w:rsid w:val="008706A7"/>
    <w:rsid w:val="00871307"/>
    <w:rsid w:val="008721EA"/>
    <w:rsid w:val="00872E95"/>
    <w:rsid w:val="00873AAD"/>
    <w:rsid w:val="008750A0"/>
    <w:rsid w:val="008757D6"/>
    <w:rsid w:val="0087613A"/>
    <w:rsid w:val="00876179"/>
    <w:rsid w:val="00876CAC"/>
    <w:rsid w:val="00880F3B"/>
    <w:rsid w:val="008811AD"/>
    <w:rsid w:val="0088175F"/>
    <w:rsid w:val="00882E6F"/>
    <w:rsid w:val="00882FD9"/>
    <w:rsid w:val="008837D6"/>
    <w:rsid w:val="00884382"/>
    <w:rsid w:val="0088566D"/>
    <w:rsid w:val="00885EA2"/>
    <w:rsid w:val="008863BC"/>
    <w:rsid w:val="008868F8"/>
    <w:rsid w:val="00886C28"/>
    <w:rsid w:val="00886F26"/>
    <w:rsid w:val="00887FB0"/>
    <w:rsid w:val="00891504"/>
    <w:rsid w:val="0089235E"/>
    <w:rsid w:val="00892442"/>
    <w:rsid w:val="00895268"/>
    <w:rsid w:val="00897046"/>
    <w:rsid w:val="008971F5"/>
    <w:rsid w:val="008A03BC"/>
    <w:rsid w:val="008A120C"/>
    <w:rsid w:val="008A14EB"/>
    <w:rsid w:val="008A2939"/>
    <w:rsid w:val="008A2FF8"/>
    <w:rsid w:val="008A387E"/>
    <w:rsid w:val="008A3894"/>
    <w:rsid w:val="008A3C18"/>
    <w:rsid w:val="008A3EA6"/>
    <w:rsid w:val="008A57F6"/>
    <w:rsid w:val="008A58FA"/>
    <w:rsid w:val="008A720E"/>
    <w:rsid w:val="008B0198"/>
    <w:rsid w:val="008B320F"/>
    <w:rsid w:val="008B49D9"/>
    <w:rsid w:val="008B4EDF"/>
    <w:rsid w:val="008B50D6"/>
    <w:rsid w:val="008B592B"/>
    <w:rsid w:val="008B673B"/>
    <w:rsid w:val="008B69FE"/>
    <w:rsid w:val="008C01C7"/>
    <w:rsid w:val="008C0E0D"/>
    <w:rsid w:val="008C1FB7"/>
    <w:rsid w:val="008C2E3E"/>
    <w:rsid w:val="008C2E3F"/>
    <w:rsid w:val="008C33BD"/>
    <w:rsid w:val="008C3653"/>
    <w:rsid w:val="008C378D"/>
    <w:rsid w:val="008C3D5C"/>
    <w:rsid w:val="008C3F58"/>
    <w:rsid w:val="008C40EA"/>
    <w:rsid w:val="008C4F6D"/>
    <w:rsid w:val="008C626A"/>
    <w:rsid w:val="008C6319"/>
    <w:rsid w:val="008C6346"/>
    <w:rsid w:val="008C6A91"/>
    <w:rsid w:val="008C6C63"/>
    <w:rsid w:val="008D0E74"/>
    <w:rsid w:val="008D18A0"/>
    <w:rsid w:val="008D29AD"/>
    <w:rsid w:val="008D33C3"/>
    <w:rsid w:val="008D6E6F"/>
    <w:rsid w:val="008D7DB1"/>
    <w:rsid w:val="008D7EE9"/>
    <w:rsid w:val="008E0019"/>
    <w:rsid w:val="008E035A"/>
    <w:rsid w:val="008E06F5"/>
    <w:rsid w:val="008E1FBF"/>
    <w:rsid w:val="008E2D24"/>
    <w:rsid w:val="008E2D3C"/>
    <w:rsid w:val="008E3080"/>
    <w:rsid w:val="008E31EF"/>
    <w:rsid w:val="008E39DA"/>
    <w:rsid w:val="008E4E84"/>
    <w:rsid w:val="008E5939"/>
    <w:rsid w:val="008E67C7"/>
    <w:rsid w:val="008F063B"/>
    <w:rsid w:val="008F0CA8"/>
    <w:rsid w:val="008F13C0"/>
    <w:rsid w:val="008F15E9"/>
    <w:rsid w:val="008F1EDC"/>
    <w:rsid w:val="008F2B31"/>
    <w:rsid w:val="008F2D78"/>
    <w:rsid w:val="008F3B88"/>
    <w:rsid w:val="008F3F6E"/>
    <w:rsid w:val="008F5433"/>
    <w:rsid w:val="008F5492"/>
    <w:rsid w:val="008F6146"/>
    <w:rsid w:val="008F67DC"/>
    <w:rsid w:val="008F6A0C"/>
    <w:rsid w:val="008F7FAC"/>
    <w:rsid w:val="009000B1"/>
    <w:rsid w:val="009002D8"/>
    <w:rsid w:val="00900ABF"/>
    <w:rsid w:val="00900BD7"/>
    <w:rsid w:val="00900BE1"/>
    <w:rsid w:val="00900BFA"/>
    <w:rsid w:val="00901D94"/>
    <w:rsid w:val="009021FB"/>
    <w:rsid w:val="00902CCB"/>
    <w:rsid w:val="00903000"/>
    <w:rsid w:val="0090357D"/>
    <w:rsid w:val="0090433E"/>
    <w:rsid w:val="009043D0"/>
    <w:rsid w:val="009048C9"/>
    <w:rsid w:val="009054B5"/>
    <w:rsid w:val="00905A08"/>
    <w:rsid w:val="00906ADF"/>
    <w:rsid w:val="00906E9D"/>
    <w:rsid w:val="00907395"/>
    <w:rsid w:val="00907BFD"/>
    <w:rsid w:val="00910061"/>
    <w:rsid w:val="009104EB"/>
    <w:rsid w:val="009108DC"/>
    <w:rsid w:val="009112C6"/>
    <w:rsid w:val="009114F5"/>
    <w:rsid w:val="00911523"/>
    <w:rsid w:val="009116BA"/>
    <w:rsid w:val="00912553"/>
    <w:rsid w:val="00912DB0"/>
    <w:rsid w:val="0091415A"/>
    <w:rsid w:val="009141EC"/>
    <w:rsid w:val="009143E7"/>
    <w:rsid w:val="0091445F"/>
    <w:rsid w:val="00915B62"/>
    <w:rsid w:val="00916E0C"/>
    <w:rsid w:val="009206C9"/>
    <w:rsid w:val="00922765"/>
    <w:rsid w:val="00922C68"/>
    <w:rsid w:val="009232BA"/>
    <w:rsid w:val="009234EB"/>
    <w:rsid w:val="00925211"/>
    <w:rsid w:val="00925750"/>
    <w:rsid w:val="00925F0D"/>
    <w:rsid w:val="00926879"/>
    <w:rsid w:val="00926C05"/>
    <w:rsid w:val="009275E1"/>
    <w:rsid w:val="00927640"/>
    <w:rsid w:val="00930468"/>
    <w:rsid w:val="009319B5"/>
    <w:rsid w:val="00931F3F"/>
    <w:rsid w:val="009325FC"/>
    <w:rsid w:val="00932D99"/>
    <w:rsid w:val="009334D8"/>
    <w:rsid w:val="0093381B"/>
    <w:rsid w:val="00933874"/>
    <w:rsid w:val="00933ED0"/>
    <w:rsid w:val="0093604C"/>
    <w:rsid w:val="00937D2A"/>
    <w:rsid w:val="00940376"/>
    <w:rsid w:val="009407C4"/>
    <w:rsid w:val="00940A86"/>
    <w:rsid w:val="00941ADF"/>
    <w:rsid w:val="0094217E"/>
    <w:rsid w:val="00942700"/>
    <w:rsid w:val="00942AA4"/>
    <w:rsid w:val="0094334B"/>
    <w:rsid w:val="009437F8"/>
    <w:rsid w:val="00944B27"/>
    <w:rsid w:val="00944D97"/>
    <w:rsid w:val="00945325"/>
    <w:rsid w:val="009454A7"/>
    <w:rsid w:val="009454B4"/>
    <w:rsid w:val="009458D9"/>
    <w:rsid w:val="009460BE"/>
    <w:rsid w:val="0094616C"/>
    <w:rsid w:val="009461AB"/>
    <w:rsid w:val="00946DB7"/>
    <w:rsid w:val="00951559"/>
    <w:rsid w:val="00951913"/>
    <w:rsid w:val="00951FBB"/>
    <w:rsid w:val="0095488A"/>
    <w:rsid w:val="00956483"/>
    <w:rsid w:val="00956EED"/>
    <w:rsid w:val="0095731E"/>
    <w:rsid w:val="0095743C"/>
    <w:rsid w:val="00960395"/>
    <w:rsid w:val="00960D03"/>
    <w:rsid w:val="009622E2"/>
    <w:rsid w:val="009634C8"/>
    <w:rsid w:val="009638E1"/>
    <w:rsid w:val="00963A53"/>
    <w:rsid w:val="00965632"/>
    <w:rsid w:val="00966A14"/>
    <w:rsid w:val="009671B8"/>
    <w:rsid w:val="00967A13"/>
    <w:rsid w:val="0097077D"/>
    <w:rsid w:val="00971C9C"/>
    <w:rsid w:val="00972781"/>
    <w:rsid w:val="0097409B"/>
    <w:rsid w:val="009756A5"/>
    <w:rsid w:val="00975D43"/>
    <w:rsid w:val="00975D8C"/>
    <w:rsid w:val="0097603B"/>
    <w:rsid w:val="00977153"/>
    <w:rsid w:val="009805D4"/>
    <w:rsid w:val="009811A7"/>
    <w:rsid w:val="009821FD"/>
    <w:rsid w:val="0098227B"/>
    <w:rsid w:val="009828CF"/>
    <w:rsid w:val="009828D3"/>
    <w:rsid w:val="009829FB"/>
    <w:rsid w:val="00982F12"/>
    <w:rsid w:val="00983332"/>
    <w:rsid w:val="00983426"/>
    <w:rsid w:val="009838BB"/>
    <w:rsid w:val="00983909"/>
    <w:rsid w:val="00984D88"/>
    <w:rsid w:val="00986359"/>
    <w:rsid w:val="009901A2"/>
    <w:rsid w:val="009901D7"/>
    <w:rsid w:val="00991573"/>
    <w:rsid w:val="00992B3F"/>
    <w:rsid w:val="00992D3C"/>
    <w:rsid w:val="00993737"/>
    <w:rsid w:val="00993A80"/>
    <w:rsid w:val="00994548"/>
    <w:rsid w:val="00994866"/>
    <w:rsid w:val="00994C3E"/>
    <w:rsid w:val="009959AE"/>
    <w:rsid w:val="0099694E"/>
    <w:rsid w:val="00996C3C"/>
    <w:rsid w:val="009970CA"/>
    <w:rsid w:val="00997453"/>
    <w:rsid w:val="009976AE"/>
    <w:rsid w:val="009A0D50"/>
    <w:rsid w:val="009A1D0F"/>
    <w:rsid w:val="009A1D15"/>
    <w:rsid w:val="009A2B44"/>
    <w:rsid w:val="009A305C"/>
    <w:rsid w:val="009A34C6"/>
    <w:rsid w:val="009A3ACB"/>
    <w:rsid w:val="009A3D67"/>
    <w:rsid w:val="009A496B"/>
    <w:rsid w:val="009A4BF3"/>
    <w:rsid w:val="009A6078"/>
    <w:rsid w:val="009A6F80"/>
    <w:rsid w:val="009A7049"/>
    <w:rsid w:val="009B02C2"/>
    <w:rsid w:val="009B0697"/>
    <w:rsid w:val="009B0C61"/>
    <w:rsid w:val="009B1103"/>
    <w:rsid w:val="009B1738"/>
    <w:rsid w:val="009B1921"/>
    <w:rsid w:val="009B236C"/>
    <w:rsid w:val="009B2CA5"/>
    <w:rsid w:val="009B2D9E"/>
    <w:rsid w:val="009B3282"/>
    <w:rsid w:val="009B5125"/>
    <w:rsid w:val="009B55AF"/>
    <w:rsid w:val="009B5D9F"/>
    <w:rsid w:val="009B6E49"/>
    <w:rsid w:val="009B7066"/>
    <w:rsid w:val="009C0B46"/>
    <w:rsid w:val="009C0C49"/>
    <w:rsid w:val="009C1390"/>
    <w:rsid w:val="009C14F9"/>
    <w:rsid w:val="009C1F73"/>
    <w:rsid w:val="009C3438"/>
    <w:rsid w:val="009C3FF8"/>
    <w:rsid w:val="009C41FD"/>
    <w:rsid w:val="009C4CBA"/>
    <w:rsid w:val="009C4D2D"/>
    <w:rsid w:val="009C6857"/>
    <w:rsid w:val="009C6F85"/>
    <w:rsid w:val="009C71DF"/>
    <w:rsid w:val="009C7553"/>
    <w:rsid w:val="009D0891"/>
    <w:rsid w:val="009D3178"/>
    <w:rsid w:val="009D4466"/>
    <w:rsid w:val="009D55E1"/>
    <w:rsid w:val="009D593C"/>
    <w:rsid w:val="009D7071"/>
    <w:rsid w:val="009D764F"/>
    <w:rsid w:val="009D7829"/>
    <w:rsid w:val="009D78A0"/>
    <w:rsid w:val="009E0D51"/>
    <w:rsid w:val="009E0DA8"/>
    <w:rsid w:val="009E1057"/>
    <w:rsid w:val="009E146B"/>
    <w:rsid w:val="009E2A81"/>
    <w:rsid w:val="009E41C9"/>
    <w:rsid w:val="009E4495"/>
    <w:rsid w:val="009E4C0C"/>
    <w:rsid w:val="009E5438"/>
    <w:rsid w:val="009E62D1"/>
    <w:rsid w:val="009E6836"/>
    <w:rsid w:val="009E6D3B"/>
    <w:rsid w:val="009E6E1F"/>
    <w:rsid w:val="009E76E7"/>
    <w:rsid w:val="009F0D28"/>
    <w:rsid w:val="009F0E27"/>
    <w:rsid w:val="009F14C4"/>
    <w:rsid w:val="009F2054"/>
    <w:rsid w:val="009F2A4A"/>
    <w:rsid w:val="009F4C96"/>
    <w:rsid w:val="009F50EA"/>
    <w:rsid w:val="009F5DEB"/>
    <w:rsid w:val="009F665D"/>
    <w:rsid w:val="00A01562"/>
    <w:rsid w:val="00A016A0"/>
    <w:rsid w:val="00A01E49"/>
    <w:rsid w:val="00A02118"/>
    <w:rsid w:val="00A02414"/>
    <w:rsid w:val="00A035AD"/>
    <w:rsid w:val="00A03FBC"/>
    <w:rsid w:val="00A04CAA"/>
    <w:rsid w:val="00A05124"/>
    <w:rsid w:val="00A05B11"/>
    <w:rsid w:val="00A07E96"/>
    <w:rsid w:val="00A105B8"/>
    <w:rsid w:val="00A115CB"/>
    <w:rsid w:val="00A1296A"/>
    <w:rsid w:val="00A13975"/>
    <w:rsid w:val="00A13C08"/>
    <w:rsid w:val="00A159DD"/>
    <w:rsid w:val="00A159F8"/>
    <w:rsid w:val="00A160B3"/>
    <w:rsid w:val="00A162BB"/>
    <w:rsid w:val="00A16344"/>
    <w:rsid w:val="00A21F1D"/>
    <w:rsid w:val="00A22405"/>
    <w:rsid w:val="00A23F45"/>
    <w:rsid w:val="00A24E7C"/>
    <w:rsid w:val="00A254C8"/>
    <w:rsid w:val="00A26CFA"/>
    <w:rsid w:val="00A275AE"/>
    <w:rsid w:val="00A27C26"/>
    <w:rsid w:val="00A30F91"/>
    <w:rsid w:val="00A31B58"/>
    <w:rsid w:val="00A32CA1"/>
    <w:rsid w:val="00A33072"/>
    <w:rsid w:val="00A33305"/>
    <w:rsid w:val="00A343CA"/>
    <w:rsid w:val="00A343D8"/>
    <w:rsid w:val="00A344A6"/>
    <w:rsid w:val="00A34718"/>
    <w:rsid w:val="00A36167"/>
    <w:rsid w:val="00A36C00"/>
    <w:rsid w:val="00A36D25"/>
    <w:rsid w:val="00A37430"/>
    <w:rsid w:val="00A37AEE"/>
    <w:rsid w:val="00A37BAC"/>
    <w:rsid w:val="00A37ECE"/>
    <w:rsid w:val="00A406F2"/>
    <w:rsid w:val="00A42C73"/>
    <w:rsid w:val="00A43109"/>
    <w:rsid w:val="00A43D4A"/>
    <w:rsid w:val="00A43E33"/>
    <w:rsid w:val="00A46BB3"/>
    <w:rsid w:val="00A474D6"/>
    <w:rsid w:val="00A478D7"/>
    <w:rsid w:val="00A47A03"/>
    <w:rsid w:val="00A47BA0"/>
    <w:rsid w:val="00A47E65"/>
    <w:rsid w:val="00A51E97"/>
    <w:rsid w:val="00A53602"/>
    <w:rsid w:val="00A5553D"/>
    <w:rsid w:val="00A55C90"/>
    <w:rsid w:val="00A56ED4"/>
    <w:rsid w:val="00A5737D"/>
    <w:rsid w:val="00A57E6E"/>
    <w:rsid w:val="00A613DA"/>
    <w:rsid w:val="00A6212B"/>
    <w:rsid w:val="00A62EB9"/>
    <w:rsid w:val="00A63245"/>
    <w:rsid w:val="00A64E84"/>
    <w:rsid w:val="00A65602"/>
    <w:rsid w:val="00A65BF0"/>
    <w:rsid w:val="00A65CD8"/>
    <w:rsid w:val="00A671AB"/>
    <w:rsid w:val="00A67B41"/>
    <w:rsid w:val="00A7090B"/>
    <w:rsid w:val="00A70A3E"/>
    <w:rsid w:val="00A712B5"/>
    <w:rsid w:val="00A71AE9"/>
    <w:rsid w:val="00A71B74"/>
    <w:rsid w:val="00A73416"/>
    <w:rsid w:val="00A748C0"/>
    <w:rsid w:val="00A74977"/>
    <w:rsid w:val="00A761B6"/>
    <w:rsid w:val="00A76259"/>
    <w:rsid w:val="00A764B2"/>
    <w:rsid w:val="00A76724"/>
    <w:rsid w:val="00A77A54"/>
    <w:rsid w:val="00A77B09"/>
    <w:rsid w:val="00A80862"/>
    <w:rsid w:val="00A80977"/>
    <w:rsid w:val="00A814D1"/>
    <w:rsid w:val="00A82068"/>
    <w:rsid w:val="00A82C60"/>
    <w:rsid w:val="00A82CDE"/>
    <w:rsid w:val="00A84F41"/>
    <w:rsid w:val="00A85E81"/>
    <w:rsid w:val="00A86379"/>
    <w:rsid w:val="00A86C05"/>
    <w:rsid w:val="00A90F7D"/>
    <w:rsid w:val="00A9268B"/>
    <w:rsid w:val="00A926E1"/>
    <w:rsid w:val="00A927A3"/>
    <w:rsid w:val="00A92BDF"/>
    <w:rsid w:val="00A933FF"/>
    <w:rsid w:val="00A9386B"/>
    <w:rsid w:val="00A93CC6"/>
    <w:rsid w:val="00A93FE3"/>
    <w:rsid w:val="00A94038"/>
    <w:rsid w:val="00A94129"/>
    <w:rsid w:val="00A943B9"/>
    <w:rsid w:val="00A94930"/>
    <w:rsid w:val="00A951F4"/>
    <w:rsid w:val="00A95367"/>
    <w:rsid w:val="00A9542A"/>
    <w:rsid w:val="00AA13D7"/>
    <w:rsid w:val="00AA1817"/>
    <w:rsid w:val="00AA1EE8"/>
    <w:rsid w:val="00AA2232"/>
    <w:rsid w:val="00AA2DA5"/>
    <w:rsid w:val="00AA3353"/>
    <w:rsid w:val="00AA368D"/>
    <w:rsid w:val="00AA3A37"/>
    <w:rsid w:val="00AA41DF"/>
    <w:rsid w:val="00AA43AB"/>
    <w:rsid w:val="00AA4CA2"/>
    <w:rsid w:val="00AA51E5"/>
    <w:rsid w:val="00AA5A72"/>
    <w:rsid w:val="00AA6C5A"/>
    <w:rsid w:val="00AA7094"/>
    <w:rsid w:val="00AA78DA"/>
    <w:rsid w:val="00AA7E8B"/>
    <w:rsid w:val="00AB0406"/>
    <w:rsid w:val="00AB0D91"/>
    <w:rsid w:val="00AB1070"/>
    <w:rsid w:val="00AB201E"/>
    <w:rsid w:val="00AB3585"/>
    <w:rsid w:val="00AB3E91"/>
    <w:rsid w:val="00AB4E89"/>
    <w:rsid w:val="00AB4FF1"/>
    <w:rsid w:val="00AB5202"/>
    <w:rsid w:val="00AB580A"/>
    <w:rsid w:val="00AB589A"/>
    <w:rsid w:val="00AB68F3"/>
    <w:rsid w:val="00AB6FD2"/>
    <w:rsid w:val="00AC0246"/>
    <w:rsid w:val="00AC03C9"/>
    <w:rsid w:val="00AC1342"/>
    <w:rsid w:val="00AC3962"/>
    <w:rsid w:val="00AC4752"/>
    <w:rsid w:val="00AC4E01"/>
    <w:rsid w:val="00AC51C2"/>
    <w:rsid w:val="00AC6C0B"/>
    <w:rsid w:val="00AC6E28"/>
    <w:rsid w:val="00AC7079"/>
    <w:rsid w:val="00AC725C"/>
    <w:rsid w:val="00AC75F6"/>
    <w:rsid w:val="00AC7837"/>
    <w:rsid w:val="00AC7B00"/>
    <w:rsid w:val="00AC7E3C"/>
    <w:rsid w:val="00AD0F0B"/>
    <w:rsid w:val="00AD37AF"/>
    <w:rsid w:val="00AD4115"/>
    <w:rsid w:val="00AD4358"/>
    <w:rsid w:val="00AD49F0"/>
    <w:rsid w:val="00AD4F2A"/>
    <w:rsid w:val="00AD6304"/>
    <w:rsid w:val="00AD7AF8"/>
    <w:rsid w:val="00AE2774"/>
    <w:rsid w:val="00AE33D8"/>
    <w:rsid w:val="00AE3456"/>
    <w:rsid w:val="00AE4443"/>
    <w:rsid w:val="00AE523B"/>
    <w:rsid w:val="00AE590D"/>
    <w:rsid w:val="00AE62B2"/>
    <w:rsid w:val="00AE6C3E"/>
    <w:rsid w:val="00AE70CD"/>
    <w:rsid w:val="00AE7DB0"/>
    <w:rsid w:val="00AF1875"/>
    <w:rsid w:val="00AF1941"/>
    <w:rsid w:val="00AF1B94"/>
    <w:rsid w:val="00AF4BF1"/>
    <w:rsid w:val="00AF554B"/>
    <w:rsid w:val="00AF62C7"/>
    <w:rsid w:val="00AF6996"/>
    <w:rsid w:val="00B006ED"/>
    <w:rsid w:val="00B00D37"/>
    <w:rsid w:val="00B0113A"/>
    <w:rsid w:val="00B0126E"/>
    <w:rsid w:val="00B044C2"/>
    <w:rsid w:val="00B04CEC"/>
    <w:rsid w:val="00B05169"/>
    <w:rsid w:val="00B056E3"/>
    <w:rsid w:val="00B05ABB"/>
    <w:rsid w:val="00B06A44"/>
    <w:rsid w:val="00B10BE0"/>
    <w:rsid w:val="00B1205B"/>
    <w:rsid w:val="00B130C0"/>
    <w:rsid w:val="00B15092"/>
    <w:rsid w:val="00B15641"/>
    <w:rsid w:val="00B15FC0"/>
    <w:rsid w:val="00B2242F"/>
    <w:rsid w:val="00B23A1F"/>
    <w:rsid w:val="00B2517E"/>
    <w:rsid w:val="00B25BFA"/>
    <w:rsid w:val="00B26118"/>
    <w:rsid w:val="00B2621F"/>
    <w:rsid w:val="00B26304"/>
    <w:rsid w:val="00B2709F"/>
    <w:rsid w:val="00B30103"/>
    <w:rsid w:val="00B305EE"/>
    <w:rsid w:val="00B31566"/>
    <w:rsid w:val="00B31892"/>
    <w:rsid w:val="00B31D8A"/>
    <w:rsid w:val="00B32EE7"/>
    <w:rsid w:val="00B3323E"/>
    <w:rsid w:val="00B33D2A"/>
    <w:rsid w:val="00B342A8"/>
    <w:rsid w:val="00B346C2"/>
    <w:rsid w:val="00B3555F"/>
    <w:rsid w:val="00B36779"/>
    <w:rsid w:val="00B3790C"/>
    <w:rsid w:val="00B40177"/>
    <w:rsid w:val="00B40408"/>
    <w:rsid w:val="00B41A41"/>
    <w:rsid w:val="00B41BCE"/>
    <w:rsid w:val="00B42340"/>
    <w:rsid w:val="00B42941"/>
    <w:rsid w:val="00B433F7"/>
    <w:rsid w:val="00B449B7"/>
    <w:rsid w:val="00B44C8D"/>
    <w:rsid w:val="00B455EA"/>
    <w:rsid w:val="00B462B6"/>
    <w:rsid w:val="00B46406"/>
    <w:rsid w:val="00B465E6"/>
    <w:rsid w:val="00B500A2"/>
    <w:rsid w:val="00B50667"/>
    <w:rsid w:val="00B51488"/>
    <w:rsid w:val="00B51692"/>
    <w:rsid w:val="00B51ED1"/>
    <w:rsid w:val="00B52BF0"/>
    <w:rsid w:val="00B530D6"/>
    <w:rsid w:val="00B53B9F"/>
    <w:rsid w:val="00B54A50"/>
    <w:rsid w:val="00B5697B"/>
    <w:rsid w:val="00B56CBD"/>
    <w:rsid w:val="00B572A9"/>
    <w:rsid w:val="00B57D35"/>
    <w:rsid w:val="00B6039E"/>
    <w:rsid w:val="00B60972"/>
    <w:rsid w:val="00B61361"/>
    <w:rsid w:val="00B622CE"/>
    <w:rsid w:val="00B62A55"/>
    <w:rsid w:val="00B62C57"/>
    <w:rsid w:val="00B635EA"/>
    <w:rsid w:val="00B6437D"/>
    <w:rsid w:val="00B644AF"/>
    <w:rsid w:val="00B6495F"/>
    <w:rsid w:val="00B64A99"/>
    <w:rsid w:val="00B64BFB"/>
    <w:rsid w:val="00B65492"/>
    <w:rsid w:val="00B66DBD"/>
    <w:rsid w:val="00B67700"/>
    <w:rsid w:val="00B67EBD"/>
    <w:rsid w:val="00B67EDC"/>
    <w:rsid w:val="00B700D6"/>
    <w:rsid w:val="00B7047F"/>
    <w:rsid w:val="00B7218A"/>
    <w:rsid w:val="00B72C19"/>
    <w:rsid w:val="00B730B0"/>
    <w:rsid w:val="00B750D0"/>
    <w:rsid w:val="00B75B2F"/>
    <w:rsid w:val="00B7680F"/>
    <w:rsid w:val="00B81256"/>
    <w:rsid w:val="00B82684"/>
    <w:rsid w:val="00B828A3"/>
    <w:rsid w:val="00B834F0"/>
    <w:rsid w:val="00B83A8C"/>
    <w:rsid w:val="00B83E67"/>
    <w:rsid w:val="00B84946"/>
    <w:rsid w:val="00B85FF8"/>
    <w:rsid w:val="00B861FD"/>
    <w:rsid w:val="00B86CAB"/>
    <w:rsid w:val="00B86D0E"/>
    <w:rsid w:val="00B87965"/>
    <w:rsid w:val="00B87FEC"/>
    <w:rsid w:val="00B916AD"/>
    <w:rsid w:val="00B9202C"/>
    <w:rsid w:val="00B924A2"/>
    <w:rsid w:val="00B937EC"/>
    <w:rsid w:val="00B939E7"/>
    <w:rsid w:val="00B940A4"/>
    <w:rsid w:val="00B94F2C"/>
    <w:rsid w:val="00B94FB9"/>
    <w:rsid w:val="00B9563A"/>
    <w:rsid w:val="00B95839"/>
    <w:rsid w:val="00B96569"/>
    <w:rsid w:val="00B96F6F"/>
    <w:rsid w:val="00BA0563"/>
    <w:rsid w:val="00BA2745"/>
    <w:rsid w:val="00BA3B50"/>
    <w:rsid w:val="00BA484C"/>
    <w:rsid w:val="00BA4A80"/>
    <w:rsid w:val="00BA5143"/>
    <w:rsid w:val="00BA6434"/>
    <w:rsid w:val="00BA675D"/>
    <w:rsid w:val="00BA7739"/>
    <w:rsid w:val="00BB0E08"/>
    <w:rsid w:val="00BB11E0"/>
    <w:rsid w:val="00BB1C8A"/>
    <w:rsid w:val="00BB2A9B"/>
    <w:rsid w:val="00BB32C3"/>
    <w:rsid w:val="00BB36F4"/>
    <w:rsid w:val="00BB4085"/>
    <w:rsid w:val="00BB4850"/>
    <w:rsid w:val="00BB58F4"/>
    <w:rsid w:val="00BB6E2C"/>
    <w:rsid w:val="00BB7378"/>
    <w:rsid w:val="00BB7D22"/>
    <w:rsid w:val="00BC1859"/>
    <w:rsid w:val="00BC2B4C"/>
    <w:rsid w:val="00BC3472"/>
    <w:rsid w:val="00BC4051"/>
    <w:rsid w:val="00BC45E6"/>
    <w:rsid w:val="00BC59F0"/>
    <w:rsid w:val="00BC6594"/>
    <w:rsid w:val="00BC6843"/>
    <w:rsid w:val="00BC6C4E"/>
    <w:rsid w:val="00BC7352"/>
    <w:rsid w:val="00BC74FE"/>
    <w:rsid w:val="00BD0068"/>
    <w:rsid w:val="00BD01B6"/>
    <w:rsid w:val="00BD2A15"/>
    <w:rsid w:val="00BD2E36"/>
    <w:rsid w:val="00BD3C73"/>
    <w:rsid w:val="00BD42C6"/>
    <w:rsid w:val="00BD5D0A"/>
    <w:rsid w:val="00BD65B7"/>
    <w:rsid w:val="00BD6E6C"/>
    <w:rsid w:val="00BD7325"/>
    <w:rsid w:val="00BD78B1"/>
    <w:rsid w:val="00BE11EE"/>
    <w:rsid w:val="00BE186D"/>
    <w:rsid w:val="00BE1AE0"/>
    <w:rsid w:val="00BE1CA8"/>
    <w:rsid w:val="00BE1F20"/>
    <w:rsid w:val="00BE4984"/>
    <w:rsid w:val="00BE4B6B"/>
    <w:rsid w:val="00BE5879"/>
    <w:rsid w:val="00BE660B"/>
    <w:rsid w:val="00BE6F61"/>
    <w:rsid w:val="00BE7127"/>
    <w:rsid w:val="00BE7357"/>
    <w:rsid w:val="00BF0C2D"/>
    <w:rsid w:val="00BF0D3C"/>
    <w:rsid w:val="00BF1D64"/>
    <w:rsid w:val="00BF214E"/>
    <w:rsid w:val="00BF30E2"/>
    <w:rsid w:val="00BF3639"/>
    <w:rsid w:val="00BF37C6"/>
    <w:rsid w:val="00BF4252"/>
    <w:rsid w:val="00BF4614"/>
    <w:rsid w:val="00BF4C81"/>
    <w:rsid w:val="00BF539E"/>
    <w:rsid w:val="00BF54F0"/>
    <w:rsid w:val="00BF5A02"/>
    <w:rsid w:val="00BF5BB4"/>
    <w:rsid w:val="00BF6047"/>
    <w:rsid w:val="00BF652C"/>
    <w:rsid w:val="00BF6778"/>
    <w:rsid w:val="00BF6B42"/>
    <w:rsid w:val="00BF7C6D"/>
    <w:rsid w:val="00C004AE"/>
    <w:rsid w:val="00C005E6"/>
    <w:rsid w:val="00C00A9E"/>
    <w:rsid w:val="00C00B55"/>
    <w:rsid w:val="00C00D03"/>
    <w:rsid w:val="00C01348"/>
    <w:rsid w:val="00C03073"/>
    <w:rsid w:val="00C039F1"/>
    <w:rsid w:val="00C03F6C"/>
    <w:rsid w:val="00C03FB2"/>
    <w:rsid w:val="00C041AF"/>
    <w:rsid w:val="00C05942"/>
    <w:rsid w:val="00C06BB3"/>
    <w:rsid w:val="00C06BDF"/>
    <w:rsid w:val="00C06DD8"/>
    <w:rsid w:val="00C06EDD"/>
    <w:rsid w:val="00C0702A"/>
    <w:rsid w:val="00C07592"/>
    <w:rsid w:val="00C07692"/>
    <w:rsid w:val="00C10F2F"/>
    <w:rsid w:val="00C11332"/>
    <w:rsid w:val="00C11942"/>
    <w:rsid w:val="00C120FF"/>
    <w:rsid w:val="00C12187"/>
    <w:rsid w:val="00C12FF2"/>
    <w:rsid w:val="00C13026"/>
    <w:rsid w:val="00C13A61"/>
    <w:rsid w:val="00C13AB6"/>
    <w:rsid w:val="00C1463B"/>
    <w:rsid w:val="00C1469E"/>
    <w:rsid w:val="00C16C1E"/>
    <w:rsid w:val="00C16D4F"/>
    <w:rsid w:val="00C1797E"/>
    <w:rsid w:val="00C17FDB"/>
    <w:rsid w:val="00C2026F"/>
    <w:rsid w:val="00C20A7C"/>
    <w:rsid w:val="00C215C1"/>
    <w:rsid w:val="00C216B8"/>
    <w:rsid w:val="00C2282D"/>
    <w:rsid w:val="00C22E2F"/>
    <w:rsid w:val="00C2345A"/>
    <w:rsid w:val="00C255EC"/>
    <w:rsid w:val="00C25FFE"/>
    <w:rsid w:val="00C262E6"/>
    <w:rsid w:val="00C269EE"/>
    <w:rsid w:val="00C3011A"/>
    <w:rsid w:val="00C31014"/>
    <w:rsid w:val="00C32891"/>
    <w:rsid w:val="00C32C08"/>
    <w:rsid w:val="00C33CF4"/>
    <w:rsid w:val="00C3409E"/>
    <w:rsid w:val="00C34AE8"/>
    <w:rsid w:val="00C34C56"/>
    <w:rsid w:val="00C34D39"/>
    <w:rsid w:val="00C35348"/>
    <w:rsid w:val="00C35425"/>
    <w:rsid w:val="00C36EAA"/>
    <w:rsid w:val="00C41387"/>
    <w:rsid w:val="00C41556"/>
    <w:rsid w:val="00C427B4"/>
    <w:rsid w:val="00C436F7"/>
    <w:rsid w:val="00C44B45"/>
    <w:rsid w:val="00C44C37"/>
    <w:rsid w:val="00C44F79"/>
    <w:rsid w:val="00C45940"/>
    <w:rsid w:val="00C46A14"/>
    <w:rsid w:val="00C479A4"/>
    <w:rsid w:val="00C50981"/>
    <w:rsid w:val="00C509EF"/>
    <w:rsid w:val="00C50F4A"/>
    <w:rsid w:val="00C5131D"/>
    <w:rsid w:val="00C52900"/>
    <w:rsid w:val="00C5363C"/>
    <w:rsid w:val="00C546FC"/>
    <w:rsid w:val="00C54F1E"/>
    <w:rsid w:val="00C56E4B"/>
    <w:rsid w:val="00C56F51"/>
    <w:rsid w:val="00C5732C"/>
    <w:rsid w:val="00C57A2A"/>
    <w:rsid w:val="00C622A1"/>
    <w:rsid w:val="00C633A5"/>
    <w:rsid w:val="00C63931"/>
    <w:rsid w:val="00C63C82"/>
    <w:rsid w:val="00C64ACD"/>
    <w:rsid w:val="00C64D2E"/>
    <w:rsid w:val="00C654C0"/>
    <w:rsid w:val="00C657C1"/>
    <w:rsid w:val="00C66E69"/>
    <w:rsid w:val="00C67110"/>
    <w:rsid w:val="00C67317"/>
    <w:rsid w:val="00C70003"/>
    <w:rsid w:val="00C70896"/>
    <w:rsid w:val="00C70DCD"/>
    <w:rsid w:val="00C71550"/>
    <w:rsid w:val="00C71BF7"/>
    <w:rsid w:val="00C722C8"/>
    <w:rsid w:val="00C72319"/>
    <w:rsid w:val="00C72497"/>
    <w:rsid w:val="00C73811"/>
    <w:rsid w:val="00C73CE8"/>
    <w:rsid w:val="00C74DFB"/>
    <w:rsid w:val="00C7502E"/>
    <w:rsid w:val="00C75284"/>
    <w:rsid w:val="00C75B41"/>
    <w:rsid w:val="00C76DEF"/>
    <w:rsid w:val="00C76F4E"/>
    <w:rsid w:val="00C7708B"/>
    <w:rsid w:val="00C80E7B"/>
    <w:rsid w:val="00C81679"/>
    <w:rsid w:val="00C81FC0"/>
    <w:rsid w:val="00C8209B"/>
    <w:rsid w:val="00C822EB"/>
    <w:rsid w:val="00C82350"/>
    <w:rsid w:val="00C82B1C"/>
    <w:rsid w:val="00C82F88"/>
    <w:rsid w:val="00C83313"/>
    <w:rsid w:val="00C83986"/>
    <w:rsid w:val="00C841A3"/>
    <w:rsid w:val="00C86DBA"/>
    <w:rsid w:val="00C87DF9"/>
    <w:rsid w:val="00C91656"/>
    <w:rsid w:val="00C91E3E"/>
    <w:rsid w:val="00C924A9"/>
    <w:rsid w:val="00C92E3D"/>
    <w:rsid w:val="00C93746"/>
    <w:rsid w:val="00C97239"/>
    <w:rsid w:val="00C9771C"/>
    <w:rsid w:val="00CA02E0"/>
    <w:rsid w:val="00CA13A3"/>
    <w:rsid w:val="00CA1864"/>
    <w:rsid w:val="00CA1E91"/>
    <w:rsid w:val="00CA3349"/>
    <w:rsid w:val="00CA3459"/>
    <w:rsid w:val="00CA372A"/>
    <w:rsid w:val="00CA3CD6"/>
    <w:rsid w:val="00CA4176"/>
    <w:rsid w:val="00CA52A7"/>
    <w:rsid w:val="00CA5632"/>
    <w:rsid w:val="00CA57A9"/>
    <w:rsid w:val="00CA6458"/>
    <w:rsid w:val="00CA6C11"/>
    <w:rsid w:val="00CB03CE"/>
    <w:rsid w:val="00CB11E6"/>
    <w:rsid w:val="00CB15F3"/>
    <w:rsid w:val="00CB185C"/>
    <w:rsid w:val="00CB3AB9"/>
    <w:rsid w:val="00CB52AD"/>
    <w:rsid w:val="00CB5441"/>
    <w:rsid w:val="00CB564C"/>
    <w:rsid w:val="00CB5A7F"/>
    <w:rsid w:val="00CB5C08"/>
    <w:rsid w:val="00CB7BEA"/>
    <w:rsid w:val="00CC07CB"/>
    <w:rsid w:val="00CC0A17"/>
    <w:rsid w:val="00CC18FD"/>
    <w:rsid w:val="00CC250D"/>
    <w:rsid w:val="00CC258C"/>
    <w:rsid w:val="00CC2B03"/>
    <w:rsid w:val="00CC2BC5"/>
    <w:rsid w:val="00CC2BC6"/>
    <w:rsid w:val="00CC3544"/>
    <w:rsid w:val="00CC3F05"/>
    <w:rsid w:val="00CC4382"/>
    <w:rsid w:val="00CC45F0"/>
    <w:rsid w:val="00CC5408"/>
    <w:rsid w:val="00CC5A14"/>
    <w:rsid w:val="00CC7A50"/>
    <w:rsid w:val="00CC7B2C"/>
    <w:rsid w:val="00CD087C"/>
    <w:rsid w:val="00CD0FAB"/>
    <w:rsid w:val="00CD1217"/>
    <w:rsid w:val="00CD1336"/>
    <w:rsid w:val="00CD158C"/>
    <w:rsid w:val="00CD1C79"/>
    <w:rsid w:val="00CD378E"/>
    <w:rsid w:val="00CD37C2"/>
    <w:rsid w:val="00CD3B22"/>
    <w:rsid w:val="00CD3C77"/>
    <w:rsid w:val="00CD4162"/>
    <w:rsid w:val="00CD5A1E"/>
    <w:rsid w:val="00CD6183"/>
    <w:rsid w:val="00CD6726"/>
    <w:rsid w:val="00CD7221"/>
    <w:rsid w:val="00CD77D7"/>
    <w:rsid w:val="00CD7A07"/>
    <w:rsid w:val="00CE017C"/>
    <w:rsid w:val="00CE04A7"/>
    <w:rsid w:val="00CE10C4"/>
    <w:rsid w:val="00CE1261"/>
    <w:rsid w:val="00CE1793"/>
    <w:rsid w:val="00CE222C"/>
    <w:rsid w:val="00CE2B58"/>
    <w:rsid w:val="00CE3627"/>
    <w:rsid w:val="00CE3649"/>
    <w:rsid w:val="00CE7396"/>
    <w:rsid w:val="00CF0628"/>
    <w:rsid w:val="00CF0951"/>
    <w:rsid w:val="00CF0EF4"/>
    <w:rsid w:val="00CF1F10"/>
    <w:rsid w:val="00CF1F6A"/>
    <w:rsid w:val="00CF2042"/>
    <w:rsid w:val="00CF24EE"/>
    <w:rsid w:val="00CF2C8D"/>
    <w:rsid w:val="00CF3572"/>
    <w:rsid w:val="00CF3EA9"/>
    <w:rsid w:val="00CF4723"/>
    <w:rsid w:val="00CF543C"/>
    <w:rsid w:val="00CF5CCC"/>
    <w:rsid w:val="00CF5DA3"/>
    <w:rsid w:val="00CF669F"/>
    <w:rsid w:val="00CF7B7A"/>
    <w:rsid w:val="00D00216"/>
    <w:rsid w:val="00D00BFB"/>
    <w:rsid w:val="00D00F88"/>
    <w:rsid w:val="00D02610"/>
    <w:rsid w:val="00D03016"/>
    <w:rsid w:val="00D042F9"/>
    <w:rsid w:val="00D051E6"/>
    <w:rsid w:val="00D05970"/>
    <w:rsid w:val="00D06675"/>
    <w:rsid w:val="00D0679A"/>
    <w:rsid w:val="00D076C0"/>
    <w:rsid w:val="00D11B5E"/>
    <w:rsid w:val="00D11E0E"/>
    <w:rsid w:val="00D14D6B"/>
    <w:rsid w:val="00D1544F"/>
    <w:rsid w:val="00D160F9"/>
    <w:rsid w:val="00D165FC"/>
    <w:rsid w:val="00D16E7D"/>
    <w:rsid w:val="00D2003C"/>
    <w:rsid w:val="00D203D1"/>
    <w:rsid w:val="00D20532"/>
    <w:rsid w:val="00D20611"/>
    <w:rsid w:val="00D21038"/>
    <w:rsid w:val="00D2182E"/>
    <w:rsid w:val="00D2217D"/>
    <w:rsid w:val="00D22245"/>
    <w:rsid w:val="00D22C52"/>
    <w:rsid w:val="00D22C76"/>
    <w:rsid w:val="00D2377C"/>
    <w:rsid w:val="00D249AC"/>
    <w:rsid w:val="00D24ABF"/>
    <w:rsid w:val="00D25316"/>
    <w:rsid w:val="00D25BDC"/>
    <w:rsid w:val="00D26AFE"/>
    <w:rsid w:val="00D2753E"/>
    <w:rsid w:val="00D30C3E"/>
    <w:rsid w:val="00D31579"/>
    <w:rsid w:val="00D35304"/>
    <w:rsid w:val="00D35CC4"/>
    <w:rsid w:val="00D3639D"/>
    <w:rsid w:val="00D3642D"/>
    <w:rsid w:val="00D36748"/>
    <w:rsid w:val="00D37CAD"/>
    <w:rsid w:val="00D42C90"/>
    <w:rsid w:val="00D42EB8"/>
    <w:rsid w:val="00D434F2"/>
    <w:rsid w:val="00D437F8"/>
    <w:rsid w:val="00D44111"/>
    <w:rsid w:val="00D45129"/>
    <w:rsid w:val="00D45AA5"/>
    <w:rsid w:val="00D46F73"/>
    <w:rsid w:val="00D47E6D"/>
    <w:rsid w:val="00D51C24"/>
    <w:rsid w:val="00D51E5B"/>
    <w:rsid w:val="00D52094"/>
    <w:rsid w:val="00D52DD8"/>
    <w:rsid w:val="00D537A9"/>
    <w:rsid w:val="00D543E9"/>
    <w:rsid w:val="00D55503"/>
    <w:rsid w:val="00D57459"/>
    <w:rsid w:val="00D5775E"/>
    <w:rsid w:val="00D605A6"/>
    <w:rsid w:val="00D63702"/>
    <w:rsid w:val="00D66B98"/>
    <w:rsid w:val="00D6772E"/>
    <w:rsid w:val="00D67AAA"/>
    <w:rsid w:val="00D70C81"/>
    <w:rsid w:val="00D70D25"/>
    <w:rsid w:val="00D71327"/>
    <w:rsid w:val="00D71B4A"/>
    <w:rsid w:val="00D71C6B"/>
    <w:rsid w:val="00D720AC"/>
    <w:rsid w:val="00D731EC"/>
    <w:rsid w:val="00D7334B"/>
    <w:rsid w:val="00D73BE1"/>
    <w:rsid w:val="00D740E8"/>
    <w:rsid w:val="00D7418D"/>
    <w:rsid w:val="00D74A43"/>
    <w:rsid w:val="00D75A4D"/>
    <w:rsid w:val="00D767B8"/>
    <w:rsid w:val="00D76B94"/>
    <w:rsid w:val="00D76F63"/>
    <w:rsid w:val="00D774AD"/>
    <w:rsid w:val="00D77F88"/>
    <w:rsid w:val="00D800E9"/>
    <w:rsid w:val="00D8032A"/>
    <w:rsid w:val="00D80516"/>
    <w:rsid w:val="00D85C59"/>
    <w:rsid w:val="00D85F71"/>
    <w:rsid w:val="00D8649D"/>
    <w:rsid w:val="00D90AC9"/>
    <w:rsid w:val="00D90AEB"/>
    <w:rsid w:val="00D90EC8"/>
    <w:rsid w:val="00D90FE3"/>
    <w:rsid w:val="00D910DA"/>
    <w:rsid w:val="00D914CD"/>
    <w:rsid w:val="00D91B03"/>
    <w:rsid w:val="00D94220"/>
    <w:rsid w:val="00D944B2"/>
    <w:rsid w:val="00D947BC"/>
    <w:rsid w:val="00D94C46"/>
    <w:rsid w:val="00D9518C"/>
    <w:rsid w:val="00D9540D"/>
    <w:rsid w:val="00D96165"/>
    <w:rsid w:val="00D968E5"/>
    <w:rsid w:val="00D975A2"/>
    <w:rsid w:val="00D978EB"/>
    <w:rsid w:val="00DA0A39"/>
    <w:rsid w:val="00DA0B7D"/>
    <w:rsid w:val="00DA0D2E"/>
    <w:rsid w:val="00DA1096"/>
    <w:rsid w:val="00DA136C"/>
    <w:rsid w:val="00DA1EE2"/>
    <w:rsid w:val="00DA2BFE"/>
    <w:rsid w:val="00DA2DFE"/>
    <w:rsid w:val="00DA457E"/>
    <w:rsid w:val="00DA4DBD"/>
    <w:rsid w:val="00DA53F5"/>
    <w:rsid w:val="00DA66AB"/>
    <w:rsid w:val="00DA67D7"/>
    <w:rsid w:val="00DA6D59"/>
    <w:rsid w:val="00DA73F6"/>
    <w:rsid w:val="00DB0379"/>
    <w:rsid w:val="00DB0562"/>
    <w:rsid w:val="00DB0707"/>
    <w:rsid w:val="00DB214A"/>
    <w:rsid w:val="00DB228C"/>
    <w:rsid w:val="00DB26E0"/>
    <w:rsid w:val="00DB29C3"/>
    <w:rsid w:val="00DB33CC"/>
    <w:rsid w:val="00DB3A81"/>
    <w:rsid w:val="00DB5781"/>
    <w:rsid w:val="00DB5B6C"/>
    <w:rsid w:val="00DB774E"/>
    <w:rsid w:val="00DC0ABF"/>
    <w:rsid w:val="00DC0FCA"/>
    <w:rsid w:val="00DC1113"/>
    <w:rsid w:val="00DC180A"/>
    <w:rsid w:val="00DC1D39"/>
    <w:rsid w:val="00DC279B"/>
    <w:rsid w:val="00DC3C4C"/>
    <w:rsid w:val="00DC404F"/>
    <w:rsid w:val="00DC4264"/>
    <w:rsid w:val="00DC4572"/>
    <w:rsid w:val="00DC459F"/>
    <w:rsid w:val="00DC45CC"/>
    <w:rsid w:val="00DC4622"/>
    <w:rsid w:val="00DC556C"/>
    <w:rsid w:val="00DC6012"/>
    <w:rsid w:val="00DC725E"/>
    <w:rsid w:val="00DC7643"/>
    <w:rsid w:val="00DC7877"/>
    <w:rsid w:val="00DC7D67"/>
    <w:rsid w:val="00DD0A98"/>
    <w:rsid w:val="00DD0E01"/>
    <w:rsid w:val="00DD1B0B"/>
    <w:rsid w:val="00DD2298"/>
    <w:rsid w:val="00DD2515"/>
    <w:rsid w:val="00DD2BD8"/>
    <w:rsid w:val="00DD2CB5"/>
    <w:rsid w:val="00DD3143"/>
    <w:rsid w:val="00DD5447"/>
    <w:rsid w:val="00DD5665"/>
    <w:rsid w:val="00DD62E4"/>
    <w:rsid w:val="00DD667E"/>
    <w:rsid w:val="00DD6705"/>
    <w:rsid w:val="00DD6C90"/>
    <w:rsid w:val="00DD7791"/>
    <w:rsid w:val="00DD77B6"/>
    <w:rsid w:val="00DD7CB5"/>
    <w:rsid w:val="00DE04A8"/>
    <w:rsid w:val="00DE06D3"/>
    <w:rsid w:val="00DE0F6E"/>
    <w:rsid w:val="00DE1CAA"/>
    <w:rsid w:val="00DE1FAD"/>
    <w:rsid w:val="00DE21D1"/>
    <w:rsid w:val="00DE2CCD"/>
    <w:rsid w:val="00DE5C52"/>
    <w:rsid w:val="00DE5E54"/>
    <w:rsid w:val="00DE64EC"/>
    <w:rsid w:val="00DE7111"/>
    <w:rsid w:val="00DF259A"/>
    <w:rsid w:val="00DF2D88"/>
    <w:rsid w:val="00DF3C2A"/>
    <w:rsid w:val="00DF4668"/>
    <w:rsid w:val="00DF6086"/>
    <w:rsid w:val="00DF7192"/>
    <w:rsid w:val="00DF73E0"/>
    <w:rsid w:val="00E007A6"/>
    <w:rsid w:val="00E00986"/>
    <w:rsid w:val="00E0177D"/>
    <w:rsid w:val="00E020B7"/>
    <w:rsid w:val="00E029E7"/>
    <w:rsid w:val="00E02D0F"/>
    <w:rsid w:val="00E0317E"/>
    <w:rsid w:val="00E03903"/>
    <w:rsid w:val="00E03B3E"/>
    <w:rsid w:val="00E04848"/>
    <w:rsid w:val="00E04858"/>
    <w:rsid w:val="00E04A0A"/>
    <w:rsid w:val="00E05A52"/>
    <w:rsid w:val="00E06660"/>
    <w:rsid w:val="00E06E03"/>
    <w:rsid w:val="00E0753B"/>
    <w:rsid w:val="00E07B4A"/>
    <w:rsid w:val="00E104CA"/>
    <w:rsid w:val="00E104F8"/>
    <w:rsid w:val="00E1093F"/>
    <w:rsid w:val="00E10C50"/>
    <w:rsid w:val="00E118B4"/>
    <w:rsid w:val="00E1222D"/>
    <w:rsid w:val="00E12357"/>
    <w:rsid w:val="00E128B7"/>
    <w:rsid w:val="00E13D7F"/>
    <w:rsid w:val="00E140C0"/>
    <w:rsid w:val="00E1429E"/>
    <w:rsid w:val="00E15645"/>
    <w:rsid w:val="00E20269"/>
    <w:rsid w:val="00E2102B"/>
    <w:rsid w:val="00E21AAF"/>
    <w:rsid w:val="00E21E21"/>
    <w:rsid w:val="00E22186"/>
    <w:rsid w:val="00E22AF5"/>
    <w:rsid w:val="00E231ED"/>
    <w:rsid w:val="00E23806"/>
    <w:rsid w:val="00E24217"/>
    <w:rsid w:val="00E24872"/>
    <w:rsid w:val="00E24D08"/>
    <w:rsid w:val="00E251AC"/>
    <w:rsid w:val="00E25337"/>
    <w:rsid w:val="00E2585F"/>
    <w:rsid w:val="00E26785"/>
    <w:rsid w:val="00E26C87"/>
    <w:rsid w:val="00E302F8"/>
    <w:rsid w:val="00E30C6F"/>
    <w:rsid w:val="00E30CFA"/>
    <w:rsid w:val="00E30D01"/>
    <w:rsid w:val="00E30D82"/>
    <w:rsid w:val="00E315EE"/>
    <w:rsid w:val="00E317CC"/>
    <w:rsid w:val="00E32B36"/>
    <w:rsid w:val="00E32E70"/>
    <w:rsid w:val="00E33102"/>
    <w:rsid w:val="00E33375"/>
    <w:rsid w:val="00E341E9"/>
    <w:rsid w:val="00E34464"/>
    <w:rsid w:val="00E34A33"/>
    <w:rsid w:val="00E36202"/>
    <w:rsid w:val="00E36C71"/>
    <w:rsid w:val="00E37916"/>
    <w:rsid w:val="00E4066F"/>
    <w:rsid w:val="00E4327D"/>
    <w:rsid w:val="00E43752"/>
    <w:rsid w:val="00E442C6"/>
    <w:rsid w:val="00E44379"/>
    <w:rsid w:val="00E4494D"/>
    <w:rsid w:val="00E4700F"/>
    <w:rsid w:val="00E47F5E"/>
    <w:rsid w:val="00E50BC7"/>
    <w:rsid w:val="00E50E45"/>
    <w:rsid w:val="00E51343"/>
    <w:rsid w:val="00E51693"/>
    <w:rsid w:val="00E516AE"/>
    <w:rsid w:val="00E52372"/>
    <w:rsid w:val="00E53CF1"/>
    <w:rsid w:val="00E55889"/>
    <w:rsid w:val="00E562A5"/>
    <w:rsid w:val="00E56877"/>
    <w:rsid w:val="00E56D0C"/>
    <w:rsid w:val="00E573C7"/>
    <w:rsid w:val="00E6146E"/>
    <w:rsid w:val="00E618A5"/>
    <w:rsid w:val="00E62A7D"/>
    <w:rsid w:val="00E62F77"/>
    <w:rsid w:val="00E637AB"/>
    <w:rsid w:val="00E6464C"/>
    <w:rsid w:val="00E64A85"/>
    <w:rsid w:val="00E656AA"/>
    <w:rsid w:val="00E65AE0"/>
    <w:rsid w:val="00E665D9"/>
    <w:rsid w:val="00E666F8"/>
    <w:rsid w:val="00E677AB"/>
    <w:rsid w:val="00E67EDB"/>
    <w:rsid w:val="00E70847"/>
    <w:rsid w:val="00E70A3B"/>
    <w:rsid w:val="00E72A26"/>
    <w:rsid w:val="00E73D73"/>
    <w:rsid w:val="00E74124"/>
    <w:rsid w:val="00E7634C"/>
    <w:rsid w:val="00E763F1"/>
    <w:rsid w:val="00E765FA"/>
    <w:rsid w:val="00E76614"/>
    <w:rsid w:val="00E76EE2"/>
    <w:rsid w:val="00E774B4"/>
    <w:rsid w:val="00E779B2"/>
    <w:rsid w:val="00E80148"/>
    <w:rsid w:val="00E806FF"/>
    <w:rsid w:val="00E8070C"/>
    <w:rsid w:val="00E8089D"/>
    <w:rsid w:val="00E82109"/>
    <w:rsid w:val="00E8312F"/>
    <w:rsid w:val="00E85C78"/>
    <w:rsid w:val="00E865F6"/>
    <w:rsid w:val="00E875D1"/>
    <w:rsid w:val="00E87FDF"/>
    <w:rsid w:val="00E90E56"/>
    <w:rsid w:val="00E9250A"/>
    <w:rsid w:val="00E9444F"/>
    <w:rsid w:val="00E95C05"/>
    <w:rsid w:val="00E9637C"/>
    <w:rsid w:val="00E966B9"/>
    <w:rsid w:val="00E97C82"/>
    <w:rsid w:val="00EA00F9"/>
    <w:rsid w:val="00EA13E1"/>
    <w:rsid w:val="00EA1582"/>
    <w:rsid w:val="00EA22A0"/>
    <w:rsid w:val="00EA284D"/>
    <w:rsid w:val="00EA34BE"/>
    <w:rsid w:val="00EA5157"/>
    <w:rsid w:val="00EA6239"/>
    <w:rsid w:val="00EB056F"/>
    <w:rsid w:val="00EB0594"/>
    <w:rsid w:val="00EB0690"/>
    <w:rsid w:val="00EB0A3A"/>
    <w:rsid w:val="00EB13C7"/>
    <w:rsid w:val="00EB188A"/>
    <w:rsid w:val="00EB3D58"/>
    <w:rsid w:val="00EB52C6"/>
    <w:rsid w:val="00EB5847"/>
    <w:rsid w:val="00EB5D9C"/>
    <w:rsid w:val="00EB5E26"/>
    <w:rsid w:val="00EB5F72"/>
    <w:rsid w:val="00EB6094"/>
    <w:rsid w:val="00EB7914"/>
    <w:rsid w:val="00EB7CAB"/>
    <w:rsid w:val="00EC0722"/>
    <w:rsid w:val="00EC174D"/>
    <w:rsid w:val="00EC1C61"/>
    <w:rsid w:val="00EC23B0"/>
    <w:rsid w:val="00EC2A24"/>
    <w:rsid w:val="00EC346F"/>
    <w:rsid w:val="00EC3750"/>
    <w:rsid w:val="00EC5618"/>
    <w:rsid w:val="00EC5E28"/>
    <w:rsid w:val="00EC665C"/>
    <w:rsid w:val="00EC6A0F"/>
    <w:rsid w:val="00EC7D47"/>
    <w:rsid w:val="00ED0443"/>
    <w:rsid w:val="00ED133D"/>
    <w:rsid w:val="00ED1558"/>
    <w:rsid w:val="00ED189A"/>
    <w:rsid w:val="00ED18A0"/>
    <w:rsid w:val="00ED1C6A"/>
    <w:rsid w:val="00ED22C0"/>
    <w:rsid w:val="00ED26DD"/>
    <w:rsid w:val="00ED2773"/>
    <w:rsid w:val="00ED3574"/>
    <w:rsid w:val="00ED3928"/>
    <w:rsid w:val="00ED40A3"/>
    <w:rsid w:val="00ED463B"/>
    <w:rsid w:val="00ED4C25"/>
    <w:rsid w:val="00ED4EDB"/>
    <w:rsid w:val="00ED50DE"/>
    <w:rsid w:val="00ED544D"/>
    <w:rsid w:val="00ED5A93"/>
    <w:rsid w:val="00ED623D"/>
    <w:rsid w:val="00ED641A"/>
    <w:rsid w:val="00ED643D"/>
    <w:rsid w:val="00ED795F"/>
    <w:rsid w:val="00EE00F4"/>
    <w:rsid w:val="00EE0CE6"/>
    <w:rsid w:val="00EE1153"/>
    <w:rsid w:val="00EE12A6"/>
    <w:rsid w:val="00EE36BA"/>
    <w:rsid w:val="00EE50C1"/>
    <w:rsid w:val="00EE5F5B"/>
    <w:rsid w:val="00EE68DE"/>
    <w:rsid w:val="00EE73D1"/>
    <w:rsid w:val="00EE7FF1"/>
    <w:rsid w:val="00EF092C"/>
    <w:rsid w:val="00EF0969"/>
    <w:rsid w:val="00EF0AB9"/>
    <w:rsid w:val="00EF1035"/>
    <w:rsid w:val="00EF1662"/>
    <w:rsid w:val="00EF1BC5"/>
    <w:rsid w:val="00EF2509"/>
    <w:rsid w:val="00EF3380"/>
    <w:rsid w:val="00EF4C62"/>
    <w:rsid w:val="00EF4DE2"/>
    <w:rsid w:val="00EF4DE4"/>
    <w:rsid w:val="00EF687D"/>
    <w:rsid w:val="00EF6C1E"/>
    <w:rsid w:val="00EF7F2D"/>
    <w:rsid w:val="00F00582"/>
    <w:rsid w:val="00F007CE"/>
    <w:rsid w:val="00F0097F"/>
    <w:rsid w:val="00F01A20"/>
    <w:rsid w:val="00F01B31"/>
    <w:rsid w:val="00F01B95"/>
    <w:rsid w:val="00F022C5"/>
    <w:rsid w:val="00F023AB"/>
    <w:rsid w:val="00F024CB"/>
    <w:rsid w:val="00F02601"/>
    <w:rsid w:val="00F03BB4"/>
    <w:rsid w:val="00F03F10"/>
    <w:rsid w:val="00F04AFC"/>
    <w:rsid w:val="00F07263"/>
    <w:rsid w:val="00F074F1"/>
    <w:rsid w:val="00F07561"/>
    <w:rsid w:val="00F10F65"/>
    <w:rsid w:val="00F121FC"/>
    <w:rsid w:val="00F12391"/>
    <w:rsid w:val="00F1287B"/>
    <w:rsid w:val="00F13890"/>
    <w:rsid w:val="00F148A5"/>
    <w:rsid w:val="00F15CC3"/>
    <w:rsid w:val="00F166F2"/>
    <w:rsid w:val="00F16D52"/>
    <w:rsid w:val="00F17F53"/>
    <w:rsid w:val="00F20235"/>
    <w:rsid w:val="00F2070F"/>
    <w:rsid w:val="00F20B9C"/>
    <w:rsid w:val="00F20C8E"/>
    <w:rsid w:val="00F21C50"/>
    <w:rsid w:val="00F223DB"/>
    <w:rsid w:val="00F2266D"/>
    <w:rsid w:val="00F22AF4"/>
    <w:rsid w:val="00F22EFB"/>
    <w:rsid w:val="00F23C32"/>
    <w:rsid w:val="00F24786"/>
    <w:rsid w:val="00F249A0"/>
    <w:rsid w:val="00F24DF4"/>
    <w:rsid w:val="00F25335"/>
    <w:rsid w:val="00F25682"/>
    <w:rsid w:val="00F2711A"/>
    <w:rsid w:val="00F271A0"/>
    <w:rsid w:val="00F30235"/>
    <w:rsid w:val="00F3030D"/>
    <w:rsid w:val="00F30E73"/>
    <w:rsid w:val="00F30EC2"/>
    <w:rsid w:val="00F310E6"/>
    <w:rsid w:val="00F317DE"/>
    <w:rsid w:val="00F326EE"/>
    <w:rsid w:val="00F33490"/>
    <w:rsid w:val="00F34185"/>
    <w:rsid w:val="00F35461"/>
    <w:rsid w:val="00F36198"/>
    <w:rsid w:val="00F3624C"/>
    <w:rsid w:val="00F36B3A"/>
    <w:rsid w:val="00F36F53"/>
    <w:rsid w:val="00F379A1"/>
    <w:rsid w:val="00F37FF0"/>
    <w:rsid w:val="00F408F6"/>
    <w:rsid w:val="00F417A6"/>
    <w:rsid w:val="00F4243E"/>
    <w:rsid w:val="00F428F9"/>
    <w:rsid w:val="00F42B12"/>
    <w:rsid w:val="00F438F4"/>
    <w:rsid w:val="00F4415E"/>
    <w:rsid w:val="00F444A8"/>
    <w:rsid w:val="00F44666"/>
    <w:rsid w:val="00F44681"/>
    <w:rsid w:val="00F44AA3"/>
    <w:rsid w:val="00F456E4"/>
    <w:rsid w:val="00F45762"/>
    <w:rsid w:val="00F45BDF"/>
    <w:rsid w:val="00F4617E"/>
    <w:rsid w:val="00F46F56"/>
    <w:rsid w:val="00F47B81"/>
    <w:rsid w:val="00F50257"/>
    <w:rsid w:val="00F506AE"/>
    <w:rsid w:val="00F50BA7"/>
    <w:rsid w:val="00F5191C"/>
    <w:rsid w:val="00F52080"/>
    <w:rsid w:val="00F52A67"/>
    <w:rsid w:val="00F54AC4"/>
    <w:rsid w:val="00F551E0"/>
    <w:rsid w:val="00F5524D"/>
    <w:rsid w:val="00F56012"/>
    <w:rsid w:val="00F56B37"/>
    <w:rsid w:val="00F56D21"/>
    <w:rsid w:val="00F56F50"/>
    <w:rsid w:val="00F56F6D"/>
    <w:rsid w:val="00F57A6F"/>
    <w:rsid w:val="00F60F97"/>
    <w:rsid w:val="00F6147C"/>
    <w:rsid w:val="00F6147D"/>
    <w:rsid w:val="00F615EB"/>
    <w:rsid w:val="00F61A80"/>
    <w:rsid w:val="00F61ACD"/>
    <w:rsid w:val="00F635CB"/>
    <w:rsid w:val="00F638E4"/>
    <w:rsid w:val="00F63CC8"/>
    <w:rsid w:val="00F63D2E"/>
    <w:rsid w:val="00F63E2C"/>
    <w:rsid w:val="00F653D2"/>
    <w:rsid w:val="00F6595F"/>
    <w:rsid w:val="00F66C12"/>
    <w:rsid w:val="00F70269"/>
    <w:rsid w:val="00F702CE"/>
    <w:rsid w:val="00F70ABC"/>
    <w:rsid w:val="00F71E41"/>
    <w:rsid w:val="00F727F8"/>
    <w:rsid w:val="00F72A7E"/>
    <w:rsid w:val="00F72D60"/>
    <w:rsid w:val="00F73520"/>
    <w:rsid w:val="00F736CC"/>
    <w:rsid w:val="00F73B6A"/>
    <w:rsid w:val="00F73DE0"/>
    <w:rsid w:val="00F74471"/>
    <w:rsid w:val="00F7496A"/>
    <w:rsid w:val="00F74B7A"/>
    <w:rsid w:val="00F74BCC"/>
    <w:rsid w:val="00F74F2A"/>
    <w:rsid w:val="00F76319"/>
    <w:rsid w:val="00F76368"/>
    <w:rsid w:val="00F76C4F"/>
    <w:rsid w:val="00F76F81"/>
    <w:rsid w:val="00F77D09"/>
    <w:rsid w:val="00F80626"/>
    <w:rsid w:val="00F82342"/>
    <w:rsid w:val="00F84AE4"/>
    <w:rsid w:val="00F84DBE"/>
    <w:rsid w:val="00F854C1"/>
    <w:rsid w:val="00F85567"/>
    <w:rsid w:val="00F859E5"/>
    <w:rsid w:val="00F8627F"/>
    <w:rsid w:val="00F864A2"/>
    <w:rsid w:val="00F87F32"/>
    <w:rsid w:val="00F904B9"/>
    <w:rsid w:val="00F90A5B"/>
    <w:rsid w:val="00F90E5B"/>
    <w:rsid w:val="00F90FF5"/>
    <w:rsid w:val="00F91234"/>
    <w:rsid w:val="00F917CD"/>
    <w:rsid w:val="00F91C71"/>
    <w:rsid w:val="00F92951"/>
    <w:rsid w:val="00F92C3F"/>
    <w:rsid w:val="00F92CAB"/>
    <w:rsid w:val="00F934E5"/>
    <w:rsid w:val="00F935C9"/>
    <w:rsid w:val="00F959F4"/>
    <w:rsid w:val="00F96B58"/>
    <w:rsid w:val="00F96E77"/>
    <w:rsid w:val="00F9727B"/>
    <w:rsid w:val="00F97462"/>
    <w:rsid w:val="00F97C12"/>
    <w:rsid w:val="00FA0349"/>
    <w:rsid w:val="00FA04E0"/>
    <w:rsid w:val="00FA1365"/>
    <w:rsid w:val="00FA17D1"/>
    <w:rsid w:val="00FA1EF0"/>
    <w:rsid w:val="00FA4751"/>
    <w:rsid w:val="00FA4ACC"/>
    <w:rsid w:val="00FA616D"/>
    <w:rsid w:val="00FA7368"/>
    <w:rsid w:val="00FA7CB8"/>
    <w:rsid w:val="00FB03DF"/>
    <w:rsid w:val="00FB0FE7"/>
    <w:rsid w:val="00FB1046"/>
    <w:rsid w:val="00FB1DA5"/>
    <w:rsid w:val="00FB2467"/>
    <w:rsid w:val="00FB2AD7"/>
    <w:rsid w:val="00FB2BAD"/>
    <w:rsid w:val="00FB2C1E"/>
    <w:rsid w:val="00FB41C3"/>
    <w:rsid w:val="00FB4BA5"/>
    <w:rsid w:val="00FB4C2B"/>
    <w:rsid w:val="00FB5165"/>
    <w:rsid w:val="00FB6443"/>
    <w:rsid w:val="00FB6E1B"/>
    <w:rsid w:val="00FC171D"/>
    <w:rsid w:val="00FC1D76"/>
    <w:rsid w:val="00FC22A3"/>
    <w:rsid w:val="00FC3852"/>
    <w:rsid w:val="00FC663B"/>
    <w:rsid w:val="00FC7A94"/>
    <w:rsid w:val="00FD03BC"/>
    <w:rsid w:val="00FD0C7A"/>
    <w:rsid w:val="00FD1238"/>
    <w:rsid w:val="00FD388E"/>
    <w:rsid w:val="00FD492D"/>
    <w:rsid w:val="00FD4EFA"/>
    <w:rsid w:val="00FD52BB"/>
    <w:rsid w:val="00FD5C6C"/>
    <w:rsid w:val="00FD5EE6"/>
    <w:rsid w:val="00FD60BD"/>
    <w:rsid w:val="00FD6D46"/>
    <w:rsid w:val="00FE062A"/>
    <w:rsid w:val="00FE14D2"/>
    <w:rsid w:val="00FE2A78"/>
    <w:rsid w:val="00FE3004"/>
    <w:rsid w:val="00FE3B7C"/>
    <w:rsid w:val="00FE3E05"/>
    <w:rsid w:val="00FE40AA"/>
    <w:rsid w:val="00FE4A77"/>
    <w:rsid w:val="00FE538B"/>
    <w:rsid w:val="00FE5686"/>
    <w:rsid w:val="00FE5FF4"/>
    <w:rsid w:val="00FE6210"/>
    <w:rsid w:val="00FE73B9"/>
    <w:rsid w:val="00FE7827"/>
    <w:rsid w:val="00FF05FD"/>
    <w:rsid w:val="00FF1C9F"/>
    <w:rsid w:val="00FF2785"/>
    <w:rsid w:val="00FF36C2"/>
    <w:rsid w:val="00FF3BB7"/>
    <w:rsid w:val="00FF52B0"/>
    <w:rsid w:val="00FF60BF"/>
    <w:rsid w:val="00FF6B72"/>
    <w:rsid w:val="00FF6D26"/>
    <w:rsid w:val="00FF76F1"/>
    <w:rsid w:val="00FF78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4B1"/>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mpedfont15">
    <w:name w:val="bumpedfont15"/>
    <w:basedOn w:val="a0"/>
    <w:rsid w:val="007034B1"/>
  </w:style>
  <w:style w:type="paragraph" w:styleId="a3">
    <w:name w:val="List Paragraph"/>
    <w:basedOn w:val="a"/>
    <w:qFormat/>
    <w:rsid w:val="007034B1"/>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4220</Words>
  <Characters>24054</Characters>
  <Application>Microsoft Office Word</Application>
  <DocSecurity>0</DocSecurity>
  <Lines>200</Lines>
  <Paragraphs>56</Paragraphs>
  <ScaleCrop>false</ScaleCrop>
  <Company>Microsoft</Company>
  <LinksUpToDate>false</LinksUpToDate>
  <CharactersWithSpaces>28218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2021-03-01T12:12:00Z</dcterms:created>
  <dcterms:modified xsi:type="dcterms:W3CDTF">2021-03-01T12:15:00Z</dcterms:modified>
</cp:coreProperties>
</file>