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0DF" w:rsidRDefault="00DA6696" w:rsidP="0047027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A6696">
        <w:rPr>
          <w:rFonts w:ascii="Times New Roman" w:hAnsi="Times New Roman" w:cs="Times New Roman"/>
          <w:b/>
          <w:sz w:val="28"/>
          <w:szCs w:val="28"/>
          <w:lang w:val="uk-UA"/>
        </w:rPr>
        <w:t>Варіативний м</w:t>
      </w:r>
      <w:r w:rsidR="00EE2A12" w:rsidRPr="00DA6696">
        <w:rPr>
          <w:rFonts w:ascii="Times New Roman" w:hAnsi="Times New Roman" w:cs="Times New Roman"/>
          <w:b/>
          <w:sz w:val="28"/>
          <w:szCs w:val="28"/>
          <w:lang w:val="uk-UA"/>
        </w:rPr>
        <w:t>одуль:</w:t>
      </w:r>
      <w:r w:rsidR="006D0BF6" w:rsidRPr="00DA669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D0BF6">
        <w:rPr>
          <w:rFonts w:ascii="Times New Roman" w:hAnsi="Times New Roman" w:cs="Times New Roman"/>
          <w:sz w:val="28"/>
          <w:szCs w:val="28"/>
          <w:lang w:val="uk-UA"/>
        </w:rPr>
        <w:t>Настіл</w:t>
      </w:r>
      <w:r w:rsidR="00682523">
        <w:rPr>
          <w:rFonts w:ascii="Times New Roman" w:hAnsi="Times New Roman" w:cs="Times New Roman"/>
          <w:sz w:val="28"/>
          <w:szCs w:val="28"/>
          <w:lang w:val="uk-UA"/>
        </w:rPr>
        <w:t xml:space="preserve">ьний теніс </w:t>
      </w:r>
    </w:p>
    <w:p w:rsidR="006D0BF6" w:rsidRPr="00DA6696" w:rsidRDefault="006D0BF6" w:rsidP="0047027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A6696">
        <w:rPr>
          <w:rFonts w:ascii="Times New Roman" w:hAnsi="Times New Roman" w:cs="Times New Roman"/>
          <w:b/>
          <w:sz w:val="28"/>
          <w:szCs w:val="28"/>
          <w:lang w:val="uk-UA"/>
        </w:rPr>
        <w:t>Завдання уроку.</w:t>
      </w:r>
    </w:p>
    <w:p w:rsidR="006D0BF6" w:rsidRDefault="006D0BF6" w:rsidP="0047027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A6696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Ознайомити учнів з історією настільного тенісу, інвентарем.</w:t>
      </w:r>
    </w:p>
    <w:p w:rsidR="006D0BF6" w:rsidRDefault="006D0BF6" w:rsidP="0047027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A6696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Навчати європейського та азіатської хваток ракетки, жонглювання м’ячем </w:t>
      </w:r>
      <w:r w:rsidR="003E447D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на ракетці.</w:t>
      </w:r>
    </w:p>
    <w:p w:rsidR="006D0BF6" w:rsidRDefault="006D0BF6" w:rsidP="0047027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A6696">
        <w:rPr>
          <w:rFonts w:ascii="Times New Roman" w:hAnsi="Times New Roman" w:cs="Times New Roman"/>
          <w:b/>
          <w:sz w:val="28"/>
          <w:szCs w:val="28"/>
          <w:lang w:val="uk-UA"/>
        </w:rPr>
        <w:t>3.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Сприяти розвитку координації рухів, швидкості.</w:t>
      </w:r>
    </w:p>
    <w:p w:rsidR="006D0BF6" w:rsidRDefault="006D0BF6" w:rsidP="0047027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A6696">
        <w:rPr>
          <w:rFonts w:ascii="Times New Roman" w:hAnsi="Times New Roman" w:cs="Times New Roman"/>
          <w:b/>
          <w:sz w:val="28"/>
          <w:szCs w:val="28"/>
          <w:lang w:val="uk-UA"/>
        </w:rPr>
        <w:t>4.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Виховувати  дисциплінованість, увагу, наполегливість, повагу до товаришів.</w:t>
      </w:r>
    </w:p>
    <w:p w:rsidR="006D0BF6" w:rsidRDefault="006D0BF6" w:rsidP="0047027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A6696">
        <w:rPr>
          <w:rFonts w:ascii="Times New Roman" w:hAnsi="Times New Roman" w:cs="Times New Roman"/>
          <w:b/>
          <w:sz w:val="28"/>
          <w:szCs w:val="28"/>
          <w:lang w:val="uk-UA"/>
        </w:rPr>
        <w:t>Інвентар: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ракетки, м’ячі для настільного тенісу.</w:t>
      </w:r>
    </w:p>
    <w:p w:rsidR="006D0BF6" w:rsidRPr="00682523" w:rsidRDefault="006D0BF6" w:rsidP="0047027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82523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71"/>
        <w:gridCol w:w="1567"/>
        <w:gridCol w:w="2333"/>
      </w:tblGrid>
      <w:tr w:rsidR="006D0BF6" w:rsidTr="00682523">
        <w:tc>
          <w:tcPr>
            <w:tcW w:w="5671" w:type="dxa"/>
          </w:tcPr>
          <w:p w:rsidR="006D0BF6" w:rsidRPr="00682523" w:rsidRDefault="00A42F92" w:rsidP="0047027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8252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Зміст</w:t>
            </w:r>
          </w:p>
        </w:tc>
        <w:tc>
          <w:tcPr>
            <w:tcW w:w="1567" w:type="dxa"/>
          </w:tcPr>
          <w:p w:rsidR="006D0BF6" w:rsidRPr="00682523" w:rsidRDefault="00A42F92" w:rsidP="0047027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8252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Дозування</w:t>
            </w:r>
          </w:p>
        </w:tc>
        <w:tc>
          <w:tcPr>
            <w:tcW w:w="2333" w:type="dxa"/>
          </w:tcPr>
          <w:p w:rsidR="006D0BF6" w:rsidRPr="00682523" w:rsidRDefault="00A42F92" w:rsidP="0047027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8252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Організаційно – методичні рекомендації</w:t>
            </w:r>
          </w:p>
        </w:tc>
      </w:tr>
      <w:tr w:rsidR="00682523" w:rsidTr="00F26E4E">
        <w:tc>
          <w:tcPr>
            <w:tcW w:w="9571" w:type="dxa"/>
            <w:gridSpan w:val="3"/>
          </w:tcPr>
          <w:p w:rsidR="00682523" w:rsidRPr="0067476B" w:rsidRDefault="00D03F6B" w:rsidP="0047027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7476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</w:t>
            </w:r>
            <w:r w:rsidR="00682523" w:rsidRPr="0067476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Підготовча частина ( 12 хв.)</w:t>
            </w:r>
          </w:p>
        </w:tc>
      </w:tr>
      <w:tr w:rsidR="006D0BF6" w:rsidTr="00682523">
        <w:tc>
          <w:tcPr>
            <w:tcW w:w="5671" w:type="dxa"/>
          </w:tcPr>
          <w:p w:rsidR="006D0BF6" w:rsidRPr="0067476B" w:rsidRDefault="00A42F92" w:rsidP="00470278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7476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1. Шикування, привітання</w:t>
            </w:r>
          </w:p>
        </w:tc>
        <w:tc>
          <w:tcPr>
            <w:tcW w:w="1567" w:type="dxa"/>
          </w:tcPr>
          <w:p w:rsidR="006D0BF6" w:rsidRDefault="00A42F92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 с</w:t>
            </w:r>
          </w:p>
        </w:tc>
        <w:tc>
          <w:tcPr>
            <w:tcW w:w="2333" w:type="dxa"/>
          </w:tcPr>
          <w:p w:rsidR="006D0BF6" w:rsidRDefault="00A42F92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Стежити за поставою</w:t>
            </w:r>
          </w:p>
        </w:tc>
      </w:tr>
      <w:tr w:rsidR="006D0BF6" w:rsidTr="00682523">
        <w:tc>
          <w:tcPr>
            <w:tcW w:w="5671" w:type="dxa"/>
          </w:tcPr>
          <w:p w:rsidR="006D0BF6" w:rsidRDefault="00A42F92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Повідомлення завдань уроку</w:t>
            </w:r>
          </w:p>
        </w:tc>
        <w:tc>
          <w:tcPr>
            <w:tcW w:w="1567" w:type="dxa"/>
          </w:tcPr>
          <w:p w:rsidR="006D0BF6" w:rsidRDefault="00A42F92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 с</w:t>
            </w:r>
          </w:p>
        </w:tc>
        <w:tc>
          <w:tcPr>
            <w:tcW w:w="2333" w:type="dxa"/>
          </w:tcPr>
          <w:p w:rsidR="006D0BF6" w:rsidRDefault="006D0BF6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D0BF6" w:rsidTr="00682523">
        <w:tc>
          <w:tcPr>
            <w:tcW w:w="5671" w:type="dxa"/>
          </w:tcPr>
          <w:p w:rsidR="006D0BF6" w:rsidRDefault="00A42F92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Інструктаж з техніки безпеки</w:t>
            </w:r>
          </w:p>
        </w:tc>
        <w:tc>
          <w:tcPr>
            <w:tcW w:w="1567" w:type="dxa"/>
          </w:tcPr>
          <w:p w:rsidR="006D0BF6" w:rsidRDefault="00A42F92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 с</w:t>
            </w:r>
          </w:p>
        </w:tc>
        <w:tc>
          <w:tcPr>
            <w:tcW w:w="2333" w:type="dxa"/>
          </w:tcPr>
          <w:p w:rsidR="006D0BF6" w:rsidRDefault="006D0BF6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D0BF6" w:rsidTr="00682523">
        <w:tc>
          <w:tcPr>
            <w:tcW w:w="5671" w:type="dxa"/>
          </w:tcPr>
          <w:p w:rsidR="006D0BF6" w:rsidRDefault="00A42F92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Вимірювання пульсу. Візуальний контроль</w:t>
            </w:r>
          </w:p>
        </w:tc>
        <w:tc>
          <w:tcPr>
            <w:tcW w:w="1567" w:type="dxa"/>
          </w:tcPr>
          <w:p w:rsidR="006D0BF6" w:rsidRDefault="00A42F92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 10 с</w:t>
            </w:r>
          </w:p>
        </w:tc>
        <w:tc>
          <w:tcPr>
            <w:tcW w:w="2333" w:type="dxa"/>
          </w:tcPr>
          <w:p w:rsidR="006D0BF6" w:rsidRDefault="006D0BF6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D0BF6" w:rsidTr="00682523">
        <w:tc>
          <w:tcPr>
            <w:tcW w:w="5671" w:type="dxa"/>
          </w:tcPr>
          <w:p w:rsidR="006D0BF6" w:rsidRDefault="00A42F92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Теоретичні відомості про історію настільного тенісу.  </w:t>
            </w:r>
          </w:p>
        </w:tc>
        <w:tc>
          <w:tcPr>
            <w:tcW w:w="1567" w:type="dxa"/>
          </w:tcPr>
          <w:p w:rsidR="006D0BF6" w:rsidRDefault="00A42F92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 – 5 хв.</w:t>
            </w:r>
          </w:p>
        </w:tc>
        <w:tc>
          <w:tcPr>
            <w:tcW w:w="2333" w:type="dxa"/>
          </w:tcPr>
          <w:p w:rsidR="006D0BF6" w:rsidRDefault="006D0BF6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D0BF6" w:rsidTr="00682523">
        <w:tc>
          <w:tcPr>
            <w:tcW w:w="5671" w:type="dxa"/>
          </w:tcPr>
          <w:p w:rsidR="006D0BF6" w:rsidRDefault="00A42F92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7476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2. Повороти на місці: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ліворуч, праворуч, кругом</w:t>
            </w:r>
          </w:p>
        </w:tc>
        <w:tc>
          <w:tcPr>
            <w:tcW w:w="1567" w:type="dxa"/>
          </w:tcPr>
          <w:p w:rsidR="006D0BF6" w:rsidRDefault="00A42F92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 с</w:t>
            </w:r>
          </w:p>
        </w:tc>
        <w:tc>
          <w:tcPr>
            <w:tcW w:w="2333" w:type="dxa"/>
          </w:tcPr>
          <w:p w:rsidR="006D0BF6" w:rsidRDefault="006D0BF6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D0BF6" w:rsidTr="00682523">
        <w:tc>
          <w:tcPr>
            <w:tcW w:w="5671" w:type="dxa"/>
          </w:tcPr>
          <w:p w:rsidR="006D0BF6" w:rsidRPr="0067476B" w:rsidRDefault="00A42F92" w:rsidP="00470278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7476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3. Ходьба:</w:t>
            </w:r>
          </w:p>
          <w:p w:rsidR="00A42F92" w:rsidRPr="00A42F92" w:rsidRDefault="00A42F92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на носках, руки на пояс;</w:t>
            </w:r>
          </w:p>
        </w:tc>
        <w:tc>
          <w:tcPr>
            <w:tcW w:w="1567" w:type="dxa"/>
          </w:tcPr>
          <w:p w:rsidR="006D0BF6" w:rsidRDefault="00A42F92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 с</w:t>
            </w:r>
          </w:p>
        </w:tc>
        <w:tc>
          <w:tcPr>
            <w:tcW w:w="2333" w:type="dxa"/>
          </w:tcPr>
          <w:p w:rsidR="006D0BF6" w:rsidRDefault="006D0BF6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D0BF6" w:rsidTr="00682523">
        <w:tc>
          <w:tcPr>
            <w:tcW w:w="5671" w:type="dxa"/>
          </w:tcPr>
          <w:p w:rsidR="006D0BF6" w:rsidRPr="00A42F92" w:rsidRDefault="00A42F92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42F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 п’ятах, руки за голову; </w:t>
            </w:r>
          </w:p>
        </w:tc>
        <w:tc>
          <w:tcPr>
            <w:tcW w:w="1567" w:type="dxa"/>
          </w:tcPr>
          <w:p w:rsidR="006D0BF6" w:rsidRDefault="00A42F92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 с</w:t>
            </w:r>
          </w:p>
        </w:tc>
        <w:tc>
          <w:tcPr>
            <w:tcW w:w="2333" w:type="dxa"/>
          </w:tcPr>
          <w:p w:rsidR="006D0BF6" w:rsidRDefault="00A42F92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Тримати спину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рівно</w:t>
            </w:r>
          </w:p>
        </w:tc>
      </w:tr>
      <w:tr w:rsidR="006D0BF6" w:rsidTr="00682523">
        <w:tc>
          <w:tcPr>
            <w:tcW w:w="5671" w:type="dxa"/>
          </w:tcPr>
          <w:p w:rsidR="006D0BF6" w:rsidRPr="00A42F92" w:rsidRDefault="00A42F92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42F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 оплеском під колоном;</w:t>
            </w:r>
          </w:p>
        </w:tc>
        <w:tc>
          <w:tcPr>
            <w:tcW w:w="1567" w:type="dxa"/>
          </w:tcPr>
          <w:p w:rsidR="006D0BF6" w:rsidRDefault="00A42F92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 с</w:t>
            </w:r>
          </w:p>
        </w:tc>
        <w:tc>
          <w:tcPr>
            <w:tcW w:w="2333" w:type="dxa"/>
          </w:tcPr>
          <w:p w:rsidR="006D0BF6" w:rsidRDefault="00A42F92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Виконується під рахунок</w:t>
            </w:r>
          </w:p>
        </w:tc>
      </w:tr>
      <w:tr w:rsidR="006D0BF6" w:rsidTr="00682523">
        <w:tc>
          <w:tcPr>
            <w:tcW w:w="5671" w:type="dxa"/>
          </w:tcPr>
          <w:p w:rsidR="006D0BF6" w:rsidRPr="00A42F92" w:rsidRDefault="00A42F92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42F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перекатом з п’ятки на носках, руки на пояс</w:t>
            </w:r>
          </w:p>
        </w:tc>
        <w:tc>
          <w:tcPr>
            <w:tcW w:w="1567" w:type="dxa"/>
          </w:tcPr>
          <w:p w:rsidR="006D0BF6" w:rsidRDefault="00A42F92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 с</w:t>
            </w:r>
          </w:p>
        </w:tc>
        <w:tc>
          <w:tcPr>
            <w:tcW w:w="2333" w:type="dxa"/>
          </w:tcPr>
          <w:p w:rsidR="006D0BF6" w:rsidRDefault="006D0BF6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D0BF6" w:rsidTr="00682523">
        <w:tc>
          <w:tcPr>
            <w:tcW w:w="5671" w:type="dxa"/>
          </w:tcPr>
          <w:p w:rsidR="006D0BF6" w:rsidRPr="0067476B" w:rsidRDefault="00A42F92" w:rsidP="00470278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7476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4. Біг:</w:t>
            </w:r>
          </w:p>
          <w:p w:rsidR="00A42F92" w:rsidRPr="00A42F92" w:rsidRDefault="00A42F92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у повільному темпі;</w:t>
            </w:r>
          </w:p>
        </w:tc>
        <w:tc>
          <w:tcPr>
            <w:tcW w:w="1567" w:type="dxa"/>
          </w:tcPr>
          <w:p w:rsidR="006D0BF6" w:rsidRDefault="00373D06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 с</w:t>
            </w:r>
          </w:p>
        </w:tc>
        <w:tc>
          <w:tcPr>
            <w:tcW w:w="2333" w:type="dxa"/>
          </w:tcPr>
          <w:p w:rsidR="006D0BF6" w:rsidRDefault="00373D06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Стежити за диханням </w:t>
            </w:r>
          </w:p>
        </w:tc>
      </w:tr>
      <w:tr w:rsidR="006D0BF6" w:rsidTr="00682523">
        <w:tc>
          <w:tcPr>
            <w:tcW w:w="5671" w:type="dxa"/>
          </w:tcPr>
          <w:p w:rsidR="006D0BF6" w:rsidRPr="00A42F92" w:rsidRDefault="00A42F92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42F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42F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Приставним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кроками; 1 -2 – лівим боком; 3 – 4- правим боком;</w:t>
            </w:r>
          </w:p>
        </w:tc>
        <w:tc>
          <w:tcPr>
            <w:tcW w:w="1567" w:type="dxa"/>
          </w:tcPr>
          <w:p w:rsidR="006D0BF6" w:rsidRDefault="00373D06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 с</w:t>
            </w:r>
          </w:p>
        </w:tc>
        <w:tc>
          <w:tcPr>
            <w:tcW w:w="2333" w:type="dxa"/>
          </w:tcPr>
          <w:p w:rsidR="006D0BF6" w:rsidRDefault="006D0BF6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D0BF6" w:rsidTr="00682523">
        <w:tc>
          <w:tcPr>
            <w:tcW w:w="5671" w:type="dxa"/>
          </w:tcPr>
          <w:p w:rsidR="006D0BF6" w:rsidRPr="00373D06" w:rsidRDefault="00373D06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73D0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стрибками; 1 -2 – на лівій нозі; 3- 4 на правій нозі;</w:t>
            </w:r>
          </w:p>
        </w:tc>
        <w:tc>
          <w:tcPr>
            <w:tcW w:w="1567" w:type="dxa"/>
          </w:tcPr>
          <w:p w:rsidR="006D0BF6" w:rsidRDefault="00373D06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 с</w:t>
            </w:r>
          </w:p>
        </w:tc>
        <w:tc>
          <w:tcPr>
            <w:tcW w:w="2333" w:type="dxa"/>
          </w:tcPr>
          <w:p w:rsidR="006D0BF6" w:rsidRDefault="006D0BF6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D0BF6" w:rsidTr="00682523">
        <w:tc>
          <w:tcPr>
            <w:tcW w:w="5671" w:type="dxa"/>
          </w:tcPr>
          <w:p w:rsidR="006D0BF6" w:rsidRPr="00373D06" w:rsidRDefault="00373D06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73D0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із завданням «лабіринт» вперед лицем, боком стрибками правим і лівим боком</w:t>
            </w:r>
          </w:p>
        </w:tc>
        <w:tc>
          <w:tcPr>
            <w:tcW w:w="1567" w:type="dxa"/>
          </w:tcPr>
          <w:p w:rsidR="006D0BF6" w:rsidRDefault="00373D06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коло по 1 разу</w:t>
            </w:r>
          </w:p>
        </w:tc>
        <w:tc>
          <w:tcPr>
            <w:tcW w:w="2333" w:type="dxa"/>
          </w:tcPr>
          <w:p w:rsidR="006D0BF6" w:rsidRDefault="00373D06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Біг на носках</w:t>
            </w:r>
          </w:p>
        </w:tc>
      </w:tr>
      <w:tr w:rsidR="006D0BF6" w:rsidTr="00682523">
        <w:tc>
          <w:tcPr>
            <w:tcW w:w="5671" w:type="dxa"/>
          </w:tcPr>
          <w:p w:rsidR="006D0BF6" w:rsidRPr="00373D06" w:rsidRDefault="00373D06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7476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5.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Ходьба з відновлення дихання</w:t>
            </w:r>
          </w:p>
        </w:tc>
        <w:tc>
          <w:tcPr>
            <w:tcW w:w="1567" w:type="dxa"/>
          </w:tcPr>
          <w:p w:rsidR="006D0BF6" w:rsidRDefault="00373D06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 с</w:t>
            </w:r>
          </w:p>
        </w:tc>
        <w:tc>
          <w:tcPr>
            <w:tcW w:w="2333" w:type="dxa"/>
          </w:tcPr>
          <w:p w:rsidR="006D0BF6" w:rsidRDefault="00373D06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Інтервал і дистанція – два кроки</w:t>
            </w:r>
          </w:p>
        </w:tc>
      </w:tr>
      <w:tr w:rsidR="006D0BF6" w:rsidTr="00682523">
        <w:tc>
          <w:tcPr>
            <w:tcW w:w="5671" w:type="dxa"/>
          </w:tcPr>
          <w:p w:rsidR="006D0BF6" w:rsidRDefault="00373D06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7476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6.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Перешикування з колони по одному в колону по два поворотом ліворуч у русі</w:t>
            </w:r>
          </w:p>
        </w:tc>
        <w:tc>
          <w:tcPr>
            <w:tcW w:w="1567" w:type="dxa"/>
          </w:tcPr>
          <w:p w:rsidR="006D0BF6" w:rsidRDefault="006D0BF6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333" w:type="dxa"/>
          </w:tcPr>
          <w:p w:rsidR="006D0BF6" w:rsidRDefault="006D0BF6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D0BF6" w:rsidTr="00682523">
        <w:tc>
          <w:tcPr>
            <w:tcW w:w="5671" w:type="dxa"/>
          </w:tcPr>
          <w:p w:rsidR="006D0BF6" w:rsidRPr="0067476B" w:rsidRDefault="00373D06" w:rsidP="00470278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7476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7. Загально розвивальні вправи</w:t>
            </w:r>
          </w:p>
          <w:p w:rsidR="00373D06" w:rsidRDefault="0067476B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в</w:t>
            </w:r>
            <w:r w:rsidR="00373D0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п. </w:t>
            </w:r>
            <w:r w:rsidR="00CB461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="00373D0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CB461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о. с. руки вперед, м’ячик на правій долоні; 1 – відведення прямої руки в сторону, поворот голови; 2 – в. п. перекидаємо м’ячик в ліву руку; 3 – відведення лівої руки в сторону, поворот голови; 4 – в. п. </w:t>
            </w:r>
          </w:p>
        </w:tc>
        <w:tc>
          <w:tcPr>
            <w:tcW w:w="1567" w:type="dxa"/>
          </w:tcPr>
          <w:p w:rsidR="006D0BF6" w:rsidRDefault="00CB4613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4 -5 разів</w:t>
            </w:r>
          </w:p>
        </w:tc>
        <w:tc>
          <w:tcPr>
            <w:tcW w:w="2333" w:type="dxa"/>
          </w:tcPr>
          <w:p w:rsidR="006D0BF6" w:rsidRDefault="00CB4613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м’ячик не стискати в долоні</w:t>
            </w:r>
          </w:p>
        </w:tc>
      </w:tr>
      <w:tr w:rsidR="006D0BF6" w:rsidTr="00682523">
        <w:tc>
          <w:tcPr>
            <w:tcW w:w="5671" w:type="dxa"/>
          </w:tcPr>
          <w:p w:rsidR="006D0BF6" w:rsidRPr="00CB4613" w:rsidRDefault="00CB4613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B461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в. п. – ноги разом, м’яч у правому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кулаці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 1 -8- колові рухи в кистях вправо; 9 -16- те саме вліво</w:t>
            </w:r>
          </w:p>
        </w:tc>
        <w:tc>
          <w:tcPr>
            <w:tcW w:w="1567" w:type="dxa"/>
          </w:tcPr>
          <w:p w:rsidR="006D0BF6" w:rsidRDefault="00CB4613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 рази</w:t>
            </w:r>
          </w:p>
        </w:tc>
        <w:tc>
          <w:tcPr>
            <w:tcW w:w="2333" w:type="dxa"/>
          </w:tcPr>
          <w:p w:rsidR="006D0BF6" w:rsidRDefault="006D0BF6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D0BF6" w:rsidTr="00682523">
        <w:tc>
          <w:tcPr>
            <w:tcW w:w="5671" w:type="dxa"/>
          </w:tcPr>
          <w:p w:rsidR="006D0BF6" w:rsidRDefault="002059A3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="006747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r w:rsidR="00CB461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п. – ноги разом, м’яч у лівій руці; 1-8- колові рухи в кистях вправо; 9-16- те саме </w:t>
            </w:r>
            <w:r w:rsidR="00CB461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вліво</w:t>
            </w:r>
          </w:p>
        </w:tc>
        <w:tc>
          <w:tcPr>
            <w:tcW w:w="1567" w:type="dxa"/>
          </w:tcPr>
          <w:p w:rsidR="006D0BF6" w:rsidRDefault="00CB4613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4 рази</w:t>
            </w:r>
          </w:p>
        </w:tc>
        <w:tc>
          <w:tcPr>
            <w:tcW w:w="2333" w:type="dxa"/>
          </w:tcPr>
          <w:p w:rsidR="006D0BF6" w:rsidRDefault="006D0BF6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D0BF6" w:rsidTr="00682523">
        <w:tc>
          <w:tcPr>
            <w:tcW w:w="5671" w:type="dxa"/>
          </w:tcPr>
          <w:p w:rsidR="006D0BF6" w:rsidRPr="002059A3" w:rsidRDefault="002059A3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059A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6747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r w:rsidRPr="002059A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п. – ноги нарізно, руки вниз; 1 – руки в сторону, м’яч на долоні; 2- руки вгору, перекладаємо м’яч в іншу руку; 3 – руки в сторону, м’яч на долоні; 4 – в. п.  </w:t>
            </w:r>
          </w:p>
        </w:tc>
        <w:tc>
          <w:tcPr>
            <w:tcW w:w="1567" w:type="dxa"/>
          </w:tcPr>
          <w:p w:rsidR="006D0BF6" w:rsidRDefault="002059A3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5 -6 разів</w:t>
            </w:r>
          </w:p>
        </w:tc>
        <w:tc>
          <w:tcPr>
            <w:tcW w:w="2333" w:type="dxa"/>
          </w:tcPr>
          <w:p w:rsidR="006D0BF6" w:rsidRDefault="006D0BF6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D0BF6" w:rsidTr="00682523">
        <w:tc>
          <w:tcPr>
            <w:tcW w:w="5671" w:type="dxa"/>
          </w:tcPr>
          <w:p w:rsidR="006D0BF6" w:rsidRDefault="002059A3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в. п. – ноги нарізно, руки вниз; 1- руки вперед, перекладаємо м’яч з правої руки в ліву; 2- руки назад, перекладаємо м’яч із лівої у праву руку.</w:t>
            </w:r>
          </w:p>
        </w:tc>
        <w:tc>
          <w:tcPr>
            <w:tcW w:w="1567" w:type="dxa"/>
          </w:tcPr>
          <w:p w:rsidR="006D0BF6" w:rsidRDefault="002059A3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5-6 разів у кожен бік</w:t>
            </w:r>
          </w:p>
        </w:tc>
        <w:tc>
          <w:tcPr>
            <w:tcW w:w="2333" w:type="dxa"/>
          </w:tcPr>
          <w:p w:rsidR="006D0BF6" w:rsidRDefault="006D0BF6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D0BF6" w:rsidTr="00682523">
        <w:tc>
          <w:tcPr>
            <w:tcW w:w="5671" w:type="dxa"/>
          </w:tcPr>
          <w:p w:rsidR="006D0BF6" w:rsidRDefault="002059A3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в. п. </w:t>
            </w:r>
            <w:r w:rsidR="00840DF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 ноги нарізно, руки в сторони, м’яч на правій долоні; 1- нахили вліво, права рука дугою до лівої, перекладаємо м’яч; 2- в. п.; 3-4- те саме в інший бік</w:t>
            </w:r>
          </w:p>
        </w:tc>
        <w:tc>
          <w:tcPr>
            <w:tcW w:w="1567" w:type="dxa"/>
          </w:tcPr>
          <w:p w:rsidR="006D0BF6" w:rsidRDefault="00840DF1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4-5 разів</w:t>
            </w:r>
          </w:p>
        </w:tc>
        <w:tc>
          <w:tcPr>
            <w:tcW w:w="2333" w:type="dxa"/>
          </w:tcPr>
          <w:p w:rsidR="006D0BF6" w:rsidRDefault="006D0BF6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D0BF6" w:rsidTr="00682523">
        <w:tc>
          <w:tcPr>
            <w:tcW w:w="5671" w:type="dxa"/>
          </w:tcPr>
          <w:p w:rsidR="006D0BF6" w:rsidRDefault="00840DF1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в. п. – ноги разом, руки в сторони; 1 – мах лівою ногою, передаємо м’яч з правої руки в ліву; 2 – в. п.; 3- мах правою ногою, передаємо м’яч з лівої руки в праву; 4- в. п.</w:t>
            </w:r>
          </w:p>
        </w:tc>
        <w:tc>
          <w:tcPr>
            <w:tcW w:w="1567" w:type="dxa"/>
          </w:tcPr>
          <w:p w:rsidR="006D0BF6" w:rsidRDefault="00840DF1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 разів</w:t>
            </w:r>
          </w:p>
        </w:tc>
        <w:tc>
          <w:tcPr>
            <w:tcW w:w="2333" w:type="dxa"/>
          </w:tcPr>
          <w:p w:rsidR="006D0BF6" w:rsidRDefault="006D0BF6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D0BF6" w:rsidTr="00682523">
        <w:tc>
          <w:tcPr>
            <w:tcW w:w="5671" w:type="dxa"/>
          </w:tcPr>
          <w:p w:rsidR="006D0BF6" w:rsidRDefault="00A03CAD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-в. п. – стійка ноги нарізно, нахил до правої ноги; 1- 4- обводимо м’яч навколо стопи, передаємо м’яч із руки в руку в праву сторону; 5-8- те саме в інший бік.</w:t>
            </w:r>
          </w:p>
        </w:tc>
        <w:tc>
          <w:tcPr>
            <w:tcW w:w="1567" w:type="dxa"/>
          </w:tcPr>
          <w:p w:rsidR="006D0BF6" w:rsidRDefault="00A03CAD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 разів</w:t>
            </w:r>
          </w:p>
        </w:tc>
        <w:tc>
          <w:tcPr>
            <w:tcW w:w="2333" w:type="dxa"/>
          </w:tcPr>
          <w:p w:rsidR="006D0BF6" w:rsidRDefault="006D0BF6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D0BF6" w:rsidTr="00682523">
        <w:tc>
          <w:tcPr>
            <w:tcW w:w="5671" w:type="dxa"/>
          </w:tcPr>
          <w:p w:rsidR="006D0BF6" w:rsidRDefault="00A03CAD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в. п. – стійка ноги нарізно, нахил до правої ноги; 1-4 обводимо м’яч навколо правої та лівої стопи (вісімка)</w:t>
            </w:r>
          </w:p>
        </w:tc>
        <w:tc>
          <w:tcPr>
            <w:tcW w:w="1567" w:type="dxa"/>
          </w:tcPr>
          <w:p w:rsidR="006D0BF6" w:rsidRDefault="00A03CAD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 – 10 разів</w:t>
            </w:r>
          </w:p>
        </w:tc>
        <w:tc>
          <w:tcPr>
            <w:tcW w:w="2333" w:type="dxa"/>
          </w:tcPr>
          <w:p w:rsidR="006D0BF6" w:rsidRDefault="006D0BF6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D0BF6" w:rsidTr="00682523">
        <w:tc>
          <w:tcPr>
            <w:tcW w:w="5671" w:type="dxa"/>
          </w:tcPr>
          <w:p w:rsidR="006D0BF6" w:rsidRDefault="00A03CAD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в. п.-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сід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 лівій, руки вперед; перекати – передаємо м’яч з руки в руку</w:t>
            </w:r>
          </w:p>
        </w:tc>
        <w:tc>
          <w:tcPr>
            <w:tcW w:w="1567" w:type="dxa"/>
          </w:tcPr>
          <w:p w:rsidR="006D0BF6" w:rsidRDefault="00A03CAD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 разів</w:t>
            </w:r>
          </w:p>
        </w:tc>
        <w:tc>
          <w:tcPr>
            <w:tcW w:w="2333" w:type="dxa"/>
          </w:tcPr>
          <w:p w:rsidR="006D0BF6" w:rsidRDefault="006D0BF6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D0BF6" w:rsidTr="00682523">
        <w:tc>
          <w:tcPr>
            <w:tcW w:w="5671" w:type="dxa"/>
          </w:tcPr>
          <w:p w:rsidR="006D0BF6" w:rsidRDefault="00682523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в. п. – руки на коліна; 1-4 – колові оберти в колінах.</w:t>
            </w:r>
          </w:p>
        </w:tc>
        <w:tc>
          <w:tcPr>
            <w:tcW w:w="1567" w:type="dxa"/>
          </w:tcPr>
          <w:p w:rsidR="006D0BF6" w:rsidRDefault="00682523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 разів</w:t>
            </w:r>
          </w:p>
        </w:tc>
        <w:tc>
          <w:tcPr>
            <w:tcW w:w="2333" w:type="dxa"/>
          </w:tcPr>
          <w:p w:rsidR="006D0BF6" w:rsidRDefault="006D0BF6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D0BF6" w:rsidTr="00682523">
        <w:tc>
          <w:tcPr>
            <w:tcW w:w="5671" w:type="dxa"/>
          </w:tcPr>
          <w:p w:rsidR="006D0BF6" w:rsidRDefault="00682523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в. п. – праву ногу на носок, руки на пояс; 1-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4- колові оберти стопою.</w:t>
            </w:r>
          </w:p>
        </w:tc>
        <w:tc>
          <w:tcPr>
            <w:tcW w:w="1567" w:type="dxa"/>
          </w:tcPr>
          <w:p w:rsidR="006D0BF6" w:rsidRDefault="00682523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8 разів</w:t>
            </w:r>
          </w:p>
        </w:tc>
        <w:tc>
          <w:tcPr>
            <w:tcW w:w="2333" w:type="dxa"/>
          </w:tcPr>
          <w:p w:rsidR="006D0BF6" w:rsidRDefault="006D0BF6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D0BF6" w:rsidTr="00682523">
        <w:tc>
          <w:tcPr>
            <w:tcW w:w="5671" w:type="dxa"/>
          </w:tcPr>
          <w:p w:rsidR="006D0BF6" w:rsidRDefault="00682523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- в. п. – о. с. – ноги разом; стрибки на двох ногах вперед – назад. </w:t>
            </w:r>
          </w:p>
        </w:tc>
        <w:tc>
          <w:tcPr>
            <w:tcW w:w="1567" w:type="dxa"/>
          </w:tcPr>
          <w:p w:rsidR="006D0BF6" w:rsidRDefault="00682523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 разів</w:t>
            </w:r>
          </w:p>
        </w:tc>
        <w:tc>
          <w:tcPr>
            <w:tcW w:w="2333" w:type="dxa"/>
          </w:tcPr>
          <w:p w:rsidR="006D0BF6" w:rsidRDefault="006D0BF6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D0BF6" w:rsidTr="00682523">
        <w:tc>
          <w:tcPr>
            <w:tcW w:w="5671" w:type="dxa"/>
          </w:tcPr>
          <w:p w:rsidR="006D0BF6" w:rsidRDefault="00682523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в. п. – о. с. – ноги разом; стрибки вправо – вліво.</w:t>
            </w:r>
          </w:p>
        </w:tc>
        <w:tc>
          <w:tcPr>
            <w:tcW w:w="1567" w:type="dxa"/>
          </w:tcPr>
          <w:p w:rsidR="006D0BF6" w:rsidRDefault="00682523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 разів</w:t>
            </w:r>
          </w:p>
        </w:tc>
        <w:tc>
          <w:tcPr>
            <w:tcW w:w="2333" w:type="dxa"/>
          </w:tcPr>
          <w:p w:rsidR="006D0BF6" w:rsidRDefault="006D0BF6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D0BF6" w:rsidTr="00682523">
        <w:tc>
          <w:tcPr>
            <w:tcW w:w="5671" w:type="dxa"/>
          </w:tcPr>
          <w:p w:rsidR="006D0BF6" w:rsidRDefault="00682523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відновлення дихання.</w:t>
            </w:r>
          </w:p>
        </w:tc>
        <w:tc>
          <w:tcPr>
            <w:tcW w:w="1567" w:type="dxa"/>
          </w:tcPr>
          <w:p w:rsidR="006D0BF6" w:rsidRDefault="00682523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 с</w:t>
            </w:r>
          </w:p>
        </w:tc>
        <w:tc>
          <w:tcPr>
            <w:tcW w:w="2333" w:type="dxa"/>
          </w:tcPr>
          <w:p w:rsidR="006D0BF6" w:rsidRDefault="006D0BF6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D0BF6" w:rsidTr="00682523">
        <w:tc>
          <w:tcPr>
            <w:tcW w:w="5671" w:type="dxa"/>
          </w:tcPr>
          <w:p w:rsidR="006D0BF6" w:rsidRDefault="00682523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вимірювання пульсу</w:t>
            </w:r>
          </w:p>
        </w:tc>
        <w:tc>
          <w:tcPr>
            <w:tcW w:w="1567" w:type="dxa"/>
          </w:tcPr>
          <w:p w:rsidR="006D0BF6" w:rsidRDefault="00682523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 10 с</w:t>
            </w:r>
          </w:p>
        </w:tc>
        <w:tc>
          <w:tcPr>
            <w:tcW w:w="2333" w:type="dxa"/>
          </w:tcPr>
          <w:p w:rsidR="006D0BF6" w:rsidRDefault="006D0BF6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82523" w:rsidTr="00F26E4E">
        <w:tc>
          <w:tcPr>
            <w:tcW w:w="9571" w:type="dxa"/>
            <w:gridSpan w:val="3"/>
          </w:tcPr>
          <w:p w:rsidR="00682523" w:rsidRPr="0067476B" w:rsidRDefault="00682523" w:rsidP="0047027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7476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II. Основна частина (28 хв.)</w:t>
            </w:r>
          </w:p>
        </w:tc>
      </w:tr>
      <w:tr w:rsidR="006D0BF6" w:rsidTr="00682523">
        <w:tc>
          <w:tcPr>
            <w:tcW w:w="5671" w:type="dxa"/>
          </w:tcPr>
          <w:p w:rsidR="006D0BF6" w:rsidRDefault="00682523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7476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Завдання на увагу та реакцію.</w:t>
            </w:r>
          </w:p>
          <w:p w:rsidR="00682523" w:rsidRDefault="00682523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Швидкість тенісного м’яча сягає до 200 км/год</w:t>
            </w:r>
            <w:r w:rsidR="00AC76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="00AC76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щоб його прийняти і точно влучити в стіл, треба бути дуже уважним. Давайте перевіримо, які ви уважні.</w:t>
            </w:r>
          </w:p>
          <w:p w:rsidR="00AC7661" w:rsidRDefault="00AC7661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Завдання виконуємо за зоровим та звуковими сигналами:</w:t>
            </w:r>
            <w:r w:rsidRPr="00AC7661">
              <w:rPr>
                <w:rFonts w:cs="Times New Roman"/>
                <w:sz w:val="28"/>
                <w:szCs w:val="28"/>
                <w:lang w:val="uk-UA"/>
              </w:rPr>
              <w:t xml:space="preserve"> свисток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 біг на місці; </w:t>
            </w:r>
            <w:r w:rsidRPr="00AC7661">
              <w:rPr>
                <w:rFonts w:cs="Times New Roman"/>
                <w:sz w:val="28"/>
                <w:szCs w:val="28"/>
                <w:lang w:val="uk-UA"/>
              </w:rPr>
              <w:t>підняття однією руки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 прийняти упор лежачи; </w:t>
            </w:r>
            <w:r w:rsidRPr="00AC7661">
              <w:rPr>
                <w:rFonts w:cs="Times New Roman"/>
                <w:sz w:val="28"/>
                <w:szCs w:val="28"/>
                <w:lang w:val="uk-UA"/>
              </w:rPr>
              <w:t>підняття обох рук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 п’ять </w:t>
            </w:r>
            <w:r w:rsidR="006346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стрибків на 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ісці.</w:t>
            </w:r>
          </w:p>
        </w:tc>
        <w:tc>
          <w:tcPr>
            <w:tcW w:w="1567" w:type="dxa"/>
          </w:tcPr>
          <w:p w:rsidR="006D0BF6" w:rsidRDefault="00AC7661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хв.</w:t>
            </w:r>
          </w:p>
        </w:tc>
        <w:tc>
          <w:tcPr>
            <w:tcW w:w="2333" w:type="dxa"/>
          </w:tcPr>
          <w:p w:rsidR="006D0BF6" w:rsidRDefault="00AC7661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Фронтальний метод</w:t>
            </w:r>
          </w:p>
        </w:tc>
      </w:tr>
      <w:tr w:rsidR="006D0BF6" w:rsidTr="00682523">
        <w:tc>
          <w:tcPr>
            <w:tcW w:w="5671" w:type="dxa"/>
          </w:tcPr>
          <w:p w:rsidR="006D0BF6" w:rsidRDefault="00634668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7476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Пояснення, що таке хватка ракетки, її різновиди.</w:t>
            </w:r>
          </w:p>
        </w:tc>
        <w:tc>
          <w:tcPr>
            <w:tcW w:w="1567" w:type="dxa"/>
          </w:tcPr>
          <w:p w:rsidR="006D0BF6" w:rsidRDefault="00634668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 хв. </w:t>
            </w:r>
          </w:p>
        </w:tc>
        <w:tc>
          <w:tcPr>
            <w:tcW w:w="2333" w:type="dxa"/>
          </w:tcPr>
          <w:p w:rsidR="006D0BF6" w:rsidRDefault="00634668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Фронтальний метод</w:t>
            </w:r>
          </w:p>
        </w:tc>
      </w:tr>
      <w:tr w:rsidR="006D0BF6" w:rsidTr="00682523">
        <w:tc>
          <w:tcPr>
            <w:tcW w:w="5671" w:type="dxa"/>
          </w:tcPr>
          <w:p w:rsidR="006D0BF6" w:rsidRDefault="00634668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7476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Тримання м’яча на ракетці</w:t>
            </w:r>
          </w:p>
        </w:tc>
        <w:tc>
          <w:tcPr>
            <w:tcW w:w="1567" w:type="dxa"/>
          </w:tcPr>
          <w:p w:rsidR="006D0BF6" w:rsidRDefault="00634668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 с</w:t>
            </w:r>
          </w:p>
        </w:tc>
        <w:tc>
          <w:tcPr>
            <w:tcW w:w="2333" w:type="dxa"/>
          </w:tcPr>
          <w:p w:rsidR="006D0BF6" w:rsidRDefault="00634668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Поточний метод</w:t>
            </w:r>
          </w:p>
        </w:tc>
      </w:tr>
      <w:tr w:rsidR="006D0BF6" w:rsidTr="00682523">
        <w:tc>
          <w:tcPr>
            <w:tcW w:w="5671" w:type="dxa"/>
          </w:tcPr>
          <w:p w:rsidR="006D0BF6" w:rsidRDefault="00634668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7476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4.</w:t>
            </w:r>
            <w:r w:rsidR="003E447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римання м’яча на ракетці, рухаючись вперед</w:t>
            </w:r>
          </w:p>
        </w:tc>
        <w:tc>
          <w:tcPr>
            <w:tcW w:w="1567" w:type="dxa"/>
          </w:tcPr>
          <w:p w:rsidR="006D0BF6" w:rsidRDefault="00634668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 хв.</w:t>
            </w:r>
          </w:p>
        </w:tc>
        <w:tc>
          <w:tcPr>
            <w:tcW w:w="2333" w:type="dxa"/>
          </w:tcPr>
          <w:p w:rsidR="006D0BF6" w:rsidRDefault="00634668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Поточний метод</w:t>
            </w:r>
          </w:p>
        </w:tc>
      </w:tr>
      <w:tr w:rsidR="00F26E4E" w:rsidTr="00682523">
        <w:tc>
          <w:tcPr>
            <w:tcW w:w="5671" w:type="dxa"/>
          </w:tcPr>
          <w:p w:rsidR="00F26E4E" w:rsidRDefault="00F26E4E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7476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5.</w:t>
            </w:r>
            <w:r w:rsidR="003E447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римання м’яча на ракетці, виконуючи завдання: переступаючи перешкоди вперед лицем, а потім правим та лівим боком.</w:t>
            </w:r>
          </w:p>
        </w:tc>
        <w:tc>
          <w:tcPr>
            <w:tcW w:w="1567" w:type="dxa"/>
          </w:tcPr>
          <w:p w:rsidR="00F26E4E" w:rsidRDefault="00F26E4E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 хв.</w:t>
            </w:r>
          </w:p>
        </w:tc>
        <w:tc>
          <w:tcPr>
            <w:tcW w:w="2333" w:type="dxa"/>
          </w:tcPr>
          <w:p w:rsidR="00F26E4E" w:rsidRDefault="00F26E4E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6E4E" w:rsidRDefault="00F26E4E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6E4E" w:rsidRDefault="00F26E4E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26E4E" w:rsidTr="00682523">
        <w:tc>
          <w:tcPr>
            <w:tcW w:w="5671" w:type="dxa"/>
          </w:tcPr>
          <w:p w:rsidR="00F26E4E" w:rsidRDefault="00F26E4E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7476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6.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Жонглювання м’ячем відкритою стороною ракетки.</w:t>
            </w:r>
          </w:p>
        </w:tc>
        <w:tc>
          <w:tcPr>
            <w:tcW w:w="1567" w:type="dxa"/>
          </w:tcPr>
          <w:p w:rsidR="00F26E4E" w:rsidRDefault="00F26E4E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 хв.</w:t>
            </w:r>
          </w:p>
        </w:tc>
        <w:tc>
          <w:tcPr>
            <w:tcW w:w="2333" w:type="dxa"/>
            <w:vMerge w:val="restart"/>
          </w:tcPr>
          <w:p w:rsidR="00F26E4E" w:rsidRDefault="00F26E4E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Стежити за правильною хваткою ракетки.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Висота відскоку 10 -15 см. Руки вгору не піднімати.</w:t>
            </w:r>
          </w:p>
        </w:tc>
      </w:tr>
      <w:tr w:rsidR="00F26E4E" w:rsidTr="00682523">
        <w:tc>
          <w:tcPr>
            <w:tcW w:w="5671" w:type="dxa"/>
          </w:tcPr>
          <w:p w:rsidR="00F26E4E" w:rsidRDefault="00F26E4E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7476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7.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Жонглювання м’ячам закритою стороною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ракетки</w:t>
            </w:r>
          </w:p>
        </w:tc>
        <w:tc>
          <w:tcPr>
            <w:tcW w:w="1567" w:type="dxa"/>
          </w:tcPr>
          <w:p w:rsidR="00F26E4E" w:rsidRDefault="00F26E4E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2 хв.</w:t>
            </w:r>
          </w:p>
        </w:tc>
        <w:tc>
          <w:tcPr>
            <w:tcW w:w="2333" w:type="dxa"/>
            <w:vMerge/>
          </w:tcPr>
          <w:p w:rsidR="00F26E4E" w:rsidRDefault="00F26E4E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D0BF6" w:rsidTr="00682523">
        <w:tc>
          <w:tcPr>
            <w:tcW w:w="5671" w:type="dxa"/>
          </w:tcPr>
          <w:p w:rsidR="006D0BF6" w:rsidRDefault="00F26E4E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7476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8.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Жонглювання м’ячам по черзі відкритою та закритою </w:t>
            </w:r>
            <w:r w:rsidR="00AC1E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сторонами ракетки.</w:t>
            </w:r>
          </w:p>
        </w:tc>
        <w:tc>
          <w:tcPr>
            <w:tcW w:w="1567" w:type="dxa"/>
          </w:tcPr>
          <w:p w:rsidR="006D0BF6" w:rsidRDefault="00AC1EC7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 хв.</w:t>
            </w:r>
          </w:p>
        </w:tc>
        <w:tc>
          <w:tcPr>
            <w:tcW w:w="2333" w:type="dxa"/>
          </w:tcPr>
          <w:p w:rsidR="006D0BF6" w:rsidRDefault="006D0BF6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D0BF6" w:rsidTr="00682523">
        <w:tc>
          <w:tcPr>
            <w:tcW w:w="5671" w:type="dxa"/>
          </w:tcPr>
          <w:p w:rsidR="006D0BF6" w:rsidRDefault="00AC1EC7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7476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9 – 11.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Те саме, що у вправах 6 -8, сидячи.</w:t>
            </w:r>
          </w:p>
        </w:tc>
        <w:tc>
          <w:tcPr>
            <w:tcW w:w="1567" w:type="dxa"/>
          </w:tcPr>
          <w:p w:rsidR="006D0BF6" w:rsidRDefault="00AC1EC7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 хв.</w:t>
            </w:r>
          </w:p>
        </w:tc>
        <w:tc>
          <w:tcPr>
            <w:tcW w:w="2333" w:type="dxa"/>
          </w:tcPr>
          <w:p w:rsidR="006D0BF6" w:rsidRDefault="006D0BF6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D0BF6" w:rsidTr="00682523">
        <w:tc>
          <w:tcPr>
            <w:tcW w:w="5671" w:type="dxa"/>
          </w:tcPr>
          <w:p w:rsidR="006D0BF6" w:rsidRDefault="00AC1EC7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7476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12.</w:t>
            </w:r>
            <w:r w:rsidR="003E447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Ж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онглюючи м’ячем, сісти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сід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ноги нарізно та встати.</w:t>
            </w:r>
          </w:p>
        </w:tc>
        <w:tc>
          <w:tcPr>
            <w:tcW w:w="1567" w:type="dxa"/>
          </w:tcPr>
          <w:p w:rsidR="006D0BF6" w:rsidRDefault="00AC1EC7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 хв.</w:t>
            </w:r>
          </w:p>
        </w:tc>
        <w:tc>
          <w:tcPr>
            <w:tcW w:w="2333" w:type="dxa"/>
          </w:tcPr>
          <w:p w:rsidR="006D0BF6" w:rsidRDefault="006D0BF6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D0BF6" w:rsidTr="00682523">
        <w:tc>
          <w:tcPr>
            <w:tcW w:w="5671" w:type="dxa"/>
          </w:tcPr>
          <w:p w:rsidR="006D0BF6" w:rsidRDefault="00AC1EC7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7476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13.</w:t>
            </w:r>
            <w:r w:rsidR="003E447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ухлива гра – естафета:</w:t>
            </w:r>
          </w:p>
          <w:p w:rsidR="00AC1EC7" w:rsidRDefault="00AC1EC7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Естафета з перенесенням м’яча на ракетці.</w:t>
            </w:r>
          </w:p>
          <w:p w:rsidR="00AC1EC7" w:rsidRDefault="00AC1EC7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Кидки на дальність.</w:t>
            </w:r>
          </w:p>
          <w:p w:rsidR="00AC1EC7" w:rsidRDefault="00AC1EC7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Конкурс «Бій на ракетках»</w:t>
            </w:r>
          </w:p>
        </w:tc>
        <w:tc>
          <w:tcPr>
            <w:tcW w:w="1567" w:type="dxa"/>
          </w:tcPr>
          <w:p w:rsidR="006D0BF6" w:rsidRDefault="00AC1EC7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5- 7 хв.</w:t>
            </w:r>
          </w:p>
        </w:tc>
        <w:tc>
          <w:tcPr>
            <w:tcW w:w="2333" w:type="dxa"/>
          </w:tcPr>
          <w:p w:rsidR="006D0BF6" w:rsidRDefault="006D0BF6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C1EC7" w:rsidTr="000C4702">
        <w:tc>
          <w:tcPr>
            <w:tcW w:w="9571" w:type="dxa"/>
            <w:gridSpan w:val="3"/>
          </w:tcPr>
          <w:p w:rsidR="00AC1EC7" w:rsidRPr="00D03F6B" w:rsidRDefault="00AC1EC7" w:rsidP="0047027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03F6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Заключна частина ( 5 хв.)</w:t>
            </w:r>
          </w:p>
        </w:tc>
      </w:tr>
      <w:tr w:rsidR="006D0BF6" w:rsidTr="00682523">
        <w:tc>
          <w:tcPr>
            <w:tcW w:w="5671" w:type="dxa"/>
          </w:tcPr>
          <w:p w:rsidR="006D0BF6" w:rsidRPr="00AC1EC7" w:rsidRDefault="00AC1EC7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C1E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Відновлення дихання.</w:t>
            </w:r>
          </w:p>
        </w:tc>
        <w:tc>
          <w:tcPr>
            <w:tcW w:w="1567" w:type="dxa"/>
          </w:tcPr>
          <w:p w:rsidR="006D0BF6" w:rsidRDefault="00AC1EC7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коло</w:t>
            </w:r>
          </w:p>
        </w:tc>
        <w:tc>
          <w:tcPr>
            <w:tcW w:w="2333" w:type="dxa"/>
          </w:tcPr>
          <w:p w:rsidR="006D0BF6" w:rsidRDefault="00AC1EC7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 русі, в обхід залу</w:t>
            </w:r>
          </w:p>
        </w:tc>
      </w:tr>
      <w:tr w:rsidR="006D0BF6" w:rsidTr="00682523">
        <w:tc>
          <w:tcPr>
            <w:tcW w:w="5671" w:type="dxa"/>
          </w:tcPr>
          <w:p w:rsidR="006D0BF6" w:rsidRPr="00AC1EC7" w:rsidRDefault="00AC1EC7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 Ходьба стопа до стопи на рівновагу</w:t>
            </w:r>
          </w:p>
        </w:tc>
        <w:tc>
          <w:tcPr>
            <w:tcW w:w="1567" w:type="dxa"/>
          </w:tcPr>
          <w:p w:rsidR="006D0BF6" w:rsidRDefault="00AC1EC7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 коло </w:t>
            </w:r>
          </w:p>
        </w:tc>
        <w:tc>
          <w:tcPr>
            <w:tcW w:w="2333" w:type="dxa"/>
          </w:tcPr>
          <w:p w:rsidR="006D0BF6" w:rsidRDefault="00AC1EC7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 русі в обхід залу</w:t>
            </w:r>
          </w:p>
        </w:tc>
      </w:tr>
      <w:tr w:rsidR="006D0BF6" w:rsidTr="00682523">
        <w:tc>
          <w:tcPr>
            <w:tcW w:w="5671" w:type="dxa"/>
          </w:tcPr>
          <w:p w:rsidR="006D0BF6" w:rsidRPr="00AC1EC7" w:rsidRDefault="00AC1EC7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3. </w:t>
            </w:r>
            <w:r w:rsidR="00D03F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Вправи на розслаблення: 1 – підняти руки вгору; 2-3-4- розслабити кисті, передпліччя, плечі; 5-8- показати розслабленими руками</w:t>
            </w:r>
          </w:p>
        </w:tc>
        <w:tc>
          <w:tcPr>
            <w:tcW w:w="1567" w:type="dxa"/>
          </w:tcPr>
          <w:p w:rsidR="006D0BF6" w:rsidRDefault="00D03F6B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 рази</w:t>
            </w:r>
          </w:p>
        </w:tc>
        <w:tc>
          <w:tcPr>
            <w:tcW w:w="2333" w:type="dxa"/>
          </w:tcPr>
          <w:p w:rsidR="006D0BF6" w:rsidRDefault="006D0BF6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D0BF6" w:rsidTr="00682523">
        <w:tc>
          <w:tcPr>
            <w:tcW w:w="5671" w:type="dxa"/>
          </w:tcPr>
          <w:p w:rsidR="006D0BF6" w:rsidRDefault="00D03F6B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 Шикування в шеренгу. Вимірювання пульсу</w:t>
            </w:r>
          </w:p>
        </w:tc>
        <w:tc>
          <w:tcPr>
            <w:tcW w:w="1567" w:type="dxa"/>
          </w:tcPr>
          <w:p w:rsidR="006D0BF6" w:rsidRDefault="00D03F6B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 10 с</w:t>
            </w:r>
          </w:p>
        </w:tc>
        <w:tc>
          <w:tcPr>
            <w:tcW w:w="2333" w:type="dxa"/>
          </w:tcPr>
          <w:p w:rsidR="006D0BF6" w:rsidRDefault="00D03F6B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Стежити за поставою</w:t>
            </w:r>
          </w:p>
        </w:tc>
      </w:tr>
      <w:tr w:rsidR="006D0BF6" w:rsidTr="00682523">
        <w:tc>
          <w:tcPr>
            <w:tcW w:w="5671" w:type="dxa"/>
          </w:tcPr>
          <w:p w:rsidR="006D0BF6" w:rsidRDefault="00D03F6B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5. Підбиття підсумків. Виставлення оцінок</w:t>
            </w:r>
          </w:p>
        </w:tc>
        <w:tc>
          <w:tcPr>
            <w:tcW w:w="1567" w:type="dxa"/>
          </w:tcPr>
          <w:p w:rsidR="006D0BF6" w:rsidRDefault="00D03F6B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хв.</w:t>
            </w:r>
          </w:p>
        </w:tc>
        <w:tc>
          <w:tcPr>
            <w:tcW w:w="2333" w:type="dxa"/>
          </w:tcPr>
          <w:p w:rsidR="006D0BF6" w:rsidRDefault="006D0BF6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03F6B" w:rsidTr="00D03F6B">
        <w:trPr>
          <w:trHeight w:val="1060"/>
        </w:trPr>
        <w:tc>
          <w:tcPr>
            <w:tcW w:w="5671" w:type="dxa"/>
          </w:tcPr>
          <w:p w:rsidR="00D03F6B" w:rsidRDefault="00D03F6B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 Домашнє завдання</w:t>
            </w:r>
          </w:p>
        </w:tc>
        <w:tc>
          <w:tcPr>
            <w:tcW w:w="1567" w:type="dxa"/>
          </w:tcPr>
          <w:p w:rsidR="00D03F6B" w:rsidRDefault="00D03F6B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333" w:type="dxa"/>
          </w:tcPr>
          <w:p w:rsidR="00D03F6B" w:rsidRDefault="00D03F6B" w:rsidP="0047027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Жонглювання м’ячем на ракетці</w:t>
            </w:r>
          </w:p>
        </w:tc>
      </w:tr>
    </w:tbl>
    <w:p w:rsidR="006D0BF6" w:rsidRPr="006D0BF6" w:rsidRDefault="006D0BF6" w:rsidP="0047027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6D0BF6" w:rsidRPr="006D0B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41E29"/>
    <w:multiLevelType w:val="hybridMultilevel"/>
    <w:tmpl w:val="285E26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DE354F"/>
    <w:multiLevelType w:val="hybridMultilevel"/>
    <w:tmpl w:val="A4DC3AF0"/>
    <w:lvl w:ilvl="0" w:tplc="B3C07700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E040D1"/>
    <w:multiLevelType w:val="hybridMultilevel"/>
    <w:tmpl w:val="9AF89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6C10BD"/>
    <w:multiLevelType w:val="hybridMultilevel"/>
    <w:tmpl w:val="34A28092"/>
    <w:lvl w:ilvl="0" w:tplc="A6965B5C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5C54F3"/>
    <w:multiLevelType w:val="hybridMultilevel"/>
    <w:tmpl w:val="01C08FEC"/>
    <w:lvl w:ilvl="0" w:tplc="532ACC9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CF3D36"/>
    <w:multiLevelType w:val="hybridMultilevel"/>
    <w:tmpl w:val="F3BC133E"/>
    <w:lvl w:ilvl="0" w:tplc="0704A1AC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03F17A3"/>
    <w:multiLevelType w:val="hybridMultilevel"/>
    <w:tmpl w:val="A2922D7A"/>
    <w:lvl w:ilvl="0" w:tplc="5EF665B8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CEC5A68"/>
    <w:multiLevelType w:val="hybridMultilevel"/>
    <w:tmpl w:val="3634DCF8"/>
    <w:lvl w:ilvl="0" w:tplc="AFCEF2B8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E083B4D"/>
    <w:multiLevelType w:val="hybridMultilevel"/>
    <w:tmpl w:val="E2A8052A"/>
    <w:lvl w:ilvl="0" w:tplc="3336246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E2362D4"/>
    <w:multiLevelType w:val="hybridMultilevel"/>
    <w:tmpl w:val="4BFEDCCE"/>
    <w:lvl w:ilvl="0" w:tplc="D10EAD50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E71140F"/>
    <w:multiLevelType w:val="hybridMultilevel"/>
    <w:tmpl w:val="8FAA06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7"/>
  </w:num>
  <w:num w:numId="5">
    <w:abstractNumId w:val="3"/>
  </w:num>
  <w:num w:numId="6">
    <w:abstractNumId w:val="6"/>
  </w:num>
  <w:num w:numId="7">
    <w:abstractNumId w:val="8"/>
  </w:num>
  <w:num w:numId="8">
    <w:abstractNumId w:val="4"/>
  </w:num>
  <w:num w:numId="9">
    <w:abstractNumId w:val="1"/>
  </w:num>
  <w:num w:numId="10">
    <w:abstractNumId w:val="9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33B"/>
    <w:rsid w:val="000E407E"/>
    <w:rsid w:val="00167141"/>
    <w:rsid w:val="002059A3"/>
    <w:rsid w:val="00373D06"/>
    <w:rsid w:val="00386016"/>
    <w:rsid w:val="003A4BC2"/>
    <w:rsid w:val="003E447D"/>
    <w:rsid w:val="00457F75"/>
    <w:rsid w:val="00470278"/>
    <w:rsid w:val="00595E11"/>
    <w:rsid w:val="00634668"/>
    <w:rsid w:val="0067476B"/>
    <w:rsid w:val="00682523"/>
    <w:rsid w:val="006D0BF6"/>
    <w:rsid w:val="0077143C"/>
    <w:rsid w:val="007C6CEF"/>
    <w:rsid w:val="00840DF1"/>
    <w:rsid w:val="00A03CAD"/>
    <w:rsid w:val="00A42F92"/>
    <w:rsid w:val="00AA376C"/>
    <w:rsid w:val="00AC1EC7"/>
    <w:rsid w:val="00AC7661"/>
    <w:rsid w:val="00B73131"/>
    <w:rsid w:val="00CB4613"/>
    <w:rsid w:val="00D03F6B"/>
    <w:rsid w:val="00DA6696"/>
    <w:rsid w:val="00EE2A12"/>
    <w:rsid w:val="00EF733B"/>
    <w:rsid w:val="00F02623"/>
    <w:rsid w:val="00F26E4E"/>
    <w:rsid w:val="00F803F8"/>
    <w:rsid w:val="00FA2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0BF6"/>
    <w:pPr>
      <w:ind w:left="720"/>
      <w:contextualSpacing/>
    </w:pPr>
  </w:style>
  <w:style w:type="table" w:styleId="a4">
    <w:name w:val="Table Grid"/>
    <w:basedOn w:val="a1"/>
    <w:uiPriority w:val="59"/>
    <w:rsid w:val="006D0B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A42F92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A42F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42F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0BF6"/>
    <w:pPr>
      <w:ind w:left="720"/>
      <w:contextualSpacing/>
    </w:pPr>
  </w:style>
  <w:style w:type="table" w:styleId="a4">
    <w:name w:val="Table Grid"/>
    <w:basedOn w:val="a1"/>
    <w:uiPriority w:val="59"/>
    <w:rsid w:val="006D0B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A42F92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A42F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42F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1</Pages>
  <Words>760</Words>
  <Characters>4336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ket</dc:creator>
  <cp:keywords/>
  <dc:description/>
  <cp:lastModifiedBy>ket</cp:lastModifiedBy>
  <cp:revision>21</cp:revision>
  <dcterms:created xsi:type="dcterms:W3CDTF">2013-12-03T19:45:00Z</dcterms:created>
  <dcterms:modified xsi:type="dcterms:W3CDTF">2014-06-14T11:57:00Z</dcterms:modified>
</cp:coreProperties>
</file>