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8A4C5" w14:textId="77777777" w:rsidR="007714D8" w:rsidRDefault="007714D8" w:rsidP="007714D8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Модуль «Гімнастика»</w:t>
      </w:r>
    </w:p>
    <w:p w14:paraId="53099AEF" w14:textId="1797C085" w:rsidR="007714D8" w:rsidRDefault="007714D8" w:rsidP="007714D8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Конспект   уроку з фізичної культури</w:t>
      </w:r>
      <w:r w:rsidR="00BB0C75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</w:p>
    <w:p w14:paraId="34DD501C" w14:textId="77777777" w:rsidR="00BB0C75" w:rsidRDefault="00BB0C75" w:rsidP="007714D8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«</w:t>
      </w:r>
      <w:r w:rsidR="007714D8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С</w:t>
      </w:r>
      <w:r w:rsidR="007714D8">
        <w:rPr>
          <w:b/>
          <w:bCs/>
          <w:sz w:val="28"/>
          <w:szCs w:val="28"/>
          <w:lang w:val="uk-UA"/>
        </w:rPr>
        <w:t>тройова та силова підготовка</w:t>
      </w:r>
      <w:r>
        <w:rPr>
          <w:b/>
          <w:bCs/>
          <w:sz w:val="28"/>
          <w:szCs w:val="28"/>
          <w:lang w:val="uk-UA"/>
        </w:rPr>
        <w:t>»</w:t>
      </w:r>
    </w:p>
    <w:p w14:paraId="32899CE4" w14:textId="38B93970" w:rsidR="007714D8" w:rsidRDefault="007714D8" w:rsidP="007714D8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для  учнів  </w:t>
      </w:r>
      <w:r w:rsidR="00EF52E3">
        <w:rPr>
          <w:b/>
          <w:bCs/>
          <w:sz w:val="28"/>
          <w:szCs w:val="28"/>
          <w:lang w:val="uk-UA"/>
        </w:rPr>
        <w:t>8</w:t>
      </w:r>
      <w:r>
        <w:rPr>
          <w:b/>
          <w:bCs/>
          <w:sz w:val="28"/>
          <w:szCs w:val="28"/>
          <w:lang w:val="uk-UA"/>
        </w:rPr>
        <w:t xml:space="preserve"> - ого класу.</w:t>
      </w:r>
    </w:p>
    <w:p w14:paraId="6454970A" w14:textId="77777777" w:rsidR="007714D8" w:rsidRDefault="007714D8" w:rsidP="007714D8">
      <w:pPr>
        <w:jc w:val="center"/>
      </w:pPr>
    </w:p>
    <w:p w14:paraId="1C334E06" w14:textId="77777777" w:rsidR="007714D8" w:rsidRDefault="007714D8" w:rsidP="007714D8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 xml:space="preserve">сприяти розвитку фізичних якостей в першу чергу сили; формувати звичку до занять фізичними вправами; опанувати вправи для профілактики правильної постави; виховувати в учнів звичку до здорового способу життя; до регулярних занять спортом;  виховувати  взаємодопомогу, взаємоповагу, дружню підтримку та волю до перемоги. Опанувати  силові вправи. Знати як правильно виконувати силові та стройові вправи. </w:t>
      </w:r>
      <w:r>
        <w:rPr>
          <w:b/>
          <w:bCs/>
          <w:sz w:val="28"/>
          <w:szCs w:val="28"/>
          <w:lang w:val="uk-UA"/>
        </w:rPr>
        <w:t xml:space="preserve"> </w:t>
      </w:r>
    </w:p>
    <w:p w14:paraId="77450B87" w14:textId="77777777" w:rsidR="007714D8" w:rsidRDefault="007714D8" w:rsidP="007714D8"/>
    <w:p w14:paraId="2ED82198" w14:textId="77777777" w:rsidR="007714D8" w:rsidRDefault="007714D8" w:rsidP="007714D8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 xml:space="preserve"> повторити комплекс вправ для укріплення м'язів ніг; </w:t>
      </w:r>
    </w:p>
    <w:p w14:paraId="348D9F42" w14:textId="77777777" w:rsidR="007714D8" w:rsidRDefault="007714D8" w:rsidP="007714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вивчити  стройові вправи;</w:t>
      </w:r>
    </w:p>
    <w:p w14:paraId="3823750D" w14:textId="77777777" w:rsidR="007714D8" w:rsidRDefault="007714D8" w:rsidP="007714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закріпити силові вправи для м'язів рук та преса;</w:t>
      </w:r>
    </w:p>
    <w:p w14:paraId="598B2517" w14:textId="70BB2D4E" w:rsidR="006C1FC3" w:rsidRDefault="006C1FC3" w:rsidP="006C1FC3">
      <w:pPr>
        <w:tabs>
          <w:tab w:val="left" w:pos="1290"/>
          <w:tab w:val="left" w:pos="1305"/>
          <w:tab w:val="left" w:pos="1335"/>
          <w:tab w:val="left" w:pos="136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7714D8">
        <w:rPr>
          <w:sz w:val="28"/>
          <w:szCs w:val="28"/>
          <w:lang w:val="uk-UA"/>
        </w:rPr>
        <w:t xml:space="preserve">сприяти розвитку сили, витривалості, уваги та </w:t>
      </w:r>
    </w:p>
    <w:p w14:paraId="434E57E7" w14:textId="2C1243A8" w:rsidR="007714D8" w:rsidRDefault="006C1FC3" w:rsidP="006C1FC3">
      <w:pPr>
        <w:tabs>
          <w:tab w:val="left" w:pos="1290"/>
          <w:tab w:val="left" w:pos="1305"/>
          <w:tab w:val="left" w:pos="1335"/>
          <w:tab w:val="left" w:pos="136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proofErr w:type="spellStart"/>
      <w:r w:rsidR="007714D8">
        <w:rPr>
          <w:sz w:val="28"/>
          <w:szCs w:val="28"/>
          <w:lang w:val="uk-UA"/>
        </w:rPr>
        <w:t>швидкісно</w:t>
      </w:r>
      <w:proofErr w:type="spellEnd"/>
      <w:r w:rsidR="007714D8">
        <w:rPr>
          <w:sz w:val="28"/>
          <w:szCs w:val="28"/>
          <w:lang w:val="uk-UA"/>
        </w:rPr>
        <w:t xml:space="preserve"> -  силових реакції;</w:t>
      </w:r>
    </w:p>
    <w:p w14:paraId="2F8F0D24" w14:textId="77777777" w:rsidR="007714D8" w:rsidRDefault="007714D8" w:rsidP="007714D8">
      <w:pPr>
        <w:tabs>
          <w:tab w:val="left" w:pos="1290"/>
          <w:tab w:val="left" w:pos="1305"/>
          <w:tab w:val="left" w:pos="1335"/>
          <w:tab w:val="left" w:pos="1365"/>
        </w:tabs>
        <w:jc w:val="center"/>
      </w:pPr>
    </w:p>
    <w:p w14:paraId="1DF7D7DA" w14:textId="77777777" w:rsidR="007714D8" w:rsidRDefault="007714D8" w:rsidP="007714D8">
      <w:pPr>
        <w:tabs>
          <w:tab w:val="left" w:pos="1290"/>
          <w:tab w:val="left" w:pos="1305"/>
          <w:tab w:val="left" w:pos="1335"/>
          <w:tab w:val="left" w:pos="1365"/>
        </w:tabs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Інвентар: </w:t>
      </w:r>
      <w:r>
        <w:rPr>
          <w:sz w:val="28"/>
          <w:szCs w:val="28"/>
          <w:lang w:val="uk-UA"/>
        </w:rPr>
        <w:t>гімнастичні лави, гімнастичні мати, фішки, поперечини, гімнастична стінка.</w:t>
      </w:r>
    </w:p>
    <w:p w14:paraId="48207B65" w14:textId="77777777" w:rsidR="007714D8" w:rsidRDefault="007714D8" w:rsidP="007714D8">
      <w:pPr>
        <w:tabs>
          <w:tab w:val="left" w:pos="1290"/>
          <w:tab w:val="left" w:pos="1305"/>
          <w:tab w:val="left" w:pos="1335"/>
          <w:tab w:val="left" w:pos="1365"/>
        </w:tabs>
      </w:pPr>
    </w:p>
    <w:p w14:paraId="212AAA2F" w14:textId="77777777" w:rsidR="007714D8" w:rsidRDefault="007714D8" w:rsidP="007714D8">
      <w:pPr>
        <w:tabs>
          <w:tab w:val="left" w:pos="1290"/>
          <w:tab w:val="left" w:pos="1305"/>
          <w:tab w:val="left" w:pos="1335"/>
          <w:tab w:val="left" w:pos="1365"/>
        </w:tabs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Місці проведення:</w:t>
      </w:r>
      <w:r>
        <w:rPr>
          <w:sz w:val="28"/>
          <w:szCs w:val="28"/>
          <w:lang w:val="uk-UA"/>
        </w:rPr>
        <w:t xml:space="preserve"> спортивний зал.</w:t>
      </w:r>
    </w:p>
    <w:p w14:paraId="7CCF9467" w14:textId="77777777" w:rsidR="007714D8" w:rsidRDefault="007714D8" w:rsidP="007714D8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5490"/>
        <w:gridCol w:w="1395"/>
        <w:gridCol w:w="2195"/>
      </w:tblGrid>
      <w:tr w:rsidR="007714D8" w14:paraId="6DDB15F2" w14:textId="77777777" w:rsidTr="00BB5F14">
        <w:tc>
          <w:tcPr>
            <w:tcW w:w="5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7D30A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з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  <w:lang w:val="uk-UA"/>
              </w:rPr>
              <w:t>п</w:t>
            </w:r>
          </w:p>
        </w:tc>
        <w:tc>
          <w:tcPr>
            <w:tcW w:w="54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BF31AE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E1CBF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5A577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Організаційно - методичні вказівки</w:t>
            </w:r>
          </w:p>
        </w:tc>
      </w:tr>
      <w:tr w:rsidR="007714D8" w14:paraId="76C17F93" w14:textId="77777777" w:rsidTr="00BB5F14">
        <w:tc>
          <w:tcPr>
            <w:tcW w:w="966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E5E65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Підготовча частина (15 хв)</w:t>
            </w:r>
          </w:p>
        </w:tc>
      </w:tr>
      <w:tr w:rsidR="007714D8" w14:paraId="33962350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48158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6F927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Організований перехід до місця занять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52F41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6BD34E" w14:textId="77777777" w:rsidR="007714D8" w:rsidRDefault="007714D8" w:rsidP="00BB5F14">
            <w:pPr>
              <w:pStyle w:val="a3"/>
              <w:snapToGrid w:val="0"/>
              <w:jc w:val="center"/>
            </w:pPr>
          </w:p>
        </w:tc>
      </w:tr>
      <w:tr w:rsidR="007714D8" w14:paraId="33DA48CF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D594F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BFDC7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Шикування, привітання, рапорт. Запитати про самопочуття учнів. Повідомити задачі уроку.</w:t>
            </w:r>
          </w:p>
          <w:p w14:paraId="707863F7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Нагадати правила техніки безпеки.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9FEC2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3342E1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одну шеренгу  </w:t>
            </w:r>
          </w:p>
        </w:tc>
      </w:tr>
      <w:tr w:rsidR="007714D8" w14:paraId="3D5AA135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27F64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1EF94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Вимірювання ЧСС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4DCE3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ED016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Дізнатися результати вимірювання</w:t>
            </w:r>
          </w:p>
        </w:tc>
      </w:tr>
      <w:tr w:rsidR="007714D8" w14:paraId="23D049F1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E7463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DB5A0" w14:textId="77777777" w:rsidR="007714D8" w:rsidRDefault="007714D8" w:rsidP="00BB5F14">
            <w:pPr>
              <w:pStyle w:val="a3"/>
              <w:snapToGrid w:val="0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Стройові вправи на місті:</w:t>
            </w:r>
          </w:p>
          <w:p w14:paraId="60AD8873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- </w:t>
            </w:r>
            <w:r>
              <w:rPr>
                <w:sz w:val="28"/>
                <w:szCs w:val="28"/>
                <w:lang w:val="uk-UA"/>
              </w:rPr>
              <w:t>повороти</w:t>
            </w: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на місті; </w:t>
            </w:r>
          </w:p>
          <w:p w14:paraId="7C588EFF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- </w:t>
            </w:r>
            <w:r>
              <w:rPr>
                <w:sz w:val="28"/>
                <w:szCs w:val="28"/>
                <w:lang w:val="uk-UA"/>
              </w:rPr>
              <w:t>перешикування з  однієї шеренги в дві та в три та в зворотному порядку;</w:t>
            </w:r>
          </w:p>
          <w:p w14:paraId="6C72CA10" w14:textId="77777777" w:rsidR="007714D8" w:rsidRDefault="007714D8" w:rsidP="00BB5F14">
            <w:pPr>
              <w:pStyle w:val="a3"/>
            </w:pPr>
          </w:p>
          <w:p w14:paraId="0ABECAB7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перешикування з колони по одному в колону по два та навпаки;</w:t>
            </w:r>
          </w:p>
          <w:p w14:paraId="54738E8B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перешикування з  колони по одному в колону потри та навпаки;</w:t>
            </w:r>
          </w:p>
          <w:p w14:paraId="70304FF2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0877F4DF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7CF9CF86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ходьба на місті;</w:t>
            </w:r>
          </w:p>
          <w:p w14:paraId="169B3095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перешикування з однієї шеренги в чотири колони уступами. 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A382FE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 хв</w:t>
            </w:r>
          </w:p>
          <w:p w14:paraId="4DE5335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CEEC3F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EE0487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D48315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75993D4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2D0BDD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</w:t>
            </w:r>
          </w:p>
          <w:p w14:paraId="6D107E8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CD2160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2A4958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F08A38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9770D5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747E0D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89FD0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направо, наліво, кругом;</w:t>
            </w:r>
          </w:p>
          <w:p w14:paraId="27BC328F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“Клас, в дві (три) шеренги шикуйсь!”</w:t>
            </w:r>
          </w:p>
          <w:p w14:paraId="79EC6319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“Клас, з колони по одному в колону по два (по три) шикуйсь!”</w:t>
            </w:r>
          </w:p>
          <w:p w14:paraId="7CA2BD66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0A48F40F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2BC79C9F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“Клас, з однієї шеренги в колону по чотири уступами руш!”</w:t>
            </w:r>
          </w:p>
        </w:tc>
      </w:tr>
      <w:tr w:rsidR="007714D8" w14:paraId="1AA98EB8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B175A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FB25A4" w14:textId="77777777" w:rsidR="007714D8" w:rsidRDefault="007714D8" w:rsidP="00BB5F14">
            <w:pPr>
              <w:pStyle w:val="a3"/>
              <w:snapToGrid w:val="0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Стройові вправи в русі:</w:t>
            </w:r>
          </w:p>
          <w:p w14:paraId="2FDFD13B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ходьба стройовим кроком (під рахунок);</w:t>
            </w:r>
          </w:p>
          <w:p w14:paraId="386A974E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перешикування з колони по одному в колону по чотири поворотом ліворуч;</w:t>
            </w:r>
          </w:p>
          <w:p w14:paraId="6C3B6120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повороти наліво, направо, кругом ;</w:t>
            </w:r>
          </w:p>
          <w:p w14:paraId="3D0A0801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 ходьба </w:t>
            </w:r>
            <w:proofErr w:type="spellStart"/>
            <w:r>
              <w:rPr>
                <w:sz w:val="28"/>
                <w:szCs w:val="28"/>
                <w:lang w:val="uk-UA"/>
              </w:rPr>
              <w:t>протиходом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та “змійкою”;</w:t>
            </w:r>
          </w:p>
          <w:p w14:paraId="44E1E01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ходьба по діагоналі та по запропонованих кутах спортивного залу.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5F728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B9958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Слідкувати за  чітким виконанням стройових вправ, слідкувати за поставою та правильністю виконання.</w:t>
            </w:r>
          </w:p>
        </w:tc>
      </w:tr>
      <w:tr w:rsidR="007714D8" w14:paraId="77798EBD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D4F14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9E34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Перешикування з однієї колони в чотири колони в русі.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CFE4CB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8911B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Перед кожною колоною стоїть гімнастична лава. Розподілитися по всій лаві щоб не заважати один одному</w:t>
            </w:r>
          </w:p>
        </w:tc>
      </w:tr>
      <w:tr w:rsidR="007714D8" w14:paraId="45A9FA75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65F33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2FE630" w14:textId="77777777" w:rsidR="007714D8" w:rsidRDefault="007714D8" w:rsidP="00BB5F14">
            <w:pPr>
              <w:pStyle w:val="a3"/>
              <w:snapToGrid w:val="0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Загальнорозвивальні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вправи на місті біля гімнастичної лави:</w:t>
            </w:r>
          </w:p>
          <w:p w14:paraId="179E802E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В. п.- о. с. - руки на пояс</w:t>
            </w:r>
          </w:p>
          <w:p w14:paraId="36A815C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1- 4 — колові рухи голови вправо</w:t>
            </w:r>
          </w:p>
          <w:p w14:paraId="6958BF3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5 - 8 — колові рухи голови вліво.</w:t>
            </w:r>
          </w:p>
          <w:p w14:paraId="0CADBE1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 В. п. - о. с. Руки в сторони</w:t>
            </w:r>
          </w:p>
          <w:p w14:paraId="00612E0E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руки вперед</w:t>
            </w:r>
          </w:p>
          <w:p w14:paraId="2B30721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 — в. п.</w:t>
            </w:r>
          </w:p>
          <w:p w14:paraId="7C953C6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3 — руки вгору, стати на носки</w:t>
            </w:r>
          </w:p>
          <w:p w14:paraId="043C6E6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4 — в. п.</w:t>
            </w:r>
          </w:p>
          <w:p w14:paraId="1D63430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В. п. о. с. Руки на пояс</w:t>
            </w:r>
          </w:p>
          <w:p w14:paraId="04100BF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випад стати правою ногою на лаву, руки вперед</w:t>
            </w:r>
          </w:p>
          <w:p w14:paraId="76A7A5B8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 — в. п. </w:t>
            </w:r>
          </w:p>
          <w:p w14:paraId="188D7D6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3 — 4 те саме повернувшись іншим боком до лави</w:t>
            </w:r>
          </w:p>
          <w:p w14:paraId="070FBDB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 В. п. о. с., руки в сторони</w:t>
            </w:r>
          </w:p>
          <w:p w14:paraId="01ED05C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правою ногою на лаву, права рука на пояс, ліва вгору, нахил вправо</w:t>
            </w:r>
          </w:p>
          <w:p w14:paraId="7D03219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 — в. п.</w:t>
            </w:r>
          </w:p>
          <w:p w14:paraId="7C2BB10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3 — 4 те саме повернувшись до лави іншим боком.</w:t>
            </w:r>
          </w:p>
          <w:p w14:paraId="3334874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5. В. п. о. с. Обличчям до лави</w:t>
            </w:r>
          </w:p>
          <w:p w14:paraId="0135BDB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поставити на лаву праву ногу, нахил вперед</w:t>
            </w:r>
          </w:p>
          <w:p w14:paraId="05BC5EBE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 в . п. </w:t>
            </w:r>
          </w:p>
          <w:p w14:paraId="268B4E28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3 — поставити на лаву ліву ногу, нахил вперед</w:t>
            </w:r>
          </w:p>
          <w:p w14:paraId="49421D2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4 в. п.</w:t>
            </w:r>
          </w:p>
          <w:p w14:paraId="0865E3D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 В. п. Ноги нарізно, руки на пояс</w:t>
            </w:r>
          </w:p>
          <w:p w14:paraId="47E33A0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нахил торкнутися лави руками</w:t>
            </w:r>
          </w:p>
          <w:p w14:paraId="7334EBFC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 В. п. </w:t>
            </w:r>
          </w:p>
          <w:p w14:paraId="504E2885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 В. п. о. с. Спиною до лави</w:t>
            </w:r>
          </w:p>
          <w:p w14:paraId="6175477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сісти на лаву руки вперед</w:t>
            </w:r>
          </w:p>
          <w:p w14:paraId="6B436F3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2. в . п.</w:t>
            </w:r>
          </w:p>
          <w:p w14:paraId="150E08F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8. В. п. </w:t>
            </w:r>
            <w:proofErr w:type="spellStart"/>
            <w:r>
              <w:rPr>
                <w:sz w:val="28"/>
                <w:szCs w:val="28"/>
                <w:lang w:val="uk-UA"/>
              </w:rPr>
              <w:t>Сід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 лаві</w:t>
            </w:r>
          </w:p>
          <w:p w14:paraId="567AB4E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зігнути ноги</w:t>
            </w:r>
          </w:p>
          <w:p w14:paraId="3C7C206C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2 — випрямити ноги під кутом 45°</w:t>
            </w:r>
          </w:p>
          <w:p w14:paraId="00F4A2C9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3 — зігнути ноги</w:t>
            </w:r>
          </w:p>
          <w:p w14:paraId="44159A7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4 в. п.</w:t>
            </w:r>
          </w:p>
          <w:p w14:paraId="0BD294F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9.  В. п. </w:t>
            </w:r>
            <w:proofErr w:type="spellStart"/>
            <w:r>
              <w:rPr>
                <w:sz w:val="28"/>
                <w:szCs w:val="28"/>
                <w:lang w:val="uk-UA"/>
              </w:rPr>
              <w:t>Сід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 лаві, руки вгору</w:t>
            </w:r>
          </w:p>
          <w:p w14:paraId="28AA1B68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3 нахил, торкнутися носків </w:t>
            </w:r>
            <w:proofErr w:type="spellStart"/>
            <w:r>
              <w:rPr>
                <w:sz w:val="28"/>
                <w:szCs w:val="28"/>
                <w:lang w:val="uk-UA"/>
              </w:rPr>
              <w:t>ног</w:t>
            </w:r>
            <w:proofErr w:type="spellEnd"/>
          </w:p>
          <w:p w14:paraId="20EA1D6E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4 — в. п.</w:t>
            </w:r>
          </w:p>
          <w:p w14:paraId="5077C4B9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 В. п. о. с. Боком до лави</w:t>
            </w:r>
          </w:p>
          <w:p w14:paraId="1DC2DD2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1 — 8 стрибки на носках</w:t>
            </w:r>
          </w:p>
          <w:p w14:paraId="57AAE2E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9 — 16 ходьба на місті</w:t>
            </w:r>
          </w:p>
          <w:p w14:paraId="51CEB70A" w14:textId="77777777" w:rsidR="007714D8" w:rsidRDefault="007714D8" w:rsidP="00BB5F14">
            <w:pPr>
              <w:pStyle w:val="a3"/>
              <w:snapToGrid w:val="0"/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50EAA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 хв</w:t>
            </w:r>
          </w:p>
          <w:p w14:paraId="7546D15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38DA248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4 -6 р</w:t>
            </w:r>
          </w:p>
          <w:p w14:paraId="23B7BCF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AD9F20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7625DDC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4- 6 р</w:t>
            </w:r>
          </w:p>
          <w:p w14:paraId="25B9740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6A529DA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9436CF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AB7C7E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77C94AE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</w:t>
            </w:r>
          </w:p>
          <w:p w14:paraId="51608DA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0284E7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555ECB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C65F92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F140D8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F57F57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</w:t>
            </w:r>
          </w:p>
          <w:p w14:paraId="4C6FE47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7B9D739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2683C1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3D5850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15D85D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3BE414D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4-6 р</w:t>
            </w:r>
          </w:p>
          <w:p w14:paraId="3801765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B25E4D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7C7C70B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762BD5C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AB4F28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AC930E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73671F6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62BD54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4-6 р</w:t>
            </w:r>
          </w:p>
          <w:p w14:paraId="6AA20D8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5EE2D9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7D56E39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96743B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99CE41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</w:t>
            </w:r>
          </w:p>
          <w:p w14:paraId="72E7642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31FA1A8A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2D8E90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3670F45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65B2B1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4-6 р</w:t>
            </w:r>
          </w:p>
          <w:p w14:paraId="1290D7A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9AD709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DC52BAB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0291EA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2-3 р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89DD4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37FB139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362B21B5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FB8E9C8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Стояти до гімнастичної лави боком</w:t>
            </w:r>
          </w:p>
          <w:p w14:paraId="63ED6D0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слідкувати за поставою</w:t>
            </w:r>
          </w:p>
          <w:p w14:paraId="267BA6E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70BF39E5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731CECB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краще стати у шаховому порядку щоб лава не рухалась</w:t>
            </w:r>
          </w:p>
          <w:p w14:paraId="37B12EB9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35A42C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8BFADE5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4C7F047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3FDBB7C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6B271A7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63070F9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1B6ADD98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6DC3E19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ногу не згинати</w:t>
            </w:r>
          </w:p>
          <w:p w14:paraId="0EB241B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6790A81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338CFED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4319C723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4EF970A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26419A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6537F03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E07F0DC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01AFF135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5C5241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тримати спину рівною</w:t>
            </w:r>
          </w:p>
          <w:p w14:paraId="07067C2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1ED5769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7E33BFA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24C04A5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95AF06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10C57DAE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0373430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77DEE33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ноги не згинати</w:t>
            </w:r>
          </w:p>
          <w:p w14:paraId="3CC0A5D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45A77E6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слідкувати за поставою</w:t>
            </w:r>
          </w:p>
        </w:tc>
      </w:tr>
      <w:tr w:rsidR="007714D8" w14:paraId="2D77A87D" w14:textId="77777777" w:rsidTr="00BB5F14">
        <w:tc>
          <w:tcPr>
            <w:tcW w:w="966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4FA32B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2. основна частина (25 хв)</w:t>
            </w:r>
          </w:p>
        </w:tc>
      </w:tr>
      <w:tr w:rsidR="007714D8" w14:paraId="50B92171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87845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EE1CD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Перешикування в колону навпроти лави, яка стоїть вздовж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D5F06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754A89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</w:tc>
      </w:tr>
      <w:tr w:rsidR="007714D8" w14:paraId="36296CBD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44C450" w14:textId="77777777" w:rsidR="007714D8" w:rsidRDefault="007714D8" w:rsidP="00BB5F14">
            <w:pPr>
              <w:pStyle w:val="a3"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2C3038" w14:textId="77777777" w:rsidR="007714D8" w:rsidRDefault="007714D8" w:rsidP="00BB5F14">
            <w:pPr>
              <w:pStyle w:val="a3"/>
              <w:snapToGrid w:val="0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>Загальнорозвивальні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lang w:val="uk-UA"/>
              </w:rPr>
              <w:t xml:space="preserve"> вправи в русі:</w:t>
            </w:r>
          </w:p>
          <w:p w14:paraId="5042912F" w14:textId="77777777" w:rsidR="007714D8" w:rsidRDefault="007714D8" w:rsidP="00BB5F14">
            <w:pPr>
              <w:pStyle w:val="a3"/>
              <w:snapToGrid w:val="0"/>
            </w:pPr>
          </w:p>
          <w:p w14:paraId="24C8A4C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наступити на лаву та пройти по ній звичайним кроком, руки на поясі;</w:t>
            </w:r>
          </w:p>
          <w:p w14:paraId="4066EF17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47EF1C0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пройти по лаві на носках, руки в сторони;</w:t>
            </w:r>
          </w:p>
          <w:p w14:paraId="3B13D845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035C95BA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11E8BF10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з положення лежачі на животі підтягуємося тримаючись за лаву;</w:t>
            </w:r>
          </w:p>
          <w:p w14:paraId="28F68F06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15D9943A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стати на лаву, а потім зістрибнути з неї ноги нарізно і знову стрибнути на лаву;</w:t>
            </w:r>
          </w:p>
          <w:p w14:paraId="57182DA4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559BCBB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стати з одного боку лави та почати перестрибувати її на інший бік;</w:t>
            </w:r>
          </w:p>
          <w:p w14:paraId="54E3DF5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44FCB41F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- стати з одного боку лави та почати переступати її </w:t>
            </w:r>
            <w:proofErr w:type="spellStart"/>
            <w:r>
              <w:rPr>
                <w:sz w:val="28"/>
                <w:szCs w:val="28"/>
                <w:lang w:val="uk-UA"/>
              </w:rPr>
              <w:t>схресним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кроком трошки підстрибуючи;</w:t>
            </w:r>
          </w:p>
          <w:p w14:paraId="2D96F216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12D21441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стати біля лави розподілившись по всій її довжині. Права нога на лаві. За сигналом з підскоком міняємо ногу.</w:t>
            </w:r>
          </w:p>
          <w:p w14:paraId="205FC86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1598A3AA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стати обличчям до лави та за сигналом наступити на неї правою ногою потім лівою, а потім у зворотному порядку зійти на підлогу;</w:t>
            </w:r>
          </w:p>
          <w:p w14:paraId="1BCB6EBA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6663915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сісти на лаву тримаючи один одного за ноги. За сигналом почати качати прес;</w:t>
            </w:r>
          </w:p>
          <w:p w14:paraId="14CC74AE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02A4ED2A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лягти на лаву стегнами, обличчям до підлоги, руки за голову. За сигналом прогнутися якомога більше;</w:t>
            </w:r>
          </w:p>
          <w:p w14:paraId="0C2B0F58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6AF86774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згинання та розгинання рук в упорі лежачі від гімнастичної лави.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A5BEB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8 хв</w:t>
            </w:r>
          </w:p>
          <w:p w14:paraId="2F92980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5DDF4D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F06C8D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1 - 2 р</w:t>
            </w:r>
          </w:p>
          <w:p w14:paraId="525335F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D4B4E5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— 2р</w:t>
            </w:r>
          </w:p>
          <w:p w14:paraId="2D08CC6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597384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555FA7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— 2 р</w:t>
            </w:r>
          </w:p>
          <w:p w14:paraId="5E7693C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61100E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55B96A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— 2 р</w:t>
            </w:r>
          </w:p>
          <w:p w14:paraId="35B023A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1543EA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7F4014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— 2 р</w:t>
            </w:r>
          </w:p>
          <w:p w14:paraId="46E1E99E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3CC30A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B738A3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 — 2 р</w:t>
            </w:r>
          </w:p>
          <w:p w14:paraId="0A89B95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0973CC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25029A4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FE520F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42E335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  <w:p w14:paraId="3B737BE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86404D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01B468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16CDA3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  <w:p w14:paraId="47FC6CE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39EA127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63D22D0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11727D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  <w:p w14:paraId="405F131B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1A6CC3A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99ADD7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  <w:p w14:paraId="2530265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433B5283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55D937F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  <w:p w14:paraId="0943F5EA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F3DD1E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Після кожної вправи робимо зіскок. Слідкувати щоб діти виконували його правильно.</w:t>
            </w:r>
          </w:p>
          <w:p w14:paraId="51AB224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 поспішати.</w:t>
            </w:r>
          </w:p>
          <w:p w14:paraId="2D4DD11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1D5AF8A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Робимо з просуванням уперед.</w:t>
            </w:r>
          </w:p>
          <w:p w14:paraId="4603142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Перестрибуємо “змійкою”.</w:t>
            </w:r>
          </w:p>
          <w:p w14:paraId="7F2A3B4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Слідкувати за дистанцією.</w:t>
            </w:r>
          </w:p>
          <w:p w14:paraId="1230AAF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701CC5E3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Слідкувати щоб </w:t>
            </w:r>
            <w:r>
              <w:rPr>
                <w:sz w:val="28"/>
                <w:szCs w:val="28"/>
                <w:lang w:val="uk-UA"/>
              </w:rPr>
              <w:lastRenderedPageBreak/>
              <w:t>опорна нога повністю випрямлялась.</w:t>
            </w:r>
          </w:p>
          <w:p w14:paraId="1AE079B9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30AA632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13ABC5A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Наче піднімаємось на сходи</w:t>
            </w:r>
          </w:p>
          <w:p w14:paraId="3FCAB81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F05201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62AC4AF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руки за голову </w:t>
            </w:r>
          </w:p>
          <w:p w14:paraId="06C4222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D5EC56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7C8B43A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за голову, прогинатися якомога більше</w:t>
            </w:r>
          </w:p>
          <w:p w14:paraId="59B6CF70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5540E8A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тримати тулуб рівно</w:t>
            </w:r>
          </w:p>
        </w:tc>
      </w:tr>
      <w:tr w:rsidR="007714D8" w14:paraId="37BA63B5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3D58FD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8BC2F1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Прибрати гімнастичні лави та шикуватися біля поперечин.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C27A16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D24BFF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Дистанція та інтервали 2 — 3 кроки. </w:t>
            </w:r>
          </w:p>
        </w:tc>
      </w:tr>
      <w:tr w:rsidR="007714D8" w14:paraId="76B45B09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8FEA27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16940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Підтягування у висі лежачи на низькій поперечині (дівчата);</w:t>
            </w:r>
          </w:p>
          <w:p w14:paraId="1D39199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3298BD2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</w:p>
          <w:p w14:paraId="289C890F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  Підтягування на високій поперечині (хлопці);</w:t>
            </w:r>
          </w:p>
          <w:p w14:paraId="1842D7C6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у висі на поперечині підняти ноги до кута 45°;</w:t>
            </w:r>
          </w:p>
          <w:p w14:paraId="575C79CE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 Вис на зігнутих руках.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9BA7E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342168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Тулуб тримати рівно, руки згинати повністю</w:t>
            </w:r>
          </w:p>
          <w:p w14:paraId="73F25E0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 розгойдуватися</w:t>
            </w:r>
          </w:p>
          <w:p w14:paraId="340D5AA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ноги намагатися не згинати</w:t>
            </w:r>
          </w:p>
          <w:p w14:paraId="7F5B901B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підборіддя над поперечиною</w:t>
            </w:r>
          </w:p>
        </w:tc>
      </w:tr>
      <w:tr w:rsidR="007714D8" w14:paraId="68591966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15529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0E6177" w14:textId="77777777" w:rsidR="007714D8" w:rsidRDefault="007714D8" w:rsidP="00BB5F14">
            <w:pPr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Естафети та рухливі ігри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BE00AD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10хв 30с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2CCA4A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714D8" w14:paraId="43C82584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3057D1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A5BDC7" w14:textId="77777777" w:rsidR="007714D8" w:rsidRDefault="007714D8" w:rsidP="00BB5F14">
            <w:pPr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Клас ділиться на три колони. За сигналом вчителя направляючий біжить до гімнастичної лави, пробігає по ній, зістрибує. Біжить до обруча, заходить в нього присідає п'ять разів і повертається до своєї команди, передаючи естафету наступному гравцю. Перемагає команда, яка першою впорається із завданням.</w:t>
            </w:r>
          </w:p>
          <w:p w14:paraId="2B6E2E65" w14:textId="77777777" w:rsidR="007714D8" w:rsidRDefault="007714D8" w:rsidP="00BB5F14">
            <w:pPr>
              <w:snapToGrid w:val="0"/>
              <w:rPr>
                <w:sz w:val="28"/>
                <w:szCs w:val="28"/>
                <w:lang w:val="uk-UA"/>
              </w:rPr>
            </w:pPr>
          </w:p>
          <w:p w14:paraId="3CF6ADE3" w14:textId="77777777" w:rsidR="007714D8" w:rsidRDefault="007714D8" w:rsidP="00BB5F14">
            <w:pPr>
              <w:snapToGrid w:val="0"/>
              <w:ind w:left="-55" w:right="5" w:hanging="76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2. За командою учителя направляючий добігає до лави лягає на неї та підтягується на животі  до кінця лави. Встає добігає до обруча, в якому лежить скакалка, стрибає десять разів, </w:t>
            </w:r>
            <w:proofErr w:type="spellStart"/>
            <w:r>
              <w:rPr>
                <w:sz w:val="28"/>
                <w:szCs w:val="28"/>
                <w:lang w:val="uk-UA"/>
              </w:rPr>
              <w:t>ложить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її знову в обруч та повертається до своєї команди, передаючи естафету наступному гравцю.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79BC19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1 — 2р </w:t>
            </w:r>
          </w:p>
          <w:p w14:paraId="7F31F4BA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3A86881E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5620CD2D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436C0EDD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2383141F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76A7A8F3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19095B41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16FE9286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  <w:p w14:paraId="3F47E437" w14:textId="77777777" w:rsidR="007714D8" w:rsidRDefault="007714D8" w:rsidP="00BB5F14">
            <w:pPr>
              <w:pStyle w:val="21"/>
              <w:snapToGrid w:val="0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1 — 2р 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0ADB0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Слідкувати за правилами передачі естафети та правильністю виконання вправ.</w:t>
            </w:r>
          </w:p>
          <w:p w14:paraId="6F81C5ED" w14:textId="77777777" w:rsidR="007714D8" w:rsidRDefault="007714D8" w:rsidP="00BB5F14">
            <w:pPr>
              <w:pStyle w:val="a3"/>
              <w:jc w:val="center"/>
              <w:rPr>
                <w:sz w:val="28"/>
                <w:szCs w:val="28"/>
                <w:lang w:val="uk-UA"/>
              </w:rPr>
            </w:pPr>
          </w:p>
          <w:p w14:paraId="6093173F" w14:textId="77777777" w:rsidR="007714D8" w:rsidRDefault="007714D8" w:rsidP="00BB5F14">
            <w:pPr>
              <w:pStyle w:val="a3"/>
              <w:jc w:val="center"/>
              <w:rPr>
                <w:sz w:val="28"/>
                <w:szCs w:val="28"/>
                <w:lang w:val="uk-UA"/>
              </w:rPr>
            </w:pPr>
          </w:p>
          <w:p w14:paraId="05EFB95C" w14:textId="77777777" w:rsidR="007714D8" w:rsidRDefault="007714D8" w:rsidP="00BB5F14">
            <w:pPr>
              <w:pStyle w:val="a3"/>
              <w:jc w:val="center"/>
              <w:rPr>
                <w:sz w:val="28"/>
                <w:szCs w:val="28"/>
                <w:lang w:val="uk-UA"/>
              </w:rPr>
            </w:pPr>
          </w:p>
          <w:p w14:paraId="58A6C05C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Пояснити правила техніки безпеки</w:t>
            </w:r>
          </w:p>
          <w:p w14:paraId="102E5D45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5DBCDD5B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3184DC3A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</w:p>
          <w:p w14:paraId="510173B0" w14:textId="77777777" w:rsidR="007714D8" w:rsidRDefault="007714D8" w:rsidP="00BB5F14">
            <w:pPr>
              <w:pStyle w:val="a3"/>
              <w:jc w:val="center"/>
              <w:rPr>
                <w:sz w:val="28"/>
                <w:szCs w:val="28"/>
                <w:lang w:val="uk-UA"/>
              </w:rPr>
            </w:pPr>
          </w:p>
          <w:p w14:paraId="3FBFFFE1" w14:textId="77777777" w:rsidR="007714D8" w:rsidRDefault="007714D8" w:rsidP="00BB5F14">
            <w:pPr>
              <w:pStyle w:val="a3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714D8" w14:paraId="65F9F50D" w14:textId="77777777" w:rsidTr="00BB5F14">
        <w:tc>
          <w:tcPr>
            <w:tcW w:w="966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541D6E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3. Заключна частина (5хв)</w:t>
            </w:r>
          </w:p>
        </w:tc>
      </w:tr>
      <w:tr w:rsidR="007714D8" w14:paraId="40476401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3AE9B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25AE5C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учнів.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9EC9D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B18BA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дві шеренгу</w:t>
            </w:r>
          </w:p>
        </w:tc>
      </w:tr>
      <w:tr w:rsidR="007714D8" w14:paraId="7FCEE513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D4482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E05563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Гра “Люстерко”.</w:t>
            </w:r>
          </w:p>
          <w:p w14:paraId="7038754D" w14:textId="77777777" w:rsidR="007714D8" w:rsidRDefault="007714D8" w:rsidP="00BB5F1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Учні стоять обличчям один до одного. За завданням вчителя перші номери виконують певне завдання, а другі номери намагаються повторити їх рухи. Потім виконують завдання другі номери, а перші повторюють за ними.  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F90FF8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E686D2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Завдання можуть бути різні. Наприклад: приготувати чай, умитися та почистити зуби вранці, вдягнутися на вечірку, три фізичні вправи тощо. Варіантів може бути безліч. </w:t>
            </w:r>
          </w:p>
        </w:tc>
      </w:tr>
      <w:tr w:rsidR="007714D8" w14:paraId="169D4689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371259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C7B154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Підсумки уроку.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EACAEC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776654" w14:textId="77777777" w:rsidR="007714D8" w:rsidRDefault="007714D8" w:rsidP="00BB5F14">
            <w:pPr>
              <w:pStyle w:val="a3"/>
              <w:snapToGrid w:val="0"/>
              <w:jc w:val="center"/>
            </w:pPr>
          </w:p>
        </w:tc>
      </w:tr>
      <w:tr w:rsidR="007714D8" w14:paraId="4138EDD3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A7BB1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C0C8C7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Вимірювання ЧСС.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E36452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8C522A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Дізнатися результати вимірювання.</w:t>
            </w:r>
          </w:p>
        </w:tc>
      </w:tr>
      <w:tr w:rsidR="007714D8" w14:paraId="1BDB39BE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0885F4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07B45D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Домашнє завдання.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9F1BA5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F443D6" w14:textId="77777777" w:rsidR="007714D8" w:rsidRDefault="007714D8" w:rsidP="00BB5F14">
            <w:pPr>
              <w:pStyle w:val="a3"/>
              <w:snapToGrid w:val="0"/>
              <w:jc w:val="center"/>
            </w:pPr>
          </w:p>
        </w:tc>
      </w:tr>
      <w:tr w:rsidR="007714D8" w14:paraId="63612DFC" w14:textId="77777777" w:rsidTr="00BB5F14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42EF10" w14:textId="77777777" w:rsidR="007714D8" w:rsidRDefault="007714D8" w:rsidP="00BB5F14">
            <w:pPr>
              <w:pStyle w:val="a3"/>
              <w:snapToGrid w:val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5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DA05C3" w14:textId="77777777" w:rsidR="007714D8" w:rsidRDefault="007714D8" w:rsidP="00BB5F14">
            <w:pPr>
              <w:pStyle w:val="a3"/>
              <w:snapToGrid w:val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Організований вихід із спортивного залу.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1BF896" w14:textId="77777777" w:rsidR="007714D8" w:rsidRDefault="007714D8" w:rsidP="00BB5F14">
            <w:pPr>
              <w:pStyle w:val="a3"/>
              <w:snapToGrid w:val="0"/>
              <w:jc w:val="center"/>
            </w:pPr>
          </w:p>
        </w:tc>
        <w:tc>
          <w:tcPr>
            <w:tcW w:w="21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1C57CE" w14:textId="77777777" w:rsidR="007714D8" w:rsidRDefault="007714D8" w:rsidP="00BB5F14">
            <w:pPr>
              <w:pStyle w:val="a3"/>
              <w:snapToGrid w:val="0"/>
              <w:jc w:val="center"/>
            </w:pPr>
          </w:p>
        </w:tc>
      </w:tr>
    </w:tbl>
    <w:p w14:paraId="222E0693" w14:textId="77777777" w:rsidR="007714D8" w:rsidRDefault="007714D8" w:rsidP="007714D8">
      <w:pPr>
        <w:jc w:val="center"/>
      </w:pPr>
    </w:p>
    <w:p w14:paraId="64F807DA" w14:textId="77777777" w:rsidR="000B0408" w:rsidRDefault="000B0408"/>
    <w:sectPr w:rsidR="000B04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D8"/>
    <w:rsid w:val="00036050"/>
    <w:rsid w:val="000B0408"/>
    <w:rsid w:val="003B0D6A"/>
    <w:rsid w:val="006C1FC3"/>
    <w:rsid w:val="007714D8"/>
    <w:rsid w:val="00AF61CF"/>
    <w:rsid w:val="00BB0C75"/>
    <w:rsid w:val="00C04107"/>
    <w:rsid w:val="00D75350"/>
    <w:rsid w:val="00EF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94FE2"/>
  <w15:chartTrackingRefBased/>
  <w15:docId w15:val="{ED235714-9E38-4042-9D58-C9EEBE32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4D8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val="ru-RU" w:eastAsia="hi-IN" w:bidi="hi-I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714D8"/>
    <w:pPr>
      <w:suppressLineNumbers/>
    </w:pPr>
  </w:style>
  <w:style w:type="paragraph" w:customStyle="1" w:styleId="21">
    <w:name w:val="Основний текст з відступом 21"/>
    <w:basedOn w:val="a"/>
    <w:rsid w:val="007714D8"/>
    <w:pPr>
      <w:spacing w:after="120" w:line="480" w:lineRule="auto"/>
      <w:ind w:left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4599</Words>
  <Characters>2622</Characters>
  <Application>Microsoft Office Word</Application>
  <DocSecurity>0</DocSecurity>
  <Lines>21</Lines>
  <Paragraphs>14</Paragraphs>
  <ScaleCrop>false</ScaleCrop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2024-11-19T21:09:00Z</dcterms:created>
  <dcterms:modified xsi:type="dcterms:W3CDTF">2024-11-19T21:33:00Z</dcterms:modified>
</cp:coreProperties>
</file>