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363" w:rsidRPr="005B6C69" w:rsidRDefault="001A3C50" w:rsidP="001A3C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Українська мова 3 клас</w:t>
      </w:r>
    </w:p>
    <w:p w:rsidR="00DE393B" w:rsidRPr="00B66287" w:rsidRDefault="001E7076" w:rsidP="00B66287">
      <w:pPr>
        <w:ind w:left="-709"/>
        <w:rPr>
          <w:rFonts w:ascii="Times New Roman" w:hAnsi="Times New Roman" w:cs="Times New Roman"/>
          <w:sz w:val="28"/>
          <w:szCs w:val="28"/>
          <w:lang w:val="uk-UA"/>
        </w:rPr>
      </w:pPr>
      <w:r w:rsidRPr="00B66287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1E7076">
        <w:rPr>
          <w:rFonts w:ascii="Times New Roman" w:hAnsi="Times New Roman" w:cs="Times New Roman"/>
          <w:sz w:val="28"/>
          <w:szCs w:val="28"/>
          <w:lang w:val="uk-UA"/>
        </w:rPr>
        <w:t xml:space="preserve"> Спільнокореневі слова. Корінь слова.</w:t>
      </w:r>
      <w:r w:rsidR="00B662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B66287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1E707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E70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1E70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Закріпити знання дітей про корінь слова та спільн</w:t>
      </w:r>
      <w:r w:rsidR="00AD17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окореневі (споріднені ) слова. </w:t>
      </w:r>
      <w:r w:rsidRPr="001E70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Виробляти уміння розпізнавати спільнокореневі слова і визначати корінь. Розвивати в дітей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мовлення, </w:t>
      </w:r>
      <w:r w:rsidRPr="001E70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увагу до лексичного з</w:t>
      </w:r>
      <w:r w:rsidR="005B6C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начення слів, пізнавальну активність. Виховувати </w:t>
      </w:r>
      <w:r w:rsidRPr="001E70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6C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любов до рідної мови,</w:t>
      </w:r>
      <w:r w:rsidR="00AD17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5B6C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любов та повагу до символів української землі, бажання вчитися.</w:t>
      </w:r>
      <w:r w:rsidR="00B662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5B6C69" w:rsidRPr="00B662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Обладнання:</w:t>
      </w:r>
      <w:r w:rsidR="005B6C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таблиця « Будова слова», картки для роботи в групах, тестові завдання, ві</w:t>
      </w:r>
      <w:r w:rsid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ночок, квіти, ілюстрації квітів.</w:t>
      </w:r>
    </w:p>
    <w:p w:rsidR="00DE393B" w:rsidRPr="00DE393B" w:rsidRDefault="00DE393B" w:rsidP="00DE393B">
      <w:pPr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 w:eastAsia="uk-UA"/>
        </w:rPr>
        <w:t>Тип уроку:</w:t>
      </w:r>
      <w:r w:rsidR="00B66287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 узагальнення та систематизація знань.</w:t>
      </w:r>
    </w:p>
    <w:p w:rsidR="00DE393B" w:rsidRPr="00DE393B" w:rsidRDefault="00DE393B" w:rsidP="001E7076">
      <w:pPr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</w:p>
    <w:p w:rsidR="00DE393B" w:rsidRPr="00DE393B" w:rsidRDefault="00DE393B" w:rsidP="00DE393B">
      <w:pPr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Хід уроку</w:t>
      </w:r>
    </w:p>
    <w:p w:rsidR="00DE393B" w:rsidRPr="00DE393B" w:rsidRDefault="00DE393B" w:rsidP="00DE39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І. Організація учнів до уроку.</w:t>
      </w:r>
    </w:p>
    <w:p w:rsidR="00DE393B" w:rsidRPr="00DE393B" w:rsidRDefault="00DE393B" w:rsidP="00DE3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Станемо рівненько,</w:t>
      </w:r>
    </w:p>
    <w:p w:rsidR="00DE393B" w:rsidRPr="00DE393B" w:rsidRDefault="00DE393B" w:rsidP="00DE3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Усміхнемось веселенько.</w:t>
      </w:r>
    </w:p>
    <w:p w:rsidR="00DE393B" w:rsidRPr="00DE393B" w:rsidRDefault="00DE393B" w:rsidP="00DE3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Ще один важливий крок </w:t>
      </w:r>
    </w:p>
    <w:p w:rsidR="00DE393B" w:rsidRPr="00DE393B" w:rsidRDefault="00DE393B" w:rsidP="00DE3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Зробимо за цей урок.</w:t>
      </w:r>
    </w:p>
    <w:p w:rsidR="00DE393B" w:rsidRPr="00DE393B" w:rsidRDefault="00DE393B" w:rsidP="00DE3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Глибше вивчимо ми мову</w:t>
      </w:r>
    </w:p>
    <w:p w:rsidR="00DE393B" w:rsidRPr="00DE393B" w:rsidRDefault="00DE393B" w:rsidP="00DE3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Солов’їну і чудову.</w:t>
      </w:r>
    </w:p>
    <w:p w:rsidR="00DE393B" w:rsidRPr="00DE393B" w:rsidRDefault="00DE393B" w:rsidP="00DE3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Тож гаразд, часу не гаймо</w:t>
      </w:r>
    </w:p>
    <w:p w:rsidR="00DE393B" w:rsidRDefault="00DE393B" w:rsidP="00DE3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3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урок розпочинаймо.</w:t>
      </w:r>
    </w:p>
    <w:p w:rsidR="00DE393B" w:rsidRPr="004335AB" w:rsidRDefault="004335AB" w:rsidP="004335A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тепер давайте проведемо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автотренін</w:t>
      </w:r>
      <w:r w:rsidR="00BC7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ґ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налаштуємося на урок.         </w:t>
      </w:r>
      <w:r w:rsidR="00BC7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учень. Я ходжу до школи. Мене навчають вчитись. Я все розумію.</w:t>
      </w:r>
      <w:r w:rsidR="00BC7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 хочу знати.</w:t>
      </w:r>
    </w:p>
    <w:p w:rsidR="00CB71BC" w:rsidRPr="00B66287" w:rsidRDefault="00BC7285" w:rsidP="00BC72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2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ІІ. Етап мотивації  </w:t>
      </w:r>
      <w:r w:rsidRPr="00B66287">
        <w:rPr>
          <w:rFonts w:ascii="Times New Roman" w:hAnsi="Times New Roman" w:cs="Times New Roman"/>
          <w:b/>
          <w:sz w:val="28"/>
          <w:szCs w:val="28"/>
          <w:lang w:val="uk-UA"/>
        </w:rPr>
        <w:t>навчальної діяльності.</w:t>
      </w:r>
      <w:r w:rsidR="008A640D" w:rsidRPr="00B662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Повідомлення теми та мети уроку.</w:t>
      </w:r>
    </w:p>
    <w:p w:rsidR="00BC7285" w:rsidRDefault="00BC7285" w:rsidP="00BC72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Сьогодні у нас незвичайний урок</w:t>
      </w:r>
    </w:p>
    <w:p w:rsidR="00BC7285" w:rsidRDefault="00CB71BC" w:rsidP="00BC72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285">
        <w:rPr>
          <w:rFonts w:ascii="Times New Roman" w:hAnsi="Times New Roman" w:cs="Times New Roman"/>
          <w:sz w:val="28"/>
          <w:szCs w:val="28"/>
          <w:lang w:val="uk-UA"/>
        </w:rPr>
        <w:t>Сьогодні ми зробимо ще один крок</w:t>
      </w:r>
    </w:p>
    <w:p w:rsidR="00BC7285" w:rsidRDefault="00CB71BC" w:rsidP="00BC72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285">
        <w:rPr>
          <w:rFonts w:ascii="Times New Roman" w:hAnsi="Times New Roman" w:cs="Times New Roman"/>
          <w:sz w:val="28"/>
          <w:szCs w:val="28"/>
          <w:lang w:val="uk-UA"/>
        </w:rPr>
        <w:t>В країну відому, в країну чудову.</w:t>
      </w:r>
    </w:p>
    <w:p w:rsidR="00BC7285" w:rsidRDefault="00CB71BC" w:rsidP="00BC72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285">
        <w:rPr>
          <w:rFonts w:ascii="Times New Roman" w:hAnsi="Times New Roman" w:cs="Times New Roman"/>
          <w:sz w:val="28"/>
          <w:szCs w:val="28"/>
          <w:lang w:val="uk-UA"/>
        </w:rPr>
        <w:t>Що так нас чекає й збагачує мову.</w:t>
      </w:r>
    </w:p>
    <w:p w:rsidR="00BC7285" w:rsidRDefault="00BC7285" w:rsidP="00BC7285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Технологія « Мікрофон»</w:t>
      </w:r>
    </w:p>
    <w:p w:rsidR="00BC7285" w:rsidRDefault="00BC7285" w:rsidP="00BC728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Подумайте і скажіть, яким має бути наш урок.</w:t>
      </w:r>
    </w:p>
    <w:p w:rsidR="00BC7285" w:rsidRDefault="00BC7285" w:rsidP="00BC728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ви на уроці якими повинні </w:t>
      </w:r>
      <w:r w:rsidR="00752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бути?</w:t>
      </w:r>
    </w:p>
    <w:p w:rsidR="00752EA9" w:rsidRDefault="00752EA9" w:rsidP="00BC728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 якщо ви будете такими, то ми разом створимо цікавий, творчий, продуктивний урок. Все залежить від вашої активності,  уважності, творчості.</w:t>
      </w:r>
    </w:p>
    <w:p w:rsidR="00752EA9" w:rsidRDefault="00752EA9" w:rsidP="00BC728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працюватимемо під гаслом:</w:t>
      </w:r>
    </w:p>
    <w:p w:rsidR="00752EA9" w:rsidRDefault="00752EA9" w:rsidP="00752EA9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робота в нас кипіла,</w:t>
      </w:r>
    </w:p>
    <w:p w:rsidR="00752EA9" w:rsidRDefault="00752EA9" w:rsidP="00752EA9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Працювати будем</w:t>
      </w:r>
      <w:r w:rsidR="00B66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CB71BC" w:rsidRDefault="00752EA9" w:rsidP="00CB71BC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Швидко, Дружно, Вміло!</w:t>
      </w:r>
    </w:p>
    <w:p w:rsidR="00752EA9" w:rsidRDefault="00CB71BC" w:rsidP="00CB71B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71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Сплетемо сьогодні вінок український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A6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Будемо добирати споріднені слова, визначати корінь.</w:t>
      </w:r>
    </w:p>
    <w:p w:rsidR="00CB71BC" w:rsidRDefault="00CB71BC" w:rsidP="00CB7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Український віночок – не просто краса, а й оберіг, «знахар душі», бо в ньому є така чаклунська сила, що болі знімає, волосся  береже, душу зцілює.</w:t>
      </w:r>
    </w:p>
    <w:p w:rsidR="00CB71BC" w:rsidRDefault="00CB71BC" w:rsidP="00CB7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звичай плести віночки прийшов до нас із давнини. Наші прабабусі знали різні секрети: як плести і коли, як зберігати квіти у вінках.</w:t>
      </w:r>
      <w:r w:rsidR="00395D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 українського віночка вплітали різноманітні  квіти, а всього в одному вінку могло бути до 12 різних квіток.</w:t>
      </w:r>
    </w:p>
    <w:p w:rsidR="00395D62" w:rsidRDefault="00395D62" w:rsidP="00CB7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Технологія « Робота в групах»</w:t>
      </w:r>
    </w:p>
    <w:p w:rsidR="00395D62" w:rsidRPr="00CB71BC" w:rsidRDefault="00395D62" w:rsidP="00CB7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А щоб нам всім було на уроці цікавіше і щоб ми виконали більше завдань, давайте об'єднаємо всіх учнів у групи.</w:t>
      </w:r>
    </w:p>
    <w:p w:rsidR="00B14937" w:rsidRDefault="00395D62" w:rsidP="00632578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B66287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="00752EA9" w:rsidRPr="00B66287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66287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proofErr w:type="gramEnd"/>
      <w:r w:rsidRPr="00B66287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A640D" w:rsidRPr="00B66287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Етап проектування.                                                                                                    </w:t>
      </w:r>
      <w:r w:rsidR="008A640D">
        <w:rPr>
          <w:rFonts w:ascii="Times New Roman" w:hAnsi="Times New Roman" w:cs="Times New Roman"/>
          <w:sz w:val="28"/>
          <w:szCs w:val="28"/>
          <w:lang w:val="uk-UA" w:eastAsia="ru-RU"/>
        </w:rPr>
        <w:t>–</w:t>
      </w:r>
      <w:r w:rsidR="00B6628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A640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Розпочати нашу роботу я пропоную зі знайомства з тими </w:t>
      </w:r>
      <w:r w:rsidR="00A26BAD">
        <w:rPr>
          <w:rFonts w:ascii="Times New Roman" w:hAnsi="Times New Roman" w:cs="Times New Roman"/>
          <w:sz w:val="28"/>
          <w:szCs w:val="28"/>
          <w:lang w:val="uk-UA" w:eastAsia="ru-RU"/>
        </w:rPr>
        <w:t>завданнями, які чекають на нас сьогодні на уроці.</w:t>
      </w:r>
      <w:r w:rsidR="00C36D1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1. </w:t>
      </w:r>
      <w:proofErr w:type="spellStart"/>
      <w:r w:rsidR="00C36D17">
        <w:rPr>
          <w:rFonts w:ascii="Times New Roman" w:hAnsi="Times New Roman" w:cs="Times New Roman"/>
          <w:sz w:val="28"/>
          <w:szCs w:val="28"/>
          <w:lang w:val="uk-UA" w:eastAsia="ru-RU"/>
        </w:rPr>
        <w:t>Каліграфинка</w:t>
      </w:r>
      <w:proofErr w:type="spellEnd"/>
      <w:r w:rsidR="00C36D1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2.</w:t>
      </w:r>
      <w:r w:rsidR="008C68C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C68CF">
        <w:rPr>
          <w:rFonts w:ascii="Times New Roman" w:hAnsi="Times New Roman" w:cs="Times New Roman"/>
          <w:sz w:val="28"/>
          <w:szCs w:val="28"/>
          <w:lang w:val="uk-UA" w:eastAsia="ru-RU"/>
        </w:rPr>
        <w:t>Повторялочка</w:t>
      </w:r>
      <w:proofErr w:type="spellEnd"/>
      <w:r w:rsidR="00C36D1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3.Гра «Одягни корінь»                                                                                                              4.Вибірковий диктант                                                                                                                  5.Відпочивалочка                                                                                                                          6.Гра- змагання                                                                                                                                     7. </w:t>
      </w:r>
      <w:proofErr w:type="spellStart"/>
      <w:r w:rsidR="009023FA">
        <w:rPr>
          <w:rFonts w:ascii="Times New Roman" w:hAnsi="Times New Roman" w:cs="Times New Roman"/>
          <w:sz w:val="28"/>
          <w:szCs w:val="28"/>
          <w:lang w:val="uk-UA" w:eastAsia="ru-RU"/>
        </w:rPr>
        <w:t>Цікавинка</w:t>
      </w:r>
      <w:proofErr w:type="spellEnd"/>
      <w:r w:rsidR="009023F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8.Складаночка                                                                                                                          9.Завершалочка                                                                                                                                     </w:t>
      </w:r>
      <w:r w:rsidR="009023FA" w:rsidRPr="00B6628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ІV. Етап організації виконання плану діяльності.  </w:t>
      </w:r>
      <w:r w:rsidR="009023F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                        1.Каліграфинка( каліграфічна хвилинка)</w:t>
      </w:r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                                           -</w:t>
      </w:r>
      <w:r w:rsidR="00B6628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Для того, щоб вплести у вінок </w:t>
      </w:r>
      <w:proofErr w:type="spellStart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>ґрона</w:t>
      </w:r>
      <w:proofErr w:type="spellEnd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калини, проведемо хвилинку каліграфії                                                                                                                                        За  </w:t>
      </w:r>
      <w:proofErr w:type="spellStart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</w:t>
      </w:r>
      <w:proofErr w:type="spellEnd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</w:t>
      </w:r>
      <w:proofErr w:type="spellStart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іл</w:t>
      </w:r>
      <w:proofErr w:type="spellEnd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</w:t>
      </w:r>
      <w:proofErr w:type="spellStart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ол</w:t>
      </w:r>
      <w:proofErr w:type="spellEnd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</w:t>
      </w:r>
      <w:proofErr w:type="spellStart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во</w:t>
      </w:r>
      <w:proofErr w:type="spellEnd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</w:t>
      </w:r>
      <w:proofErr w:type="spellStart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ал</w:t>
      </w:r>
      <w:proofErr w:type="spellEnd"/>
      <w:r w:rsidR="00A9493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Зацвіла   </w:t>
      </w:r>
      <w:r w:rsidR="00A94936">
        <w:rPr>
          <w:rFonts w:ascii="Times New Roman" w:hAnsi="Times New Roman" w:cs="Times New Roman"/>
          <w:sz w:val="28"/>
          <w:szCs w:val="28"/>
          <w:lang w:val="uk-UA"/>
        </w:rPr>
        <w:t xml:space="preserve">в долині червона калина.                                                                                                            – Хто автор цих слів?                                                                                                                         – Хто зможе продовжити вірш?                                                                                                                          – Підкресліть основу речення. </w:t>
      </w:r>
      <w:r w:rsidR="00FD2C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 w:rsidR="00A9493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D2C0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94936">
        <w:rPr>
          <w:rFonts w:ascii="Times New Roman" w:hAnsi="Times New Roman" w:cs="Times New Roman"/>
          <w:sz w:val="28"/>
          <w:szCs w:val="28"/>
          <w:lang w:val="uk-UA"/>
        </w:rPr>
        <w:t>кажіть зв'язок слів у реченні</w:t>
      </w:r>
      <w:r w:rsidR="00FD2C07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                     Завдання виконано, вплітаємо </w:t>
      </w:r>
      <w:proofErr w:type="spellStart"/>
      <w:r w:rsidR="00FD2C07">
        <w:rPr>
          <w:rFonts w:ascii="Times New Roman" w:hAnsi="Times New Roman" w:cs="Times New Roman"/>
          <w:sz w:val="28"/>
          <w:szCs w:val="28"/>
          <w:lang w:val="uk-UA"/>
        </w:rPr>
        <w:t>ґрона</w:t>
      </w:r>
      <w:proofErr w:type="spellEnd"/>
      <w:r w:rsidR="00FD2C07">
        <w:rPr>
          <w:rFonts w:ascii="Times New Roman" w:hAnsi="Times New Roman" w:cs="Times New Roman"/>
          <w:sz w:val="28"/>
          <w:szCs w:val="28"/>
          <w:lang w:val="uk-UA"/>
        </w:rPr>
        <w:t xml:space="preserve"> калини.                                                                                  Щоб вівся рід, калину садили біля хати. Кущ калини біля материної хати  - це не тільки окраса, а й наш духовний символ, наша спадщина. З калини плели гірлянди, прикрашали світлиці, весільні столи, к</w:t>
      </w:r>
      <w:r w:rsidR="00FD2C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оровай. Калинові букети ставили перед молодими, бажаючи їм вічної краси і міцного кохання. Калина – символ нев'янучої краси, кохання, рідної землі. А ще калина – символ дівочої вроди та нашої України.                                                     </w:t>
      </w:r>
      <w:r w:rsidR="00FD2C07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2.</w:t>
      </w:r>
      <w:r w:rsidR="00981C6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81C60">
        <w:rPr>
          <w:rFonts w:ascii="Times New Roman" w:hAnsi="Times New Roman" w:cs="Times New Roman"/>
          <w:sz w:val="28"/>
          <w:szCs w:val="28"/>
          <w:lang w:val="uk-UA" w:eastAsia="ru-RU"/>
        </w:rPr>
        <w:t>Повторялочка</w:t>
      </w:r>
      <w:proofErr w:type="spellEnd"/>
      <w:r w:rsidR="00981C6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« Мозковий штурм»                                                                                                                                              - Давайте пригадаємо, що ми вже вивчили про будову слова.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Нас слова міняють часто,</w:t>
      </w:r>
      <w:r w:rsidR="00981C60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І, звичайно, це на щастя,</w:t>
      </w:r>
      <w:r w:rsidR="00981C60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 якби ми не мінялись,</w:t>
      </w:r>
      <w:r w:rsidR="00981C60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 слова б не поєднались (закінчення).</w:t>
      </w:r>
      <w:r w:rsidR="00981C60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Якщо в слові неодмінно</w:t>
      </w:r>
      <w:r w:rsidR="00981C60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частина змінна,</w:t>
      </w:r>
      <w:r w:rsidR="00981C60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 є й та, що не зникає,</w:t>
      </w:r>
      <w:r w:rsidR="00981C60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її ми називаєм</w:t>
      </w:r>
      <w:r w:rsidR="00B662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 (Основа слова).</w:t>
      </w:r>
      <w:r w:rsidR="008C68CF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</w:t>
      </w:r>
      <w:r w:rsidR="00981C60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Яка частина слова називається основою?</w:t>
      </w:r>
      <w:r w:rsidR="008C68CF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 яких частин може складатися основа слова?</w:t>
      </w:r>
      <w:r w:rsidR="008C68CF" w:rsidRP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</w:t>
      </w:r>
      <w:r w:rsidR="00981C60" w:rsidRPr="00981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Без якої частини слова основи не буває?</w:t>
      </w:r>
      <w:r w:rsidR="008C6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566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- Завдання виконано: вплітаємо яблуневий цвіт.                                                                         – Квіти яблуневі - символ материнської любові. То був цілий  ритуал, коли батько торкався віночком голівки і промовляв: « Мати – яблуня моя, дай моїй доньці здоров'я і долі щасливої».                                                                                                3. Гра « Одягни корінь»                                                                                                         а) корінь</w:t>
      </w:r>
      <w:r w:rsidR="002F1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F1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–лік</w:t>
      </w:r>
      <w:proofErr w:type="spellEnd"/>
      <w:r w:rsidR="002F1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суфікс – ар                                                                                                                б)корінь – </w:t>
      </w:r>
      <w:proofErr w:type="spellStart"/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</w:t>
      </w:r>
      <w:proofErr w:type="spellEnd"/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суфікс – яр                                                                                                          в)</w:t>
      </w:r>
      <w:r w:rsidR="005248DF" w:rsidRP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корінь</w:t>
      </w:r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тесл</w:t>
      </w:r>
      <w:proofErr w:type="spellEnd"/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248DF" w:rsidRP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суфікс – яр                                                                                                           г)</w:t>
      </w:r>
      <w:r w:rsidR="005248DF" w:rsidRP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корінь</w:t>
      </w:r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спів,</w:t>
      </w:r>
      <w:r w:rsidR="005248DF" w:rsidRP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суфікс </w:t>
      </w:r>
      <w:proofErr w:type="spellStart"/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–ачк</w:t>
      </w:r>
      <w:proofErr w:type="spellEnd"/>
      <w:r w:rsidR="00524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закінчення – а.                                                         Що об'єднує ці слова? </w:t>
      </w:r>
      <w:r w:rsidR="00AE54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- Завдання виконано: вплетемо наступну к</w:t>
      </w:r>
      <w:r w:rsidR="00E768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вітку – барвінок.                                     Барвінок до людської оселі, городу</w:t>
      </w:r>
      <w:r w:rsidR="00AE54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68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тягнеться. Взимку відвар барвінку п'ють від застуди, влітку прикрашають святковий стіл, хліб, хату, плетуть весільні вінки. На весіллі барвінок – символ вірності, краси. Цілий рік його шанують, вважають символом життя, мужності, вічності та безсмертя.                               4.Вибірковий диктант.</w:t>
      </w:r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632578">
        <w:rPr>
          <w:rFonts w:ascii="Calibri" w:eastAsia="Times New Roman" w:hAnsi="Calibri" w:cs="Calibri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</w:t>
      </w:r>
      <w:r w:rsidR="00632578" w:rsidRPr="006325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Випишіть споріднені слова, позначте корінь.</w:t>
      </w:r>
      <w:r w:rsidR="006325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 w:rsidR="00632578" w:rsidRP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Тато мій - рибалка. Я теж люблю рибалити. Одного ясного дня ми пішли на риболовлю. У воді на мілині плавало безліч маленьких </w:t>
      </w:r>
      <w:proofErr w:type="spellStart"/>
      <w:r w:rsidR="00632578" w:rsidRP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рибенят</w:t>
      </w:r>
      <w:proofErr w:type="spellEnd"/>
      <w:r w:rsidR="00632578" w:rsidRP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Це був справжній рибний дитячий садок. Тільки от великі риби, почувши нас, повтікали. </w:t>
      </w:r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- Завдання виконано: вплітаємо мак.                                                                                                                    Мак у віночку – символ  боротьби українського народу за волю, за незалежність. І процвітає пролита кров маковою квіткою в українському вінку.                                                                                                                                        5. </w:t>
      </w:r>
      <w:proofErr w:type="spellStart"/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Відпочивалочка</w:t>
      </w:r>
      <w:proofErr w:type="spellEnd"/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Фізкультхвилинка</w:t>
      </w:r>
      <w:proofErr w:type="spellEnd"/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</w:t>
      </w:r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Ця квітка</w:t>
      </w:r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віночку наймолодша за своїм віком, її вплели люди тільки тоді, коли переконалися, що вона приносить здоров'я, доброту і ніжність. Стоять у лузі сестрички,                                                                                                       золотенькі очі, а </w:t>
      </w:r>
      <w:proofErr w:type="spellStart"/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білії</w:t>
      </w:r>
      <w:proofErr w:type="spellEnd"/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вії.</w:t>
      </w:r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(Ромашка)</w:t>
      </w:r>
      <w:r w:rsidR="00632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</w:p>
    <w:p w:rsidR="00192204" w:rsidRPr="00B66287" w:rsidRDefault="00632578" w:rsidP="0019220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Прокидаються  ромашки,                                                                                    Розпускають  пелюстки.   </w:t>
      </w:r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Вітерець дихнув тихенько,                                                                                                                                                   Пелюстки гойднув легенько.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Сутеніє, і квітки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Закривають пелюстки.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Тихо засинають,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0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Голівками хитають.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6. Гра - змагання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 Хто швидше»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Погрупувати</w:t>
      </w:r>
      <w:proofErr w:type="spellEnd"/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спільнокореневі слова й виписати у різні колонки.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Співати,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підводний, музика, водичка, спів, вода, музикант, розвідка, наспівувати, розвідник, співак, музикальний, співачка, розвідати.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Спільна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 споріднених слів – корінь. У корені закладено основне значення слова.</w:t>
      </w:r>
      <w:r w:rsidR="006C4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</w:t>
      </w:r>
      <w:r w:rsidR="006C4381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Вплітаємо волошки. </w:t>
      </w:r>
      <w:r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4381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Люди люблять їх не лише за пахощі, а й за лікарські властивості. Ними миють волосся, освіжають хатнє помешкання, купають </w:t>
      </w:r>
      <w:r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4381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маленьких дітей. Тому у віночку волошки – символ людського розуміння та відданості, краси та велич неба, </w:t>
      </w:r>
      <w:r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4381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чистоти, простоти та ніжності.                                           7.</w:t>
      </w:r>
      <w:r w:rsidR="00890967" w:rsidRPr="001922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90967" w:rsidRPr="00192204">
        <w:rPr>
          <w:rFonts w:ascii="Times New Roman" w:hAnsi="Times New Roman" w:cs="Times New Roman"/>
          <w:sz w:val="28"/>
          <w:szCs w:val="28"/>
          <w:lang w:val="uk-UA" w:eastAsia="ru-RU"/>
        </w:rPr>
        <w:t>Цікавинка</w:t>
      </w:r>
      <w:proofErr w:type="spellEnd"/>
      <w:r w:rsidR="00890967" w:rsidRPr="001922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90967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Допоможіть розібратися, чому образились гуси?                                                                           </w:t>
      </w:r>
      <w:r w:rsidR="00890967" w:rsidRPr="001922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Родичі </w:t>
      </w:r>
      <w:r w:rsidR="00890967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Йшли якось стежкою гусак, гуска і гусенята. А назустріч повзла гусениця. </w:t>
      </w:r>
      <w:r w:rsidR="00890967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- Ви хто такі?- запитала гусениця. </w:t>
      </w:r>
      <w:r w:rsidR="00890967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-Я гусак, це гуска, а це наші гусенята,- ввічливо відповів гусак. – А ти хто? А я ваша тітка, - похвалилася гусениця. </w:t>
      </w:r>
      <w:r w:rsidR="00890967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890967" w:rsidRPr="008909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Гуси ображено загелкотали. </w:t>
      </w:r>
      <w:r w:rsidR="00890967" w:rsidRPr="008909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Чому? Допоможіть гусені знайти власних родичів.</w:t>
      </w:r>
      <w:r w:rsidR="008909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  <w:r w:rsidR="00890967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890967" w:rsidRPr="001922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Складаночка  </w:t>
      </w:r>
      <w:r w:rsidR="00890967"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Рослини – наші найкращі друзі та помічники.                                                                                                            - Де ростуть квіти, рослини?</w:t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92204" w:rsidRPr="00B6628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(у садах, біля хати, річки, на узліссі)</w:t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- Хто знає, де ростуть зникаючі види рослин?</w:t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92204" w:rsidRPr="00B6628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(у заповідниках і ботанічних сада</w:t>
      </w:r>
      <w:r w:rsidR="00B6628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х                                                                                                                             </w:t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Посадіть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у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корені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дерева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корінь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слова «сад» - для 1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групи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- для 2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групи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 «вод» - для 3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групи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Спостерігайте</w:t>
      </w:r>
      <w:proofErr w:type="spellEnd"/>
      <w:r w:rsidR="00192204" w:rsidRPr="001922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нього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виросте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Але </w:t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вир</w:t>
      </w:r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стуть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ньому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</w:t>
      </w:r>
      <w:proofErr w:type="gram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слова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тільки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вашою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допомогою</w:t>
      </w:r>
      <w:proofErr w:type="spellEnd"/>
      <w:r w:rsidR="0019220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92204" w:rsidRPr="00B66287" w:rsidRDefault="00192204" w:rsidP="00192204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662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Сад 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висадив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пересадив, посадив,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розсадив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садівник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садити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садок.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B662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Ліс</w:t>
      </w:r>
      <w:proofErr w:type="spellEnd"/>
      <w:r w:rsidRPr="00B662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лісництво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узлісся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proofErr w:type="gram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прол</w:t>
      </w:r>
      <w:proofErr w:type="gram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ісок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лісничий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лісовик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лісник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лісок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662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Вод 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водоспад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proofErr w:type="gram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ідводник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підводний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водичка,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водиця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водяний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Молодці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Дуже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багато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слів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виростили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Тому </w:t>
      </w:r>
      <w:proofErr w:type="spellStart"/>
      <w:proofErr w:type="gram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</w:t>
      </w:r>
      <w:proofErr w:type="gram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рослини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будуть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гарними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пишними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- Вплітаємо  наступну квіточку – деревій. Що вона символізує?                                               Ці дрібненькі біленькі квіточки здалеку нагадують велику квітку,її називають у народі деревцем. Коли квіти відцвітають, вітер розносить насіння далеко-далеко. Та хоч би де проросла ця рослина,</w:t>
      </w:r>
      <w:r w:rsidR="007A0AB4"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вона завжди цвіте. Тому й вплели її люди до віночка як символ нескореності.</w:t>
      </w:r>
    </w:p>
    <w:p w:rsidR="0084501D" w:rsidRPr="00B66287" w:rsidRDefault="0084501D" w:rsidP="0084501D">
      <w:pPr>
        <w:shd w:val="clear" w:color="auto" w:fill="FFFDFD"/>
        <w:spacing w:before="15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66287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9.Завершалочка.</w:t>
      </w:r>
      <w:r w:rsidRPr="00B66287">
        <w:rPr>
          <w:rFonts w:ascii="inherit" w:eastAsia="Times New Roman" w:hAnsi="inherit" w:cs="Arial"/>
          <w:b/>
          <w:bCs/>
          <w:color w:val="000000" w:themeColor="text1"/>
          <w:sz w:val="20"/>
          <w:szCs w:val="20"/>
          <w:lang w:val="uk-UA" w:eastAsia="ru-RU"/>
        </w:rPr>
        <w:t xml:space="preserve"> </w:t>
      </w:r>
      <w:r w:rsidRPr="00B662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Асоціативний кущ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               - Наш віночок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розквів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Ми бачимо, що всі квіти різні, але об’єднані у віночок, коло із квітів, як і ми – єдині, а саме: ми є громадянами України, спілкуємось однією мовою, учні одного класу.                                                                                               - </w:t>
      </w:r>
      <w:proofErr w:type="spellStart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Продовжіть</w:t>
      </w:r>
      <w:proofErr w:type="spellEnd"/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речення: Учні нашого класу схожі на …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A3C5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(квіти, віночок, родину, вулик , насіння)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Які ще квіти вплітають до українського віночка? Щ</w:t>
      </w:r>
      <w:r w:rsid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</w:t>
      </w:r>
      <w:r w:rsidRPr="00B662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вони символізують?</w:t>
      </w:r>
    </w:p>
    <w:p w:rsidR="001F6FB5" w:rsidRDefault="001F6FB5" w:rsidP="0084501D">
      <w:pPr>
        <w:shd w:val="clear" w:color="auto" w:fill="FFFDFD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</w:t>
      </w:r>
    </w:p>
    <w:p w:rsidR="0084501D" w:rsidRDefault="001F6FB5" w:rsidP="001F6FB5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                 </w:t>
      </w:r>
      <w:r>
        <w:rPr>
          <w:noProof/>
          <w:lang w:eastAsia="ru-RU"/>
        </w:rPr>
        <w:drawing>
          <wp:inline distT="0" distB="0" distL="0" distR="0" wp14:anchorId="6DE6441A" wp14:editId="27327D41">
            <wp:extent cx="1721795" cy="1731523"/>
            <wp:effectExtent l="0" t="0" r="0" b="2540"/>
            <wp:docPr id="1" name="Рисунок 1" descr="Картинки по запросу картинка українського віно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картинка українського віноч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795" cy="173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01D" w:rsidRPr="001A3C50" w:rsidRDefault="0084501D" w:rsidP="0084501D">
      <w:pPr>
        <w:shd w:val="clear" w:color="auto" w:fill="FFFDFD"/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Ружа –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квітка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шипшини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красу.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Мальва – символ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надії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proofErr w:type="gram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івонія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символ перемоги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любові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Безсмертник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символ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безсмертя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й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шляхетності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Барвінок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символ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материнської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відданості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Любисток – символ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відданості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192204" w:rsidRPr="008F11B7" w:rsidRDefault="0084501D" w:rsidP="0084501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захваті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дивлюсь на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українок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Весни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літа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квіти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їх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вінку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Яскраві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й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ніжні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Бачиш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он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барвінок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Он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ружа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деревій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Та будь-яку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квітку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їх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побачивши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віночку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Повинен</w:t>
      </w:r>
      <w:proofErr w:type="gram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її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назву</w:t>
      </w:r>
      <w:proofErr w:type="spellEnd"/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добре знати.</w:t>
      </w:r>
      <w:r w:rsidRPr="001A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1F6FB5" w:rsidRPr="001A3C5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</w:t>
      </w:r>
      <w:proofErr w:type="spellStart"/>
      <w:r w:rsidR="001F6FB5" w:rsidRPr="001A3C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.Рефлексія</w:t>
      </w:r>
      <w:proofErr w:type="spellEnd"/>
      <w:r w:rsidR="001F6FB5" w:rsidRPr="001A3C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</w:t>
      </w:r>
      <w:r w:rsidR="001F6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8F1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</w:t>
      </w:r>
      <w:r w:rsidR="001F6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іти, що ви сьогодні вивчили на уроці?                                                                     Технологія « Мікрофон»</w:t>
      </w:r>
      <w:r w:rsidR="008F1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- сьогодні на уроці я….</w:t>
      </w:r>
      <w:r w:rsidR="008F11B7" w:rsidRPr="008F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</w:t>
      </w:r>
      <w:r w:rsidR="008F11B7" w:rsidRPr="001A3C5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="008F11B7" w:rsidRPr="001A3C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Домашнє завдання                                                                                                                    </w:t>
      </w:r>
      <w:r w:rsidR="008F1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с.56, вправа 118.</w:t>
      </w:r>
    </w:p>
    <w:p w:rsidR="00192204" w:rsidRPr="00192204" w:rsidRDefault="00192204" w:rsidP="0019220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922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192204" w:rsidRPr="00192204" w:rsidRDefault="00192204" w:rsidP="0019220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23FA" w:rsidRPr="00192204" w:rsidRDefault="00981C60" w:rsidP="00395D62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922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5248DF" w:rsidRPr="001922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1922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</w:p>
    <w:p w:rsidR="008A640D" w:rsidRPr="00192204" w:rsidRDefault="00C36D17" w:rsidP="008A640D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922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</w:t>
      </w:r>
    </w:p>
    <w:p w:rsidR="00C36D17" w:rsidRPr="00192204" w:rsidRDefault="008F11B7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sectPr w:rsidR="00C36D17" w:rsidRPr="00192204" w:rsidSect="005B6C69">
      <w:pgSz w:w="11906" w:h="16838" w:code="9"/>
      <w:pgMar w:top="1134" w:right="851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8762F"/>
    <w:multiLevelType w:val="hybridMultilevel"/>
    <w:tmpl w:val="BC84AB18"/>
    <w:lvl w:ilvl="0" w:tplc="FC5AD21A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48F517D6"/>
    <w:multiLevelType w:val="hybridMultilevel"/>
    <w:tmpl w:val="F71C729A"/>
    <w:lvl w:ilvl="0" w:tplc="0090CE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0A3DD3"/>
    <w:multiLevelType w:val="hybridMultilevel"/>
    <w:tmpl w:val="2E9A3FB0"/>
    <w:lvl w:ilvl="0" w:tplc="4D32CE9E">
      <w:start w:val="1"/>
      <w:numFmt w:val="upperRoman"/>
      <w:lvlText w:val="%1."/>
      <w:lvlJc w:val="left"/>
      <w:pPr>
        <w:ind w:left="7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>
    <w:nsid w:val="7DA1663B"/>
    <w:multiLevelType w:val="hybridMultilevel"/>
    <w:tmpl w:val="368607CE"/>
    <w:lvl w:ilvl="0" w:tplc="EC82F5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F6"/>
    <w:rsid w:val="00093363"/>
    <w:rsid w:val="00192204"/>
    <w:rsid w:val="001A3C50"/>
    <w:rsid w:val="001E7076"/>
    <w:rsid w:val="001F6FB5"/>
    <w:rsid w:val="00230CE6"/>
    <w:rsid w:val="002F1C79"/>
    <w:rsid w:val="00395D62"/>
    <w:rsid w:val="004335AB"/>
    <w:rsid w:val="005248DF"/>
    <w:rsid w:val="005566F0"/>
    <w:rsid w:val="005B6C69"/>
    <w:rsid w:val="00632578"/>
    <w:rsid w:val="006C4381"/>
    <w:rsid w:val="00752EA9"/>
    <w:rsid w:val="007A0AB4"/>
    <w:rsid w:val="0084501D"/>
    <w:rsid w:val="00890967"/>
    <w:rsid w:val="008A640D"/>
    <w:rsid w:val="008C68CF"/>
    <w:rsid w:val="008F11B7"/>
    <w:rsid w:val="009023FA"/>
    <w:rsid w:val="00981C60"/>
    <w:rsid w:val="00A26BAD"/>
    <w:rsid w:val="00A94936"/>
    <w:rsid w:val="00AD1765"/>
    <w:rsid w:val="00AE548A"/>
    <w:rsid w:val="00B14937"/>
    <w:rsid w:val="00B57BF6"/>
    <w:rsid w:val="00B66287"/>
    <w:rsid w:val="00BC7285"/>
    <w:rsid w:val="00C36D17"/>
    <w:rsid w:val="00CB71BC"/>
    <w:rsid w:val="00DE393B"/>
    <w:rsid w:val="00E768D7"/>
    <w:rsid w:val="00FD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9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9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9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2546</Words>
  <Characters>14517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14</cp:revision>
  <dcterms:created xsi:type="dcterms:W3CDTF">2017-10-15T16:46:00Z</dcterms:created>
  <dcterms:modified xsi:type="dcterms:W3CDTF">2017-10-22T16:04:00Z</dcterms:modified>
</cp:coreProperties>
</file>